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6200D">
        <w:rPr>
          <w:b/>
          <w:sz w:val="32"/>
          <w:szCs w:val="32"/>
        </w:rPr>
        <w:t>LG Red</w:t>
      </w:r>
      <w:r w:rsidR="00703D06">
        <w:rPr>
          <w:b/>
          <w:sz w:val="32"/>
          <w:szCs w:val="32"/>
        </w:rPr>
        <w:t xml:space="preserve"> Air Cond</w:t>
      </w:r>
      <w:r w:rsidR="0036200D">
        <w:rPr>
          <w:b/>
          <w:sz w:val="32"/>
          <w:szCs w:val="32"/>
        </w:rPr>
        <w:t>itioner</w:t>
      </w:r>
      <w:bookmarkStart w:id="0" w:name="_GoBack"/>
      <w:bookmarkEnd w:id="0"/>
      <w:r w:rsidR="00680CF4">
        <w:rPr>
          <w:b/>
          <w:sz w:val="32"/>
          <w:szCs w:val="32"/>
        </w:rPr>
        <w:t xml:space="preserve"> 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25A99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4FD86" wp14:editId="635EF5CA">
            <wp:simplePos x="0" y="0"/>
            <wp:positionH relativeFrom="column">
              <wp:posOffset>1747520</wp:posOffset>
            </wp:positionH>
            <wp:positionV relativeFrom="page">
              <wp:posOffset>2071370</wp:posOffset>
            </wp:positionV>
            <wp:extent cx="1736725" cy="2197735"/>
            <wp:effectExtent l="38100" t="38100" r="9207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BC70A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AB" w:rsidRDefault="00BC70AB">
      <w:pPr>
        <w:spacing w:after="0" w:line="240" w:lineRule="auto"/>
      </w:pPr>
      <w:r>
        <w:separator/>
      </w:r>
    </w:p>
  </w:endnote>
  <w:endnote w:type="continuationSeparator" w:id="0">
    <w:p w:rsidR="00BC70AB" w:rsidRDefault="00BC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C70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AB" w:rsidRDefault="00BC70AB">
      <w:pPr>
        <w:spacing w:after="0" w:line="240" w:lineRule="auto"/>
      </w:pPr>
      <w:r>
        <w:separator/>
      </w:r>
    </w:p>
  </w:footnote>
  <w:footnote w:type="continuationSeparator" w:id="0">
    <w:p w:rsidR="00BC70AB" w:rsidRDefault="00BC7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6200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6200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25A99"/>
    <w:rsid w:val="0036200D"/>
    <w:rsid w:val="003C2790"/>
    <w:rsid w:val="00410CB5"/>
    <w:rsid w:val="004251A3"/>
    <w:rsid w:val="00437747"/>
    <w:rsid w:val="00495DCF"/>
    <w:rsid w:val="004C17FF"/>
    <w:rsid w:val="00524C55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BC70AB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2018-03-15T03:04:00Z</dcterms:created>
  <dcterms:modified xsi:type="dcterms:W3CDTF">2018-03-15T03:04:00Z</dcterms:modified>
</cp:coreProperties>
</file>