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22C300" w14:textId="1E966BE3" w:rsidR="00800628" w:rsidRDefault="001D2951" w:rsidP="00841442">
      <w:pPr>
        <w:jc w:val="center"/>
        <w:rPr>
          <w:color w:val="2F5496" w:themeColor="accent5" w:themeShade="BF"/>
          <w:sz w:val="48"/>
          <w:szCs w:val="48"/>
        </w:rPr>
      </w:pPr>
      <w:r w:rsidRPr="006734A6">
        <w:rPr>
          <w:color w:val="2F5496" w:themeColor="accent5" w:themeShade="BF"/>
          <w:sz w:val="48"/>
          <w:szCs w:val="48"/>
        </w:rPr>
        <w:t>Book Library Management</w:t>
      </w:r>
    </w:p>
    <w:p w14:paraId="1EBF3934" w14:textId="4622EC48" w:rsidR="00841442" w:rsidRPr="006734A6" w:rsidRDefault="00841442" w:rsidP="00841442">
      <w:pPr>
        <w:jc w:val="center"/>
        <w:rPr>
          <w:color w:val="2F5496" w:themeColor="accent5" w:themeShade="BF"/>
          <w:sz w:val="48"/>
          <w:szCs w:val="48"/>
        </w:rPr>
      </w:pPr>
      <w:r>
        <w:rPr>
          <w:noProof/>
          <w:color w:val="2F5496" w:themeColor="accent5" w:themeShade="BF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CF555B" wp14:editId="7769D07B">
                <wp:simplePos x="0" y="0"/>
                <wp:positionH relativeFrom="column">
                  <wp:posOffset>47625</wp:posOffset>
                </wp:positionH>
                <wp:positionV relativeFrom="paragraph">
                  <wp:posOffset>20955</wp:posOffset>
                </wp:positionV>
                <wp:extent cx="6057900" cy="3810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790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BF2454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75pt,1.65pt" to="480.75pt,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</w:p>
    <w:p w14:paraId="05096440" w14:textId="415B93B4" w:rsidR="007E1472" w:rsidRPr="00F53046" w:rsidRDefault="001D2951" w:rsidP="007E1472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sz w:val="32"/>
          <w:szCs w:val="32"/>
        </w:rPr>
      </w:pPr>
      <w:r w:rsidRPr="00F53046">
        <w:rPr>
          <w:b/>
          <w:sz w:val="32"/>
          <w:szCs w:val="32"/>
        </w:rPr>
        <w:t>Introduction</w:t>
      </w:r>
    </w:p>
    <w:p w14:paraId="47AA1AD4" w14:textId="5073A647" w:rsidR="001D2951" w:rsidRDefault="001D2951" w:rsidP="00F20C7B">
      <w:pPr>
        <w:pStyle w:val="ListParagraph"/>
        <w:ind w:left="1080"/>
        <w:jc w:val="both"/>
      </w:pPr>
      <w:r>
        <w:t>Follow</w:t>
      </w:r>
      <w:r w:rsidR="00481D1E">
        <w:t>ing by development of economic,</w:t>
      </w:r>
      <w:r w:rsidR="00B20106">
        <w:t xml:space="preserve"> </w:t>
      </w:r>
      <w:r w:rsidR="00065DC1">
        <w:t>education</w:t>
      </w:r>
      <w:r w:rsidR="00022D71">
        <w:t xml:space="preserve"> </w:t>
      </w:r>
      <w:r w:rsidR="00065DC1">
        <w:t>is expanded about scale</w:t>
      </w:r>
      <w:r w:rsidR="006734A6">
        <w:t xml:space="preserve"> and quality in order to provide</w:t>
      </w:r>
      <w:r w:rsidR="00065DC1">
        <w:t xml:space="preserve"> l</w:t>
      </w:r>
      <w:r w:rsidR="006734A6">
        <w:t>abo</w:t>
      </w:r>
      <w:r w:rsidR="006300B2">
        <w:t xml:space="preserve">r force that have level, major… </w:t>
      </w:r>
      <w:r w:rsidR="00022D71">
        <w:t>They then support for economic going up dramatically.</w:t>
      </w:r>
      <w:r w:rsidR="00495EF1">
        <w:t xml:space="preserve"> Library system plays such a</w:t>
      </w:r>
      <w:r w:rsidR="00EC099A">
        <w:t xml:space="preserve"> significant role that it </w:t>
      </w:r>
      <w:r w:rsidR="00495EF1">
        <w:t>has become an integral part of every</w:t>
      </w:r>
      <w:r w:rsidR="00EC099A">
        <w:t xml:space="preserve"> universities</w:t>
      </w:r>
      <w:r w:rsidR="005D448F">
        <w:t>, high school, secondary school and it supports for searching documents of students</w:t>
      </w:r>
      <w:r w:rsidR="00685DFB">
        <w:t xml:space="preserve"> better</w:t>
      </w:r>
      <w:r w:rsidR="00D97E22">
        <w:t>.</w:t>
      </w:r>
    </w:p>
    <w:p w14:paraId="63D411AD" w14:textId="331D0B31" w:rsidR="00D97E22" w:rsidRDefault="00D97E22" w:rsidP="00F20C7B">
      <w:pPr>
        <w:pStyle w:val="ListParagraph"/>
        <w:ind w:left="1080"/>
        <w:jc w:val="both"/>
      </w:pPr>
      <w:r>
        <w:t>Gen</w:t>
      </w:r>
      <w:r w:rsidR="00CD6776">
        <w:t>eral Library manages hundreds of</w:t>
      </w:r>
      <w:r w:rsidR="00495EF1">
        <w:t xml:space="preserve"> </w:t>
      </w:r>
      <w:r w:rsidR="00AB1C60">
        <w:t xml:space="preserve">books </w:t>
      </w:r>
      <w:r w:rsidR="00495EF1">
        <w:t>genres</w:t>
      </w:r>
      <w:r>
        <w:t>, magazines supporting for dem</w:t>
      </w:r>
      <w:r w:rsidR="00B20106">
        <w:t>ands of reader</w:t>
      </w:r>
      <w:r>
        <w:t>. Reader</w:t>
      </w:r>
      <w:r w:rsidR="00A9309D">
        <w:t>s</w:t>
      </w:r>
      <w:r>
        <w:t xml:space="preserve"> </w:t>
      </w:r>
      <w:r w:rsidR="00A9309D">
        <w:t>can borrow</w:t>
      </w:r>
      <w:r w:rsidR="00CD6776">
        <w:t xml:space="preserve"> books through library </w:t>
      </w:r>
      <w:r w:rsidR="00495EF1">
        <w:t xml:space="preserve">card. </w:t>
      </w:r>
      <w:r w:rsidR="00441FFE">
        <w:t xml:space="preserve">Library needs </w:t>
      </w:r>
      <w:r w:rsidR="00B20106">
        <w:t xml:space="preserve">to be </w:t>
      </w:r>
      <w:r w:rsidR="00441FFE">
        <w:t>computeriz</w:t>
      </w:r>
      <w:r w:rsidR="00B20106">
        <w:t>ed</w:t>
      </w:r>
      <w:r w:rsidR="00441FFE">
        <w:t xml:space="preserve"> works such as book categories </w:t>
      </w:r>
      <w:r w:rsidR="00FB1D63">
        <w:t>management</w:t>
      </w:r>
      <w:r w:rsidR="00441FFE">
        <w:t xml:space="preserve"> and reader</w:t>
      </w:r>
      <w:r w:rsidR="00FB1D63">
        <w:t xml:space="preserve"> management. </w:t>
      </w:r>
      <w:r w:rsidR="00685DFB">
        <w:t>For traditional library which does not have technology system support, it will become a vast amount of work that burden the librarian</w:t>
      </w:r>
      <w:r w:rsidR="007E3AB0">
        <w:t xml:space="preserve">. Moreover, manual work often has worst performance and it is difficult to be accepted in the century of digital technology today. </w:t>
      </w:r>
      <w:r w:rsidR="00FB1D63">
        <w:t>Therefore,</w:t>
      </w:r>
      <w:r w:rsidR="00495EF1">
        <w:t xml:space="preserve"> our</w:t>
      </w:r>
      <w:r w:rsidR="00FB1D63">
        <w:t xml:space="preserve"> library management</w:t>
      </w:r>
      <w:r w:rsidR="00CD6776">
        <w:t xml:space="preserve"> web applications </w:t>
      </w:r>
      <w:r w:rsidR="00495EF1">
        <w:t>are adopted</w:t>
      </w:r>
      <w:r w:rsidR="00CD6776">
        <w:t>. It will help librarian</w:t>
      </w:r>
      <w:r w:rsidR="00FB1D63">
        <w:t xml:space="preserve"> save </w:t>
      </w:r>
      <w:r w:rsidR="00495EF1">
        <w:t xml:space="preserve">a lot of </w:t>
      </w:r>
      <w:r w:rsidR="00FB1D63">
        <w:t>time for searching some documents manually in a big l</w:t>
      </w:r>
      <w:r w:rsidR="00495EF1">
        <w:t>ibrary. Besides, librarian</w:t>
      </w:r>
      <w:r w:rsidR="00FB1D63">
        <w:t xml:space="preserve"> can also manage readers and book categories e</w:t>
      </w:r>
      <w:r w:rsidR="00F322F9">
        <w:t>asily and more convenient. Furthermore, reader</w:t>
      </w:r>
      <w:r w:rsidR="00A9309D">
        <w:t>s</w:t>
      </w:r>
      <w:r w:rsidR="00F322F9">
        <w:t xml:space="preserve"> can search book information and follow reading time to arrange a reasonable schedule for </w:t>
      </w:r>
      <w:r w:rsidR="00A9309D">
        <w:t>themselves.</w:t>
      </w:r>
    </w:p>
    <w:p w14:paraId="6EEA82FB" w14:textId="77777777" w:rsidR="00252B9C" w:rsidRDefault="00252B9C" w:rsidP="00F20C7B">
      <w:pPr>
        <w:pStyle w:val="ListParagraph"/>
        <w:ind w:left="1080"/>
        <w:jc w:val="both"/>
      </w:pPr>
    </w:p>
    <w:p w14:paraId="59B711CE" w14:textId="77777777" w:rsidR="00F322F9" w:rsidRPr="00F53046" w:rsidRDefault="00F322F9" w:rsidP="00F20C7B">
      <w:pPr>
        <w:pStyle w:val="ListParagraph"/>
        <w:numPr>
          <w:ilvl w:val="0"/>
          <w:numId w:val="1"/>
        </w:numPr>
        <w:jc w:val="both"/>
        <w:rPr>
          <w:b/>
          <w:sz w:val="32"/>
          <w:szCs w:val="32"/>
        </w:rPr>
      </w:pPr>
      <w:r w:rsidRPr="00F53046">
        <w:rPr>
          <w:b/>
          <w:sz w:val="32"/>
          <w:szCs w:val="32"/>
        </w:rPr>
        <w:t>Specific description</w:t>
      </w:r>
    </w:p>
    <w:p w14:paraId="5F33049E" w14:textId="77777777" w:rsidR="00F322F9" w:rsidRPr="00F53046" w:rsidRDefault="00F322F9" w:rsidP="00F20C7B">
      <w:pPr>
        <w:pStyle w:val="ListParagraph"/>
        <w:numPr>
          <w:ilvl w:val="0"/>
          <w:numId w:val="2"/>
        </w:numPr>
        <w:jc w:val="both"/>
        <w:rPr>
          <w:b/>
          <w:sz w:val="30"/>
          <w:szCs w:val="30"/>
        </w:rPr>
      </w:pPr>
      <w:r w:rsidRPr="00F53046">
        <w:rPr>
          <w:b/>
          <w:sz w:val="30"/>
          <w:szCs w:val="30"/>
        </w:rPr>
        <w:t>User</w:t>
      </w:r>
    </w:p>
    <w:p w14:paraId="0719D2E2" w14:textId="2E435778" w:rsidR="002B7C99" w:rsidRPr="00F53046" w:rsidRDefault="00F322F9" w:rsidP="002B7C99">
      <w:pPr>
        <w:pStyle w:val="ListParagraph"/>
        <w:numPr>
          <w:ilvl w:val="0"/>
          <w:numId w:val="3"/>
        </w:numPr>
        <w:jc w:val="both"/>
        <w:rPr>
          <w:b/>
          <w:sz w:val="24"/>
          <w:szCs w:val="24"/>
        </w:rPr>
      </w:pPr>
      <w:r w:rsidRPr="00F53046">
        <w:rPr>
          <w:b/>
          <w:sz w:val="24"/>
          <w:szCs w:val="24"/>
        </w:rPr>
        <w:t>Anonymous user:</w:t>
      </w:r>
    </w:p>
    <w:p w14:paraId="1A8F7F1D" w14:textId="3F89088D" w:rsidR="00CA22D0" w:rsidRDefault="00CA22D0" w:rsidP="00B865BB">
      <w:pPr>
        <w:pStyle w:val="ListParagraph"/>
        <w:numPr>
          <w:ilvl w:val="0"/>
          <w:numId w:val="25"/>
        </w:numPr>
        <w:jc w:val="both"/>
        <w:rPr>
          <w:b/>
        </w:rPr>
      </w:pPr>
      <w:r>
        <w:t xml:space="preserve">With users who have not logged in system, they can </w:t>
      </w:r>
      <w:r w:rsidRPr="00CA22D0">
        <w:rPr>
          <w:color w:val="2E74B5" w:themeColor="accent1" w:themeShade="BF"/>
        </w:rPr>
        <w:t xml:space="preserve">view all lists of books </w:t>
      </w:r>
      <w:r>
        <w:t xml:space="preserve">in library and </w:t>
      </w:r>
      <w:r w:rsidRPr="004C604B">
        <w:rPr>
          <w:color w:val="2F5496" w:themeColor="accent5" w:themeShade="BF"/>
        </w:rPr>
        <w:t>search books</w:t>
      </w:r>
      <w:r>
        <w:t xml:space="preserve"> by some </w:t>
      </w:r>
      <w:r w:rsidR="001F6891">
        <w:t>information given by</w:t>
      </w:r>
      <w:r w:rsidR="00870888">
        <w:t xml:space="preserve"> the</w:t>
      </w:r>
      <w:r w:rsidR="001F6891">
        <w:t xml:space="preserve"> user (some information given by user are </w:t>
      </w:r>
      <w:r w:rsidR="00252B9C">
        <w:t>title and</w:t>
      </w:r>
      <w:r w:rsidR="001F6891">
        <w:t xml:space="preserve"> author</w:t>
      </w:r>
      <w:r w:rsidR="00041B5D">
        <w:t>’s name</w:t>
      </w:r>
      <w:r w:rsidR="00252B9C">
        <w:t>)</w:t>
      </w:r>
    </w:p>
    <w:p w14:paraId="0DBE2365" w14:textId="0A07C463" w:rsidR="00CA22D0" w:rsidRDefault="00CA22D0" w:rsidP="00F20C7B">
      <w:pPr>
        <w:pStyle w:val="ListParagraph"/>
        <w:numPr>
          <w:ilvl w:val="1"/>
          <w:numId w:val="13"/>
        </w:numPr>
        <w:jc w:val="both"/>
      </w:pPr>
      <w:r>
        <w:t>The list of books will be showed in list of</w:t>
      </w:r>
      <w:r w:rsidR="00F20C7B">
        <w:t xml:space="preserve"> </w:t>
      </w:r>
      <w:r w:rsidR="000079F7">
        <w:t>12</w:t>
      </w:r>
      <w:r>
        <w:t xml:space="preserve"> books.</w:t>
      </w:r>
    </w:p>
    <w:p w14:paraId="3CD7D20E" w14:textId="2BD2297D" w:rsidR="00CA22D0" w:rsidRPr="001F6891" w:rsidRDefault="00CA22D0" w:rsidP="00F20C7B">
      <w:pPr>
        <w:pStyle w:val="ListParagraph"/>
        <w:numPr>
          <w:ilvl w:val="1"/>
          <w:numId w:val="13"/>
        </w:numPr>
        <w:jc w:val="both"/>
        <w:rPr>
          <w:b/>
        </w:rPr>
      </w:pPr>
      <w:r>
        <w:t>Each book has title and author’s name showed</w:t>
      </w:r>
      <w:r w:rsidR="003040B2">
        <w:t>.</w:t>
      </w:r>
    </w:p>
    <w:p w14:paraId="7F8CFE6B" w14:textId="47754DD1" w:rsidR="001F6891" w:rsidRPr="00FE5092" w:rsidRDefault="001F6891" w:rsidP="00F20C7B">
      <w:pPr>
        <w:pStyle w:val="ListParagraph"/>
        <w:numPr>
          <w:ilvl w:val="1"/>
          <w:numId w:val="13"/>
        </w:numPr>
        <w:jc w:val="both"/>
        <w:rPr>
          <w:b/>
        </w:rPr>
      </w:pPr>
      <w:r>
        <w:t xml:space="preserve">Search book can show </w:t>
      </w:r>
      <w:r w:rsidR="00456B5E">
        <w:t>list of books</w:t>
      </w:r>
      <w:r>
        <w:t xml:space="preserve"> have information same with user input</w:t>
      </w:r>
    </w:p>
    <w:p w14:paraId="7A371B05" w14:textId="6F8B665E" w:rsidR="00FE5092" w:rsidRPr="001F6891" w:rsidRDefault="00FE5092" w:rsidP="00F20C7B">
      <w:pPr>
        <w:pStyle w:val="ListParagraph"/>
        <w:numPr>
          <w:ilvl w:val="1"/>
          <w:numId w:val="13"/>
        </w:numPr>
        <w:jc w:val="both"/>
        <w:rPr>
          <w:b/>
        </w:rPr>
      </w:pPr>
      <w:r>
        <w:t xml:space="preserve">User can input book title or author name to search box, the system will </w:t>
      </w:r>
      <w:r w:rsidR="00060506">
        <w:t xml:space="preserve">find </w:t>
      </w:r>
      <w:r w:rsidR="00083D0E">
        <w:t>the items have the same title or author nam</w:t>
      </w:r>
      <w:bookmarkStart w:id="0" w:name="_GoBack"/>
      <w:bookmarkEnd w:id="0"/>
      <w:r w:rsidR="00083D0E">
        <w:t>e with it.</w:t>
      </w:r>
    </w:p>
    <w:p w14:paraId="0C25967C" w14:textId="28E68075" w:rsidR="00CA7349" w:rsidRDefault="00CA7349" w:rsidP="00B865BB">
      <w:pPr>
        <w:pStyle w:val="ListParagraph"/>
        <w:numPr>
          <w:ilvl w:val="0"/>
          <w:numId w:val="25"/>
        </w:numPr>
        <w:jc w:val="both"/>
      </w:pPr>
      <w:r w:rsidRPr="00252B9C">
        <w:t xml:space="preserve">User also can use </w:t>
      </w:r>
      <w:r w:rsidR="00252B9C">
        <w:t xml:space="preserve">the </w:t>
      </w:r>
      <w:r w:rsidRPr="00252B9C">
        <w:t xml:space="preserve">filter to </w:t>
      </w:r>
      <w:r w:rsidR="00252B9C">
        <w:t>filter</w:t>
      </w:r>
      <w:r w:rsidR="00252B9C" w:rsidRPr="00252B9C">
        <w:t xml:space="preserve"> book following some</w:t>
      </w:r>
      <w:r w:rsidR="00252B9C">
        <w:t xml:space="preserve"> </w:t>
      </w:r>
      <w:r w:rsidR="00456B5E">
        <w:t>criteria</w:t>
      </w:r>
      <w:r w:rsidR="00F20C7B">
        <w:t>: Category, Publisher, Publication year, Language, Country.</w:t>
      </w:r>
    </w:p>
    <w:p w14:paraId="17089E18" w14:textId="52BB5110" w:rsidR="00252B9C" w:rsidRDefault="00252B9C" w:rsidP="00F20C7B">
      <w:pPr>
        <w:pStyle w:val="ListParagraph"/>
        <w:numPr>
          <w:ilvl w:val="1"/>
          <w:numId w:val="13"/>
        </w:numPr>
        <w:jc w:val="both"/>
      </w:pPr>
      <w:r>
        <w:t>User can filter using multiple criteria at once</w:t>
      </w:r>
    </w:p>
    <w:p w14:paraId="0D6E1228" w14:textId="7D576D8F" w:rsidR="00F20C7B" w:rsidRDefault="00F20C7B" w:rsidP="00F20C7B">
      <w:pPr>
        <w:pStyle w:val="ListParagraph"/>
        <w:numPr>
          <w:ilvl w:val="1"/>
          <w:numId w:val="13"/>
        </w:numPr>
        <w:jc w:val="both"/>
      </w:pPr>
      <w:r>
        <w:t xml:space="preserve">Each </w:t>
      </w:r>
      <w:r w:rsidR="00456B5E">
        <w:t>criterion</w:t>
      </w:r>
      <w:r>
        <w:t xml:space="preserve"> will have a dropdown box to let user choose</w:t>
      </w:r>
    </w:p>
    <w:p w14:paraId="192A1375" w14:textId="6F0502FF" w:rsidR="00F20C7B" w:rsidRPr="00252B9C" w:rsidRDefault="00F20C7B" w:rsidP="00F20C7B">
      <w:pPr>
        <w:pStyle w:val="ListParagraph"/>
        <w:numPr>
          <w:ilvl w:val="1"/>
          <w:numId w:val="13"/>
        </w:numPr>
        <w:jc w:val="both"/>
      </w:pPr>
      <w:r>
        <w:t>Default value of each criteria is none</w:t>
      </w:r>
    </w:p>
    <w:p w14:paraId="36C97052" w14:textId="6DBB110D" w:rsidR="002B7C99" w:rsidRDefault="00F20C7B" w:rsidP="00B865BB">
      <w:pPr>
        <w:pStyle w:val="ListParagraph"/>
        <w:numPr>
          <w:ilvl w:val="0"/>
          <w:numId w:val="25"/>
        </w:numPr>
        <w:jc w:val="both"/>
      </w:pPr>
      <w:r>
        <w:t>Anonymous u</w:t>
      </w:r>
      <w:r w:rsidR="00CA22D0">
        <w:t>sers</w:t>
      </w:r>
      <w:r>
        <w:t xml:space="preserve"> can</w:t>
      </w:r>
      <w:r w:rsidR="00CA22D0">
        <w:t xml:space="preserve"> </w:t>
      </w:r>
      <w:r w:rsidR="00CA22D0" w:rsidRPr="004C604B">
        <w:rPr>
          <w:color w:val="2F5496" w:themeColor="accent5" w:themeShade="BF"/>
        </w:rPr>
        <w:t>login</w:t>
      </w:r>
      <w:r w:rsidR="00CA22D0">
        <w:t xml:space="preserve"> (</w:t>
      </w:r>
      <w:r w:rsidR="00C54B8B">
        <w:t xml:space="preserve">for </w:t>
      </w:r>
      <w:r w:rsidR="00CA22D0">
        <w:t>user already have</w:t>
      </w:r>
      <w:r w:rsidR="006B1E1D">
        <w:t xml:space="preserve"> an</w:t>
      </w:r>
      <w:r w:rsidR="00CA22D0">
        <w:t xml:space="preserve"> account or administrators). </w:t>
      </w:r>
      <w:r w:rsidR="006B1E1D">
        <w:t xml:space="preserve">3.1 </w:t>
      </w:r>
      <w:r w:rsidR="00CA22D0">
        <w:t xml:space="preserve">User can log in by </w:t>
      </w:r>
      <w:r w:rsidR="006B1E1D">
        <w:t>his/her</w:t>
      </w:r>
      <w:r w:rsidR="00CA22D0">
        <w:t xml:space="preserve"> </w:t>
      </w:r>
      <w:r w:rsidR="006B1E1D">
        <w:t>e-mail or</w:t>
      </w:r>
      <w:r w:rsidR="00CA22D0">
        <w:t xml:space="preserve"> phone number.</w:t>
      </w:r>
    </w:p>
    <w:p w14:paraId="3411777C" w14:textId="0F188D26" w:rsidR="00B865BB" w:rsidRDefault="00DC4FBA" w:rsidP="00B865BB">
      <w:pPr>
        <w:pStyle w:val="ListParagraph"/>
        <w:numPr>
          <w:ilvl w:val="0"/>
          <w:numId w:val="25"/>
        </w:numPr>
        <w:jc w:val="both"/>
      </w:pPr>
      <w:r>
        <w:t xml:space="preserve">When login, user </w:t>
      </w:r>
      <w:r w:rsidR="00CC1F9E">
        <w:t xml:space="preserve">can use </w:t>
      </w:r>
      <w:r w:rsidR="00642013">
        <w:rPr>
          <w:color w:val="2E74B5" w:themeColor="accent1" w:themeShade="BF"/>
        </w:rPr>
        <w:t>forgo</w:t>
      </w:r>
      <w:r w:rsidR="00CC1F9E" w:rsidRPr="00CC1F9E">
        <w:rPr>
          <w:color w:val="2E74B5" w:themeColor="accent1" w:themeShade="BF"/>
        </w:rPr>
        <w:t>t</w:t>
      </w:r>
      <w:r w:rsidR="00B70040">
        <w:rPr>
          <w:color w:val="2E74B5" w:themeColor="accent1" w:themeShade="BF"/>
        </w:rPr>
        <w:t>ten</w:t>
      </w:r>
      <w:r w:rsidR="00CC1F9E" w:rsidRPr="00CC1F9E">
        <w:rPr>
          <w:color w:val="2E74B5" w:themeColor="accent1" w:themeShade="BF"/>
        </w:rPr>
        <w:t xml:space="preserve"> password</w:t>
      </w:r>
      <w:r w:rsidRPr="00CC1F9E">
        <w:rPr>
          <w:color w:val="2E74B5" w:themeColor="accent1" w:themeShade="BF"/>
        </w:rPr>
        <w:t xml:space="preserve"> </w:t>
      </w:r>
      <w:r>
        <w:t xml:space="preserve">to </w:t>
      </w:r>
      <w:r w:rsidR="00CC1F9E">
        <w:t>reset password.</w:t>
      </w:r>
    </w:p>
    <w:p w14:paraId="44CD1886" w14:textId="280117D6" w:rsidR="00CC1F9E" w:rsidRDefault="00CC1F9E" w:rsidP="00CC1F9E">
      <w:pPr>
        <w:pStyle w:val="ListParagraph"/>
        <w:ind w:left="2160"/>
        <w:jc w:val="both"/>
      </w:pPr>
      <w:r>
        <w:lastRenderedPageBreak/>
        <w:t xml:space="preserve">4.1 Server will </w:t>
      </w:r>
      <w:r w:rsidR="005B5BBE">
        <w:t>send an email</w:t>
      </w:r>
      <w:r w:rsidR="00F168D1">
        <w:t xml:space="preserve"> contains reset password</w:t>
      </w:r>
      <w:r w:rsidR="005B5BBE">
        <w:t xml:space="preserve"> to specific email link</w:t>
      </w:r>
      <w:r w:rsidR="00F168D1">
        <w:t>ed</w:t>
      </w:r>
      <w:r w:rsidR="005B5BBE">
        <w:t xml:space="preserve"> with account</w:t>
      </w:r>
      <w:r w:rsidR="00B865BB">
        <w:t>.</w:t>
      </w:r>
    </w:p>
    <w:p w14:paraId="29EDE73E" w14:textId="14B77E8A" w:rsidR="00B865BB" w:rsidRDefault="00F168D1" w:rsidP="00B865BB">
      <w:pPr>
        <w:pStyle w:val="ListParagraph"/>
        <w:ind w:left="2160"/>
        <w:jc w:val="both"/>
      </w:pPr>
      <w:r>
        <w:t>4.2 User must provide email that valid in system</w:t>
      </w:r>
      <w:r w:rsidR="00642013">
        <w:t xml:space="preserve">. If not, server will still show email sent </w:t>
      </w:r>
      <w:r w:rsidR="002B7C99">
        <w:t xml:space="preserve">but </w:t>
      </w:r>
      <w:r w:rsidR="00456B5E">
        <w:t>not</w:t>
      </w:r>
      <w:r w:rsidR="00B865BB">
        <w:t>.</w:t>
      </w:r>
    </w:p>
    <w:p w14:paraId="65C76F1B" w14:textId="404E159A" w:rsidR="00B865BB" w:rsidRDefault="00B865BB" w:rsidP="00B865BB">
      <w:pPr>
        <w:pStyle w:val="ListParagraph"/>
        <w:numPr>
          <w:ilvl w:val="0"/>
          <w:numId w:val="25"/>
        </w:numPr>
        <w:jc w:val="both"/>
      </w:pPr>
      <w:r>
        <w:t>For Users who do not have an account, they must register in library with librarian to have a library card and an account in this web app.</w:t>
      </w:r>
    </w:p>
    <w:p w14:paraId="5E7E3685" w14:textId="6799A337" w:rsidR="00B865BB" w:rsidRDefault="00B865BB" w:rsidP="00B865BB">
      <w:pPr>
        <w:pStyle w:val="ListParagraph"/>
        <w:ind w:left="2160"/>
        <w:jc w:val="both"/>
      </w:pPr>
      <w:r>
        <w:t>5.1 An email with password initialized randomly will be sent to user’s email.</w:t>
      </w:r>
      <w:r w:rsidR="005C2C30">
        <w:t xml:space="preserve"> User can use it to login to the system</w:t>
      </w:r>
      <w:r>
        <w:t xml:space="preserve"> </w:t>
      </w:r>
    </w:p>
    <w:p w14:paraId="41E01F14" w14:textId="77777777" w:rsidR="00B865BB" w:rsidRPr="00252B9C" w:rsidRDefault="00B865BB" w:rsidP="00B865BB">
      <w:pPr>
        <w:pStyle w:val="ListParagraph"/>
        <w:ind w:left="2160"/>
        <w:jc w:val="both"/>
      </w:pPr>
    </w:p>
    <w:p w14:paraId="14709EAA" w14:textId="5393658F" w:rsidR="00872211" w:rsidRPr="00F53046" w:rsidRDefault="00262B52" w:rsidP="00F20C7B">
      <w:pPr>
        <w:pStyle w:val="ListParagraph"/>
        <w:numPr>
          <w:ilvl w:val="0"/>
          <w:numId w:val="3"/>
        </w:numPr>
        <w:jc w:val="both"/>
        <w:rPr>
          <w:b/>
          <w:sz w:val="24"/>
          <w:szCs w:val="24"/>
        </w:rPr>
      </w:pPr>
      <w:r w:rsidRPr="00F53046">
        <w:rPr>
          <w:b/>
          <w:sz w:val="24"/>
          <w:szCs w:val="24"/>
        </w:rPr>
        <w:t>L</w:t>
      </w:r>
      <w:r w:rsidR="00872211" w:rsidRPr="00F53046">
        <w:rPr>
          <w:b/>
          <w:sz w:val="24"/>
          <w:szCs w:val="24"/>
        </w:rPr>
        <w:t>ogged in</w:t>
      </w:r>
      <w:r w:rsidRPr="00F53046">
        <w:rPr>
          <w:b/>
          <w:sz w:val="24"/>
          <w:szCs w:val="24"/>
        </w:rPr>
        <w:t xml:space="preserve"> User</w:t>
      </w:r>
      <w:r w:rsidR="00872211" w:rsidRPr="00F53046">
        <w:rPr>
          <w:b/>
          <w:sz w:val="24"/>
          <w:szCs w:val="24"/>
        </w:rPr>
        <w:t>:</w:t>
      </w:r>
    </w:p>
    <w:p w14:paraId="14749BE4" w14:textId="4B88972A" w:rsidR="00B875FE" w:rsidRDefault="006B1E1D" w:rsidP="006B1E1D">
      <w:pPr>
        <w:pStyle w:val="ListParagraph"/>
        <w:numPr>
          <w:ilvl w:val="0"/>
          <w:numId w:val="14"/>
        </w:numPr>
        <w:jc w:val="both"/>
      </w:pPr>
      <w:r>
        <w:t xml:space="preserve">When a reader register member in library, he/she will be provided a library card and an account online </w:t>
      </w:r>
      <w:r w:rsidR="00456B5E">
        <w:t>to</w:t>
      </w:r>
      <w:r>
        <w:t xml:space="preserve"> login to the system.</w:t>
      </w:r>
    </w:p>
    <w:p w14:paraId="25880953" w14:textId="09C9E50A" w:rsidR="007A59DA" w:rsidRDefault="00B875FE" w:rsidP="007A59DA">
      <w:pPr>
        <w:pStyle w:val="ListParagraph"/>
        <w:numPr>
          <w:ilvl w:val="1"/>
          <w:numId w:val="14"/>
        </w:numPr>
        <w:jc w:val="both"/>
      </w:pPr>
      <w:r>
        <w:t>Information of user in system includes:</w:t>
      </w:r>
    </w:p>
    <w:p w14:paraId="21250A0C" w14:textId="21647651" w:rsidR="00B875FE" w:rsidRDefault="00B875FE" w:rsidP="00B875FE">
      <w:pPr>
        <w:pStyle w:val="ListParagraph"/>
        <w:numPr>
          <w:ilvl w:val="0"/>
          <w:numId w:val="6"/>
        </w:numPr>
        <w:jc w:val="both"/>
      </w:pPr>
      <w:r>
        <w:t>User ID (contains 8 number digits)</w:t>
      </w:r>
    </w:p>
    <w:p w14:paraId="261BD86B" w14:textId="724B52CE" w:rsidR="007A59DA" w:rsidRDefault="007A59DA" w:rsidP="00B875FE">
      <w:pPr>
        <w:pStyle w:val="ListParagraph"/>
        <w:numPr>
          <w:ilvl w:val="0"/>
          <w:numId w:val="6"/>
        </w:numPr>
        <w:jc w:val="both"/>
      </w:pPr>
      <w:r>
        <w:t>User’s portrait</w:t>
      </w:r>
    </w:p>
    <w:p w14:paraId="24FF2D27" w14:textId="30E71D96" w:rsidR="00B875FE" w:rsidRDefault="00B875FE" w:rsidP="00B875FE">
      <w:pPr>
        <w:pStyle w:val="ListParagraph"/>
        <w:numPr>
          <w:ilvl w:val="0"/>
          <w:numId w:val="6"/>
        </w:numPr>
        <w:jc w:val="both"/>
      </w:pPr>
      <w:r>
        <w:t>Full name (required)</w:t>
      </w:r>
    </w:p>
    <w:p w14:paraId="2D66C4FB" w14:textId="28F1080A" w:rsidR="00B875FE" w:rsidRDefault="00B875FE" w:rsidP="00B875FE">
      <w:pPr>
        <w:pStyle w:val="ListParagraph"/>
        <w:numPr>
          <w:ilvl w:val="0"/>
          <w:numId w:val="6"/>
        </w:numPr>
        <w:jc w:val="both"/>
      </w:pPr>
      <w:r>
        <w:t>ID No (optional)</w:t>
      </w:r>
    </w:p>
    <w:p w14:paraId="6C73ECE2" w14:textId="7B71DE2C" w:rsidR="00B875FE" w:rsidRDefault="00B875FE" w:rsidP="00B875FE">
      <w:pPr>
        <w:pStyle w:val="ListParagraph"/>
        <w:numPr>
          <w:ilvl w:val="0"/>
          <w:numId w:val="6"/>
        </w:numPr>
        <w:jc w:val="both"/>
      </w:pPr>
      <w:r>
        <w:t>Gender (required)</w:t>
      </w:r>
    </w:p>
    <w:p w14:paraId="36539163" w14:textId="0A5C0622" w:rsidR="00B875FE" w:rsidRDefault="00B875FE" w:rsidP="00B875FE">
      <w:pPr>
        <w:pStyle w:val="ListParagraph"/>
        <w:numPr>
          <w:ilvl w:val="0"/>
          <w:numId w:val="6"/>
        </w:numPr>
        <w:jc w:val="both"/>
      </w:pPr>
      <w:r>
        <w:t>Date of birth (required)</w:t>
      </w:r>
    </w:p>
    <w:p w14:paraId="3EFD6366" w14:textId="22C648F8" w:rsidR="00B875FE" w:rsidRDefault="00B875FE" w:rsidP="00B875FE">
      <w:pPr>
        <w:pStyle w:val="ListParagraph"/>
        <w:numPr>
          <w:ilvl w:val="0"/>
          <w:numId w:val="6"/>
        </w:numPr>
        <w:jc w:val="both"/>
      </w:pPr>
      <w:r>
        <w:t>Password (required)</w:t>
      </w:r>
    </w:p>
    <w:p w14:paraId="19DB1121" w14:textId="291B698B" w:rsidR="00B875FE" w:rsidRDefault="00B875FE" w:rsidP="00B875FE">
      <w:pPr>
        <w:pStyle w:val="ListParagraph"/>
        <w:numPr>
          <w:ilvl w:val="0"/>
          <w:numId w:val="6"/>
        </w:numPr>
        <w:jc w:val="both"/>
      </w:pPr>
      <w:r>
        <w:t>Hometown (required)</w:t>
      </w:r>
    </w:p>
    <w:p w14:paraId="042CE700" w14:textId="22DA6F28" w:rsidR="00B875FE" w:rsidRDefault="00B875FE" w:rsidP="00B875FE">
      <w:pPr>
        <w:pStyle w:val="ListParagraph"/>
        <w:numPr>
          <w:ilvl w:val="0"/>
          <w:numId w:val="6"/>
        </w:numPr>
        <w:jc w:val="both"/>
      </w:pPr>
      <w:r>
        <w:t>E-mail (required)</w:t>
      </w:r>
    </w:p>
    <w:p w14:paraId="49A68D77" w14:textId="500B8ED3" w:rsidR="00B875FE" w:rsidRDefault="00B875FE" w:rsidP="00B875FE">
      <w:pPr>
        <w:pStyle w:val="ListParagraph"/>
        <w:numPr>
          <w:ilvl w:val="0"/>
          <w:numId w:val="6"/>
        </w:numPr>
        <w:jc w:val="both"/>
      </w:pPr>
      <w:r>
        <w:t>Phone number (required)</w:t>
      </w:r>
    </w:p>
    <w:p w14:paraId="158DFD5A" w14:textId="679053EE" w:rsidR="00B875FE" w:rsidRDefault="00B875FE" w:rsidP="00B875FE">
      <w:pPr>
        <w:pStyle w:val="ListParagraph"/>
        <w:numPr>
          <w:ilvl w:val="0"/>
          <w:numId w:val="6"/>
        </w:numPr>
        <w:jc w:val="both"/>
      </w:pPr>
      <w:r>
        <w:t>Address</w:t>
      </w:r>
      <w:r>
        <w:tab/>
        <w:t xml:space="preserve"> (required)</w:t>
      </w:r>
    </w:p>
    <w:p w14:paraId="69169C1E" w14:textId="1D902BC0" w:rsidR="000218A9" w:rsidRDefault="00C41206" w:rsidP="00524009">
      <w:pPr>
        <w:pStyle w:val="ListParagraph"/>
        <w:numPr>
          <w:ilvl w:val="0"/>
          <w:numId w:val="6"/>
        </w:numPr>
        <w:jc w:val="both"/>
      </w:pPr>
      <w:r>
        <w:t>Status (activate or</w:t>
      </w:r>
      <w:r w:rsidR="00792726">
        <w:t xml:space="preserve"> </w:t>
      </w:r>
      <w:r>
        <w:t>block</w:t>
      </w:r>
      <w:r w:rsidR="00B875FE">
        <w:t>)</w:t>
      </w:r>
      <w:r w:rsidR="00DC4FBA">
        <w:t xml:space="preserve"> </w:t>
      </w:r>
    </w:p>
    <w:p w14:paraId="64BB0375" w14:textId="3E8F7CC8" w:rsidR="00B875FE" w:rsidRDefault="00C41206" w:rsidP="00CD58B9">
      <w:pPr>
        <w:pStyle w:val="ListParagraph"/>
        <w:numPr>
          <w:ilvl w:val="1"/>
          <w:numId w:val="14"/>
        </w:numPr>
        <w:jc w:val="both"/>
      </w:pPr>
      <w:r>
        <w:t>Status activate mean user in activity and can use full feature of normal user, while status block mean user</w:t>
      </w:r>
      <w:r w:rsidR="00456B5E">
        <w:t xml:space="preserve"> can</w:t>
      </w:r>
      <w:r>
        <w:t>not</w:t>
      </w:r>
      <w:r w:rsidR="00456B5E">
        <w:t xml:space="preserve"> perform any</w:t>
      </w:r>
      <w:r>
        <w:t xml:space="preserve"> transaction except returning book</w:t>
      </w:r>
      <w:r w:rsidR="005C2C30">
        <w:t xml:space="preserve"> which borrowed previous.</w:t>
      </w:r>
    </w:p>
    <w:p w14:paraId="5B8A7F7A" w14:textId="593313EE" w:rsidR="00CD58B9" w:rsidRDefault="005C2C30" w:rsidP="00CD58B9">
      <w:pPr>
        <w:pStyle w:val="ListParagraph"/>
        <w:numPr>
          <w:ilvl w:val="1"/>
          <w:numId w:val="14"/>
        </w:numPr>
        <w:jc w:val="both"/>
      </w:pPr>
      <w:r>
        <w:t>The expired time for</w:t>
      </w:r>
      <w:r w:rsidR="00CD58B9">
        <w:t xml:space="preserve"> </w:t>
      </w:r>
      <w:r w:rsidR="00FC112C">
        <w:t>an account</w:t>
      </w:r>
      <w:r>
        <w:t xml:space="preserve"> blocked</w:t>
      </w:r>
      <w:r w:rsidR="00D82675">
        <w:t xml:space="preserve"> are from 3 - 6</w:t>
      </w:r>
      <w:r w:rsidR="00FC112C">
        <w:t xml:space="preserve"> months</w:t>
      </w:r>
      <w:r w:rsidR="00D82675">
        <w:t xml:space="preserve"> depend on the number of violation of this account.</w:t>
      </w:r>
    </w:p>
    <w:p w14:paraId="716A7B2E" w14:textId="10987957" w:rsidR="00642013" w:rsidRDefault="006B1E1D" w:rsidP="00642013">
      <w:pPr>
        <w:pStyle w:val="ListParagraph"/>
        <w:numPr>
          <w:ilvl w:val="0"/>
          <w:numId w:val="14"/>
        </w:numPr>
        <w:jc w:val="both"/>
      </w:pPr>
      <w:r>
        <w:t>After logged in</w:t>
      </w:r>
      <w:r w:rsidR="00BA6A27">
        <w:t>, use</w:t>
      </w:r>
      <w:r w:rsidR="00872211">
        <w:t xml:space="preserve">rs can </w:t>
      </w:r>
      <w:r w:rsidR="00B875FE">
        <w:rPr>
          <w:color w:val="2F5496" w:themeColor="accent5" w:themeShade="BF"/>
        </w:rPr>
        <w:t>view</w:t>
      </w:r>
      <w:r w:rsidR="00872211" w:rsidRPr="004C604B">
        <w:rPr>
          <w:color w:val="2F5496" w:themeColor="accent5" w:themeShade="BF"/>
        </w:rPr>
        <w:t xml:space="preserve"> </w:t>
      </w:r>
      <w:r w:rsidR="0006748D" w:rsidRPr="004C604B">
        <w:rPr>
          <w:color w:val="2F5496" w:themeColor="accent5" w:themeShade="BF"/>
        </w:rPr>
        <w:t xml:space="preserve">and update </w:t>
      </w:r>
      <w:r w:rsidR="00B875FE">
        <w:rPr>
          <w:color w:val="2F5496" w:themeColor="accent5" w:themeShade="BF"/>
        </w:rPr>
        <w:t>their personal</w:t>
      </w:r>
      <w:r w:rsidR="00872211" w:rsidRPr="004C604B">
        <w:rPr>
          <w:color w:val="2F5496" w:themeColor="accent5" w:themeShade="BF"/>
        </w:rPr>
        <w:t xml:space="preserve"> information</w:t>
      </w:r>
    </w:p>
    <w:p w14:paraId="24D72910" w14:textId="43435C35" w:rsidR="00642013" w:rsidRDefault="00544F0D" w:rsidP="00544F0D">
      <w:pPr>
        <w:pStyle w:val="ListParagraph"/>
        <w:ind w:left="2160"/>
        <w:jc w:val="both"/>
      </w:pPr>
      <w:r>
        <w:t xml:space="preserve">2.1 </w:t>
      </w:r>
      <w:r w:rsidR="00642013">
        <w:t xml:space="preserve">Information user can view are Full name, </w:t>
      </w:r>
      <w:r w:rsidR="007A59DA">
        <w:t xml:space="preserve">User’s portrait, </w:t>
      </w:r>
      <w:r w:rsidR="00642013">
        <w:t>ID No, Gender, Date of birth, Hometown, Email, Phone number and Address.</w:t>
      </w:r>
    </w:p>
    <w:p w14:paraId="6B94D87A" w14:textId="0A354436" w:rsidR="00544F0D" w:rsidRDefault="00642013" w:rsidP="00544F0D">
      <w:pPr>
        <w:pStyle w:val="ListParagraph"/>
        <w:ind w:left="2160"/>
        <w:jc w:val="both"/>
      </w:pPr>
      <w:r>
        <w:t>2.2 Personal information can be updated by user are email, phone number, and address.</w:t>
      </w:r>
    </w:p>
    <w:p w14:paraId="38866EC2" w14:textId="76A904DA" w:rsidR="007A59DA" w:rsidRDefault="007A59DA" w:rsidP="00544F0D">
      <w:pPr>
        <w:pStyle w:val="ListParagraph"/>
        <w:ind w:left="2160"/>
        <w:jc w:val="both"/>
      </w:pPr>
      <w:r>
        <w:t xml:space="preserve">2.3 User’s email and phone number </w:t>
      </w:r>
      <w:r w:rsidR="00693352">
        <w:t xml:space="preserve">inputted </w:t>
      </w:r>
      <w:r>
        <w:t>must not duplicate with another’s email and phone number</w:t>
      </w:r>
      <w:r w:rsidR="00693352">
        <w:t>.</w:t>
      </w:r>
      <w:r>
        <w:t xml:space="preserve"> </w:t>
      </w:r>
    </w:p>
    <w:p w14:paraId="436F589E" w14:textId="162F7199" w:rsidR="00481D1E" w:rsidRPr="00DC4FBA" w:rsidRDefault="00481D1E" w:rsidP="006B1E1D">
      <w:pPr>
        <w:pStyle w:val="ListParagraph"/>
        <w:numPr>
          <w:ilvl w:val="0"/>
          <w:numId w:val="14"/>
        </w:numPr>
        <w:jc w:val="both"/>
      </w:pPr>
      <w:r>
        <w:t xml:space="preserve">Logged in users can also </w:t>
      </w:r>
      <w:r w:rsidRPr="00A27311">
        <w:rPr>
          <w:color w:val="2E74B5" w:themeColor="accent1" w:themeShade="BF"/>
        </w:rPr>
        <w:t>change his/her password</w:t>
      </w:r>
      <w:r w:rsidR="00A27311">
        <w:rPr>
          <w:color w:val="2E74B5" w:themeColor="accent1" w:themeShade="BF"/>
        </w:rPr>
        <w:t>.</w:t>
      </w:r>
    </w:p>
    <w:p w14:paraId="3525C30A" w14:textId="22747907" w:rsidR="00DC4FBA" w:rsidRDefault="00DC4FBA" w:rsidP="00DC4FBA">
      <w:pPr>
        <w:pStyle w:val="ListParagraph"/>
        <w:ind w:left="2160"/>
        <w:jc w:val="both"/>
      </w:pPr>
      <w:r>
        <w:t>3.1</w:t>
      </w:r>
      <w:r w:rsidR="00262B52">
        <w:t xml:space="preserve"> Users</w:t>
      </w:r>
      <w:r>
        <w:t xml:space="preserve"> must input old password and type new password two times to change password</w:t>
      </w:r>
      <w:r w:rsidR="006B7058">
        <w:t>.</w:t>
      </w:r>
    </w:p>
    <w:p w14:paraId="1F2C7FF8" w14:textId="77777777" w:rsidR="00A27311" w:rsidRDefault="0006748D" w:rsidP="00A27311">
      <w:pPr>
        <w:pStyle w:val="ListParagraph"/>
        <w:numPr>
          <w:ilvl w:val="0"/>
          <w:numId w:val="14"/>
        </w:numPr>
        <w:jc w:val="both"/>
      </w:pPr>
      <w:r>
        <w:t xml:space="preserve"> They can also </w:t>
      </w:r>
      <w:r w:rsidR="00B875FE">
        <w:rPr>
          <w:color w:val="2F5496" w:themeColor="accent5" w:themeShade="BF"/>
        </w:rPr>
        <w:t>view</w:t>
      </w:r>
      <w:r w:rsidRPr="004C604B">
        <w:rPr>
          <w:color w:val="2F5496" w:themeColor="accent5" w:themeShade="BF"/>
        </w:rPr>
        <w:t xml:space="preserve"> notifi</w:t>
      </w:r>
      <w:r w:rsidR="00B875FE">
        <w:rPr>
          <w:color w:val="2F5496" w:themeColor="accent5" w:themeShade="BF"/>
        </w:rPr>
        <w:t>cations from library system, view</w:t>
      </w:r>
      <w:r w:rsidRPr="004C604B">
        <w:rPr>
          <w:color w:val="2F5496" w:themeColor="accent5" w:themeShade="BF"/>
        </w:rPr>
        <w:t xml:space="preserve"> list of borrowed books</w:t>
      </w:r>
      <w:r>
        <w:t xml:space="preserve"> and </w:t>
      </w:r>
      <w:r w:rsidRPr="004C604B">
        <w:rPr>
          <w:color w:val="2F5496" w:themeColor="accent5" w:themeShade="BF"/>
        </w:rPr>
        <w:t xml:space="preserve">log out </w:t>
      </w:r>
      <w:r w:rsidRPr="004C604B">
        <w:t>of system</w:t>
      </w:r>
      <w:r>
        <w:t>.</w:t>
      </w:r>
    </w:p>
    <w:p w14:paraId="19A90D53" w14:textId="77777777" w:rsidR="00A27311" w:rsidRDefault="0006748D" w:rsidP="00A27311">
      <w:pPr>
        <w:pStyle w:val="ListParagraph"/>
        <w:numPr>
          <w:ilvl w:val="1"/>
          <w:numId w:val="14"/>
        </w:numPr>
        <w:jc w:val="both"/>
      </w:pPr>
      <w:r w:rsidRPr="00A27311">
        <w:rPr>
          <w:color w:val="2F5496" w:themeColor="accent5" w:themeShade="BF"/>
        </w:rPr>
        <w:t xml:space="preserve">List of borrowed </w:t>
      </w:r>
      <w:r w:rsidR="006734A6" w:rsidRPr="00A27311">
        <w:rPr>
          <w:color w:val="2F5496" w:themeColor="accent5" w:themeShade="BF"/>
        </w:rPr>
        <w:t>books</w:t>
      </w:r>
      <w:r w:rsidR="00A27311">
        <w:t xml:space="preserve"> </w:t>
      </w:r>
      <w:r w:rsidR="006734A6">
        <w:t>includes information</w:t>
      </w:r>
      <w:r>
        <w:t xml:space="preserve"> of borrowed books and</w:t>
      </w:r>
      <w:r w:rsidR="006734A6">
        <w:t xml:space="preserve"> total money that user must pay</w:t>
      </w:r>
      <w:r>
        <w:t>.</w:t>
      </w:r>
    </w:p>
    <w:p w14:paraId="7F01FCF2" w14:textId="6634C8B8" w:rsidR="00FE008E" w:rsidRDefault="0006748D" w:rsidP="00FE008E">
      <w:pPr>
        <w:pStyle w:val="ListParagraph"/>
        <w:numPr>
          <w:ilvl w:val="1"/>
          <w:numId w:val="14"/>
        </w:numPr>
        <w:jc w:val="both"/>
      </w:pPr>
      <w:r>
        <w:lastRenderedPageBreak/>
        <w:t>Information of each borrowed book:</w:t>
      </w:r>
    </w:p>
    <w:p w14:paraId="58039157" w14:textId="57DA6016" w:rsidR="00FE008E" w:rsidRDefault="0087642F" w:rsidP="00262600">
      <w:pPr>
        <w:pStyle w:val="ListParagraph"/>
        <w:numPr>
          <w:ilvl w:val="0"/>
          <w:numId w:val="6"/>
        </w:numPr>
        <w:jc w:val="both"/>
      </w:pPr>
      <w:r>
        <w:t>Image of book’s cover</w:t>
      </w:r>
    </w:p>
    <w:p w14:paraId="1EE594BB" w14:textId="7FA42A9C" w:rsidR="00262600" w:rsidRDefault="0006748D" w:rsidP="00262600">
      <w:pPr>
        <w:pStyle w:val="ListParagraph"/>
        <w:numPr>
          <w:ilvl w:val="0"/>
          <w:numId w:val="6"/>
        </w:numPr>
        <w:jc w:val="both"/>
      </w:pPr>
      <w:r>
        <w:t>Book ID</w:t>
      </w:r>
    </w:p>
    <w:p w14:paraId="021A89CF" w14:textId="49047083" w:rsidR="0006748D" w:rsidRDefault="00262600" w:rsidP="00262600">
      <w:pPr>
        <w:pStyle w:val="ListParagraph"/>
        <w:numPr>
          <w:ilvl w:val="0"/>
          <w:numId w:val="6"/>
        </w:numPr>
        <w:jc w:val="both"/>
      </w:pPr>
      <w:r>
        <w:t>B</w:t>
      </w:r>
      <w:r w:rsidR="0006748D">
        <w:t>ook</w:t>
      </w:r>
      <w:r>
        <w:t xml:space="preserve"> title</w:t>
      </w:r>
    </w:p>
    <w:p w14:paraId="4F2571E9" w14:textId="05E9A0AB" w:rsidR="0006748D" w:rsidRDefault="00A91FD4" w:rsidP="00F20C7B">
      <w:pPr>
        <w:pStyle w:val="ListParagraph"/>
        <w:numPr>
          <w:ilvl w:val="0"/>
          <w:numId w:val="6"/>
        </w:numPr>
        <w:jc w:val="both"/>
      </w:pPr>
      <w:r>
        <w:t>Date of borrowing</w:t>
      </w:r>
    </w:p>
    <w:p w14:paraId="6A8FDBD3" w14:textId="1171E6BB" w:rsidR="0006748D" w:rsidRDefault="00A91FD4" w:rsidP="00F20C7B">
      <w:pPr>
        <w:pStyle w:val="ListParagraph"/>
        <w:numPr>
          <w:ilvl w:val="0"/>
          <w:numId w:val="6"/>
        </w:numPr>
        <w:jc w:val="both"/>
      </w:pPr>
      <w:r>
        <w:t>Date of return (expired date)</w:t>
      </w:r>
    </w:p>
    <w:p w14:paraId="2BF118E0" w14:textId="6ABBCD5B" w:rsidR="0006748D" w:rsidRDefault="0006748D" w:rsidP="00F20C7B">
      <w:pPr>
        <w:pStyle w:val="ListParagraph"/>
        <w:numPr>
          <w:ilvl w:val="0"/>
          <w:numId w:val="6"/>
        </w:numPr>
        <w:jc w:val="both"/>
      </w:pPr>
      <w:r>
        <w:t>The number of borrow</w:t>
      </w:r>
      <w:r w:rsidR="00262600">
        <w:t>ed</w:t>
      </w:r>
      <w:r>
        <w:t xml:space="preserve"> days remaining</w:t>
      </w:r>
    </w:p>
    <w:p w14:paraId="7A438985" w14:textId="0671442B" w:rsidR="00262600" w:rsidRDefault="00777D57" w:rsidP="00262600">
      <w:pPr>
        <w:pStyle w:val="ListParagraph"/>
        <w:numPr>
          <w:ilvl w:val="0"/>
          <w:numId w:val="6"/>
        </w:numPr>
        <w:jc w:val="both"/>
      </w:pPr>
      <w:r>
        <w:t xml:space="preserve">The </w:t>
      </w:r>
      <w:r w:rsidR="00A27311">
        <w:t>amount of money must p</w:t>
      </w:r>
      <w:r w:rsidR="00841442">
        <w:t xml:space="preserve">ay (punish fee for </w:t>
      </w:r>
      <w:r w:rsidR="00A27311">
        <w:t>return</w:t>
      </w:r>
      <w:r w:rsidR="00841442">
        <w:t xml:space="preserve"> late</w:t>
      </w:r>
      <w:r w:rsidR="00A27311">
        <w:t>)</w:t>
      </w:r>
    </w:p>
    <w:p w14:paraId="06AB64CF" w14:textId="3B58DBFA" w:rsidR="00DC4FBA" w:rsidRDefault="00777D57" w:rsidP="00DC4FBA">
      <w:pPr>
        <w:pStyle w:val="ListParagraph"/>
        <w:numPr>
          <w:ilvl w:val="1"/>
          <w:numId w:val="14"/>
        </w:numPr>
        <w:jc w:val="both"/>
      </w:pPr>
      <w:r w:rsidRPr="00DC4FBA">
        <w:rPr>
          <w:color w:val="2F5496" w:themeColor="accent5" w:themeShade="BF"/>
        </w:rPr>
        <w:t>Notification</w:t>
      </w:r>
      <w:r>
        <w:t xml:space="preserve"> includes: sending time and content.</w:t>
      </w:r>
    </w:p>
    <w:p w14:paraId="5AFBD6BE" w14:textId="0A375A65" w:rsidR="001860B5" w:rsidRDefault="001860B5" w:rsidP="00DC4FBA">
      <w:pPr>
        <w:pStyle w:val="ListParagraph"/>
        <w:numPr>
          <w:ilvl w:val="1"/>
          <w:numId w:val="14"/>
        </w:numPr>
        <w:jc w:val="both"/>
      </w:pPr>
      <w:r>
        <w:t xml:space="preserve">After </w:t>
      </w:r>
      <w:r w:rsidRPr="001860B5">
        <w:rPr>
          <w:color w:val="2E74B5" w:themeColor="accent1" w:themeShade="BF"/>
        </w:rPr>
        <w:t>log out</w:t>
      </w:r>
      <w:r>
        <w:t>, web app will come back to homepage</w:t>
      </w:r>
    </w:p>
    <w:p w14:paraId="705A0106" w14:textId="77777777" w:rsidR="006734A6" w:rsidRPr="00F53046" w:rsidRDefault="006734A6" w:rsidP="00F20C7B">
      <w:pPr>
        <w:ind w:left="720"/>
        <w:jc w:val="both"/>
        <w:rPr>
          <w:b/>
          <w:sz w:val="30"/>
          <w:szCs w:val="30"/>
        </w:rPr>
      </w:pPr>
      <w:r w:rsidRPr="00F53046">
        <w:rPr>
          <w:b/>
          <w:sz w:val="30"/>
          <w:szCs w:val="30"/>
        </w:rPr>
        <w:t>2. Administrator</w:t>
      </w:r>
      <w:r w:rsidR="004C604B" w:rsidRPr="00F53046">
        <w:rPr>
          <w:b/>
          <w:sz w:val="30"/>
          <w:szCs w:val="30"/>
        </w:rPr>
        <w:t>(Admin):</w:t>
      </w:r>
    </w:p>
    <w:p w14:paraId="47E62D81" w14:textId="23572224" w:rsidR="006734A6" w:rsidRDefault="006734A6" w:rsidP="00F20C7B">
      <w:pPr>
        <w:ind w:left="1440"/>
        <w:jc w:val="both"/>
      </w:pPr>
      <w:r>
        <w:t xml:space="preserve">Administrator or Admin have been granted the technical ability in the system. Admin has three main abilities include </w:t>
      </w:r>
      <w:r w:rsidRPr="004C604B">
        <w:rPr>
          <w:color w:val="2F5496" w:themeColor="accent5" w:themeShade="BF"/>
        </w:rPr>
        <w:t>Books Management</w:t>
      </w:r>
      <w:r>
        <w:t xml:space="preserve">, </w:t>
      </w:r>
      <w:r w:rsidRPr="004C604B">
        <w:rPr>
          <w:color w:val="2F5496" w:themeColor="accent5" w:themeShade="BF"/>
        </w:rPr>
        <w:t>User</w:t>
      </w:r>
      <w:r w:rsidR="00E34208">
        <w:rPr>
          <w:color w:val="2F5496" w:themeColor="accent5" w:themeShade="BF"/>
        </w:rPr>
        <w:t>s</w:t>
      </w:r>
      <w:r w:rsidRPr="004C604B">
        <w:rPr>
          <w:color w:val="2F5496" w:themeColor="accent5" w:themeShade="BF"/>
        </w:rPr>
        <w:t xml:space="preserve"> Management</w:t>
      </w:r>
      <w:r>
        <w:t xml:space="preserve">, </w:t>
      </w:r>
      <w:r w:rsidRPr="004C604B">
        <w:rPr>
          <w:color w:val="2F5496" w:themeColor="accent5" w:themeShade="BF"/>
        </w:rPr>
        <w:t>Borrowing-and-Returning Management</w:t>
      </w:r>
      <w:r>
        <w:t xml:space="preserve">. There is also an ability called, </w:t>
      </w:r>
      <w:r w:rsidRPr="004C604B">
        <w:rPr>
          <w:color w:val="2F5496" w:themeColor="accent5" w:themeShade="BF"/>
        </w:rPr>
        <w:t>Log Out</w:t>
      </w:r>
      <w:r w:rsidR="00D32493">
        <w:t xml:space="preserve">, </w:t>
      </w:r>
      <w:r w:rsidR="00E34208">
        <w:t>used</w:t>
      </w:r>
      <w:r>
        <w:t xml:space="preserve"> to log out from the system.</w:t>
      </w:r>
    </w:p>
    <w:p w14:paraId="53365D9C" w14:textId="77777777" w:rsidR="006B4430" w:rsidRDefault="006734A6" w:rsidP="00577C60">
      <w:pPr>
        <w:pStyle w:val="ListParagraph"/>
        <w:numPr>
          <w:ilvl w:val="0"/>
          <w:numId w:val="21"/>
        </w:numPr>
        <w:ind w:left="1080"/>
        <w:jc w:val="both"/>
      </w:pPr>
      <w:r w:rsidRPr="00577C60">
        <w:rPr>
          <w:b/>
          <w:color w:val="2E74B5" w:themeColor="accent1" w:themeShade="BF"/>
          <w:sz w:val="24"/>
          <w:szCs w:val="24"/>
        </w:rPr>
        <w:t>Books Management</w:t>
      </w:r>
      <w:r w:rsidR="00577C60">
        <w:t>:</w:t>
      </w:r>
      <w:r>
        <w:t xml:space="preserve"> </w:t>
      </w:r>
    </w:p>
    <w:p w14:paraId="646C7E1C" w14:textId="1DD78751" w:rsidR="006734A6" w:rsidRPr="00D32493" w:rsidRDefault="006B4430" w:rsidP="006B4430">
      <w:pPr>
        <w:pStyle w:val="ListParagraph"/>
        <w:numPr>
          <w:ilvl w:val="0"/>
          <w:numId w:val="15"/>
        </w:numPr>
        <w:jc w:val="both"/>
      </w:pPr>
      <w:r>
        <w:t>A</w:t>
      </w:r>
      <w:r w:rsidR="006734A6">
        <w:t xml:space="preserve">dmin can </w:t>
      </w:r>
      <w:r w:rsidR="006734A6" w:rsidRPr="00D32493">
        <w:rPr>
          <w:color w:val="2E74B5" w:themeColor="accent1" w:themeShade="BF"/>
        </w:rPr>
        <w:t xml:space="preserve">view the list of all books </w:t>
      </w:r>
      <w:r w:rsidR="00D32493">
        <w:t>and</w:t>
      </w:r>
      <w:r w:rsidR="00E34208">
        <w:t xml:space="preserve"> </w:t>
      </w:r>
      <w:r w:rsidR="00E34208" w:rsidRPr="00D32493">
        <w:rPr>
          <w:color w:val="2E74B5" w:themeColor="accent1" w:themeShade="BF"/>
        </w:rPr>
        <w:t>search</w:t>
      </w:r>
      <w:r w:rsidR="006734A6" w:rsidRPr="00D32493">
        <w:rPr>
          <w:color w:val="2E74B5" w:themeColor="accent1" w:themeShade="BF"/>
        </w:rPr>
        <w:t xml:space="preserve"> books</w:t>
      </w:r>
      <w:r w:rsidR="006734A6" w:rsidRPr="00D32493">
        <w:t xml:space="preserve"> </w:t>
      </w:r>
      <w:r w:rsidR="007822A6">
        <w:t xml:space="preserve">which </w:t>
      </w:r>
      <w:r w:rsidR="006D54D0">
        <w:t>like</w:t>
      </w:r>
      <w:r w:rsidR="007822A6">
        <w:t xml:space="preserve"> logged in user.</w:t>
      </w:r>
    </w:p>
    <w:p w14:paraId="4A1D7FA9" w14:textId="3BC0636C" w:rsidR="00D32493" w:rsidRPr="00D32493" w:rsidRDefault="00D32493" w:rsidP="00D32493">
      <w:pPr>
        <w:pStyle w:val="ListParagraph"/>
        <w:numPr>
          <w:ilvl w:val="0"/>
          <w:numId w:val="15"/>
        </w:numPr>
        <w:jc w:val="both"/>
      </w:pPr>
      <w:r w:rsidRPr="00D32493">
        <w:t xml:space="preserve">Besides, admin can </w:t>
      </w:r>
      <w:r>
        <w:rPr>
          <w:color w:val="2E74B5" w:themeColor="accent1" w:themeShade="BF"/>
        </w:rPr>
        <w:t xml:space="preserve">add, modify </w:t>
      </w:r>
      <w:r w:rsidRPr="00D32493">
        <w:t>or</w:t>
      </w:r>
      <w:r>
        <w:rPr>
          <w:color w:val="2E74B5" w:themeColor="accent1" w:themeShade="BF"/>
        </w:rPr>
        <w:t xml:space="preserve"> delete books.</w:t>
      </w:r>
    </w:p>
    <w:p w14:paraId="31FC9A09" w14:textId="07F3628A" w:rsidR="00D32493" w:rsidRDefault="00D32493" w:rsidP="0090128A">
      <w:pPr>
        <w:pStyle w:val="ListParagraph"/>
        <w:numPr>
          <w:ilvl w:val="1"/>
          <w:numId w:val="15"/>
        </w:numPr>
        <w:jc w:val="both"/>
      </w:pPr>
      <w:r w:rsidRPr="00D32493">
        <w:t xml:space="preserve">Before </w:t>
      </w:r>
      <w:r w:rsidR="006D54D0">
        <w:t>modifying</w:t>
      </w:r>
      <w:r w:rsidR="0090128A">
        <w:t xml:space="preserve"> or </w:t>
      </w:r>
      <w:r w:rsidRPr="00D32493">
        <w:t xml:space="preserve">deleting books, the system will check whether this book is borrowed by any user or not. If book is borrowed by another user, the system will deny </w:t>
      </w:r>
      <w:r w:rsidR="0090128A">
        <w:t xml:space="preserve">modifying or </w:t>
      </w:r>
      <w:r w:rsidRPr="00D32493">
        <w:t xml:space="preserve">deleting book and show </w:t>
      </w:r>
      <w:r w:rsidR="00A668D5">
        <w:t xml:space="preserve">an problem </w:t>
      </w:r>
      <w:r w:rsidRPr="00D32493">
        <w:t xml:space="preserve">message to admin. </w:t>
      </w:r>
      <w:r w:rsidR="0090128A">
        <w:t>If n</w:t>
      </w:r>
      <w:r w:rsidR="00A668D5">
        <w:t>ot, book will be deleted or a</w:t>
      </w:r>
      <w:r w:rsidR="0090128A">
        <w:t xml:space="preserve"> form </w:t>
      </w:r>
      <w:r w:rsidR="00A668D5">
        <w:t>will be showed let admin to modify book.</w:t>
      </w:r>
    </w:p>
    <w:p w14:paraId="5BF77A58" w14:textId="06496711" w:rsidR="007822A6" w:rsidRDefault="0090128A" w:rsidP="0022310F">
      <w:pPr>
        <w:pStyle w:val="ListParagraph"/>
        <w:numPr>
          <w:ilvl w:val="1"/>
          <w:numId w:val="15"/>
        </w:numPr>
        <w:jc w:val="both"/>
      </w:pPr>
      <w:r>
        <w:t>When add</w:t>
      </w:r>
      <w:r w:rsidR="007822A6">
        <w:t>ing</w:t>
      </w:r>
      <w:r>
        <w:t xml:space="preserve"> new book, the book title and author’s name must not be duplicate with another in system</w:t>
      </w:r>
      <w:r w:rsidR="007822A6">
        <w:t>.</w:t>
      </w:r>
    </w:p>
    <w:p w14:paraId="49039A77" w14:textId="582AE1B4" w:rsidR="00BF4986" w:rsidRDefault="00BF4986" w:rsidP="0022310F">
      <w:pPr>
        <w:pStyle w:val="ListParagraph"/>
        <w:numPr>
          <w:ilvl w:val="1"/>
          <w:numId w:val="15"/>
        </w:numPr>
        <w:jc w:val="both"/>
      </w:pPr>
      <w:r>
        <w:t>When using modifying or deleting a book, admin must search for this book.</w:t>
      </w:r>
    </w:p>
    <w:p w14:paraId="4AC05147" w14:textId="77777777" w:rsidR="00E5656C" w:rsidRDefault="00693352" w:rsidP="00E5656C">
      <w:pPr>
        <w:pStyle w:val="ListParagraph"/>
        <w:numPr>
          <w:ilvl w:val="1"/>
          <w:numId w:val="15"/>
        </w:numPr>
        <w:jc w:val="both"/>
      </w:pPr>
      <w:r>
        <w:t>When modifying or deleting books, admin can view details information of book</w:t>
      </w:r>
      <w:r w:rsidR="00BF4986">
        <w:t>.</w:t>
      </w:r>
    </w:p>
    <w:p w14:paraId="3F63AE08" w14:textId="303B3E04" w:rsidR="00E5656C" w:rsidRPr="00D32493" w:rsidRDefault="00E5656C" w:rsidP="00E5656C">
      <w:pPr>
        <w:pStyle w:val="ListParagraph"/>
        <w:numPr>
          <w:ilvl w:val="1"/>
          <w:numId w:val="15"/>
        </w:numPr>
        <w:jc w:val="both"/>
      </w:pPr>
      <w:r>
        <w:t>Each time reader return book, librarian will check the condition of returned book and update the describe book condition</w:t>
      </w:r>
      <w:r w:rsidR="0056401D">
        <w:t>.</w:t>
      </w:r>
    </w:p>
    <w:p w14:paraId="312EE69E" w14:textId="1AAB146C" w:rsidR="006734A6" w:rsidRPr="0022310F" w:rsidRDefault="006734A6" w:rsidP="0056401D">
      <w:pPr>
        <w:pStyle w:val="ListParagraph"/>
        <w:numPr>
          <w:ilvl w:val="0"/>
          <w:numId w:val="15"/>
        </w:numPr>
        <w:jc w:val="both"/>
        <w:rPr>
          <w:color w:val="2E74B5" w:themeColor="accent1" w:themeShade="BF"/>
        </w:rPr>
      </w:pPr>
      <w:r>
        <w:t xml:space="preserve">By </w:t>
      </w:r>
      <w:r w:rsidRPr="0022310F">
        <w:t>viewing the list or finding bo</w:t>
      </w:r>
      <w:r w:rsidR="005845D3" w:rsidRPr="0022310F">
        <w:t>oks</w:t>
      </w:r>
      <w:r w:rsidR="005845D3">
        <w:t>, admin</w:t>
      </w:r>
      <w:r w:rsidR="005845D3" w:rsidRPr="006D54D0">
        <w:t xml:space="preserve"> might</w:t>
      </w:r>
      <w:r w:rsidRPr="006D54D0">
        <w:t xml:space="preserve"> </w:t>
      </w:r>
      <w:r w:rsidRPr="0022310F">
        <w:rPr>
          <w:color w:val="2E74B5" w:themeColor="accent1" w:themeShade="BF"/>
        </w:rPr>
        <w:t>view the in</w:t>
      </w:r>
      <w:r w:rsidR="006D54D0">
        <w:rPr>
          <w:color w:val="2E74B5" w:themeColor="accent1" w:themeShade="BF"/>
        </w:rPr>
        <w:t>formation of specific</w:t>
      </w:r>
      <w:r w:rsidR="005845D3" w:rsidRPr="0022310F">
        <w:rPr>
          <w:color w:val="2E74B5" w:themeColor="accent1" w:themeShade="BF"/>
        </w:rPr>
        <w:t xml:space="preserve"> </w:t>
      </w:r>
      <w:r w:rsidR="006D54D0" w:rsidRPr="0022310F">
        <w:rPr>
          <w:color w:val="2E74B5" w:themeColor="accent1" w:themeShade="BF"/>
        </w:rPr>
        <w:t>book</w:t>
      </w:r>
      <w:r w:rsidR="005845D3" w:rsidRPr="0022310F">
        <w:rPr>
          <w:color w:val="2E74B5" w:themeColor="accent1" w:themeShade="BF"/>
        </w:rPr>
        <w:t>.</w:t>
      </w:r>
    </w:p>
    <w:p w14:paraId="2A29ACA6" w14:textId="50345313" w:rsidR="00A91FD4" w:rsidRDefault="006734A6" w:rsidP="00A91FD4">
      <w:pPr>
        <w:pStyle w:val="ListParagraph"/>
        <w:numPr>
          <w:ilvl w:val="1"/>
          <w:numId w:val="28"/>
        </w:numPr>
        <w:spacing w:line="240" w:lineRule="auto"/>
        <w:jc w:val="both"/>
      </w:pPr>
      <w:r>
        <w:t>The information of each book including:</w:t>
      </w:r>
    </w:p>
    <w:p w14:paraId="05A20EB6" w14:textId="77023A97" w:rsidR="00A91FD4" w:rsidRDefault="00A91FD4" w:rsidP="00A72A49">
      <w:pPr>
        <w:pStyle w:val="ListParagraph"/>
        <w:numPr>
          <w:ilvl w:val="0"/>
          <w:numId w:val="8"/>
        </w:numPr>
      </w:pPr>
      <w:r>
        <w:t xml:space="preserve">Image of Book’s cover </w:t>
      </w:r>
    </w:p>
    <w:p w14:paraId="3984682A" w14:textId="0B53BD3D" w:rsidR="006734A6" w:rsidRDefault="00C92287" w:rsidP="00A72A49">
      <w:pPr>
        <w:pStyle w:val="ListParagraph"/>
        <w:numPr>
          <w:ilvl w:val="0"/>
          <w:numId w:val="8"/>
        </w:numPr>
      </w:pPr>
      <w:r>
        <w:t>Category</w:t>
      </w:r>
      <w:r w:rsidR="00BD5E6E">
        <w:t xml:space="preserve"> </w:t>
      </w:r>
      <w:r w:rsidR="00A81444">
        <w:t>(</w:t>
      </w:r>
      <w:r w:rsidR="00AA3538">
        <w:t xml:space="preserve">Art &amp; </w:t>
      </w:r>
      <w:r w:rsidR="00A81444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P</w:t>
      </w:r>
      <w:r w:rsidR="00AA3538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hotography, Psychology &amp; Education; Religion;</w:t>
      </w:r>
      <w:r w:rsidR="00A81444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FE008E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History</w:t>
      </w:r>
      <w:r w:rsidR="00B702C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&amp; Archeology</w:t>
      </w:r>
      <w:r w:rsidR="00A81444">
        <w:t>;</w:t>
      </w:r>
      <w:r w:rsidR="00A81444"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 w:rsidR="00B702C9"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Science &amp; </w:t>
      </w:r>
      <w:r w:rsidR="00B702C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Geography;</w:t>
      </w:r>
      <w:r w:rsidR="00A81444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Political Science; </w:t>
      </w:r>
      <w:r w:rsidR="00AA3538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Business, Finance &amp; </w:t>
      </w:r>
      <w:r w:rsidR="00A81444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Law</w:t>
      </w:r>
      <w:r w:rsidR="00B702C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; Dictionaries &amp; Languages</w:t>
      </w:r>
      <w:r w:rsidR="00AA3538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; Science; Medical</w:t>
      </w:r>
      <w:r w:rsidR="00A81444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;</w:t>
      </w:r>
      <w:r w:rsidR="00A81444" w:rsidRPr="00A81444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A81444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Technology</w:t>
      </w:r>
      <w:r w:rsidR="00AA3538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&amp; Engineering</w:t>
      </w:r>
      <w:r w:rsidR="00A81444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;</w:t>
      </w:r>
      <w:r w:rsidR="00AA3538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Children; </w:t>
      </w:r>
      <w:r w:rsidR="00FE008E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Magazine; Comic/Mangan</w:t>
      </w:r>
      <w:r w:rsidR="00AA3538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; Health; Entertainment; Computing; Biography; Food &amp; drink; Travel &amp; Holiday Guides; Society &amp; Social Science</w:t>
      </w:r>
      <w:r w:rsidR="00B702C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; Fiction; Personal Development; Home &amp; Garden; Poetry &amp; Drama </w:t>
      </w:r>
      <w:r w:rsidR="00FE008E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)</w:t>
      </w:r>
    </w:p>
    <w:p w14:paraId="279CD56C" w14:textId="6C900283" w:rsidR="006734A6" w:rsidRDefault="005845D3" w:rsidP="005551B2">
      <w:pPr>
        <w:pStyle w:val="ListParagraph"/>
        <w:numPr>
          <w:ilvl w:val="0"/>
          <w:numId w:val="8"/>
        </w:numPr>
        <w:spacing w:line="240" w:lineRule="auto"/>
        <w:jc w:val="both"/>
      </w:pPr>
      <w:r>
        <w:t>Title</w:t>
      </w:r>
    </w:p>
    <w:p w14:paraId="46B4529F" w14:textId="77777777" w:rsidR="006734A6" w:rsidRDefault="006734A6" w:rsidP="005551B2">
      <w:pPr>
        <w:pStyle w:val="ListParagraph"/>
        <w:numPr>
          <w:ilvl w:val="0"/>
          <w:numId w:val="8"/>
        </w:numPr>
        <w:spacing w:line="240" w:lineRule="auto"/>
        <w:jc w:val="both"/>
      </w:pPr>
      <w:r>
        <w:t>ID</w:t>
      </w:r>
    </w:p>
    <w:p w14:paraId="0ED2750E" w14:textId="622588D2" w:rsidR="006734A6" w:rsidRDefault="006734A6" w:rsidP="005551B2">
      <w:pPr>
        <w:pStyle w:val="ListParagraph"/>
        <w:numPr>
          <w:ilvl w:val="0"/>
          <w:numId w:val="8"/>
        </w:numPr>
        <w:spacing w:line="240" w:lineRule="auto"/>
        <w:jc w:val="both"/>
      </w:pPr>
      <w:r>
        <w:t>Author</w:t>
      </w:r>
      <w:r w:rsidR="005845D3">
        <w:t>’s name</w:t>
      </w:r>
    </w:p>
    <w:p w14:paraId="3AE16504" w14:textId="77777777" w:rsidR="006734A6" w:rsidRDefault="006734A6" w:rsidP="005551B2">
      <w:pPr>
        <w:pStyle w:val="ListParagraph"/>
        <w:numPr>
          <w:ilvl w:val="0"/>
          <w:numId w:val="8"/>
        </w:numPr>
        <w:spacing w:line="240" w:lineRule="auto"/>
        <w:jc w:val="both"/>
      </w:pPr>
      <w:r>
        <w:lastRenderedPageBreak/>
        <w:t>Publisher</w:t>
      </w:r>
    </w:p>
    <w:p w14:paraId="73ED1681" w14:textId="77777777" w:rsidR="006734A6" w:rsidRDefault="006734A6" w:rsidP="005551B2">
      <w:pPr>
        <w:pStyle w:val="ListParagraph"/>
        <w:numPr>
          <w:ilvl w:val="0"/>
          <w:numId w:val="8"/>
        </w:numPr>
        <w:spacing w:line="240" w:lineRule="auto"/>
        <w:jc w:val="both"/>
      </w:pPr>
      <w:r>
        <w:t>Language</w:t>
      </w:r>
    </w:p>
    <w:p w14:paraId="69853AB6" w14:textId="2E13F376" w:rsidR="006734A6" w:rsidRDefault="00C92287" w:rsidP="005551B2">
      <w:pPr>
        <w:pStyle w:val="ListParagraph"/>
        <w:numPr>
          <w:ilvl w:val="0"/>
          <w:numId w:val="8"/>
        </w:numPr>
        <w:spacing w:line="240" w:lineRule="auto"/>
        <w:jc w:val="both"/>
      </w:pPr>
      <w:r>
        <w:t>Country</w:t>
      </w:r>
    </w:p>
    <w:p w14:paraId="372A4F07" w14:textId="18F43046" w:rsidR="006734A6" w:rsidRDefault="00F20C7B" w:rsidP="005551B2">
      <w:pPr>
        <w:pStyle w:val="ListParagraph"/>
        <w:numPr>
          <w:ilvl w:val="0"/>
          <w:numId w:val="8"/>
        </w:numPr>
        <w:spacing w:line="240" w:lineRule="auto"/>
        <w:jc w:val="both"/>
      </w:pPr>
      <w:r>
        <w:t>Publication Year</w:t>
      </w:r>
    </w:p>
    <w:p w14:paraId="6AECB150" w14:textId="6E9E9959" w:rsidR="001D626C" w:rsidRDefault="005F4E6F" w:rsidP="005551B2">
      <w:pPr>
        <w:pStyle w:val="ListParagraph"/>
        <w:numPr>
          <w:ilvl w:val="0"/>
          <w:numId w:val="8"/>
        </w:numPr>
        <w:spacing w:line="240" w:lineRule="auto"/>
        <w:jc w:val="both"/>
      </w:pPr>
      <w:r>
        <w:t>Description (content summary)</w:t>
      </w:r>
    </w:p>
    <w:p w14:paraId="6D26A37F" w14:textId="4E81EED0" w:rsidR="006734A6" w:rsidRDefault="006734A6" w:rsidP="005551B2">
      <w:pPr>
        <w:pStyle w:val="ListParagraph"/>
        <w:numPr>
          <w:ilvl w:val="0"/>
          <w:numId w:val="8"/>
        </w:numPr>
        <w:spacing w:line="240" w:lineRule="auto"/>
        <w:jc w:val="both"/>
      </w:pPr>
      <w:r>
        <w:t>P</w:t>
      </w:r>
      <w:r w:rsidR="00C92287">
        <w:t>rice (used to calculate fee in case</w:t>
      </w:r>
      <w:r>
        <w:t xml:space="preserve"> books</w:t>
      </w:r>
      <w:r w:rsidR="000067CF">
        <w:t xml:space="preserve"> lost</w:t>
      </w:r>
      <w:r>
        <w:t>)</w:t>
      </w:r>
    </w:p>
    <w:p w14:paraId="7E5B24D0" w14:textId="429789A1" w:rsidR="006734A6" w:rsidRDefault="006734A6" w:rsidP="005551B2">
      <w:pPr>
        <w:pStyle w:val="ListParagraph"/>
        <w:numPr>
          <w:ilvl w:val="0"/>
          <w:numId w:val="8"/>
        </w:numPr>
        <w:spacing w:line="240" w:lineRule="auto"/>
        <w:jc w:val="both"/>
      </w:pPr>
      <w:r>
        <w:t xml:space="preserve">The </w:t>
      </w:r>
      <w:r w:rsidR="000067CF">
        <w:t xml:space="preserve">total </w:t>
      </w:r>
      <w:r>
        <w:t xml:space="preserve">number of each type of books </w:t>
      </w:r>
    </w:p>
    <w:p w14:paraId="09A02C23" w14:textId="495887AD" w:rsidR="006734A6" w:rsidRDefault="006734A6" w:rsidP="005551B2">
      <w:pPr>
        <w:pStyle w:val="ListParagraph"/>
        <w:numPr>
          <w:ilvl w:val="0"/>
          <w:numId w:val="8"/>
        </w:numPr>
        <w:spacing w:line="240" w:lineRule="auto"/>
        <w:jc w:val="both"/>
      </w:pPr>
      <w:r>
        <w:t xml:space="preserve">The number </w:t>
      </w:r>
      <w:r w:rsidR="00870888">
        <w:t>of books available for rent</w:t>
      </w:r>
    </w:p>
    <w:p w14:paraId="62F99654" w14:textId="77777777" w:rsidR="005551B2" w:rsidRDefault="006734A6" w:rsidP="005551B2">
      <w:pPr>
        <w:pStyle w:val="ListParagraph"/>
        <w:numPr>
          <w:ilvl w:val="0"/>
          <w:numId w:val="8"/>
        </w:numPr>
        <w:spacing w:line="240" w:lineRule="auto"/>
        <w:jc w:val="both"/>
      </w:pPr>
      <w:r>
        <w:t>Describe book condition.</w:t>
      </w:r>
    </w:p>
    <w:p w14:paraId="7C229E28" w14:textId="6D447EDA" w:rsidR="006734A6" w:rsidRDefault="005845D3" w:rsidP="00AB1C60">
      <w:pPr>
        <w:pStyle w:val="ListParagraph"/>
        <w:numPr>
          <w:ilvl w:val="0"/>
          <w:numId w:val="15"/>
        </w:numPr>
        <w:jc w:val="both"/>
      </w:pPr>
      <w:r>
        <w:t xml:space="preserve">When viewing </w:t>
      </w:r>
      <w:r w:rsidR="00F91537">
        <w:t>list of all books or after searching book finish, admin</w:t>
      </w:r>
      <w:r>
        <w:t xml:space="preserve"> can decide to </w:t>
      </w:r>
      <w:r w:rsidR="000067CF">
        <w:rPr>
          <w:color w:val="2E74B5" w:themeColor="accent1" w:themeShade="BF"/>
        </w:rPr>
        <w:t>modify</w:t>
      </w:r>
      <w:r w:rsidRPr="00F91537">
        <w:rPr>
          <w:color w:val="2E74B5" w:themeColor="accent1" w:themeShade="BF"/>
        </w:rPr>
        <w:t xml:space="preserve"> the information of that book </w:t>
      </w:r>
      <w:r>
        <w:t xml:space="preserve">or </w:t>
      </w:r>
      <w:r w:rsidRPr="00F91537">
        <w:rPr>
          <w:color w:val="2E74B5" w:themeColor="accent1" w:themeShade="BF"/>
        </w:rPr>
        <w:t>delete</w:t>
      </w:r>
      <w:r>
        <w:t xml:space="preserve"> it.</w:t>
      </w:r>
    </w:p>
    <w:p w14:paraId="2F4311B3" w14:textId="77777777" w:rsidR="00B865BB" w:rsidRDefault="00B865BB" w:rsidP="00B865BB">
      <w:pPr>
        <w:pStyle w:val="ListParagraph"/>
        <w:numPr>
          <w:ilvl w:val="0"/>
          <w:numId w:val="23"/>
        </w:numPr>
        <w:ind w:left="1080"/>
        <w:jc w:val="both"/>
      </w:pPr>
      <w:r w:rsidRPr="00B865BB">
        <w:rPr>
          <w:b/>
          <w:color w:val="2F5496" w:themeColor="accent5" w:themeShade="BF"/>
          <w:sz w:val="24"/>
          <w:szCs w:val="24"/>
        </w:rPr>
        <w:t>U</w:t>
      </w:r>
      <w:r w:rsidR="006734A6" w:rsidRPr="00B865BB">
        <w:rPr>
          <w:b/>
          <w:color w:val="2F5496" w:themeColor="accent5" w:themeShade="BF"/>
          <w:sz w:val="24"/>
          <w:szCs w:val="24"/>
        </w:rPr>
        <w:t>ser management</w:t>
      </w:r>
      <w:r>
        <w:t xml:space="preserve">: </w:t>
      </w:r>
    </w:p>
    <w:p w14:paraId="4E74740D" w14:textId="29E2927C" w:rsidR="0022310F" w:rsidRDefault="00B865BB" w:rsidP="00B865BB">
      <w:pPr>
        <w:pStyle w:val="ListParagraph"/>
        <w:numPr>
          <w:ilvl w:val="0"/>
          <w:numId w:val="24"/>
        </w:numPr>
        <w:jc w:val="both"/>
      </w:pPr>
      <w:r>
        <w:t>A</w:t>
      </w:r>
      <w:r w:rsidR="006734A6">
        <w:t xml:space="preserve">dmin can </w:t>
      </w:r>
      <w:r w:rsidR="005845D3">
        <w:rPr>
          <w:color w:val="2F5496" w:themeColor="accent5" w:themeShade="BF"/>
        </w:rPr>
        <w:t>view list of all users</w:t>
      </w:r>
      <w:r w:rsidR="0022310F">
        <w:rPr>
          <w:color w:val="2F5496" w:themeColor="accent5" w:themeShade="BF"/>
        </w:rPr>
        <w:t>, add</w:t>
      </w:r>
      <w:r w:rsidR="006734A6" w:rsidRPr="005845D3">
        <w:rPr>
          <w:color w:val="2F5496" w:themeColor="accent5" w:themeShade="BF"/>
        </w:rPr>
        <w:t xml:space="preserve"> </w:t>
      </w:r>
      <w:r w:rsidR="005845D3">
        <w:rPr>
          <w:color w:val="2F5496" w:themeColor="accent5" w:themeShade="BF"/>
        </w:rPr>
        <w:t xml:space="preserve">or search </w:t>
      </w:r>
      <w:r w:rsidR="006734A6" w:rsidRPr="005845D3">
        <w:rPr>
          <w:color w:val="2F5496" w:themeColor="accent5" w:themeShade="BF"/>
        </w:rPr>
        <w:t>user accounts</w:t>
      </w:r>
      <w:r w:rsidR="006734A6">
        <w:t xml:space="preserve"> and </w:t>
      </w:r>
      <w:r w:rsidR="006734A6" w:rsidRPr="005845D3">
        <w:rPr>
          <w:color w:val="2F5496" w:themeColor="accent5" w:themeShade="BF"/>
        </w:rPr>
        <w:t>send notice to users</w:t>
      </w:r>
      <w:r w:rsidR="006734A6">
        <w:t>.</w:t>
      </w:r>
    </w:p>
    <w:p w14:paraId="3BE85953" w14:textId="6CA58AF2" w:rsidR="00BF4986" w:rsidRDefault="00BF4986" w:rsidP="00B865BB">
      <w:pPr>
        <w:pStyle w:val="ListParagraph"/>
        <w:numPr>
          <w:ilvl w:val="1"/>
          <w:numId w:val="2"/>
        </w:numPr>
        <w:jc w:val="both"/>
      </w:pPr>
      <w:r>
        <w:t xml:space="preserve">In the searching users, a </w:t>
      </w:r>
      <w:r w:rsidR="00792726">
        <w:t xml:space="preserve">page </w:t>
      </w:r>
      <w:r>
        <w:t>table with User ID, Full Name</w:t>
      </w:r>
      <w:r w:rsidR="00792726">
        <w:t>, email and phone number</w:t>
      </w:r>
      <w:r>
        <w:t xml:space="preserve"> and user status will be showed. </w:t>
      </w:r>
      <w:r w:rsidR="00792726">
        <w:t xml:space="preserve">Each page table has 15 </w:t>
      </w:r>
      <w:r w:rsidR="00456B5E">
        <w:t>users</w:t>
      </w:r>
      <w:r w:rsidR="00792726">
        <w:t xml:space="preserve">. Admin can navigate to another page of list user. </w:t>
      </w:r>
      <w:r>
        <w:t>Admin can choose</w:t>
      </w:r>
      <w:r w:rsidR="00456B5E">
        <w:t xml:space="preserve"> specific</w:t>
      </w:r>
      <w:r>
        <w:t xml:space="preserve"> </w:t>
      </w:r>
      <w:r w:rsidR="00456B5E">
        <w:t>user</w:t>
      </w:r>
      <w:r>
        <w:t xml:space="preserve"> in this table to view user information in detail.</w:t>
      </w:r>
    </w:p>
    <w:p w14:paraId="7505CB14" w14:textId="1ADFE662" w:rsidR="0022310F" w:rsidRDefault="006734A6" w:rsidP="00B865BB">
      <w:pPr>
        <w:pStyle w:val="ListParagraph"/>
        <w:numPr>
          <w:ilvl w:val="1"/>
          <w:numId w:val="2"/>
        </w:numPr>
        <w:jc w:val="both"/>
      </w:pPr>
      <w:r>
        <w:t xml:space="preserve">In the </w:t>
      </w:r>
      <w:r w:rsidRPr="00BF4986">
        <w:t>searching users</w:t>
      </w:r>
      <w:r>
        <w:t>, admin can find users by using user information</w:t>
      </w:r>
      <w:r w:rsidR="000067CF">
        <w:t xml:space="preserve"> a</w:t>
      </w:r>
      <w:r w:rsidR="00792726">
        <w:t>s full name, user ID, email and phone number</w:t>
      </w:r>
      <w:r w:rsidR="00BF4986">
        <w:t>.</w:t>
      </w:r>
      <w:r w:rsidR="00792726">
        <w:t xml:space="preserve"> </w:t>
      </w:r>
    </w:p>
    <w:p w14:paraId="70BF3C14" w14:textId="2010E9F9" w:rsidR="0022310F" w:rsidRDefault="006734A6" w:rsidP="00B865BB">
      <w:pPr>
        <w:pStyle w:val="ListParagraph"/>
        <w:numPr>
          <w:ilvl w:val="1"/>
          <w:numId w:val="2"/>
        </w:numPr>
        <w:jc w:val="both"/>
      </w:pPr>
      <w:r>
        <w:t xml:space="preserve">In the </w:t>
      </w:r>
      <w:r w:rsidR="00147E9E" w:rsidRPr="0022310F">
        <w:rPr>
          <w:color w:val="2F5496" w:themeColor="accent5" w:themeShade="BF"/>
        </w:rPr>
        <w:t>sending notice to</w:t>
      </w:r>
      <w:r w:rsidRPr="0022310F">
        <w:rPr>
          <w:color w:val="2F5496" w:themeColor="accent5" w:themeShade="BF"/>
        </w:rPr>
        <w:t xml:space="preserve"> users</w:t>
      </w:r>
      <w:r>
        <w:t>, adm</w:t>
      </w:r>
      <w:r w:rsidR="00B04F69">
        <w:t>in can send notice to one or multiple</w:t>
      </w:r>
      <w:r>
        <w:t xml:space="preserve"> users.</w:t>
      </w:r>
    </w:p>
    <w:p w14:paraId="0ADD7754" w14:textId="1F5921F4" w:rsidR="00B865BB" w:rsidRDefault="0022310F" w:rsidP="00B865BB">
      <w:pPr>
        <w:pStyle w:val="ListParagraph"/>
        <w:numPr>
          <w:ilvl w:val="0"/>
          <w:numId w:val="2"/>
        </w:numPr>
        <w:jc w:val="both"/>
      </w:pPr>
      <w:r>
        <w:t xml:space="preserve">In the </w:t>
      </w:r>
      <w:r w:rsidRPr="0022310F">
        <w:rPr>
          <w:color w:val="2F5496" w:themeColor="accent5" w:themeShade="BF"/>
        </w:rPr>
        <w:t xml:space="preserve">viewing list of users </w:t>
      </w:r>
      <w:r>
        <w:t xml:space="preserve">and </w:t>
      </w:r>
      <w:r w:rsidRPr="0022310F">
        <w:rPr>
          <w:color w:val="2F5496" w:themeColor="accent5" w:themeShade="BF"/>
        </w:rPr>
        <w:t>searching users</w:t>
      </w:r>
      <w:r w:rsidR="00524009">
        <w:t>, admin can select</w:t>
      </w:r>
      <w:r>
        <w:t xml:space="preserve"> an </w:t>
      </w:r>
      <w:r w:rsidRPr="0022310F">
        <w:rPr>
          <w:color w:val="2F5496" w:themeColor="accent5" w:themeShade="BF"/>
        </w:rPr>
        <w:t xml:space="preserve">account to view the detail information </w:t>
      </w:r>
      <w:r w:rsidRPr="005551B2">
        <w:t>of t</w:t>
      </w:r>
      <w:r w:rsidR="00FC112C" w:rsidRPr="005551B2">
        <w:t>he account</w:t>
      </w:r>
      <w:r w:rsidR="00FC112C">
        <w:rPr>
          <w:color w:val="2F5496" w:themeColor="accent5" w:themeShade="BF"/>
        </w:rPr>
        <w:t>, block</w:t>
      </w:r>
      <w:r w:rsidR="00524009">
        <w:rPr>
          <w:color w:val="2F5496" w:themeColor="accent5" w:themeShade="BF"/>
        </w:rPr>
        <w:t>, unblock</w:t>
      </w:r>
      <w:r>
        <w:t xml:space="preserve"> or </w:t>
      </w:r>
      <w:r w:rsidRPr="0022310F">
        <w:rPr>
          <w:color w:val="2F5496" w:themeColor="accent5" w:themeShade="BF"/>
        </w:rPr>
        <w:t>update account</w:t>
      </w:r>
    </w:p>
    <w:p w14:paraId="4BE7A90E" w14:textId="2E8C0D91" w:rsidR="00FC112C" w:rsidRDefault="00524009" w:rsidP="00B865BB">
      <w:pPr>
        <w:pStyle w:val="ListParagraph"/>
        <w:numPr>
          <w:ilvl w:val="1"/>
          <w:numId w:val="2"/>
        </w:numPr>
        <w:jc w:val="both"/>
      </w:pPr>
      <w:r>
        <w:t>The expired time of block</w:t>
      </w:r>
      <w:r w:rsidR="004146BC">
        <w:t xml:space="preserve"> user will be calculated at that</w:t>
      </w:r>
      <w:r w:rsidR="006B5DA1">
        <w:t xml:space="preserve"> moment and then stored</w:t>
      </w:r>
      <w:r>
        <w:t xml:space="preserve"> in database. </w:t>
      </w:r>
    </w:p>
    <w:p w14:paraId="71CC4A89" w14:textId="0CFA5219" w:rsidR="00524009" w:rsidRDefault="00524009" w:rsidP="00B865BB">
      <w:pPr>
        <w:pStyle w:val="ListParagraph"/>
        <w:numPr>
          <w:ilvl w:val="1"/>
          <w:numId w:val="2"/>
        </w:numPr>
        <w:jc w:val="both"/>
      </w:pPr>
      <w:r>
        <w:t>Before user blocked or updated, admin can also view information in detail of this account.</w:t>
      </w:r>
    </w:p>
    <w:p w14:paraId="0FEAD6CE" w14:textId="29CBCD1D" w:rsidR="00524009" w:rsidRDefault="00524009" w:rsidP="00B865BB">
      <w:pPr>
        <w:pStyle w:val="ListParagraph"/>
        <w:numPr>
          <w:ilvl w:val="1"/>
          <w:numId w:val="2"/>
        </w:numPr>
        <w:jc w:val="both"/>
      </w:pPr>
      <w:r>
        <w:t>The account information can be changed are almost user information except user id and user status.</w:t>
      </w:r>
    </w:p>
    <w:p w14:paraId="0A88902E" w14:textId="6F251F68" w:rsidR="00524009" w:rsidRDefault="00524009" w:rsidP="00B865BB">
      <w:pPr>
        <w:pStyle w:val="ListParagraph"/>
        <w:numPr>
          <w:ilvl w:val="1"/>
          <w:numId w:val="2"/>
        </w:numPr>
        <w:jc w:val="both"/>
      </w:pPr>
      <w:r>
        <w:t>With account blocked</w:t>
      </w:r>
      <w:r w:rsidR="005551B2">
        <w:t>, admin can unblock account and admin can block an active account in the opposite.</w:t>
      </w:r>
    </w:p>
    <w:p w14:paraId="375DA935" w14:textId="2B587943" w:rsidR="00092294" w:rsidRDefault="006734A6" w:rsidP="00092294">
      <w:pPr>
        <w:pStyle w:val="ListParagraph"/>
        <w:numPr>
          <w:ilvl w:val="0"/>
          <w:numId w:val="20"/>
        </w:numPr>
        <w:tabs>
          <w:tab w:val="left" w:pos="2160"/>
        </w:tabs>
        <w:ind w:left="1080"/>
        <w:jc w:val="both"/>
      </w:pPr>
      <w:r w:rsidRPr="00577C60">
        <w:rPr>
          <w:b/>
          <w:color w:val="2F5496" w:themeColor="accent5" w:themeShade="BF"/>
          <w:sz w:val="24"/>
          <w:szCs w:val="24"/>
        </w:rPr>
        <w:t>Borrowing-and-Returning Management</w:t>
      </w:r>
      <w:r w:rsidR="00577C60">
        <w:t xml:space="preserve">: </w:t>
      </w:r>
    </w:p>
    <w:p w14:paraId="242CD071" w14:textId="6F219748" w:rsidR="00092294" w:rsidRDefault="00092294" w:rsidP="00092294">
      <w:pPr>
        <w:pStyle w:val="ListParagraph"/>
        <w:numPr>
          <w:ilvl w:val="0"/>
          <w:numId w:val="30"/>
        </w:numPr>
        <w:tabs>
          <w:tab w:val="left" w:pos="2160"/>
        </w:tabs>
        <w:jc w:val="both"/>
      </w:pPr>
      <w:r>
        <w:t>T</w:t>
      </w:r>
      <w:r w:rsidR="006734A6">
        <w:t xml:space="preserve">here are two functions called </w:t>
      </w:r>
      <w:r w:rsidR="006734A6" w:rsidRPr="0022310F">
        <w:rPr>
          <w:color w:val="2F5496" w:themeColor="accent5" w:themeShade="BF"/>
        </w:rPr>
        <w:t>Create Transaction</w:t>
      </w:r>
      <w:r w:rsidR="006734A6">
        <w:t xml:space="preserve"> and </w:t>
      </w:r>
      <w:r w:rsidR="006734A6" w:rsidRPr="0022310F">
        <w:rPr>
          <w:color w:val="2F5496" w:themeColor="accent5" w:themeShade="BF"/>
        </w:rPr>
        <w:t>View List Transaction</w:t>
      </w:r>
      <w:r w:rsidR="006734A6">
        <w:t xml:space="preserve">. When users </w:t>
      </w:r>
      <w:r w:rsidR="00456B5E">
        <w:t>borrow,</w:t>
      </w:r>
      <w:r w:rsidR="006734A6">
        <w:t xml:space="preserve"> </w:t>
      </w:r>
      <w:r w:rsidR="00F651A7">
        <w:t xml:space="preserve">renew </w:t>
      </w:r>
      <w:r w:rsidR="006734A6">
        <w:t xml:space="preserve">or return books, admin will create a new transaction. </w:t>
      </w:r>
    </w:p>
    <w:p w14:paraId="72F4AEA8" w14:textId="56DB034D" w:rsidR="00F52369" w:rsidRPr="00A9381A" w:rsidRDefault="00092294" w:rsidP="00F52369">
      <w:pPr>
        <w:pStyle w:val="ListParagraph"/>
        <w:numPr>
          <w:ilvl w:val="1"/>
          <w:numId w:val="37"/>
        </w:numPr>
        <w:tabs>
          <w:tab w:val="left" w:pos="2160"/>
        </w:tabs>
        <w:jc w:val="both"/>
      </w:pPr>
      <w:r w:rsidRPr="00092294">
        <w:rPr>
          <w:rFonts w:cstheme="minorHAnsi"/>
          <w:color w:val="000000"/>
        </w:rPr>
        <w:t xml:space="preserve">When admin </w:t>
      </w:r>
      <w:r w:rsidRPr="00092294">
        <w:rPr>
          <w:rFonts w:cstheme="minorHAnsi"/>
          <w:color w:val="2F5597"/>
        </w:rPr>
        <w:t xml:space="preserve">create a new transaction, </w:t>
      </w:r>
      <w:r w:rsidRPr="00092294">
        <w:rPr>
          <w:rFonts w:cstheme="minorHAnsi"/>
          <w:color w:val="000000"/>
        </w:rPr>
        <w:t>the syst</w:t>
      </w:r>
      <w:r w:rsidR="00001B94">
        <w:rPr>
          <w:rFonts w:cstheme="minorHAnsi"/>
          <w:color w:val="000000"/>
        </w:rPr>
        <w:t>em will show a form for admin</w:t>
      </w:r>
      <w:r w:rsidRPr="00092294">
        <w:rPr>
          <w:rFonts w:cstheme="minorHAnsi"/>
          <w:color w:val="000000"/>
        </w:rPr>
        <w:t xml:space="preserve"> w</w:t>
      </w:r>
      <w:r w:rsidR="00A9381A">
        <w:rPr>
          <w:rFonts w:cstheme="minorHAnsi"/>
          <w:color w:val="000000"/>
        </w:rPr>
        <w:t xml:space="preserve">ith transaction ID, </w:t>
      </w:r>
      <w:r w:rsidR="00001B94">
        <w:rPr>
          <w:rFonts w:cstheme="minorHAnsi"/>
          <w:color w:val="000000"/>
        </w:rPr>
        <w:t>Date of borrowing</w:t>
      </w:r>
      <w:r w:rsidR="00A9381A">
        <w:rPr>
          <w:rFonts w:cstheme="minorHAnsi"/>
          <w:color w:val="000000"/>
        </w:rPr>
        <w:t xml:space="preserve"> and transaction type</w:t>
      </w:r>
      <w:r w:rsidR="00001B94">
        <w:rPr>
          <w:rFonts w:cstheme="minorHAnsi"/>
          <w:color w:val="000000"/>
        </w:rPr>
        <w:t xml:space="preserve"> </w:t>
      </w:r>
      <w:r w:rsidR="00A9381A">
        <w:rPr>
          <w:rFonts w:cstheme="minorHAnsi"/>
          <w:color w:val="000000"/>
        </w:rPr>
        <w:t xml:space="preserve">(borrow) </w:t>
      </w:r>
      <w:r w:rsidR="00F52369">
        <w:rPr>
          <w:rFonts w:cstheme="minorHAnsi"/>
          <w:color w:val="000000"/>
        </w:rPr>
        <w:t>filled automatica</w:t>
      </w:r>
      <w:r w:rsidR="00001B94">
        <w:rPr>
          <w:rFonts w:cstheme="minorHAnsi"/>
          <w:color w:val="000000"/>
        </w:rPr>
        <w:t>lly</w:t>
      </w:r>
      <w:r w:rsidR="00A9381A">
        <w:rPr>
          <w:rFonts w:cstheme="minorHAnsi"/>
          <w:color w:val="000000"/>
        </w:rPr>
        <w:t>.</w:t>
      </w:r>
    </w:p>
    <w:p w14:paraId="36805BF1" w14:textId="16AC292B" w:rsidR="00A9381A" w:rsidRDefault="00A9381A" w:rsidP="00A9381A">
      <w:pPr>
        <w:pStyle w:val="ListParagraph"/>
        <w:numPr>
          <w:ilvl w:val="1"/>
          <w:numId w:val="37"/>
        </w:numPr>
        <w:tabs>
          <w:tab w:val="left" w:pos="2160"/>
        </w:tabs>
        <w:jc w:val="both"/>
      </w:pPr>
      <w:r>
        <w:t xml:space="preserve">Only borrowing transaction can be created with </w:t>
      </w:r>
      <w:r w:rsidRPr="00A9381A">
        <w:rPr>
          <w:color w:val="2E74B5" w:themeColor="accent1" w:themeShade="BF"/>
        </w:rPr>
        <w:t xml:space="preserve">create a new transaction </w:t>
      </w:r>
      <w:r>
        <w:t>feature.</w:t>
      </w:r>
    </w:p>
    <w:p w14:paraId="40D8F3D4" w14:textId="77777777" w:rsidR="00A9381A" w:rsidRDefault="00F52369" w:rsidP="00A9381A">
      <w:pPr>
        <w:pStyle w:val="ListParagraph"/>
        <w:numPr>
          <w:ilvl w:val="1"/>
          <w:numId w:val="37"/>
        </w:numPr>
        <w:tabs>
          <w:tab w:val="left" w:pos="2160"/>
        </w:tabs>
        <w:jc w:val="both"/>
      </w:pPr>
      <w:r w:rsidRPr="00F52369">
        <w:t xml:space="preserve">When </w:t>
      </w:r>
      <w:r>
        <w:t xml:space="preserve">admin </w:t>
      </w:r>
      <w:r w:rsidRPr="00A9381A">
        <w:rPr>
          <w:color w:val="2E74B5" w:themeColor="accent1" w:themeShade="BF"/>
        </w:rPr>
        <w:t>View list of Transactions</w:t>
      </w:r>
      <w:r>
        <w:t>, the system will show</w:t>
      </w:r>
      <w:r w:rsidR="00CD6776">
        <w:t xml:space="preserve"> the information in a table with Transaction ID, User ID, User Full Name</w:t>
      </w:r>
      <w:r w:rsidR="007F4D78">
        <w:t xml:space="preserve">, </w:t>
      </w:r>
      <w:r w:rsidR="00CD6776">
        <w:t>Number of Book borrowed</w:t>
      </w:r>
      <w:r w:rsidR="007F4D78">
        <w:t xml:space="preserve"> and Times of renewing.</w:t>
      </w:r>
      <w:r w:rsidR="006D5C34">
        <w:t xml:space="preserve"> The renewing transaction and return transaction will be shown as subtype of borrowing transaction.</w:t>
      </w:r>
    </w:p>
    <w:p w14:paraId="47392FA6" w14:textId="5F2F5EB0" w:rsidR="00A9381A" w:rsidRDefault="00A9381A" w:rsidP="00A9381A">
      <w:pPr>
        <w:pStyle w:val="ListParagraph"/>
        <w:numPr>
          <w:ilvl w:val="0"/>
          <w:numId w:val="30"/>
        </w:numPr>
        <w:tabs>
          <w:tab w:val="left" w:pos="2160"/>
        </w:tabs>
        <w:jc w:val="both"/>
      </w:pPr>
      <w:r>
        <w:t xml:space="preserve">From View list of transactions, admin can select </w:t>
      </w:r>
      <w:r w:rsidRPr="00A9381A">
        <w:rPr>
          <w:color w:val="2E74B5" w:themeColor="accent1" w:themeShade="BF"/>
        </w:rPr>
        <w:t xml:space="preserve">create a renewing transaction </w:t>
      </w:r>
      <w:r>
        <w:t xml:space="preserve">or </w:t>
      </w:r>
      <w:r w:rsidRPr="00A9381A">
        <w:rPr>
          <w:color w:val="2E74B5" w:themeColor="accent1" w:themeShade="BF"/>
        </w:rPr>
        <w:t>create a return transaction.</w:t>
      </w:r>
    </w:p>
    <w:p w14:paraId="32C70AED" w14:textId="69EA4F61" w:rsidR="00A9381A" w:rsidRDefault="00A9381A" w:rsidP="00A9381A">
      <w:pPr>
        <w:pStyle w:val="ListParagraph"/>
        <w:numPr>
          <w:ilvl w:val="0"/>
          <w:numId w:val="39"/>
        </w:numPr>
        <w:jc w:val="both"/>
      </w:pPr>
      <w:r>
        <w:lastRenderedPageBreak/>
        <w:t>In list transaction, admin can select a borrowing transaction to be renewed or returned. Admin can also select book in borrowing transaction to add to renewing transaction or return transaction.</w:t>
      </w:r>
    </w:p>
    <w:p w14:paraId="18FB0004" w14:textId="7C084B58" w:rsidR="00A9381A" w:rsidRDefault="00A9381A" w:rsidP="00A9381A">
      <w:pPr>
        <w:pStyle w:val="ListParagraph"/>
        <w:numPr>
          <w:ilvl w:val="0"/>
          <w:numId w:val="39"/>
        </w:numPr>
        <w:jc w:val="both"/>
      </w:pPr>
      <w:r>
        <w:t>User can only renew books</w:t>
      </w:r>
      <w:r w:rsidR="00806FFC">
        <w:t xml:space="preserve"> or return in this selected borrowing</w:t>
      </w:r>
      <w:r>
        <w:t xml:space="preserve"> transaction. With books in the different transaction, the different r</w:t>
      </w:r>
      <w:r w:rsidR="00806FFC">
        <w:t>enewing transaction must be created by select create a renewing transaction in different borrowing transaction.</w:t>
      </w:r>
    </w:p>
    <w:p w14:paraId="703C4BBA" w14:textId="7B754E86" w:rsidR="00A9381A" w:rsidRDefault="00A9381A" w:rsidP="00A9381A">
      <w:pPr>
        <w:pStyle w:val="ListParagraph"/>
        <w:numPr>
          <w:ilvl w:val="0"/>
          <w:numId w:val="39"/>
        </w:numPr>
        <w:jc w:val="both"/>
      </w:pPr>
      <w:r>
        <w:t>Renewing transaction ID</w:t>
      </w:r>
      <w:r w:rsidR="00806FFC">
        <w:t xml:space="preserve"> and return transaction ID will have the same</w:t>
      </w:r>
      <w:r>
        <w:t xml:space="preserve"> transaction ID with borrowing</w:t>
      </w:r>
      <w:r w:rsidR="00806FFC">
        <w:t xml:space="preserve"> transaction selected</w:t>
      </w:r>
      <w:r>
        <w:t>.</w:t>
      </w:r>
    </w:p>
    <w:p w14:paraId="37506925" w14:textId="23FA48F9" w:rsidR="00A9381A" w:rsidRDefault="00A9381A" w:rsidP="00A9381A">
      <w:pPr>
        <w:pStyle w:val="ListParagraph"/>
        <w:numPr>
          <w:ilvl w:val="0"/>
          <w:numId w:val="39"/>
        </w:numPr>
        <w:jc w:val="both"/>
      </w:pPr>
      <w:r>
        <w:t>Each time renewing, Times of renewing will be increased automatically by 1. If admin click renew in borrowing transaction have 2 times of renewing, a message will be shown to admin.</w:t>
      </w:r>
    </w:p>
    <w:p w14:paraId="53CE4050" w14:textId="44F1C2EC" w:rsidR="00A9381A" w:rsidRDefault="00CD78B6" w:rsidP="00A9381A">
      <w:pPr>
        <w:pStyle w:val="ListParagraph"/>
        <w:numPr>
          <w:ilvl w:val="0"/>
          <w:numId w:val="39"/>
        </w:numPr>
        <w:jc w:val="both"/>
      </w:pPr>
      <w:r>
        <w:t>Book’s transaction status of book in renewing transaction or return transac</w:t>
      </w:r>
      <w:r w:rsidR="00241BAC">
        <w:t>tion will be changed after these</w:t>
      </w:r>
      <w:r>
        <w:t xml:space="preserve"> transaction</w:t>
      </w:r>
      <w:r w:rsidR="00241BAC">
        <w:t>s</w:t>
      </w:r>
      <w:r>
        <w:t xml:space="preserve"> created successfully.</w:t>
      </w:r>
    </w:p>
    <w:p w14:paraId="34885A21" w14:textId="71C90B75" w:rsidR="00456B5E" w:rsidRDefault="00456B5E" w:rsidP="00092294">
      <w:pPr>
        <w:pStyle w:val="ListParagraph"/>
        <w:numPr>
          <w:ilvl w:val="0"/>
          <w:numId w:val="30"/>
        </w:numPr>
        <w:jc w:val="both"/>
      </w:pPr>
      <w:r>
        <w:t>Rule of borrowing and returning books:</w:t>
      </w:r>
    </w:p>
    <w:p w14:paraId="6DF6646D" w14:textId="77777777" w:rsidR="00456B5E" w:rsidRDefault="00456B5E" w:rsidP="00456B5E">
      <w:pPr>
        <w:pStyle w:val="ListParagraph"/>
        <w:numPr>
          <w:ilvl w:val="3"/>
          <w:numId w:val="19"/>
        </w:numPr>
        <w:spacing w:after="0" w:line="240" w:lineRule="auto"/>
        <w:ind w:left="2970" w:hanging="450"/>
        <w:jc w:val="both"/>
      </w:pPr>
      <w:r>
        <w:t>Fee: 1000VND/book/day</w:t>
      </w:r>
    </w:p>
    <w:p w14:paraId="20778B88" w14:textId="2F21CE3F" w:rsidR="00456B5E" w:rsidRDefault="00456B5E" w:rsidP="00456B5E">
      <w:pPr>
        <w:pStyle w:val="ListParagraph"/>
        <w:numPr>
          <w:ilvl w:val="3"/>
          <w:numId w:val="19"/>
        </w:numPr>
        <w:spacing w:after="0" w:line="240" w:lineRule="auto"/>
        <w:ind w:left="2970" w:hanging="450"/>
        <w:jc w:val="both"/>
      </w:pPr>
      <w:r>
        <w:t>The maximum number of books in a transact</w:t>
      </w:r>
      <w:r w:rsidR="000D7BCC">
        <w:t>ion is 4</w:t>
      </w:r>
      <w:r>
        <w:t>. The maximum number of books can borrow is 10.</w:t>
      </w:r>
    </w:p>
    <w:p w14:paraId="2530A378" w14:textId="644C0B4C" w:rsidR="00456B5E" w:rsidRDefault="00456B5E" w:rsidP="00456B5E">
      <w:pPr>
        <w:pStyle w:val="ListParagraph"/>
        <w:numPr>
          <w:ilvl w:val="3"/>
          <w:numId w:val="19"/>
        </w:numPr>
        <w:spacing w:after="0" w:line="240" w:lineRule="auto"/>
        <w:ind w:left="2970" w:hanging="450"/>
        <w:jc w:val="both"/>
      </w:pPr>
      <w:r>
        <w:t>A transaction book can borrow 14 days, renew</w:t>
      </w:r>
      <w:r w:rsidR="000D7BCC">
        <w:t xml:space="preserve"> 2 times and 7 days/renew times.</w:t>
      </w:r>
    </w:p>
    <w:p w14:paraId="55FBFBDF" w14:textId="64821986" w:rsidR="00456B5E" w:rsidRDefault="00456B5E" w:rsidP="00456B5E">
      <w:pPr>
        <w:pStyle w:val="ListParagraph"/>
        <w:numPr>
          <w:ilvl w:val="3"/>
          <w:numId w:val="19"/>
        </w:numPr>
        <w:spacing w:after="0" w:line="240" w:lineRule="auto"/>
        <w:ind w:left="2970" w:hanging="450"/>
        <w:jc w:val="both"/>
      </w:pPr>
      <w:r>
        <w:t>If user return the books late, users must pay 2000VND/book/day. Return the books late twic</w:t>
      </w:r>
      <w:r w:rsidR="00E608AC">
        <w:t>e, account will be locked in 3</w:t>
      </w:r>
      <w:r>
        <w:t xml:space="preserve"> </w:t>
      </w:r>
      <w:r w:rsidR="00D82675">
        <w:t xml:space="preserve">- 6 </w:t>
      </w:r>
      <w:r>
        <w:t>months.</w:t>
      </w:r>
      <w:r w:rsidR="00D82675">
        <w:t xml:space="preserve"> </w:t>
      </w:r>
    </w:p>
    <w:p w14:paraId="6E1A1559" w14:textId="7A7A349E" w:rsidR="00D82675" w:rsidRDefault="00D82675" w:rsidP="00456B5E">
      <w:pPr>
        <w:pStyle w:val="ListParagraph"/>
        <w:numPr>
          <w:ilvl w:val="3"/>
          <w:numId w:val="19"/>
        </w:numPr>
        <w:spacing w:after="0" w:line="240" w:lineRule="auto"/>
        <w:ind w:left="2970" w:hanging="450"/>
        <w:jc w:val="both"/>
      </w:pPr>
      <w:r>
        <w:t>An Account will be locked permanently if this account violates twice.</w:t>
      </w:r>
    </w:p>
    <w:p w14:paraId="751D5DE9" w14:textId="77777777" w:rsidR="00104B42" w:rsidRDefault="00456B5E" w:rsidP="00104B42">
      <w:pPr>
        <w:pStyle w:val="ListParagraph"/>
        <w:numPr>
          <w:ilvl w:val="3"/>
          <w:numId w:val="19"/>
        </w:numPr>
        <w:spacing w:after="0" w:line="240" w:lineRule="auto"/>
        <w:ind w:left="2970" w:hanging="450"/>
        <w:jc w:val="both"/>
      </w:pPr>
      <w:r>
        <w:t>In the situation that the user has lost the book, the book is damaged, the user must buy a different book for the library and pay the fee of returning books late.</w:t>
      </w:r>
    </w:p>
    <w:p w14:paraId="434CD0D7" w14:textId="0FCC70BE" w:rsidR="00061ED8" w:rsidRDefault="00456B5E" w:rsidP="00092294">
      <w:pPr>
        <w:pStyle w:val="ListParagraph"/>
        <w:numPr>
          <w:ilvl w:val="1"/>
          <w:numId w:val="30"/>
        </w:numPr>
        <w:spacing w:after="0" w:line="240" w:lineRule="auto"/>
        <w:jc w:val="both"/>
      </w:pPr>
      <w:r>
        <w:t>Borrow</w:t>
      </w:r>
      <w:r w:rsidR="00104B42">
        <w:t>ing</w:t>
      </w:r>
      <w:r>
        <w:t xml:space="preserve"> transaction will have total fee of borrowing book and return transaction w</w:t>
      </w:r>
      <w:r w:rsidR="00841442">
        <w:t xml:space="preserve">ill have punish fee for </w:t>
      </w:r>
      <w:r>
        <w:t>return</w:t>
      </w:r>
      <w:r w:rsidR="00841442">
        <w:t xml:space="preserve"> late</w:t>
      </w:r>
      <w:r>
        <w:t xml:space="preserve"> </w:t>
      </w:r>
      <w:r w:rsidR="00A91FD4">
        <w:t>(default is 0</w:t>
      </w:r>
      <w:r>
        <w:t>)</w:t>
      </w:r>
      <w:r w:rsidR="000D7BCC">
        <w:t>.</w:t>
      </w:r>
    </w:p>
    <w:p w14:paraId="69999A3A" w14:textId="2AC53053" w:rsidR="00456B5E" w:rsidRDefault="00456B5E" w:rsidP="00092294">
      <w:pPr>
        <w:pStyle w:val="ListParagraph"/>
        <w:numPr>
          <w:ilvl w:val="0"/>
          <w:numId w:val="30"/>
        </w:numPr>
        <w:jc w:val="both"/>
      </w:pPr>
      <w:r>
        <w:t xml:space="preserve">In the View List Transaction, admin can choose to </w:t>
      </w:r>
      <w:r w:rsidRPr="00841442">
        <w:rPr>
          <w:color w:val="2E74B5" w:themeColor="accent1" w:themeShade="BF"/>
        </w:rPr>
        <w:t>view the Detail of Transaction</w:t>
      </w:r>
      <w:r>
        <w:t>.</w:t>
      </w:r>
    </w:p>
    <w:p w14:paraId="44BE89DF" w14:textId="23EED9E5" w:rsidR="00456B5E" w:rsidRDefault="00456B5E" w:rsidP="00092294">
      <w:pPr>
        <w:pStyle w:val="ListParagraph"/>
        <w:numPr>
          <w:ilvl w:val="1"/>
          <w:numId w:val="30"/>
        </w:numPr>
        <w:jc w:val="both"/>
      </w:pPr>
      <w:r>
        <w:t>A transaction including:</w:t>
      </w:r>
    </w:p>
    <w:p w14:paraId="5CBC11F1" w14:textId="6171F503" w:rsidR="00456B5E" w:rsidRDefault="00456B5E" w:rsidP="00456B5E">
      <w:pPr>
        <w:pStyle w:val="ListParagraph"/>
        <w:numPr>
          <w:ilvl w:val="0"/>
          <w:numId w:val="11"/>
        </w:numPr>
        <w:jc w:val="both"/>
      </w:pPr>
      <w:r>
        <w:t>Transaction ID</w:t>
      </w:r>
    </w:p>
    <w:p w14:paraId="360933E7" w14:textId="77777777" w:rsidR="00456B5E" w:rsidRDefault="00456B5E" w:rsidP="00456B5E">
      <w:pPr>
        <w:pStyle w:val="ListParagraph"/>
        <w:numPr>
          <w:ilvl w:val="0"/>
          <w:numId w:val="11"/>
        </w:numPr>
        <w:jc w:val="both"/>
      </w:pPr>
      <w:r>
        <w:t>User ID</w:t>
      </w:r>
    </w:p>
    <w:p w14:paraId="1A18E73B" w14:textId="77777777" w:rsidR="00456B5E" w:rsidRDefault="00456B5E" w:rsidP="00456B5E">
      <w:pPr>
        <w:pStyle w:val="ListParagraph"/>
        <w:numPr>
          <w:ilvl w:val="0"/>
          <w:numId w:val="11"/>
        </w:numPr>
        <w:jc w:val="both"/>
      </w:pPr>
      <w:r>
        <w:t>Information of books</w:t>
      </w:r>
    </w:p>
    <w:p w14:paraId="486B92C2" w14:textId="77777777" w:rsidR="00456B5E" w:rsidRDefault="00456B5E" w:rsidP="00456B5E">
      <w:pPr>
        <w:pStyle w:val="ListParagraph"/>
        <w:numPr>
          <w:ilvl w:val="0"/>
          <w:numId w:val="11"/>
        </w:numPr>
        <w:jc w:val="both"/>
      </w:pPr>
      <w:r>
        <w:t>Number of books borrowed</w:t>
      </w:r>
    </w:p>
    <w:p w14:paraId="61E9EB86" w14:textId="167C3001" w:rsidR="00456B5E" w:rsidRDefault="00456B5E" w:rsidP="00456B5E">
      <w:pPr>
        <w:pStyle w:val="ListParagraph"/>
        <w:numPr>
          <w:ilvl w:val="0"/>
          <w:numId w:val="11"/>
        </w:numPr>
        <w:jc w:val="both"/>
      </w:pPr>
      <w:r>
        <w:t xml:space="preserve">Date </w:t>
      </w:r>
      <w:r w:rsidR="001D713E">
        <w:t xml:space="preserve">of </w:t>
      </w:r>
      <w:r>
        <w:t>borrow</w:t>
      </w:r>
      <w:r w:rsidR="001D713E">
        <w:t>ing</w:t>
      </w:r>
    </w:p>
    <w:p w14:paraId="65FD65B8" w14:textId="0E0B6C40" w:rsidR="00456B5E" w:rsidRDefault="00035418" w:rsidP="00456B5E">
      <w:pPr>
        <w:pStyle w:val="ListParagraph"/>
        <w:numPr>
          <w:ilvl w:val="0"/>
          <w:numId w:val="11"/>
        </w:numPr>
        <w:jc w:val="both"/>
      </w:pPr>
      <w:r>
        <w:t>Date of return</w:t>
      </w:r>
      <w:r w:rsidR="001D713E">
        <w:t xml:space="preserve"> (expired date)</w:t>
      </w:r>
    </w:p>
    <w:p w14:paraId="45342F37" w14:textId="1898DC78" w:rsidR="00456B5E" w:rsidRDefault="00456B5E" w:rsidP="00456B5E">
      <w:pPr>
        <w:pStyle w:val="ListParagraph"/>
        <w:numPr>
          <w:ilvl w:val="0"/>
          <w:numId w:val="11"/>
        </w:numPr>
        <w:jc w:val="both"/>
      </w:pPr>
      <w:r>
        <w:t>Transaction type</w:t>
      </w:r>
      <w:r w:rsidR="0046005C">
        <w:t xml:space="preserve"> (Borrow, Renew, Return</w:t>
      </w:r>
      <w:r>
        <w:t>)</w:t>
      </w:r>
    </w:p>
    <w:p w14:paraId="7E0435FB" w14:textId="788DC38F" w:rsidR="00456B5E" w:rsidRDefault="00456B5E" w:rsidP="00456B5E">
      <w:pPr>
        <w:pStyle w:val="ListParagraph"/>
        <w:numPr>
          <w:ilvl w:val="0"/>
          <w:numId w:val="11"/>
        </w:numPr>
        <w:jc w:val="both"/>
      </w:pPr>
      <w:r>
        <w:t>Times of renew</w:t>
      </w:r>
      <w:r w:rsidR="007F4D78">
        <w:t>ing</w:t>
      </w:r>
    </w:p>
    <w:p w14:paraId="0297D8B2" w14:textId="77777777" w:rsidR="00456B5E" w:rsidRDefault="00456B5E" w:rsidP="00456B5E">
      <w:pPr>
        <w:pStyle w:val="ListParagraph"/>
        <w:numPr>
          <w:ilvl w:val="0"/>
          <w:numId w:val="11"/>
        </w:numPr>
        <w:jc w:val="both"/>
      </w:pPr>
      <w:r>
        <w:t>Total Fee</w:t>
      </w:r>
    </w:p>
    <w:p w14:paraId="6FF49A7B" w14:textId="2EE2DB59" w:rsidR="00456B5E" w:rsidRDefault="00456B5E" w:rsidP="00456B5E">
      <w:pPr>
        <w:pStyle w:val="ListParagraph"/>
        <w:numPr>
          <w:ilvl w:val="0"/>
          <w:numId w:val="11"/>
        </w:numPr>
        <w:jc w:val="both"/>
      </w:pPr>
      <w:r>
        <w:t>Transaction status (active, closed</w:t>
      </w:r>
      <w:r w:rsidR="001D713E">
        <w:t>, expired</w:t>
      </w:r>
      <w:r>
        <w:t xml:space="preserve"> or canceled)</w:t>
      </w:r>
    </w:p>
    <w:p w14:paraId="7A245146" w14:textId="4D586650" w:rsidR="00806FFC" w:rsidRDefault="00806FFC" w:rsidP="00092294">
      <w:pPr>
        <w:pStyle w:val="ListParagraph"/>
        <w:numPr>
          <w:ilvl w:val="1"/>
          <w:numId w:val="30"/>
        </w:numPr>
        <w:jc w:val="both"/>
      </w:pPr>
      <w:r>
        <w:t>Each book in borrowing transaction also have book’s transaction status. Its values can be “borrowed”, “returned”, “renewed”</w:t>
      </w:r>
    </w:p>
    <w:p w14:paraId="6C72C59B" w14:textId="170A1DC2" w:rsidR="001D713E" w:rsidRDefault="00456B5E" w:rsidP="00092294">
      <w:pPr>
        <w:pStyle w:val="ListParagraph"/>
        <w:numPr>
          <w:ilvl w:val="1"/>
          <w:numId w:val="30"/>
        </w:numPr>
        <w:jc w:val="both"/>
      </w:pPr>
      <w:r>
        <w:t xml:space="preserve">Transaction is </w:t>
      </w:r>
      <w:r w:rsidRPr="001D713E">
        <w:rPr>
          <w:b/>
        </w:rPr>
        <w:t>active</w:t>
      </w:r>
      <w:r>
        <w:t xml:space="preserve"> when transaction does not reach Date return of transaction </w:t>
      </w:r>
      <w:r w:rsidR="001D713E">
        <w:t>and</w:t>
      </w:r>
      <w:r w:rsidR="000D7BCC">
        <w:t xml:space="preserve"> user have not returned books in transaction. </w:t>
      </w:r>
    </w:p>
    <w:p w14:paraId="06CA5D9E" w14:textId="3EE6B6D7" w:rsidR="001D713E" w:rsidRDefault="000D7BCC" w:rsidP="00092294">
      <w:pPr>
        <w:pStyle w:val="ListParagraph"/>
        <w:numPr>
          <w:ilvl w:val="1"/>
          <w:numId w:val="30"/>
        </w:numPr>
        <w:jc w:val="both"/>
      </w:pPr>
      <w:r>
        <w:lastRenderedPageBreak/>
        <w:t>T</w:t>
      </w:r>
      <w:r w:rsidR="00456B5E">
        <w:t xml:space="preserve">ransaction is </w:t>
      </w:r>
      <w:r w:rsidR="00456B5E" w:rsidRPr="001D713E">
        <w:rPr>
          <w:b/>
        </w:rPr>
        <w:t>closed</w:t>
      </w:r>
      <w:r w:rsidR="001D713E">
        <w:t xml:space="preserve"> when all books in transaction</w:t>
      </w:r>
      <w:r w:rsidR="00F651A7">
        <w:t xml:space="preserve"> is returned or the remain book is in a renewing transaction.</w:t>
      </w:r>
    </w:p>
    <w:p w14:paraId="185EA88E" w14:textId="5F7C28F8" w:rsidR="00D82675" w:rsidRDefault="001D713E" w:rsidP="00092294">
      <w:pPr>
        <w:pStyle w:val="ListParagraph"/>
        <w:numPr>
          <w:ilvl w:val="1"/>
          <w:numId w:val="30"/>
        </w:numPr>
        <w:jc w:val="both"/>
      </w:pPr>
      <w:r>
        <w:t xml:space="preserve">If Date of return is reached but any book in the transaction does not be returned, status will turn into </w:t>
      </w:r>
      <w:r w:rsidRPr="001D713E">
        <w:rPr>
          <w:b/>
        </w:rPr>
        <w:t>expired</w:t>
      </w:r>
      <w:r>
        <w:t>.</w:t>
      </w:r>
      <w:r w:rsidR="00456B5E">
        <w:t xml:space="preserve"> </w:t>
      </w:r>
      <w:r>
        <w:t>After that, the system w</w:t>
      </w:r>
      <w:r w:rsidR="00E608AC">
        <w:t xml:space="preserve">ill calculate automatically fee for return late and show this fee to borrowed list books of this user. When user return books to library, he/she will be charge for this fee, then transaction status will be changed to </w:t>
      </w:r>
      <w:r w:rsidR="00E608AC" w:rsidRPr="00E608AC">
        <w:rPr>
          <w:b/>
        </w:rPr>
        <w:t>closed</w:t>
      </w:r>
      <w:r w:rsidR="00E608AC">
        <w:t xml:space="preserve">. If there are two times transaction status turns into expired with the same account, this account will be blocked for 3 month from the day second transaction become </w:t>
      </w:r>
      <w:r w:rsidR="00E608AC" w:rsidRPr="00E608AC">
        <w:rPr>
          <w:b/>
        </w:rPr>
        <w:t>expired</w:t>
      </w:r>
      <w:r w:rsidR="00E608AC">
        <w:t>. After this account unblocked,</w:t>
      </w:r>
      <w:r w:rsidR="00D82675">
        <w:t xml:space="preserve"> system will reset counter of expired time to 0 but still save the number of blocked in this account. The block time will be increased to 6 month if this user backslides.</w:t>
      </w:r>
    </w:p>
    <w:p w14:paraId="393CA137" w14:textId="3263D727" w:rsidR="00D82675" w:rsidRDefault="007D0489" w:rsidP="00092294">
      <w:pPr>
        <w:pStyle w:val="ListParagraph"/>
        <w:numPr>
          <w:ilvl w:val="1"/>
          <w:numId w:val="30"/>
        </w:numPr>
        <w:jc w:val="both"/>
      </w:pPr>
      <w:r>
        <w:t>After an account is blocked twice, this account will be blocked permanently in the third blocked times.</w:t>
      </w:r>
    </w:p>
    <w:p w14:paraId="7F40042A" w14:textId="718A0E1A" w:rsidR="00061ED8" w:rsidRDefault="00456B5E" w:rsidP="00092294">
      <w:pPr>
        <w:pStyle w:val="ListParagraph"/>
        <w:numPr>
          <w:ilvl w:val="1"/>
          <w:numId w:val="30"/>
        </w:numPr>
        <w:jc w:val="both"/>
      </w:pPr>
      <w:r>
        <w:t>In case the transaction is canceled for some r</w:t>
      </w:r>
      <w:r w:rsidR="001D713E">
        <w:t>eason, the transaction status will</w:t>
      </w:r>
      <w:r>
        <w:t xml:space="preserve"> </w:t>
      </w:r>
      <w:r w:rsidR="001D713E">
        <w:t>be changed</w:t>
      </w:r>
      <w:r>
        <w:t xml:space="preserve"> to </w:t>
      </w:r>
      <w:r w:rsidRPr="001D713E">
        <w:rPr>
          <w:b/>
        </w:rPr>
        <w:t>canceled</w:t>
      </w:r>
      <w:r>
        <w:t>.</w:t>
      </w:r>
      <w:r w:rsidR="001D713E">
        <w:t xml:space="preserve"> </w:t>
      </w:r>
    </w:p>
    <w:p w14:paraId="6F04BD1B" w14:textId="4110AAA8" w:rsidR="00456B5E" w:rsidRDefault="00456B5E" w:rsidP="00092294">
      <w:pPr>
        <w:pStyle w:val="ListParagraph"/>
        <w:numPr>
          <w:ilvl w:val="1"/>
          <w:numId w:val="30"/>
        </w:numPr>
        <w:jc w:val="both"/>
      </w:pPr>
      <w:r>
        <w:t>When the User ID is chosen, the system will show the User Information. Information of books includes: book title, book ID, fee to lend</w:t>
      </w:r>
      <w:r w:rsidR="00061ED8">
        <w:t xml:space="preserve"> and book status (borrowed or returned)</w:t>
      </w:r>
      <w:r>
        <w:t>. When book name or book ID is chosen, the system will show the information of this book.</w:t>
      </w:r>
    </w:p>
    <w:p w14:paraId="33A2024F" w14:textId="722D5B84" w:rsidR="007F4D78" w:rsidRDefault="003F23A6" w:rsidP="007F4D78">
      <w:pPr>
        <w:pStyle w:val="ListParagraph"/>
        <w:numPr>
          <w:ilvl w:val="0"/>
          <w:numId w:val="30"/>
        </w:numPr>
        <w:jc w:val="both"/>
      </w:pPr>
      <w:r>
        <w:t xml:space="preserve">If user want to renew any book in list book borrowed, user must still </w:t>
      </w:r>
      <w:r w:rsidR="00456B5E">
        <w:t>return</w:t>
      </w:r>
      <w:r>
        <w:t xml:space="preserve"> to library before expired time. At that time, if no one else </w:t>
      </w:r>
      <w:r w:rsidR="000E2766">
        <w:t>books</w:t>
      </w:r>
      <w:r>
        <w:t xml:space="preserve"> this book, user can renew.</w:t>
      </w:r>
      <w:r w:rsidR="000E2766">
        <w:t xml:space="preserve"> </w:t>
      </w:r>
    </w:p>
    <w:p w14:paraId="6A169F1D" w14:textId="6DDBDA58" w:rsidR="00B04F69" w:rsidRDefault="00E41DFC" w:rsidP="00092294">
      <w:pPr>
        <w:pStyle w:val="ListParagraph"/>
        <w:numPr>
          <w:ilvl w:val="0"/>
          <w:numId w:val="30"/>
        </w:numPr>
        <w:tabs>
          <w:tab w:val="left" w:pos="1350"/>
        </w:tabs>
        <w:jc w:val="both"/>
      </w:pPr>
      <w:r>
        <w:t>A</w:t>
      </w:r>
      <w:r w:rsidR="006734A6">
        <w:t xml:space="preserve"> transaction can only do one type of transacti</w:t>
      </w:r>
      <w:r w:rsidR="006D5C34">
        <w:t>on (borrow, renew or return</w:t>
      </w:r>
      <w:r>
        <w:t>).</w:t>
      </w:r>
    </w:p>
    <w:p w14:paraId="5A3337C1" w14:textId="625E5BC5" w:rsidR="00104B42" w:rsidRDefault="00104B42" w:rsidP="00104B42">
      <w:pPr>
        <w:pStyle w:val="ListParagraph"/>
        <w:tabs>
          <w:tab w:val="left" w:pos="1350"/>
        </w:tabs>
        <w:ind w:left="1800"/>
        <w:jc w:val="both"/>
      </w:pPr>
      <w:r>
        <w:t>5.1 When admin create new transaction, a dropdown box will be shown to let admin select which type of transaction will be created.</w:t>
      </w:r>
    </w:p>
    <w:sectPr w:rsidR="00104B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8693B"/>
    <w:multiLevelType w:val="multilevel"/>
    <w:tmpl w:val="793A2C30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3240" w:hanging="720"/>
      </w:pPr>
      <w:rPr>
        <w:rFonts w:ascii="Symbol" w:hAnsi="Symbol" w:hint="default"/>
      </w:rPr>
    </w:lvl>
    <w:lvl w:ilvl="4">
      <w:start w:val="1"/>
      <w:numFmt w:val="decimal"/>
      <w:isLgl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0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440"/>
      </w:pPr>
      <w:rPr>
        <w:rFonts w:hint="default"/>
      </w:rPr>
    </w:lvl>
  </w:abstractNum>
  <w:abstractNum w:abstractNumId="1" w15:restartNumberingAfterBreak="0">
    <w:nsid w:val="019017EA"/>
    <w:multiLevelType w:val="hybridMultilevel"/>
    <w:tmpl w:val="4796CC48"/>
    <w:lvl w:ilvl="0" w:tplc="042A000F">
      <w:start w:val="1"/>
      <w:numFmt w:val="decimal"/>
      <w:lvlText w:val="%1."/>
      <w:lvlJc w:val="left"/>
      <w:pPr>
        <w:ind w:left="2160" w:hanging="360"/>
      </w:pPr>
    </w:lvl>
    <w:lvl w:ilvl="1" w:tplc="4BB85860">
      <w:start w:val="1"/>
      <w:numFmt w:val="decimal"/>
      <w:lvlText w:val="3.%2"/>
      <w:lvlJc w:val="left"/>
      <w:pPr>
        <w:ind w:left="28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22C1147"/>
    <w:multiLevelType w:val="hybridMultilevel"/>
    <w:tmpl w:val="EFC4CB00"/>
    <w:lvl w:ilvl="0" w:tplc="042A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02390628"/>
    <w:multiLevelType w:val="multilevel"/>
    <w:tmpl w:val="AAB8C1EC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0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440"/>
      </w:pPr>
      <w:rPr>
        <w:rFonts w:hint="default"/>
      </w:rPr>
    </w:lvl>
  </w:abstractNum>
  <w:abstractNum w:abstractNumId="4" w15:restartNumberingAfterBreak="0">
    <w:nsid w:val="034F15AC"/>
    <w:multiLevelType w:val="hybridMultilevel"/>
    <w:tmpl w:val="BA2005EC"/>
    <w:lvl w:ilvl="0" w:tplc="F45C1C36">
      <w:start w:val="2"/>
      <w:numFmt w:val="bullet"/>
      <w:lvlText w:val=""/>
      <w:lvlJc w:val="left"/>
      <w:pPr>
        <w:ind w:left="28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0F630BA2"/>
    <w:multiLevelType w:val="multilevel"/>
    <w:tmpl w:val="1DE89C88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25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64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86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2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6200" w:hanging="1440"/>
      </w:pPr>
      <w:rPr>
        <w:rFonts w:hint="default"/>
      </w:rPr>
    </w:lvl>
  </w:abstractNum>
  <w:abstractNum w:abstractNumId="6" w15:restartNumberingAfterBreak="0">
    <w:nsid w:val="110C27F4"/>
    <w:multiLevelType w:val="multilevel"/>
    <w:tmpl w:val="EB909A68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1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0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440"/>
      </w:pPr>
      <w:rPr>
        <w:rFonts w:hint="default"/>
      </w:rPr>
    </w:lvl>
  </w:abstractNum>
  <w:abstractNum w:abstractNumId="7" w15:restartNumberingAfterBreak="0">
    <w:nsid w:val="1B524205"/>
    <w:multiLevelType w:val="hybridMultilevel"/>
    <w:tmpl w:val="26E6C8E6"/>
    <w:lvl w:ilvl="0" w:tplc="36ACF748">
      <w:start w:val="2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1DC30547"/>
    <w:multiLevelType w:val="hybridMultilevel"/>
    <w:tmpl w:val="36C8120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093CDE"/>
    <w:multiLevelType w:val="multilevel"/>
    <w:tmpl w:val="042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26BF2EC2"/>
    <w:multiLevelType w:val="multilevel"/>
    <w:tmpl w:val="0BDE873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5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0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7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5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720" w:hanging="1440"/>
      </w:pPr>
      <w:rPr>
        <w:rFonts w:hint="default"/>
      </w:rPr>
    </w:lvl>
  </w:abstractNum>
  <w:abstractNum w:abstractNumId="11" w15:restartNumberingAfterBreak="0">
    <w:nsid w:val="27145A57"/>
    <w:multiLevelType w:val="hybridMultilevel"/>
    <w:tmpl w:val="18442EF6"/>
    <w:lvl w:ilvl="0" w:tplc="D93A1DFC">
      <w:start w:val="1"/>
      <w:numFmt w:val="decimal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  <w:b w:val="0"/>
        <w:color w:val="auto"/>
        <w:sz w:val="24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BF80768"/>
    <w:multiLevelType w:val="multilevel"/>
    <w:tmpl w:val="042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2C667B19"/>
    <w:multiLevelType w:val="multilevel"/>
    <w:tmpl w:val="381038DA"/>
    <w:lvl w:ilvl="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5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4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7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0" w:hanging="1440"/>
      </w:pPr>
      <w:rPr>
        <w:rFonts w:hint="default"/>
      </w:rPr>
    </w:lvl>
  </w:abstractNum>
  <w:abstractNum w:abstractNumId="14" w15:restartNumberingAfterBreak="0">
    <w:nsid w:val="2D054F6A"/>
    <w:multiLevelType w:val="multilevel"/>
    <w:tmpl w:val="5FDCFCB4"/>
    <w:lvl w:ilvl="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5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4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7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0" w:hanging="1440"/>
      </w:pPr>
      <w:rPr>
        <w:rFonts w:hint="default"/>
      </w:rPr>
    </w:lvl>
  </w:abstractNum>
  <w:abstractNum w:abstractNumId="15" w15:restartNumberingAfterBreak="0">
    <w:nsid w:val="30A44335"/>
    <w:multiLevelType w:val="hybridMultilevel"/>
    <w:tmpl w:val="1B90AB2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 w15:restartNumberingAfterBreak="0">
    <w:nsid w:val="370E4C94"/>
    <w:multiLevelType w:val="hybridMultilevel"/>
    <w:tmpl w:val="FD00890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AD08C2"/>
    <w:multiLevelType w:val="multilevel"/>
    <w:tmpl w:val="9692CDD6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decimal"/>
      <w:isLgl/>
      <w:lvlText w:val="%1.%2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0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440"/>
      </w:pPr>
      <w:rPr>
        <w:rFonts w:hint="default"/>
      </w:rPr>
    </w:lvl>
  </w:abstractNum>
  <w:abstractNum w:abstractNumId="18" w15:restartNumberingAfterBreak="0">
    <w:nsid w:val="398A212A"/>
    <w:multiLevelType w:val="multilevel"/>
    <w:tmpl w:val="7A488CC8"/>
    <w:lvl w:ilvl="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52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4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7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1800"/>
      </w:pPr>
      <w:rPr>
        <w:rFonts w:hint="default"/>
      </w:rPr>
    </w:lvl>
  </w:abstractNum>
  <w:abstractNum w:abstractNumId="19" w15:restartNumberingAfterBreak="0">
    <w:nsid w:val="39A05E19"/>
    <w:multiLevelType w:val="multilevel"/>
    <w:tmpl w:val="DE9238AE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  <w:color w:val="auto"/>
      </w:rPr>
    </w:lvl>
    <w:lvl w:ilvl="1">
      <w:start w:val="1"/>
      <w:numFmt w:val="decimal"/>
      <w:isLgl/>
      <w:lvlText w:val="%1.%2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0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440"/>
      </w:pPr>
      <w:rPr>
        <w:rFonts w:hint="default"/>
      </w:rPr>
    </w:lvl>
  </w:abstractNum>
  <w:abstractNum w:abstractNumId="20" w15:restartNumberingAfterBreak="0">
    <w:nsid w:val="3CFC5B3C"/>
    <w:multiLevelType w:val="hybridMultilevel"/>
    <w:tmpl w:val="882EF3E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1" w15:restartNumberingAfterBreak="0">
    <w:nsid w:val="41650F23"/>
    <w:multiLevelType w:val="hybridMultilevel"/>
    <w:tmpl w:val="29A2B38E"/>
    <w:lvl w:ilvl="0" w:tplc="13DC3C2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41D71F9F"/>
    <w:multiLevelType w:val="multilevel"/>
    <w:tmpl w:val="A87C0892"/>
    <w:lvl w:ilvl="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5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4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7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0" w:hanging="1440"/>
      </w:pPr>
      <w:rPr>
        <w:rFonts w:hint="default"/>
      </w:rPr>
    </w:lvl>
  </w:abstractNum>
  <w:abstractNum w:abstractNumId="23" w15:restartNumberingAfterBreak="0">
    <w:nsid w:val="427D6709"/>
    <w:multiLevelType w:val="hybridMultilevel"/>
    <w:tmpl w:val="0EF8B1F2"/>
    <w:lvl w:ilvl="0" w:tplc="042A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4" w15:restartNumberingAfterBreak="0">
    <w:nsid w:val="4545230D"/>
    <w:multiLevelType w:val="multilevel"/>
    <w:tmpl w:val="C590A834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bullet"/>
      <w:lvlText w:val=""/>
      <w:lvlJc w:val="left"/>
      <w:pPr>
        <w:ind w:left="3240" w:hanging="720"/>
      </w:pPr>
      <w:rPr>
        <w:rFonts w:ascii="Wingdings" w:hAnsi="Wingdings" w:hint="default"/>
      </w:rPr>
    </w:lvl>
    <w:lvl w:ilvl="4">
      <w:start w:val="1"/>
      <w:numFmt w:val="decimal"/>
      <w:isLgl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0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440"/>
      </w:pPr>
      <w:rPr>
        <w:rFonts w:hint="default"/>
      </w:rPr>
    </w:lvl>
  </w:abstractNum>
  <w:abstractNum w:abstractNumId="25" w15:restartNumberingAfterBreak="0">
    <w:nsid w:val="52832778"/>
    <w:multiLevelType w:val="multilevel"/>
    <w:tmpl w:val="042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3AA5C5C"/>
    <w:multiLevelType w:val="hybridMultilevel"/>
    <w:tmpl w:val="FCD4ECE8"/>
    <w:lvl w:ilvl="0" w:tplc="042A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7" w15:restartNumberingAfterBreak="0">
    <w:nsid w:val="556C4E83"/>
    <w:multiLevelType w:val="hybridMultilevel"/>
    <w:tmpl w:val="5A34D168"/>
    <w:lvl w:ilvl="0" w:tplc="1DC0B936">
      <w:start w:val="1"/>
      <w:numFmt w:val="decimal"/>
      <w:lvlText w:val="2.%1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8" w15:restartNumberingAfterBreak="0">
    <w:nsid w:val="55EC7435"/>
    <w:multiLevelType w:val="multilevel"/>
    <w:tmpl w:val="F3B88322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7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5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280" w:hanging="1440"/>
      </w:pPr>
      <w:rPr>
        <w:rFonts w:hint="default"/>
      </w:rPr>
    </w:lvl>
  </w:abstractNum>
  <w:abstractNum w:abstractNumId="29" w15:restartNumberingAfterBreak="0">
    <w:nsid w:val="5C237ED3"/>
    <w:multiLevelType w:val="hybridMultilevel"/>
    <w:tmpl w:val="5738540A"/>
    <w:lvl w:ilvl="0" w:tplc="042A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0" w15:restartNumberingAfterBreak="0">
    <w:nsid w:val="5FC676E4"/>
    <w:multiLevelType w:val="multilevel"/>
    <w:tmpl w:val="AE9665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5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0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7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5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720" w:hanging="1440"/>
      </w:pPr>
      <w:rPr>
        <w:rFonts w:hint="default"/>
      </w:rPr>
    </w:lvl>
  </w:abstractNum>
  <w:abstractNum w:abstractNumId="31" w15:restartNumberingAfterBreak="0">
    <w:nsid w:val="625D6839"/>
    <w:multiLevelType w:val="hybridMultilevel"/>
    <w:tmpl w:val="2B666B2E"/>
    <w:lvl w:ilvl="0" w:tplc="87ECDB7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2" w15:restartNumberingAfterBreak="0">
    <w:nsid w:val="6D4F2C29"/>
    <w:multiLevelType w:val="multilevel"/>
    <w:tmpl w:val="D8F6E124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7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5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280" w:hanging="1440"/>
      </w:pPr>
      <w:rPr>
        <w:rFonts w:hint="default"/>
      </w:rPr>
    </w:lvl>
  </w:abstractNum>
  <w:abstractNum w:abstractNumId="33" w15:restartNumberingAfterBreak="0">
    <w:nsid w:val="6E050E4F"/>
    <w:multiLevelType w:val="multilevel"/>
    <w:tmpl w:val="2BBE781E"/>
    <w:lvl w:ilvl="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5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4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7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1800"/>
      </w:pPr>
      <w:rPr>
        <w:rFonts w:hint="default"/>
      </w:rPr>
    </w:lvl>
  </w:abstractNum>
  <w:abstractNum w:abstractNumId="34" w15:restartNumberingAfterBreak="0">
    <w:nsid w:val="6FC121B0"/>
    <w:multiLevelType w:val="hybridMultilevel"/>
    <w:tmpl w:val="64E04F8E"/>
    <w:lvl w:ilvl="0" w:tplc="0CB862EC">
      <w:start w:val="1"/>
      <w:numFmt w:val="decimal"/>
      <w:lvlText w:val="%1."/>
      <w:lvlJc w:val="left"/>
      <w:pPr>
        <w:ind w:left="1440" w:hanging="360"/>
      </w:pPr>
      <w:rPr>
        <w:rFonts w:hint="default"/>
        <w:b/>
        <w:color w:val="2F5496" w:themeColor="accent5" w:themeShade="BF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753F42F1"/>
    <w:multiLevelType w:val="hybridMultilevel"/>
    <w:tmpl w:val="C79EA2A4"/>
    <w:lvl w:ilvl="0" w:tplc="E144B136">
      <w:start w:val="1"/>
      <w:numFmt w:val="decimal"/>
      <w:lvlText w:val="4.%1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6" w15:restartNumberingAfterBreak="0">
    <w:nsid w:val="7A6F3F0F"/>
    <w:multiLevelType w:val="multilevel"/>
    <w:tmpl w:val="F3B88322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7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5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280" w:hanging="1440"/>
      </w:pPr>
      <w:rPr>
        <w:rFonts w:hint="default"/>
      </w:rPr>
    </w:lvl>
  </w:abstractNum>
  <w:abstractNum w:abstractNumId="37" w15:restartNumberingAfterBreak="0">
    <w:nsid w:val="7B582105"/>
    <w:multiLevelType w:val="hybridMultilevel"/>
    <w:tmpl w:val="103E9BC6"/>
    <w:lvl w:ilvl="0" w:tplc="042A000F">
      <w:start w:val="1"/>
      <w:numFmt w:val="decimal"/>
      <w:lvlText w:val="%1."/>
      <w:lvlJc w:val="left"/>
      <w:pPr>
        <w:ind w:left="2160" w:hanging="360"/>
      </w:pPr>
    </w:lvl>
    <w:lvl w:ilvl="1" w:tplc="97448400">
      <w:start w:val="1"/>
      <w:numFmt w:val="decimal"/>
      <w:lvlText w:val="1.%2"/>
      <w:lvlJc w:val="left"/>
      <w:pPr>
        <w:ind w:left="28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8" w15:restartNumberingAfterBreak="0">
    <w:nsid w:val="7C4F494E"/>
    <w:multiLevelType w:val="multilevel"/>
    <w:tmpl w:val="CE58B00C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7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5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280" w:hanging="1440"/>
      </w:pPr>
      <w:rPr>
        <w:rFonts w:hint="default"/>
      </w:rPr>
    </w:lvl>
  </w:abstractNum>
  <w:num w:numId="1">
    <w:abstractNumId w:val="5"/>
  </w:num>
  <w:num w:numId="2">
    <w:abstractNumId w:val="36"/>
  </w:num>
  <w:num w:numId="3">
    <w:abstractNumId w:val="21"/>
  </w:num>
  <w:num w:numId="4">
    <w:abstractNumId w:val="22"/>
  </w:num>
  <w:num w:numId="5">
    <w:abstractNumId w:val="31"/>
  </w:num>
  <w:num w:numId="6">
    <w:abstractNumId w:val="4"/>
  </w:num>
  <w:num w:numId="7">
    <w:abstractNumId w:val="13"/>
  </w:num>
  <w:num w:numId="8">
    <w:abstractNumId w:val="15"/>
  </w:num>
  <w:num w:numId="9">
    <w:abstractNumId w:val="17"/>
  </w:num>
  <w:num w:numId="10">
    <w:abstractNumId w:val="3"/>
  </w:num>
  <w:num w:numId="11">
    <w:abstractNumId w:val="20"/>
  </w:num>
  <w:num w:numId="12">
    <w:abstractNumId w:val="6"/>
  </w:num>
  <w:num w:numId="13">
    <w:abstractNumId w:val="18"/>
  </w:num>
  <w:num w:numId="14">
    <w:abstractNumId w:val="14"/>
  </w:num>
  <w:num w:numId="15">
    <w:abstractNumId w:val="19"/>
  </w:num>
  <w:num w:numId="16">
    <w:abstractNumId w:val="8"/>
  </w:num>
  <w:num w:numId="17">
    <w:abstractNumId w:val="16"/>
  </w:num>
  <w:num w:numId="18">
    <w:abstractNumId w:val="24"/>
  </w:num>
  <w:num w:numId="19">
    <w:abstractNumId w:val="0"/>
  </w:num>
  <w:num w:numId="20">
    <w:abstractNumId w:val="29"/>
  </w:num>
  <w:num w:numId="21">
    <w:abstractNumId w:val="23"/>
  </w:num>
  <w:num w:numId="22">
    <w:abstractNumId w:val="7"/>
  </w:num>
  <w:num w:numId="23">
    <w:abstractNumId w:val="2"/>
  </w:num>
  <w:num w:numId="24">
    <w:abstractNumId w:val="11"/>
  </w:num>
  <w:num w:numId="25">
    <w:abstractNumId w:val="33"/>
  </w:num>
  <w:num w:numId="26">
    <w:abstractNumId w:val="30"/>
  </w:num>
  <w:num w:numId="27">
    <w:abstractNumId w:val="32"/>
  </w:num>
  <w:num w:numId="28">
    <w:abstractNumId w:val="10"/>
  </w:num>
  <w:num w:numId="29">
    <w:abstractNumId w:val="34"/>
  </w:num>
  <w:num w:numId="30">
    <w:abstractNumId w:val="38"/>
  </w:num>
  <w:num w:numId="31">
    <w:abstractNumId w:val="26"/>
  </w:num>
  <w:num w:numId="32">
    <w:abstractNumId w:val="1"/>
  </w:num>
  <w:num w:numId="33">
    <w:abstractNumId w:val="37"/>
  </w:num>
  <w:num w:numId="34">
    <w:abstractNumId w:val="9"/>
  </w:num>
  <w:num w:numId="35">
    <w:abstractNumId w:val="25"/>
  </w:num>
  <w:num w:numId="36">
    <w:abstractNumId w:val="12"/>
  </w:num>
  <w:num w:numId="37">
    <w:abstractNumId w:val="28"/>
  </w:num>
  <w:num w:numId="38">
    <w:abstractNumId w:val="35"/>
  </w:num>
  <w:num w:numId="3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951"/>
    <w:rsid w:val="00001B94"/>
    <w:rsid w:val="000067CF"/>
    <w:rsid w:val="000079F7"/>
    <w:rsid w:val="00017441"/>
    <w:rsid w:val="000218A9"/>
    <w:rsid w:val="00022D71"/>
    <w:rsid w:val="00035418"/>
    <w:rsid w:val="00041B5D"/>
    <w:rsid w:val="00060506"/>
    <w:rsid w:val="00061ED8"/>
    <w:rsid w:val="00065DC1"/>
    <w:rsid w:val="0006748D"/>
    <w:rsid w:val="00083D0E"/>
    <w:rsid w:val="00092294"/>
    <w:rsid w:val="000D7BCC"/>
    <w:rsid w:val="000E2766"/>
    <w:rsid w:val="00104B42"/>
    <w:rsid w:val="00147E9E"/>
    <w:rsid w:val="001860B5"/>
    <w:rsid w:val="001C0D07"/>
    <w:rsid w:val="001C12C7"/>
    <w:rsid w:val="001D2951"/>
    <w:rsid w:val="001D626C"/>
    <w:rsid w:val="001D713E"/>
    <w:rsid w:val="001F6891"/>
    <w:rsid w:val="0022310F"/>
    <w:rsid w:val="00241BAC"/>
    <w:rsid w:val="00252B9C"/>
    <w:rsid w:val="00262600"/>
    <w:rsid w:val="00262B52"/>
    <w:rsid w:val="002B7C99"/>
    <w:rsid w:val="003040B2"/>
    <w:rsid w:val="00307B10"/>
    <w:rsid w:val="003F23A6"/>
    <w:rsid w:val="004146BC"/>
    <w:rsid w:val="004416C9"/>
    <w:rsid w:val="00441FFE"/>
    <w:rsid w:val="00456B5E"/>
    <w:rsid w:val="0046005C"/>
    <w:rsid w:val="00481D1E"/>
    <w:rsid w:val="00481DF4"/>
    <w:rsid w:val="00495EF1"/>
    <w:rsid w:val="004C604B"/>
    <w:rsid w:val="00524009"/>
    <w:rsid w:val="005265D6"/>
    <w:rsid w:val="00533591"/>
    <w:rsid w:val="00544F0D"/>
    <w:rsid w:val="005551B2"/>
    <w:rsid w:val="0056401D"/>
    <w:rsid w:val="00577C60"/>
    <w:rsid w:val="00580A1A"/>
    <w:rsid w:val="005845D3"/>
    <w:rsid w:val="005A48BA"/>
    <w:rsid w:val="005B5BBE"/>
    <w:rsid w:val="005C2C30"/>
    <w:rsid w:val="005D448F"/>
    <w:rsid w:val="005F4E6F"/>
    <w:rsid w:val="006300B2"/>
    <w:rsid w:val="00642013"/>
    <w:rsid w:val="00651AA9"/>
    <w:rsid w:val="006734A6"/>
    <w:rsid w:val="00685DFB"/>
    <w:rsid w:val="00693352"/>
    <w:rsid w:val="006B1E1D"/>
    <w:rsid w:val="006B4430"/>
    <w:rsid w:val="006B5DA1"/>
    <w:rsid w:val="006B7058"/>
    <w:rsid w:val="006D54D0"/>
    <w:rsid w:val="006D5C34"/>
    <w:rsid w:val="00726AD3"/>
    <w:rsid w:val="00777D57"/>
    <w:rsid w:val="007822A6"/>
    <w:rsid w:val="00792726"/>
    <w:rsid w:val="007A59DA"/>
    <w:rsid w:val="007D0489"/>
    <w:rsid w:val="007D5E20"/>
    <w:rsid w:val="007E1472"/>
    <w:rsid w:val="007E3AB0"/>
    <w:rsid w:val="007F4D78"/>
    <w:rsid w:val="00800628"/>
    <w:rsid w:val="00806FFC"/>
    <w:rsid w:val="00841442"/>
    <w:rsid w:val="00855D85"/>
    <w:rsid w:val="00870888"/>
    <w:rsid w:val="00872211"/>
    <w:rsid w:val="0087642F"/>
    <w:rsid w:val="008D7B3D"/>
    <w:rsid w:val="0090128A"/>
    <w:rsid w:val="00A27311"/>
    <w:rsid w:val="00A668D5"/>
    <w:rsid w:val="00A72A49"/>
    <w:rsid w:val="00A81444"/>
    <w:rsid w:val="00A87D09"/>
    <w:rsid w:val="00A91FD4"/>
    <w:rsid w:val="00A9309D"/>
    <w:rsid w:val="00A9381A"/>
    <w:rsid w:val="00AA3538"/>
    <w:rsid w:val="00AB1C60"/>
    <w:rsid w:val="00AE2311"/>
    <w:rsid w:val="00AE3761"/>
    <w:rsid w:val="00AF3D3E"/>
    <w:rsid w:val="00B04F69"/>
    <w:rsid w:val="00B20106"/>
    <w:rsid w:val="00B70040"/>
    <w:rsid w:val="00B702C9"/>
    <w:rsid w:val="00B865BB"/>
    <w:rsid w:val="00B875FE"/>
    <w:rsid w:val="00BA6A27"/>
    <w:rsid w:val="00BB7422"/>
    <w:rsid w:val="00BD5E6E"/>
    <w:rsid w:val="00BE14DF"/>
    <w:rsid w:val="00BE532B"/>
    <w:rsid w:val="00BF4986"/>
    <w:rsid w:val="00C41206"/>
    <w:rsid w:val="00C54B8B"/>
    <w:rsid w:val="00C865BB"/>
    <w:rsid w:val="00C92287"/>
    <w:rsid w:val="00CA22D0"/>
    <w:rsid w:val="00CA7349"/>
    <w:rsid w:val="00CC1F9E"/>
    <w:rsid w:val="00CD58B9"/>
    <w:rsid w:val="00CD6776"/>
    <w:rsid w:val="00CD78B6"/>
    <w:rsid w:val="00CE2CAE"/>
    <w:rsid w:val="00CF4556"/>
    <w:rsid w:val="00CF626A"/>
    <w:rsid w:val="00D32493"/>
    <w:rsid w:val="00D82675"/>
    <w:rsid w:val="00D97E22"/>
    <w:rsid w:val="00DC0C3C"/>
    <w:rsid w:val="00DC4FBA"/>
    <w:rsid w:val="00E22E3A"/>
    <w:rsid w:val="00E34208"/>
    <w:rsid w:val="00E41DFC"/>
    <w:rsid w:val="00E5656C"/>
    <w:rsid w:val="00E608AC"/>
    <w:rsid w:val="00EC099A"/>
    <w:rsid w:val="00F168D1"/>
    <w:rsid w:val="00F20C7B"/>
    <w:rsid w:val="00F322F9"/>
    <w:rsid w:val="00F52369"/>
    <w:rsid w:val="00F53046"/>
    <w:rsid w:val="00F651A7"/>
    <w:rsid w:val="00F91537"/>
    <w:rsid w:val="00F975DB"/>
    <w:rsid w:val="00FB1D63"/>
    <w:rsid w:val="00FC112C"/>
    <w:rsid w:val="00FE008E"/>
    <w:rsid w:val="00FE499F"/>
    <w:rsid w:val="00FE5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6270E"/>
  <w15:chartTrackingRefBased/>
  <w15:docId w15:val="{08743CB6-7843-46CA-A9F9-9B4B7CD7D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2951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A81444"/>
  </w:style>
  <w:style w:type="paragraph" w:styleId="NormalWeb">
    <w:name w:val="Normal (Web)"/>
    <w:basedOn w:val="Normal"/>
    <w:uiPriority w:val="99"/>
    <w:semiHidden/>
    <w:unhideWhenUsed/>
    <w:rsid w:val="000922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0922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55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56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2096</TotalTime>
  <Pages>6</Pages>
  <Words>1872</Words>
  <Characters>10672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Vu</dc:creator>
  <cp:keywords/>
  <dc:description/>
  <cp:lastModifiedBy>Bui Hoang Anh</cp:lastModifiedBy>
  <cp:revision>42</cp:revision>
  <dcterms:created xsi:type="dcterms:W3CDTF">2017-04-01T02:40:00Z</dcterms:created>
  <dcterms:modified xsi:type="dcterms:W3CDTF">2017-04-06T14:09:00Z</dcterms:modified>
</cp:coreProperties>
</file>