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2FE0B" w14:textId="0D16700E" w:rsidR="00D92A28" w:rsidRDefault="007F4309">
      <w:r w:rsidRPr="006C5EA7"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0D3C0978" wp14:editId="21715501">
                <wp:simplePos x="0" y="0"/>
                <wp:positionH relativeFrom="margin">
                  <wp:align>left</wp:align>
                </wp:positionH>
                <wp:positionV relativeFrom="paragraph">
                  <wp:posOffset>1773555</wp:posOffset>
                </wp:positionV>
                <wp:extent cx="6600825" cy="7997825"/>
                <wp:effectExtent l="0" t="0" r="0" b="3175"/>
                <wp:wrapSquare wrapText="bothSides"/>
                <wp:docPr id="57190335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799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1FC12" w14:textId="77777777" w:rsidR="007F4309" w:rsidRPr="006C5EA7" w:rsidRDefault="007F4309" w:rsidP="007F4309">
                            <w:pPr>
                              <w:keepNext/>
                              <w:keepLines/>
                              <w:pBdr>
                                <w:bottom w:val="single" w:sz="4" w:space="2" w:color="323E4F" w:themeColor="text2" w:themeShade="BF"/>
                              </w:pBdr>
                              <w:spacing w:before="360" w:after="120" w:line="288" w:lineRule="auto"/>
                              <w:jc w:val="center"/>
                              <w:outlineLvl w:val="0"/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</w:pPr>
                            <w:r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&lt;Personal Statement / Summary&gt;</w:t>
                            </w:r>
                          </w:p>
                          <w:p w14:paraId="3640324E" w14:textId="581FA3BA" w:rsidR="007F4309" w:rsidRPr="006C5EA7" w:rsidRDefault="007F4309" w:rsidP="001D7222">
                            <w:pPr>
                              <w:spacing w:line="276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I am </w:t>
                            </w:r>
                            <w:r w:rsidR="008B38DD" w:rsidRPr="006C5EA7">
                              <w:rPr>
                                <w:sz w:val="20"/>
                                <w:szCs w:val="20"/>
                              </w:rPr>
                              <w:t>a final-year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="00475D31" w:rsidRPr="006C5EA7">
                              <w:rPr>
                                <w:sz w:val="20"/>
                                <w:szCs w:val="20"/>
                              </w:rPr>
                              <w:t>BSc(</w:t>
                            </w:r>
                            <w:proofErr w:type="gramEnd"/>
                            <w:r w:rsidR="00475D31" w:rsidRPr="006C5EA7">
                              <w:rPr>
                                <w:sz w:val="20"/>
                                <w:szCs w:val="20"/>
                              </w:rPr>
                              <w:t xml:space="preserve">Eng) </w:t>
                            </w:r>
                            <w:r w:rsidR="008B38DD" w:rsidRPr="006C5EA7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lectrical and </w:t>
                            </w:r>
                            <w:r w:rsidR="008B38DD" w:rsidRPr="006C5EA7">
                              <w:rPr>
                                <w:sz w:val="20"/>
                                <w:szCs w:val="20"/>
                              </w:rPr>
                              <w:t>Computer Engineering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student at the University of Cape Town, driven by a passion for </w:t>
                            </w:r>
                            <w:r w:rsidR="009D066A" w:rsidRPr="006C5EA7">
                              <w:rPr>
                                <w:sz w:val="20"/>
                                <w:szCs w:val="20"/>
                              </w:rPr>
                              <w:t xml:space="preserve">problem-solving and developing </w:t>
                            </w:r>
                            <w:r w:rsidR="00BE6104" w:rsidRPr="006C5EA7">
                              <w:rPr>
                                <w:sz w:val="20"/>
                                <w:szCs w:val="20"/>
                              </w:rPr>
                              <w:t>innovative</w:t>
                            </w:r>
                            <w:r w:rsidR="00BE6104" w:rsidRPr="006C5EA7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="00BE6104"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04666F">
                              <w:rPr>
                                <w:sz w:val="20"/>
                                <w:szCs w:val="20"/>
                              </w:rPr>
                              <w:t>end-to-end</w:t>
                            </w:r>
                            <w:r w:rsidR="00BE6104"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9D066A" w:rsidRPr="006C5EA7">
                              <w:rPr>
                                <w:sz w:val="20"/>
                                <w:szCs w:val="20"/>
                              </w:rPr>
                              <w:t>solutions to</w:t>
                            </w:r>
                            <w:r w:rsidR="00BE6104" w:rsidRPr="006C5EA7">
                              <w:rPr>
                                <w:sz w:val="20"/>
                                <w:szCs w:val="20"/>
                              </w:rPr>
                              <w:t xml:space="preserve"> complex, </w:t>
                            </w:r>
                            <w:r w:rsidR="0004666F" w:rsidRPr="006C5EA7">
                              <w:rPr>
                                <w:sz w:val="20"/>
                                <w:szCs w:val="20"/>
                              </w:rPr>
                              <w:t xml:space="preserve">real-world </w:t>
                            </w:r>
                            <w:r w:rsidR="00BE6104" w:rsidRPr="006C5EA7">
                              <w:rPr>
                                <w:sz w:val="20"/>
                                <w:szCs w:val="20"/>
                              </w:rPr>
                              <w:t>technical</w:t>
                            </w:r>
                            <w:r w:rsidR="009D066A" w:rsidRPr="006C5EA7">
                              <w:rPr>
                                <w:sz w:val="20"/>
                                <w:szCs w:val="20"/>
                              </w:rPr>
                              <w:t xml:space="preserve"> challenges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>. My fascination with the</w:t>
                            </w:r>
                            <w:r w:rsidR="0044339E"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4339E" w:rsidRPr="006C5EA7">
                              <w:rPr>
                                <w:sz w:val="20"/>
                                <w:szCs w:val="20"/>
                              </w:rPr>
                              <w:t>intersection of hardware and software</w:t>
                            </w:r>
                            <w:r w:rsidR="00431FA5" w:rsidRPr="006C5EA7">
                              <w:rPr>
                                <w:sz w:val="20"/>
                                <w:szCs w:val="20"/>
                              </w:rPr>
                              <w:t xml:space="preserve">, particularly </w:t>
                            </w:r>
                            <w:r w:rsidR="00B22FCF" w:rsidRPr="006C5EA7">
                              <w:rPr>
                                <w:sz w:val="20"/>
                                <w:szCs w:val="20"/>
                              </w:rPr>
                              <w:t>within embedded systems,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22FCF" w:rsidRPr="006C5EA7">
                              <w:rPr>
                                <w:sz w:val="20"/>
                                <w:szCs w:val="20"/>
                              </w:rPr>
                              <w:t>artificial intelligence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>, machine learning, and the 4th Industrial Revolution</w:t>
                            </w:r>
                            <w:r w:rsidR="00431FA5" w:rsidRPr="006C5EA7">
                              <w:rPr>
                                <w:sz w:val="20"/>
                                <w:szCs w:val="20"/>
                              </w:rPr>
                              <w:t>,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fuels my ambition to advance society through technology. I thrive on adaptability, viewing it as both a catalyst and a necessity for the technological advancements </w:t>
                            </w:r>
                            <w:r w:rsidR="00A3404F" w:rsidRPr="006C5EA7">
                              <w:rPr>
                                <w:sz w:val="20"/>
                                <w:szCs w:val="20"/>
                              </w:rPr>
                              <w:t>across</w:t>
                            </w:r>
                            <w:r w:rsidR="00935158" w:rsidRPr="006C5EA7">
                              <w:rPr>
                                <w:sz w:val="20"/>
                                <w:szCs w:val="20"/>
                              </w:rPr>
                              <w:t xml:space="preserve"> the</w:t>
                            </w:r>
                            <w:r w:rsidR="00A3404F"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2663" w:rsidRPr="006C5EA7">
                              <w:rPr>
                                <w:sz w:val="20"/>
                                <w:szCs w:val="20"/>
                              </w:rPr>
                              <w:t>various</w:t>
                            </w:r>
                            <w:r w:rsidR="00A3404F" w:rsidRPr="006C5EA7">
                              <w:rPr>
                                <w:sz w:val="20"/>
                                <w:szCs w:val="20"/>
                              </w:rPr>
                              <w:t xml:space="preserve"> industries</w:t>
                            </w:r>
                            <w:r w:rsidR="00A3404F"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576C6" w:rsidRPr="006C5EA7">
                              <w:rPr>
                                <w:sz w:val="20"/>
                                <w:szCs w:val="20"/>
                              </w:rPr>
                              <w:t xml:space="preserve">that are 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>shaping our world.</w:t>
                            </w:r>
                          </w:p>
                          <w:p w14:paraId="57D6A63D" w14:textId="4AEFE445" w:rsidR="007F4309" w:rsidRPr="006C5EA7" w:rsidRDefault="007F4309" w:rsidP="001D7222">
                            <w:pPr>
                              <w:spacing w:line="276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My academic journey has been enriched by practical programming skills, a strong foundation in physics and mathematics, and a commitment to applying these skills to solve complex problems. Additionally, leadership roles in an elite academic environment and participation in the Toastmasters course have </w:t>
                            </w:r>
                            <w:r w:rsidR="00226A05">
                              <w:rPr>
                                <w:sz w:val="20"/>
                                <w:szCs w:val="20"/>
                              </w:rPr>
                              <w:t>refined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my communication, teamwork, and interpersonal skills, </w:t>
                            </w:r>
                            <w:r w:rsidR="007367CB" w:rsidRPr="006C5EA7">
                              <w:rPr>
                                <w:sz w:val="20"/>
                                <w:szCs w:val="20"/>
                              </w:rPr>
                              <w:t>which enable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me to effectively engage with </w:t>
                            </w:r>
                            <w:r w:rsidR="00AB2F6B" w:rsidRPr="006C5EA7">
                              <w:rPr>
                                <w:sz w:val="20"/>
                                <w:szCs w:val="20"/>
                              </w:rPr>
                              <w:t>diverse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groups and present ideas with confidence and clarity.</w:t>
                            </w:r>
                          </w:p>
                          <w:p w14:paraId="60ABB532" w14:textId="3AC0D5C1" w:rsidR="00221ECC" w:rsidRPr="006C5EA7" w:rsidRDefault="00221ECC" w:rsidP="001D7222">
                            <w:pPr>
                              <w:spacing w:line="276" w:lineRule="auto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Recent professional experiences spanning full-stack AI platform development, </w:t>
                            </w:r>
                            <w:r w:rsidR="00427454" w:rsidRPr="006C5EA7">
                              <w:rPr>
                                <w:sz w:val="20"/>
                                <w:szCs w:val="20"/>
                              </w:rPr>
                              <w:t>microcontroller architectures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>, and computer vision have equipped me with the practical skills</w:t>
                            </w:r>
                            <w:r w:rsidR="00287CDC" w:rsidRPr="006C5EA7">
                              <w:rPr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 w:rsidR="00287CDC" w:rsidRPr="006C5EA7">
                              <w:rPr>
                                <w:sz w:val="20"/>
                                <w:szCs w:val="20"/>
                              </w:rPr>
                              <w:t>adaptability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necessary to thrive in fast-paced</w:t>
                            </w:r>
                            <w:r w:rsidR="006C472B" w:rsidRPr="006C5EA7">
                              <w:rPr>
                                <w:sz w:val="20"/>
                                <w:szCs w:val="20"/>
                              </w:rPr>
                              <w:t xml:space="preserve"> professional</w:t>
                            </w:r>
                            <w:r w:rsidRPr="006C5EA7">
                              <w:rPr>
                                <w:sz w:val="20"/>
                                <w:szCs w:val="20"/>
                              </w:rPr>
                              <w:t xml:space="preserve"> environments.</w:t>
                            </w:r>
                            <w:r w:rsidR="006C5EA7" w:rsidRPr="006C5EA7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C5EA7" w:rsidRPr="006C5EA7">
                              <w:rPr>
                                <w:sz w:val="20"/>
                                <w:szCs w:val="20"/>
                              </w:rPr>
                              <w:t>I am eager to bring this blend of technical proficiency, academic rigo</w:t>
                            </w:r>
                            <w:r w:rsidR="006C5EA7" w:rsidRPr="006C5EA7">
                              <w:rPr>
                                <w:sz w:val="20"/>
                                <w:szCs w:val="20"/>
                              </w:rPr>
                              <w:t>u</w:t>
                            </w:r>
                            <w:r w:rsidR="006C5EA7" w:rsidRPr="006C5EA7">
                              <w:rPr>
                                <w:sz w:val="20"/>
                                <w:szCs w:val="20"/>
                              </w:rPr>
                              <w:t>r, and a collaborative mindset to dynamic vacation work and graduate progra</w:t>
                            </w:r>
                            <w:r w:rsidR="00256A54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="006C5EA7" w:rsidRPr="006C5EA7">
                              <w:rPr>
                                <w:sz w:val="20"/>
                                <w:szCs w:val="20"/>
                              </w:rPr>
                              <w:t>m</w:t>
                            </w:r>
                            <w:r w:rsidR="00256A54">
                              <w:rPr>
                                <w:sz w:val="20"/>
                                <w:szCs w:val="20"/>
                              </w:rPr>
                              <w:t>e</w:t>
                            </w:r>
                            <w:r w:rsidR="006C5EA7" w:rsidRPr="006C5EA7">
                              <w:rPr>
                                <w:sz w:val="20"/>
                                <w:szCs w:val="20"/>
                              </w:rPr>
                              <w:t>s focused on cutting-edge innovation.</w:t>
                            </w:r>
                          </w:p>
                          <w:p w14:paraId="7FD74D8A" w14:textId="77777777" w:rsidR="007F4309" w:rsidRPr="006C5EA7" w:rsidRDefault="007F4309" w:rsidP="007F4309">
                            <w:pPr>
                              <w:keepNext/>
                              <w:keepLines/>
                              <w:pBdr>
                                <w:bottom w:val="single" w:sz="4" w:space="2" w:color="323E4F" w:themeColor="text2" w:themeShade="BF"/>
                              </w:pBdr>
                              <w:spacing w:before="360" w:after="120" w:line="288" w:lineRule="auto"/>
                              <w:jc w:val="center"/>
                              <w:outlineLvl w:val="0"/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</w:pPr>
                            <w:r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&lt;Education &amp; Achievements&gt;</w:t>
                            </w:r>
                          </w:p>
                          <w:p w14:paraId="01C6A2C5" w14:textId="474ED3CE" w:rsidR="007F4309" w:rsidRPr="006C5EA7" w:rsidRDefault="007F4309" w:rsidP="007F4309">
                            <w:pPr>
                              <w:spacing w:after="0" w:line="288" w:lineRule="auto"/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University of Cape Town </w:t>
                            </w:r>
                            <w:r w:rsidR="00022597" w:rsidRPr="006C5EA7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>|</w:t>
                            </w:r>
                            <w:r w:rsidRPr="006C5EA7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 xml:space="preserve"> 2023 - 2026</w:t>
                            </w:r>
                          </w:p>
                          <w:p w14:paraId="3C5F07F4" w14:textId="149DA354" w:rsidR="007F4309" w:rsidRPr="006C5EA7" w:rsidRDefault="003A3165" w:rsidP="001D722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</w:rPr>
                              <w:t>Degree</w:t>
                            </w:r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 xml:space="preserve">: </w:t>
                            </w:r>
                            <w:r w:rsidR="007F4309" w:rsidRPr="006C5EA7">
                              <w:rPr>
                                <w:rFonts w:eastAsiaTheme="minorEastAsia"/>
                                <w:bCs/>
                              </w:rPr>
                              <w:t xml:space="preserve">Enrolled for </w:t>
                            </w:r>
                            <w:proofErr w:type="gramStart"/>
                            <w:r w:rsidR="007F4309" w:rsidRPr="006C5EA7">
                              <w:rPr>
                                <w:rFonts w:eastAsiaTheme="minorEastAsia"/>
                                <w:bCs/>
                              </w:rPr>
                              <w:t>BSc</w:t>
                            </w:r>
                            <w:r w:rsidR="00D44628">
                              <w:rPr>
                                <w:rFonts w:eastAsiaTheme="minorEastAsia"/>
                                <w:bCs/>
                              </w:rPr>
                              <w:t>(</w:t>
                            </w:r>
                            <w:proofErr w:type="gramEnd"/>
                            <w:r w:rsidR="007F4309" w:rsidRPr="006C5EA7">
                              <w:rPr>
                                <w:rFonts w:eastAsiaTheme="minorEastAsia"/>
                                <w:bCs/>
                              </w:rPr>
                              <w:t>Eng</w:t>
                            </w:r>
                            <w:r w:rsidR="00D44628">
                              <w:rPr>
                                <w:rFonts w:eastAsiaTheme="minorEastAsia"/>
                                <w:bCs/>
                              </w:rPr>
                              <w:t>)</w:t>
                            </w:r>
                            <w:r w:rsidR="007F4309" w:rsidRPr="006C5EA7">
                              <w:rPr>
                                <w:rFonts w:eastAsiaTheme="minorEastAsia"/>
                                <w:bCs/>
                              </w:rPr>
                              <w:t xml:space="preserve"> Electrical and Computer Engineering (4-year degree).</w:t>
                            </w:r>
                          </w:p>
                          <w:p w14:paraId="24C0F1D0" w14:textId="02F0A8CB" w:rsidR="007F4309" w:rsidRPr="006C5EA7" w:rsidRDefault="003A3165" w:rsidP="001D722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</w:rPr>
                              <w:t>Academic Honours</w:t>
                            </w:r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 xml:space="preserve">: </w:t>
                            </w:r>
                            <w:r w:rsidR="007F4309" w:rsidRPr="006C5EA7">
                              <w:rPr>
                                <w:rFonts w:eastAsiaTheme="minorEastAsia"/>
                                <w:bCs/>
                              </w:rPr>
                              <w:t>Dean’s Merit List (2023, 2024, 2025).</w:t>
                            </w:r>
                          </w:p>
                          <w:p w14:paraId="785C1AA4" w14:textId="2180C104" w:rsidR="00636AFD" w:rsidRPr="006C5EA7" w:rsidRDefault="00636AFD" w:rsidP="001D722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UCT Formula Student Africa (FSA) Racing Team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(Dec 2025 - Present): </w:t>
                            </w:r>
                            <w:r w:rsidR="001B7260" w:rsidRPr="006C5EA7">
                              <w:rPr>
                                <w:rFonts w:eastAsiaTheme="minorEastAsia"/>
                              </w:rPr>
                              <w:t>Currently a m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ember of the </w:t>
                            </w:r>
                            <w:r w:rsidR="00FD56CE" w:rsidRPr="006C5EA7">
                              <w:rPr>
                                <w:rFonts w:eastAsiaTheme="minorEastAsia"/>
                              </w:rPr>
                              <w:t>E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lectrical </w:t>
                            </w:r>
                            <w:r w:rsidR="003A3165" w:rsidRPr="006C5EA7">
                              <w:rPr>
                                <w:rFonts w:eastAsiaTheme="minorEastAsia"/>
                              </w:rPr>
                              <w:t>Engineering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team</w:t>
                            </w:r>
                            <w:r w:rsidR="00AC7D7C" w:rsidRPr="006C5EA7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19097EB3" w14:textId="6588348F" w:rsidR="007F4309" w:rsidRPr="006C5EA7" w:rsidRDefault="00B721B8" w:rsidP="001D7222">
                            <w:pPr>
                              <w:numPr>
                                <w:ilvl w:val="0"/>
                                <w:numId w:val="16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Clubs</w:t>
                            </w:r>
                            <w:r w:rsidR="00087CCB"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 xml:space="preserve"> and Societies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:</w:t>
                            </w:r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 xml:space="preserve"> Active member of the</w:t>
                            </w:r>
                            <w:r w:rsidR="007F4309" w:rsidRPr="006C5EA7">
                              <w:rPr>
                                <w:rFonts w:eastAsiaTheme="minorEastAsia"/>
                                <w:bCs/>
                              </w:rPr>
                              <w:t xml:space="preserve"> Developer’s Society, AI Society, Engineers Without Borders (EWB), IEEE Society, Consulting Club, Volleyball Club, and Squash Club.</w:t>
                            </w:r>
                          </w:p>
                          <w:p w14:paraId="3CD057D4" w14:textId="77777777" w:rsidR="00D670C6" w:rsidRPr="006C5EA7" w:rsidRDefault="00D670C6" w:rsidP="00D670C6">
                            <w:pPr>
                              <w:spacing w:after="0" w:line="288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</w:p>
                          <w:p w14:paraId="464B209C" w14:textId="6EA5C1AF" w:rsidR="00D670C6" w:rsidRPr="006C5EA7" w:rsidRDefault="00A2737B" w:rsidP="00D670C6">
                            <w:pPr>
                              <w:spacing w:after="0" w:line="288" w:lineRule="auto"/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Schneider Electric Bursary </w:t>
                            </w:r>
                            <w:r w:rsidR="00D670C6"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r w:rsidR="00D670C6" w:rsidRPr="006C5EA7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 xml:space="preserve"> 2025 - 2026</w:t>
                            </w:r>
                          </w:p>
                          <w:p w14:paraId="22E2CA39" w14:textId="610F908F" w:rsidR="00D670C6" w:rsidRPr="006C5EA7" w:rsidRDefault="00A2737B" w:rsidP="001D7222">
                            <w:pPr>
                              <w:numPr>
                                <w:ilvl w:val="0"/>
                                <w:numId w:val="15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</w:rPr>
                              <w:t xml:space="preserve">Awarded for the 2025 and 2026 academic years by Schneider Electric South Africa to support educational pursuits toward </w:t>
                            </w:r>
                            <w:r w:rsidR="002B7073" w:rsidRPr="006C5EA7">
                              <w:rPr>
                                <w:rFonts w:eastAsiaTheme="minorEastAsia"/>
                              </w:rPr>
                              <w:t xml:space="preserve">my </w:t>
                            </w:r>
                            <w:proofErr w:type="gramStart"/>
                            <w:r w:rsidR="002B7073" w:rsidRPr="006C5EA7">
                              <w:rPr>
                                <w:rFonts w:eastAsiaTheme="minorEastAsia"/>
                                <w:bCs/>
                              </w:rPr>
                              <w:t>BSc</w:t>
                            </w:r>
                            <w:r w:rsidR="00D44628">
                              <w:rPr>
                                <w:rFonts w:eastAsiaTheme="minorEastAsia"/>
                                <w:bCs/>
                              </w:rPr>
                              <w:t>(</w:t>
                            </w:r>
                            <w:proofErr w:type="gramEnd"/>
                            <w:r w:rsidR="002B7073" w:rsidRPr="006C5EA7">
                              <w:rPr>
                                <w:rFonts w:eastAsiaTheme="minorEastAsia"/>
                                <w:bCs/>
                              </w:rPr>
                              <w:t>Eng</w:t>
                            </w:r>
                            <w:r w:rsidR="00D44628">
                              <w:rPr>
                                <w:rFonts w:eastAsiaTheme="minorEastAsia"/>
                                <w:bCs/>
                              </w:rPr>
                              <w:t>)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Electrical</w:t>
                            </w:r>
                            <w:r w:rsidR="008222FB" w:rsidRPr="006C5EA7">
                              <w:rPr>
                                <w:rFonts w:eastAsiaTheme="minorEastAsia"/>
                              </w:rPr>
                              <w:t xml:space="preserve"> and Computer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Engineering degree</w:t>
                            </w:r>
                            <w:r w:rsidR="008222FB" w:rsidRPr="006C5EA7">
                              <w:rPr>
                                <w:rFonts w:eastAsiaTheme="minorEastAsia"/>
                              </w:rPr>
                              <w:t xml:space="preserve"> at UCT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7B887B2E" w14:textId="77777777" w:rsidR="00A2737B" w:rsidRPr="006C5EA7" w:rsidRDefault="00A2737B" w:rsidP="007F4309">
                            <w:pPr>
                              <w:spacing w:after="0" w:line="288" w:lineRule="auto"/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02F0C181" w14:textId="14A6EEA4" w:rsidR="007F4309" w:rsidRPr="006C5EA7" w:rsidRDefault="007F4309" w:rsidP="007F4309">
                            <w:pPr>
                              <w:spacing w:after="0" w:line="288" w:lineRule="auto"/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Glenwood High School Elite Academy </w:t>
                            </w:r>
                            <w:r w:rsidR="00022597"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>|</w:t>
                            </w:r>
                            <w:r w:rsidRPr="006C5EA7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 xml:space="preserve"> 2018 - 2022</w:t>
                            </w:r>
                          </w:p>
                          <w:p w14:paraId="693C2A48" w14:textId="1ED5EF4D" w:rsidR="007F4309" w:rsidRPr="006C5EA7" w:rsidRDefault="00BB3352" w:rsidP="001D7222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Curriculum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w:r w:rsidR="007F4309" w:rsidRPr="006C5EA7">
                              <w:rPr>
                                <w:rFonts w:eastAsiaTheme="minorEastAsia"/>
                              </w:rPr>
                              <w:t>Cambridge Assessment International Education (CAIE) from 2019-2022.</w:t>
                            </w:r>
                          </w:p>
                          <w:p w14:paraId="442F03BF" w14:textId="5594B76C" w:rsidR="007F4309" w:rsidRPr="006C5EA7" w:rsidRDefault="00626FE2" w:rsidP="001D7222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Levels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: </w:t>
                            </w:r>
                            <w:r w:rsidR="007F4309" w:rsidRPr="006C5EA7">
                              <w:rPr>
                                <w:rFonts w:eastAsiaTheme="minorEastAsia"/>
                              </w:rPr>
                              <w:t xml:space="preserve">IGCSE (Equivalent to Grade 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10 and </w:t>
                            </w:r>
                            <w:r w:rsidR="007F4309" w:rsidRPr="006C5EA7">
                              <w:rPr>
                                <w:rFonts w:eastAsiaTheme="minorEastAsia"/>
                              </w:rPr>
                              <w:t>11), AS Level (Equivalent to Matric), and A Level (Equivalent to first-year University).</w:t>
                            </w:r>
                          </w:p>
                          <w:p w14:paraId="195A13FB" w14:textId="7C6F75CF" w:rsidR="007F4309" w:rsidRPr="006C5EA7" w:rsidRDefault="00BB3352" w:rsidP="001D7222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Awards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>:</w:t>
                            </w:r>
                            <w:r w:rsidR="00C6434B" w:rsidRPr="006C5EA7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r w:rsidR="007F4309" w:rsidRPr="006C5EA7">
                              <w:rPr>
                                <w:rFonts w:eastAsiaTheme="minorEastAsia"/>
                              </w:rPr>
                              <w:t>Cambridge Academic Colours (Grade 11) and Honours (Grade 12)</w:t>
                            </w:r>
                            <w:r w:rsidR="00C6434B" w:rsidRPr="006C5EA7">
                              <w:rPr>
                                <w:rFonts w:eastAsiaTheme="minorEastAsia"/>
                              </w:rPr>
                              <w:t>; CAIE Academic Excellence Awards and Distinctions for Mathematics, Computer Science, Physics and Chemistry.</w:t>
                            </w:r>
                          </w:p>
                          <w:p w14:paraId="0C79D8A0" w14:textId="39AA467A" w:rsidR="007F4309" w:rsidRPr="006C5EA7" w:rsidRDefault="007F4309" w:rsidP="001D7222">
                            <w:pPr>
                              <w:numPr>
                                <w:ilvl w:val="0"/>
                                <w:numId w:val="14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</w:rPr>
                              <w:t>Toastmasters</w:t>
                            </w:r>
                            <w:r w:rsidR="00C6434B" w:rsidRPr="006C5EA7">
                              <w:rPr>
                                <w:rFonts w:eastAsiaTheme="minorEastAsia"/>
                              </w:rPr>
                              <w:t>: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Youth Leadership Program Certification (2021).</w:t>
                            </w:r>
                          </w:p>
                          <w:p w14:paraId="6C759A5C" w14:textId="77777777" w:rsidR="007F4309" w:rsidRPr="006C5EA7" w:rsidRDefault="007F4309" w:rsidP="00A16887">
                            <w:pPr>
                              <w:keepNext/>
                              <w:keepLines/>
                              <w:pBdr>
                                <w:bottom w:val="single" w:sz="4" w:space="2" w:color="323E4F" w:themeColor="text2" w:themeShade="BF"/>
                              </w:pBdr>
                              <w:spacing w:before="360" w:after="120" w:line="288" w:lineRule="auto"/>
                              <w:outlineLvl w:val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3C0978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0;margin-top:139.65pt;width:519.75pt;height:629.75pt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" filled="f" stroked="f">
                <v:textbox>
                  <w:txbxContent>
                    <w:p w14:paraId="7A51FC12" w14:textId="77777777" w:rsidR="007F4309" w:rsidRPr="006C5EA7" w:rsidRDefault="007F4309" w:rsidP="007F4309">
                      <w:pPr>
                        <w:keepNext/>
                        <w:keepLines/>
                        <w:pBdr>
                          <w:bottom w:val="single" w:sz="4" w:space="2" w:color="323E4F" w:themeColor="text2" w:themeShade="BF"/>
                        </w:pBdr>
                        <w:spacing w:before="360" w:after="120" w:line="288" w:lineRule="auto"/>
                        <w:jc w:val="center"/>
                        <w:outlineLvl w:val="0"/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</w:pPr>
                      <w:r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&lt;Personal Statement / Summary&gt;</w:t>
                      </w:r>
                    </w:p>
                    <w:p w14:paraId="3640324E" w14:textId="581FA3BA" w:rsidR="007F4309" w:rsidRPr="006C5EA7" w:rsidRDefault="007F4309" w:rsidP="001D7222">
                      <w:pPr>
                        <w:spacing w:line="276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6C5EA7">
                        <w:rPr>
                          <w:sz w:val="20"/>
                          <w:szCs w:val="20"/>
                        </w:rPr>
                        <w:t xml:space="preserve">I am </w:t>
                      </w:r>
                      <w:r w:rsidR="008B38DD" w:rsidRPr="006C5EA7">
                        <w:rPr>
                          <w:sz w:val="20"/>
                          <w:szCs w:val="20"/>
                        </w:rPr>
                        <w:t>a final-year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="00475D31" w:rsidRPr="006C5EA7">
                        <w:rPr>
                          <w:sz w:val="20"/>
                          <w:szCs w:val="20"/>
                        </w:rPr>
                        <w:t>BSc(</w:t>
                      </w:r>
                      <w:proofErr w:type="gramEnd"/>
                      <w:r w:rsidR="00475D31" w:rsidRPr="006C5EA7">
                        <w:rPr>
                          <w:sz w:val="20"/>
                          <w:szCs w:val="20"/>
                        </w:rPr>
                        <w:t xml:space="preserve">Eng) </w:t>
                      </w:r>
                      <w:r w:rsidR="008B38DD" w:rsidRPr="006C5EA7">
                        <w:rPr>
                          <w:sz w:val="20"/>
                          <w:szCs w:val="20"/>
                        </w:rPr>
                        <w:t>E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lectrical and </w:t>
                      </w:r>
                      <w:r w:rsidR="008B38DD" w:rsidRPr="006C5EA7">
                        <w:rPr>
                          <w:sz w:val="20"/>
                          <w:szCs w:val="20"/>
                        </w:rPr>
                        <w:t>Computer Engineering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student at the University of Cape Town, driven by a passion for </w:t>
                      </w:r>
                      <w:r w:rsidR="009D066A" w:rsidRPr="006C5EA7">
                        <w:rPr>
                          <w:sz w:val="20"/>
                          <w:szCs w:val="20"/>
                        </w:rPr>
                        <w:t xml:space="preserve">problem-solving and developing </w:t>
                      </w:r>
                      <w:r w:rsidR="00BE6104" w:rsidRPr="006C5EA7">
                        <w:rPr>
                          <w:sz w:val="20"/>
                          <w:szCs w:val="20"/>
                        </w:rPr>
                        <w:t>innovative</w:t>
                      </w:r>
                      <w:r w:rsidR="00BE6104" w:rsidRPr="006C5EA7">
                        <w:rPr>
                          <w:sz w:val="20"/>
                          <w:szCs w:val="20"/>
                        </w:rPr>
                        <w:t>,</w:t>
                      </w:r>
                      <w:r w:rsidR="00BE6104"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04666F">
                        <w:rPr>
                          <w:sz w:val="20"/>
                          <w:szCs w:val="20"/>
                        </w:rPr>
                        <w:t>end-to-end</w:t>
                      </w:r>
                      <w:r w:rsidR="00BE6104"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9D066A" w:rsidRPr="006C5EA7">
                        <w:rPr>
                          <w:sz w:val="20"/>
                          <w:szCs w:val="20"/>
                        </w:rPr>
                        <w:t>solutions to</w:t>
                      </w:r>
                      <w:r w:rsidR="00BE6104" w:rsidRPr="006C5EA7">
                        <w:rPr>
                          <w:sz w:val="20"/>
                          <w:szCs w:val="20"/>
                        </w:rPr>
                        <w:t xml:space="preserve"> complex, </w:t>
                      </w:r>
                      <w:r w:rsidR="0004666F" w:rsidRPr="006C5EA7">
                        <w:rPr>
                          <w:sz w:val="20"/>
                          <w:szCs w:val="20"/>
                        </w:rPr>
                        <w:t xml:space="preserve">real-world </w:t>
                      </w:r>
                      <w:r w:rsidR="00BE6104" w:rsidRPr="006C5EA7">
                        <w:rPr>
                          <w:sz w:val="20"/>
                          <w:szCs w:val="20"/>
                        </w:rPr>
                        <w:t>technical</w:t>
                      </w:r>
                      <w:r w:rsidR="009D066A" w:rsidRPr="006C5EA7">
                        <w:rPr>
                          <w:sz w:val="20"/>
                          <w:szCs w:val="20"/>
                        </w:rPr>
                        <w:t xml:space="preserve"> challenges</w:t>
                      </w:r>
                      <w:r w:rsidRPr="006C5EA7">
                        <w:rPr>
                          <w:sz w:val="20"/>
                          <w:szCs w:val="20"/>
                        </w:rPr>
                        <w:t>. My fascination with the</w:t>
                      </w:r>
                      <w:r w:rsidR="0044339E"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44339E" w:rsidRPr="006C5EA7">
                        <w:rPr>
                          <w:sz w:val="20"/>
                          <w:szCs w:val="20"/>
                        </w:rPr>
                        <w:t>intersection of hardware and software</w:t>
                      </w:r>
                      <w:r w:rsidR="00431FA5" w:rsidRPr="006C5EA7">
                        <w:rPr>
                          <w:sz w:val="20"/>
                          <w:szCs w:val="20"/>
                        </w:rPr>
                        <w:t xml:space="preserve">, particularly </w:t>
                      </w:r>
                      <w:r w:rsidR="00B22FCF" w:rsidRPr="006C5EA7">
                        <w:rPr>
                          <w:sz w:val="20"/>
                          <w:szCs w:val="20"/>
                        </w:rPr>
                        <w:t>within embedded systems,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B22FCF" w:rsidRPr="006C5EA7">
                        <w:rPr>
                          <w:sz w:val="20"/>
                          <w:szCs w:val="20"/>
                        </w:rPr>
                        <w:t>artificial intelligence</w:t>
                      </w:r>
                      <w:r w:rsidRPr="006C5EA7">
                        <w:rPr>
                          <w:sz w:val="20"/>
                          <w:szCs w:val="20"/>
                        </w:rPr>
                        <w:t>, machine learning, and the 4th Industrial Revolution</w:t>
                      </w:r>
                      <w:r w:rsidR="00431FA5" w:rsidRPr="006C5EA7">
                        <w:rPr>
                          <w:sz w:val="20"/>
                          <w:szCs w:val="20"/>
                        </w:rPr>
                        <w:t>,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fuels my ambition to advance society through technology. I thrive on adaptability, viewing it as both a catalyst and a necessity for the technological advancements </w:t>
                      </w:r>
                      <w:r w:rsidR="00A3404F" w:rsidRPr="006C5EA7">
                        <w:rPr>
                          <w:sz w:val="20"/>
                          <w:szCs w:val="20"/>
                        </w:rPr>
                        <w:t>across</w:t>
                      </w:r>
                      <w:r w:rsidR="00935158" w:rsidRPr="006C5EA7">
                        <w:rPr>
                          <w:sz w:val="20"/>
                          <w:szCs w:val="20"/>
                        </w:rPr>
                        <w:t xml:space="preserve"> the</w:t>
                      </w:r>
                      <w:r w:rsidR="00A3404F"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3F2663" w:rsidRPr="006C5EA7">
                        <w:rPr>
                          <w:sz w:val="20"/>
                          <w:szCs w:val="20"/>
                        </w:rPr>
                        <w:t>various</w:t>
                      </w:r>
                      <w:r w:rsidR="00A3404F" w:rsidRPr="006C5EA7">
                        <w:rPr>
                          <w:sz w:val="20"/>
                          <w:szCs w:val="20"/>
                        </w:rPr>
                        <w:t xml:space="preserve"> industries</w:t>
                      </w:r>
                      <w:r w:rsidR="00A3404F"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C576C6" w:rsidRPr="006C5EA7">
                        <w:rPr>
                          <w:sz w:val="20"/>
                          <w:szCs w:val="20"/>
                        </w:rPr>
                        <w:t xml:space="preserve">that are </w:t>
                      </w:r>
                      <w:r w:rsidRPr="006C5EA7">
                        <w:rPr>
                          <w:sz w:val="20"/>
                          <w:szCs w:val="20"/>
                        </w:rPr>
                        <w:t>shaping our world.</w:t>
                      </w:r>
                    </w:p>
                    <w:p w14:paraId="57D6A63D" w14:textId="4AEFE445" w:rsidR="007F4309" w:rsidRPr="006C5EA7" w:rsidRDefault="007F4309" w:rsidP="001D7222">
                      <w:pPr>
                        <w:spacing w:line="276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6C5EA7">
                        <w:rPr>
                          <w:sz w:val="20"/>
                          <w:szCs w:val="20"/>
                        </w:rPr>
                        <w:t xml:space="preserve">My academic journey has been enriched by practical programming skills, a strong foundation in physics and mathematics, and a commitment to applying these skills to solve complex problems. Additionally, leadership roles in an elite academic environment and participation in the Toastmasters course have </w:t>
                      </w:r>
                      <w:r w:rsidR="00226A05">
                        <w:rPr>
                          <w:sz w:val="20"/>
                          <w:szCs w:val="20"/>
                        </w:rPr>
                        <w:t>refined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my communication, teamwork, and interpersonal skills, </w:t>
                      </w:r>
                      <w:r w:rsidR="007367CB" w:rsidRPr="006C5EA7">
                        <w:rPr>
                          <w:sz w:val="20"/>
                          <w:szCs w:val="20"/>
                        </w:rPr>
                        <w:t>which enable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me to effectively engage with </w:t>
                      </w:r>
                      <w:r w:rsidR="00AB2F6B" w:rsidRPr="006C5EA7">
                        <w:rPr>
                          <w:sz w:val="20"/>
                          <w:szCs w:val="20"/>
                        </w:rPr>
                        <w:t>diverse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groups and present ideas with confidence and clarity.</w:t>
                      </w:r>
                    </w:p>
                    <w:p w14:paraId="60ABB532" w14:textId="3AC0D5C1" w:rsidR="00221ECC" w:rsidRPr="006C5EA7" w:rsidRDefault="00221ECC" w:rsidP="001D7222">
                      <w:pPr>
                        <w:spacing w:line="276" w:lineRule="auto"/>
                        <w:jc w:val="both"/>
                        <w:rPr>
                          <w:sz w:val="20"/>
                          <w:szCs w:val="20"/>
                        </w:rPr>
                      </w:pPr>
                      <w:r w:rsidRPr="006C5EA7">
                        <w:rPr>
                          <w:sz w:val="20"/>
                          <w:szCs w:val="20"/>
                        </w:rPr>
                        <w:t xml:space="preserve">Recent professional experiences spanning full-stack AI platform development, </w:t>
                      </w:r>
                      <w:r w:rsidR="00427454" w:rsidRPr="006C5EA7">
                        <w:rPr>
                          <w:sz w:val="20"/>
                          <w:szCs w:val="20"/>
                        </w:rPr>
                        <w:t>microcontroller architectures</w:t>
                      </w:r>
                      <w:r w:rsidRPr="006C5EA7">
                        <w:rPr>
                          <w:sz w:val="20"/>
                          <w:szCs w:val="20"/>
                        </w:rPr>
                        <w:t>, and computer vision have equipped me with the practical skills</w:t>
                      </w:r>
                      <w:r w:rsidR="00287CDC" w:rsidRPr="006C5EA7">
                        <w:rPr>
                          <w:sz w:val="20"/>
                          <w:szCs w:val="20"/>
                        </w:rPr>
                        <w:t xml:space="preserve"> and </w:t>
                      </w:r>
                      <w:r w:rsidR="00287CDC" w:rsidRPr="006C5EA7">
                        <w:rPr>
                          <w:sz w:val="20"/>
                          <w:szCs w:val="20"/>
                        </w:rPr>
                        <w:t>adaptability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necessary to thrive in fast-paced</w:t>
                      </w:r>
                      <w:r w:rsidR="006C472B" w:rsidRPr="006C5EA7">
                        <w:rPr>
                          <w:sz w:val="20"/>
                          <w:szCs w:val="20"/>
                        </w:rPr>
                        <w:t xml:space="preserve"> professional</w:t>
                      </w:r>
                      <w:r w:rsidRPr="006C5EA7">
                        <w:rPr>
                          <w:sz w:val="20"/>
                          <w:szCs w:val="20"/>
                        </w:rPr>
                        <w:t xml:space="preserve"> environments.</w:t>
                      </w:r>
                      <w:r w:rsidR="006C5EA7" w:rsidRPr="006C5EA7"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6C5EA7" w:rsidRPr="006C5EA7">
                        <w:rPr>
                          <w:sz w:val="20"/>
                          <w:szCs w:val="20"/>
                        </w:rPr>
                        <w:t>I am eager to bring this blend of technical proficiency, academic rigo</w:t>
                      </w:r>
                      <w:r w:rsidR="006C5EA7" w:rsidRPr="006C5EA7">
                        <w:rPr>
                          <w:sz w:val="20"/>
                          <w:szCs w:val="20"/>
                        </w:rPr>
                        <w:t>u</w:t>
                      </w:r>
                      <w:r w:rsidR="006C5EA7" w:rsidRPr="006C5EA7">
                        <w:rPr>
                          <w:sz w:val="20"/>
                          <w:szCs w:val="20"/>
                        </w:rPr>
                        <w:t>r, and a collaborative mindset to dynamic vacation work and graduate progra</w:t>
                      </w:r>
                      <w:r w:rsidR="00256A54">
                        <w:rPr>
                          <w:sz w:val="20"/>
                          <w:szCs w:val="20"/>
                        </w:rPr>
                        <w:t>m</w:t>
                      </w:r>
                      <w:r w:rsidR="006C5EA7" w:rsidRPr="006C5EA7">
                        <w:rPr>
                          <w:sz w:val="20"/>
                          <w:szCs w:val="20"/>
                        </w:rPr>
                        <w:t>m</w:t>
                      </w:r>
                      <w:r w:rsidR="00256A54">
                        <w:rPr>
                          <w:sz w:val="20"/>
                          <w:szCs w:val="20"/>
                        </w:rPr>
                        <w:t>e</w:t>
                      </w:r>
                      <w:r w:rsidR="006C5EA7" w:rsidRPr="006C5EA7">
                        <w:rPr>
                          <w:sz w:val="20"/>
                          <w:szCs w:val="20"/>
                        </w:rPr>
                        <w:t>s focused on cutting-edge innovation.</w:t>
                      </w:r>
                    </w:p>
                    <w:p w14:paraId="7FD74D8A" w14:textId="77777777" w:rsidR="007F4309" w:rsidRPr="006C5EA7" w:rsidRDefault="007F4309" w:rsidP="007F4309">
                      <w:pPr>
                        <w:keepNext/>
                        <w:keepLines/>
                        <w:pBdr>
                          <w:bottom w:val="single" w:sz="4" w:space="2" w:color="323E4F" w:themeColor="text2" w:themeShade="BF"/>
                        </w:pBdr>
                        <w:spacing w:before="360" w:after="120" w:line="288" w:lineRule="auto"/>
                        <w:jc w:val="center"/>
                        <w:outlineLvl w:val="0"/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</w:pPr>
                      <w:r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&lt;Education &amp; Achievements&gt;</w:t>
                      </w:r>
                    </w:p>
                    <w:p w14:paraId="01C6A2C5" w14:textId="474ED3CE" w:rsidR="007F4309" w:rsidRPr="006C5EA7" w:rsidRDefault="007F4309" w:rsidP="007F4309">
                      <w:pPr>
                        <w:spacing w:after="0" w:line="288" w:lineRule="auto"/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 xml:space="preserve">University of Cape Town </w:t>
                      </w:r>
                      <w:r w:rsidR="00022597" w:rsidRPr="006C5EA7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>|</w:t>
                      </w:r>
                      <w:r w:rsidRPr="006C5EA7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 xml:space="preserve"> 2023 - 2026</w:t>
                      </w:r>
                    </w:p>
                    <w:p w14:paraId="3C5F07F4" w14:textId="149DA354" w:rsidR="007F4309" w:rsidRPr="006C5EA7" w:rsidRDefault="003A3165" w:rsidP="001D7222">
                      <w:pPr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</w:rPr>
                        <w:t>Degree</w:t>
                      </w:r>
                      <w:r w:rsidRPr="006C5EA7">
                        <w:rPr>
                          <w:rFonts w:eastAsiaTheme="minorEastAsia"/>
                          <w:bCs/>
                        </w:rPr>
                        <w:t xml:space="preserve">: </w:t>
                      </w:r>
                      <w:r w:rsidR="007F4309" w:rsidRPr="006C5EA7">
                        <w:rPr>
                          <w:rFonts w:eastAsiaTheme="minorEastAsia"/>
                          <w:bCs/>
                        </w:rPr>
                        <w:t xml:space="preserve">Enrolled for </w:t>
                      </w:r>
                      <w:proofErr w:type="gramStart"/>
                      <w:r w:rsidR="007F4309" w:rsidRPr="006C5EA7">
                        <w:rPr>
                          <w:rFonts w:eastAsiaTheme="minorEastAsia"/>
                          <w:bCs/>
                        </w:rPr>
                        <w:t>BSc</w:t>
                      </w:r>
                      <w:r w:rsidR="00D44628">
                        <w:rPr>
                          <w:rFonts w:eastAsiaTheme="minorEastAsia"/>
                          <w:bCs/>
                        </w:rPr>
                        <w:t>(</w:t>
                      </w:r>
                      <w:proofErr w:type="gramEnd"/>
                      <w:r w:rsidR="007F4309" w:rsidRPr="006C5EA7">
                        <w:rPr>
                          <w:rFonts w:eastAsiaTheme="minorEastAsia"/>
                          <w:bCs/>
                        </w:rPr>
                        <w:t>Eng</w:t>
                      </w:r>
                      <w:r w:rsidR="00D44628">
                        <w:rPr>
                          <w:rFonts w:eastAsiaTheme="minorEastAsia"/>
                          <w:bCs/>
                        </w:rPr>
                        <w:t>)</w:t>
                      </w:r>
                      <w:r w:rsidR="007F4309" w:rsidRPr="006C5EA7">
                        <w:rPr>
                          <w:rFonts w:eastAsiaTheme="minorEastAsia"/>
                          <w:bCs/>
                        </w:rPr>
                        <w:t xml:space="preserve"> Electrical and Computer Engineering (4-year degree).</w:t>
                      </w:r>
                    </w:p>
                    <w:p w14:paraId="24C0F1D0" w14:textId="02F0A8CB" w:rsidR="007F4309" w:rsidRPr="006C5EA7" w:rsidRDefault="003A3165" w:rsidP="001D7222">
                      <w:pPr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</w:rPr>
                        <w:t>Academic Honours</w:t>
                      </w:r>
                      <w:r w:rsidRPr="006C5EA7">
                        <w:rPr>
                          <w:rFonts w:eastAsiaTheme="minorEastAsia"/>
                          <w:bCs/>
                        </w:rPr>
                        <w:t xml:space="preserve">: </w:t>
                      </w:r>
                      <w:r w:rsidR="007F4309" w:rsidRPr="006C5EA7">
                        <w:rPr>
                          <w:rFonts w:eastAsiaTheme="minorEastAsia"/>
                          <w:bCs/>
                        </w:rPr>
                        <w:t>Dean’s Merit List (2023, 2024, 2025).</w:t>
                      </w:r>
                    </w:p>
                    <w:p w14:paraId="785C1AA4" w14:textId="2180C104" w:rsidR="00636AFD" w:rsidRPr="006C5EA7" w:rsidRDefault="00636AFD" w:rsidP="001D7222">
                      <w:pPr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UCT Formula Student Africa (FSA) Racing Team</w:t>
                      </w:r>
                      <w:r w:rsidRPr="006C5EA7">
                        <w:rPr>
                          <w:rFonts w:eastAsiaTheme="minorEastAsia"/>
                        </w:rPr>
                        <w:t xml:space="preserve"> (Dec 2025 - Present): </w:t>
                      </w:r>
                      <w:r w:rsidR="001B7260" w:rsidRPr="006C5EA7">
                        <w:rPr>
                          <w:rFonts w:eastAsiaTheme="minorEastAsia"/>
                        </w:rPr>
                        <w:t>Currently a m</w:t>
                      </w:r>
                      <w:r w:rsidRPr="006C5EA7">
                        <w:rPr>
                          <w:rFonts w:eastAsiaTheme="minorEastAsia"/>
                        </w:rPr>
                        <w:t xml:space="preserve">ember of the </w:t>
                      </w:r>
                      <w:r w:rsidR="00FD56CE" w:rsidRPr="006C5EA7">
                        <w:rPr>
                          <w:rFonts w:eastAsiaTheme="minorEastAsia"/>
                        </w:rPr>
                        <w:t>E</w:t>
                      </w:r>
                      <w:r w:rsidRPr="006C5EA7">
                        <w:rPr>
                          <w:rFonts w:eastAsiaTheme="minorEastAsia"/>
                        </w:rPr>
                        <w:t xml:space="preserve">lectrical </w:t>
                      </w:r>
                      <w:r w:rsidR="003A3165" w:rsidRPr="006C5EA7">
                        <w:rPr>
                          <w:rFonts w:eastAsiaTheme="minorEastAsia"/>
                        </w:rPr>
                        <w:t>Engineering</w:t>
                      </w:r>
                      <w:r w:rsidRPr="006C5EA7">
                        <w:rPr>
                          <w:rFonts w:eastAsiaTheme="minorEastAsia"/>
                        </w:rPr>
                        <w:t xml:space="preserve"> team</w:t>
                      </w:r>
                      <w:r w:rsidR="00AC7D7C" w:rsidRPr="006C5EA7">
                        <w:rPr>
                          <w:rFonts w:eastAsiaTheme="minorEastAsia"/>
                        </w:rPr>
                        <w:t>.</w:t>
                      </w:r>
                    </w:p>
                    <w:p w14:paraId="19097EB3" w14:textId="6588348F" w:rsidR="007F4309" w:rsidRPr="006C5EA7" w:rsidRDefault="00B721B8" w:rsidP="001D7222">
                      <w:pPr>
                        <w:numPr>
                          <w:ilvl w:val="0"/>
                          <w:numId w:val="16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Clubs</w:t>
                      </w:r>
                      <w:r w:rsidR="00087CCB" w:rsidRPr="006C5EA7">
                        <w:rPr>
                          <w:rFonts w:eastAsiaTheme="minorEastAsia"/>
                          <w:b/>
                          <w:bCs/>
                        </w:rPr>
                        <w:t xml:space="preserve"> and Societies</w:t>
                      </w: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:</w:t>
                      </w:r>
                      <w:r w:rsidRPr="006C5EA7">
                        <w:rPr>
                          <w:rFonts w:eastAsiaTheme="minorEastAsia"/>
                          <w:bCs/>
                        </w:rPr>
                        <w:t xml:space="preserve"> Active member of the</w:t>
                      </w:r>
                      <w:r w:rsidR="007F4309" w:rsidRPr="006C5EA7">
                        <w:rPr>
                          <w:rFonts w:eastAsiaTheme="minorEastAsia"/>
                          <w:bCs/>
                        </w:rPr>
                        <w:t xml:space="preserve"> Developer’s Society, AI Society, Engineers Without Borders (EWB), IEEE Society, Consulting Club, Volleyball Club, and Squash Club.</w:t>
                      </w:r>
                    </w:p>
                    <w:p w14:paraId="3CD057D4" w14:textId="77777777" w:rsidR="00D670C6" w:rsidRPr="006C5EA7" w:rsidRDefault="00D670C6" w:rsidP="00D670C6">
                      <w:pPr>
                        <w:spacing w:after="0" w:line="288" w:lineRule="auto"/>
                        <w:jc w:val="both"/>
                        <w:rPr>
                          <w:rFonts w:eastAsiaTheme="minorEastAsia"/>
                        </w:rPr>
                      </w:pPr>
                    </w:p>
                    <w:p w14:paraId="464B209C" w14:textId="6EA5C1AF" w:rsidR="00D670C6" w:rsidRPr="006C5EA7" w:rsidRDefault="00A2737B" w:rsidP="00D670C6">
                      <w:pPr>
                        <w:spacing w:after="0" w:line="288" w:lineRule="auto"/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Schneider Electric Bursary </w:t>
                      </w:r>
                      <w:r w:rsidR="00D670C6"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>|</w:t>
                      </w:r>
                      <w:r w:rsidR="00D670C6" w:rsidRPr="006C5EA7">
                        <w:rPr>
                          <w:rFonts w:eastAsiaTheme="minorEastAsia"/>
                          <w:sz w:val="24"/>
                          <w:szCs w:val="24"/>
                        </w:rPr>
                        <w:t xml:space="preserve"> 2025 - 2026</w:t>
                      </w:r>
                    </w:p>
                    <w:p w14:paraId="22E2CA39" w14:textId="610F908F" w:rsidR="00D670C6" w:rsidRPr="006C5EA7" w:rsidRDefault="00A2737B" w:rsidP="001D7222">
                      <w:pPr>
                        <w:numPr>
                          <w:ilvl w:val="0"/>
                          <w:numId w:val="15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</w:rPr>
                        <w:t xml:space="preserve">Awarded for the 2025 and 2026 academic years by Schneider Electric South Africa to support educational pursuits toward </w:t>
                      </w:r>
                      <w:r w:rsidR="002B7073" w:rsidRPr="006C5EA7">
                        <w:rPr>
                          <w:rFonts w:eastAsiaTheme="minorEastAsia"/>
                        </w:rPr>
                        <w:t xml:space="preserve">my </w:t>
                      </w:r>
                      <w:proofErr w:type="gramStart"/>
                      <w:r w:rsidR="002B7073" w:rsidRPr="006C5EA7">
                        <w:rPr>
                          <w:rFonts w:eastAsiaTheme="minorEastAsia"/>
                          <w:bCs/>
                        </w:rPr>
                        <w:t>BSc</w:t>
                      </w:r>
                      <w:r w:rsidR="00D44628">
                        <w:rPr>
                          <w:rFonts w:eastAsiaTheme="minorEastAsia"/>
                          <w:bCs/>
                        </w:rPr>
                        <w:t>(</w:t>
                      </w:r>
                      <w:proofErr w:type="gramEnd"/>
                      <w:r w:rsidR="002B7073" w:rsidRPr="006C5EA7">
                        <w:rPr>
                          <w:rFonts w:eastAsiaTheme="minorEastAsia"/>
                          <w:bCs/>
                        </w:rPr>
                        <w:t>Eng</w:t>
                      </w:r>
                      <w:r w:rsidR="00D44628">
                        <w:rPr>
                          <w:rFonts w:eastAsiaTheme="minorEastAsia"/>
                          <w:bCs/>
                        </w:rPr>
                        <w:t>)</w:t>
                      </w:r>
                      <w:r w:rsidRPr="006C5EA7">
                        <w:rPr>
                          <w:rFonts w:eastAsiaTheme="minorEastAsia"/>
                        </w:rPr>
                        <w:t xml:space="preserve"> Electrical</w:t>
                      </w:r>
                      <w:r w:rsidR="008222FB" w:rsidRPr="006C5EA7">
                        <w:rPr>
                          <w:rFonts w:eastAsiaTheme="minorEastAsia"/>
                        </w:rPr>
                        <w:t xml:space="preserve"> and Computer</w:t>
                      </w:r>
                      <w:r w:rsidRPr="006C5EA7">
                        <w:rPr>
                          <w:rFonts w:eastAsiaTheme="minorEastAsia"/>
                        </w:rPr>
                        <w:t xml:space="preserve"> Engineering degree</w:t>
                      </w:r>
                      <w:r w:rsidR="008222FB" w:rsidRPr="006C5EA7">
                        <w:rPr>
                          <w:rFonts w:eastAsiaTheme="minorEastAsia"/>
                        </w:rPr>
                        <w:t xml:space="preserve"> at UCT</w:t>
                      </w:r>
                      <w:r w:rsidRPr="006C5EA7">
                        <w:rPr>
                          <w:rFonts w:eastAsiaTheme="minorEastAsia"/>
                        </w:rPr>
                        <w:t>.</w:t>
                      </w:r>
                    </w:p>
                    <w:p w14:paraId="7B887B2E" w14:textId="77777777" w:rsidR="00A2737B" w:rsidRPr="006C5EA7" w:rsidRDefault="00A2737B" w:rsidP="007F4309">
                      <w:pPr>
                        <w:spacing w:after="0" w:line="288" w:lineRule="auto"/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02F0C181" w14:textId="14A6EEA4" w:rsidR="007F4309" w:rsidRPr="006C5EA7" w:rsidRDefault="007F4309" w:rsidP="007F4309">
                      <w:pPr>
                        <w:spacing w:after="0" w:line="288" w:lineRule="auto"/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Glenwood High School Elite Academy </w:t>
                      </w:r>
                      <w:r w:rsidR="00022597"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>|</w:t>
                      </w:r>
                      <w:r w:rsidRPr="006C5EA7">
                        <w:rPr>
                          <w:rFonts w:eastAsiaTheme="minorEastAsia"/>
                          <w:sz w:val="24"/>
                          <w:szCs w:val="24"/>
                        </w:rPr>
                        <w:t xml:space="preserve"> 2018 - 2022</w:t>
                      </w:r>
                    </w:p>
                    <w:p w14:paraId="693C2A48" w14:textId="1ED5EF4D" w:rsidR="007F4309" w:rsidRPr="006C5EA7" w:rsidRDefault="00BB3352" w:rsidP="001D7222">
                      <w:pPr>
                        <w:numPr>
                          <w:ilvl w:val="0"/>
                          <w:numId w:val="14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Curriculum</w:t>
                      </w:r>
                      <w:r w:rsidRPr="006C5EA7">
                        <w:rPr>
                          <w:rFonts w:eastAsiaTheme="minorEastAsia"/>
                        </w:rPr>
                        <w:t xml:space="preserve">: </w:t>
                      </w:r>
                      <w:r w:rsidR="007F4309" w:rsidRPr="006C5EA7">
                        <w:rPr>
                          <w:rFonts w:eastAsiaTheme="minorEastAsia"/>
                        </w:rPr>
                        <w:t>Cambridge Assessment International Education (CAIE) from 2019-2022.</w:t>
                      </w:r>
                    </w:p>
                    <w:p w14:paraId="442F03BF" w14:textId="5594B76C" w:rsidR="007F4309" w:rsidRPr="006C5EA7" w:rsidRDefault="00626FE2" w:rsidP="001D7222">
                      <w:pPr>
                        <w:numPr>
                          <w:ilvl w:val="0"/>
                          <w:numId w:val="14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Levels</w:t>
                      </w:r>
                      <w:r w:rsidRPr="006C5EA7">
                        <w:rPr>
                          <w:rFonts w:eastAsiaTheme="minorEastAsia"/>
                        </w:rPr>
                        <w:t xml:space="preserve">: </w:t>
                      </w:r>
                      <w:r w:rsidR="007F4309" w:rsidRPr="006C5EA7">
                        <w:rPr>
                          <w:rFonts w:eastAsiaTheme="minorEastAsia"/>
                        </w:rPr>
                        <w:t xml:space="preserve">IGCSE (Equivalent to Grade </w:t>
                      </w:r>
                      <w:r w:rsidRPr="006C5EA7">
                        <w:rPr>
                          <w:rFonts w:eastAsiaTheme="minorEastAsia"/>
                        </w:rPr>
                        <w:t xml:space="preserve">10 and </w:t>
                      </w:r>
                      <w:r w:rsidR="007F4309" w:rsidRPr="006C5EA7">
                        <w:rPr>
                          <w:rFonts w:eastAsiaTheme="minorEastAsia"/>
                        </w:rPr>
                        <w:t>11), AS Level (Equivalent to Matric), and A Level (Equivalent to first-year University).</w:t>
                      </w:r>
                    </w:p>
                    <w:p w14:paraId="195A13FB" w14:textId="7C6F75CF" w:rsidR="007F4309" w:rsidRPr="006C5EA7" w:rsidRDefault="00BB3352" w:rsidP="001D7222">
                      <w:pPr>
                        <w:numPr>
                          <w:ilvl w:val="0"/>
                          <w:numId w:val="14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Awards</w:t>
                      </w:r>
                      <w:r w:rsidRPr="006C5EA7">
                        <w:rPr>
                          <w:rFonts w:eastAsiaTheme="minorEastAsia"/>
                        </w:rPr>
                        <w:t>:</w:t>
                      </w:r>
                      <w:r w:rsidR="00C6434B" w:rsidRPr="006C5EA7">
                        <w:rPr>
                          <w:rFonts w:eastAsiaTheme="minorEastAsia"/>
                        </w:rPr>
                        <w:t xml:space="preserve"> </w:t>
                      </w:r>
                      <w:r w:rsidR="007F4309" w:rsidRPr="006C5EA7">
                        <w:rPr>
                          <w:rFonts w:eastAsiaTheme="minorEastAsia"/>
                        </w:rPr>
                        <w:t>Cambridge Academic Colours (Grade 11) and Honours (Grade 12)</w:t>
                      </w:r>
                      <w:r w:rsidR="00C6434B" w:rsidRPr="006C5EA7">
                        <w:rPr>
                          <w:rFonts w:eastAsiaTheme="minorEastAsia"/>
                        </w:rPr>
                        <w:t>; CAIE Academic Excellence Awards and Distinctions for Mathematics, Computer Science, Physics and Chemistry.</w:t>
                      </w:r>
                    </w:p>
                    <w:p w14:paraId="0C79D8A0" w14:textId="39AA467A" w:rsidR="007F4309" w:rsidRPr="006C5EA7" w:rsidRDefault="007F4309" w:rsidP="001D7222">
                      <w:pPr>
                        <w:numPr>
                          <w:ilvl w:val="0"/>
                          <w:numId w:val="14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</w:rPr>
                        <w:t>Toastmasters</w:t>
                      </w:r>
                      <w:r w:rsidR="00C6434B" w:rsidRPr="006C5EA7">
                        <w:rPr>
                          <w:rFonts w:eastAsiaTheme="minorEastAsia"/>
                        </w:rPr>
                        <w:t>:</w:t>
                      </w:r>
                      <w:r w:rsidRPr="006C5EA7">
                        <w:rPr>
                          <w:rFonts w:eastAsiaTheme="minorEastAsia"/>
                        </w:rPr>
                        <w:t xml:space="preserve"> Youth Leadership Program Certification (2021).</w:t>
                      </w:r>
                    </w:p>
                    <w:p w14:paraId="6C759A5C" w14:textId="77777777" w:rsidR="007F4309" w:rsidRPr="006C5EA7" w:rsidRDefault="007F4309" w:rsidP="00A16887">
                      <w:pPr>
                        <w:keepNext/>
                        <w:keepLines/>
                        <w:pBdr>
                          <w:bottom w:val="single" w:sz="4" w:space="2" w:color="323E4F" w:themeColor="text2" w:themeShade="BF"/>
                        </w:pBdr>
                        <w:spacing w:before="360" w:after="120" w:line="288" w:lineRule="auto"/>
                        <w:outlineLvl w:val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C5EA7"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047D019" wp14:editId="0E073DA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3667125" cy="1438275"/>
                <wp:effectExtent l="0" t="0" r="0" b="0"/>
                <wp:wrapSquare wrapText="bothSides"/>
                <wp:docPr id="1406798724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67125" cy="1438275"/>
                        </a:xfrm>
                        <a:prstGeom prst="rect">
                          <a:avLst/>
                        </a:prstGeom>
                        <a:noFill/>
                        <a:ln w="44450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AF9DF3" w14:textId="77777777" w:rsidR="007F4309" w:rsidRPr="006C5EA7" w:rsidRDefault="007F4309" w:rsidP="00AE06E4">
                            <w:pPr>
                              <w:pStyle w:val="NoSpacing"/>
                              <w:rPr>
                                <w:rFonts w:ascii="Fira Code" w:hAnsi="Fira Code" w:cs="Fira Code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  <w:lang w:val="en-ZA"/>
                              </w:rPr>
                            </w:pPr>
                            <w:r w:rsidRPr="006C5EA7">
                              <w:rPr>
                                <w:rFonts w:ascii="Fira Code" w:hAnsi="Fira Code" w:cs="Fira Code"/>
                                <w:b/>
                                <w:bCs/>
                                <w:color w:val="FFFFFF" w:themeColor="background1"/>
                                <w:sz w:val="76"/>
                                <w:szCs w:val="76"/>
                                <w:lang w:val="en-ZA"/>
                              </w:rPr>
                              <w:t>&lt;Kiyuran Naidoo&gt;</w:t>
                            </w:r>
                          </w:p>
                        </w:txbxContent>
                      </wps:txbx>
                      <wps:bodyPr rot="0" vert="horz" wrap="square" lIns="0" tIns="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7D019" id="_x0000_s1027" type="#_x0000_t202" style="position:absolute;margin-left:0;margin-top:0;width:288.75pt;height:113.25pt;z-index:25167155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" filled="f" stroked="f" strokeweight="3.5pt">
                <v:textbox inset="0,0">
                  <w:txbxContent>
                    <w:p w14:paraId="76AF9DF3" w14:textId="77777777" w:rsidR="007F4309" w:rsidRPr="006C5EA7" w:rsidRDefault="007F4309" w:rsidP="00AE06E4">
                      <w:pPr>
                        <w:pStyle w:val="NoSpacing"/>
                        <w:rPr>
                          <w:rFonts w:ascii="Fira Code" w:hAnsi="Fira Code" w:cs="Fira Code"/>
                          <w:b/>
                          <w:bCs/>
                          <w:color w:val="FFFFFF" w:themeColor="background1"/>
                          <w:sz w:val="76"/>
                          <w:szCs w:val="76"/>
                          <w:lang w:val="en-ZA"/>
                        </w:rPr>
                      </w:pPr>
                      <w:r w:rsidRPr="006C5EA7">
                        <w:rPr>
                          <w:rFonts w:ascii="Fira Code" w:hAnsi="Fira Code" w:cs="Fira Code"/>
                          <w:b/>
                          <w:bCs/>
                          <w:color w:val="FFFFFF" w:themeColor="background1"/>
                          <w:sz w:val="76"/>
                          <w:szCs w:val="76"/>
                          <w:lang w:val="en-ZA"/>
                        </w:rPr>
                        <w:t>&lt;Kiyuran Naidoo&gt;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C5EA7"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6D5F395" wp14:editId="18EE7DE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3219450" cy="1485900"/>
                <wp:effectExtent l="0" t="0" r="0" b="0"/>
                <wp:wrapSquare wrapText="bothSides"/>
                <wp:docPr id="82942264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19450" cy="1485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4B6E16" w14:textId="77777777" w:rsidR="007F4309" w:rsidRPr="006C5EA7" w:rsidRDefault="007F4309" w:rsidP="007F4309">
                            <w:pPr>
                              <w:pStyle w:val="NoSpacing"/>
                              <w:jc w:val="right"/>
                              <w:rPr>
                                <w:rFonts w:ascii="Fira Code" w:hAnsi="Fira Code" w:cs="Fira Code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6C5EA7">
                              <w:rPr>
                                <w:rFonts w:ascii="Fira Code" w:hAnsi="Fira Code" w:cs="Fira Code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&lt;Address&gt;</w:t>
                            </w:r>
                          </w:p>
                          <w:p w14:paraId="4ACB10BE" w14:textId="70929530" w:rsidR="007F4309" w:rsidRPr="006C5EA7" w:rsidRDefault="007F4309" w:rsidP="007F4309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6C5EA7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15 Pebble Place, Bellair, Durban, 4094</w:t>
                            </w:r>
                          </w:p>
                          <w:p w14:paraId="6B4E1F30" w14:textId="77777777" w:rsidR="007F4309" w:rsidRPr="006C5EA7" w:rsidRDefault="007F4309" w:rsidP="007F4309">
                            <w:pPr>
                              <w:pStyle w:val="NoSpacing"/>
                              <w:jc w:val="right"/>
                              <w:rPr>
                                <w:rFonts w:ascii="Arial Black" w:hAnsi="Arial Black"/>
                                <w:b/>
                                <w:bCs/>
                                <w:cap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6C5EA7">
                              <w:rPr>
                                <w:rFonts w:ascii="Fira Code" w:hAnsi="Fira Code" w:cs="Fira Code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&lt;Phone</w:t>
                            </w:r>
                            <w:r w:rsidRPr="006C5EA7"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&gt;</w:t>
                            </w:r>
                          </w:p>
                          <w:p w14:paraId="2F0F704C" w14:textId="77777777" w:rsidR="007F4309" w:rsidRPr="006C5EA7" w:rsidRDefault="007F4309" w:rsidP="007F4309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6C5EA7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 xml:space="preserve">+27 (0)65 816 5943 </w:t>
                            </w:r>
                          </w:p>
                          <w:p w14:paraId="7E53D0D3" w14:textId="77777777" w:rsidR="007F4309" w:rsidRPr="006C5EA7" w:rsidRDefault="007F4309" w:rsidP="007F4309">
                            <w:pPr>
                              <w:pStyle w:val="NoSpacing"/>
                              <w:jc w:val="right"/>
                              <w:rPr>
                                <w:rFonts w:ascii="Arial Black" w:hAnsi="Arial Black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6C5EA7">
                              <w:rPr>
                                <w:rFonts w:ascii="Fira Code" w:hAnsi="Fira Code" w:cs="Fira Code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&lt;Email&gt;</w:t>
                            </w:r>
                          </w:p>
                          <w:p w14:paraId="707F17D9" w14:textId="77777777" w:rsidR="007F4309" w:rsidRPr="006C5EA7" w:rsidRDefault="007F4309" w:rsidP="007F4309">
                            <w:pPr>
                              <w:pStyle w:val="NoSpacing"/>
                              <w:jc w:val="right"/>
                              <w:rPr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6C5EA7">
                              <w:rPr>
                                <w:color w:val="FFFFFF" w:themeColor="background1"/>
                                <w:sz w:val="24"/>
                                <w:szCs w:val="24"/>
                                <w:lang w:val="en-ZA"/>
                              </w:rPr>
                              <w:t>kiyuran5710@gmail.com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D5F395" id="_x0000_s1028" type="#_x0000_t202" style="position:absolute;margin-left:202.3pt;margin-top:0;width:253.5pt;height:117pt;z-index:25167257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" filled="f" stroked="f">
                <v:textbox>
                  <w:txbxContent>
                    <w:p w14:paraId="4A4B6E16" w14:textId="77777777" w:rsidR="007F4309" w:rsidRPr="006C5EA7" w:rsidRDefault="007F4309" w:rsidP="007F4309">
                      <w:pPr>
                        <w:pStyle w:val="NoSpacing"/>
                        <w:jc w:val="right"/>
                        <w:rPr>
                          <w:rFonts w:ascii="Fira Code" w:hAnsi="Fira Code" w:cs="Fira Code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6C5EA7">
                        <w:rPr>
                          <w:rFonts w:ascii="Fira Code" w:hAnsi="Fira Code" w:cs="Fira Code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&lt;Address&gt;</w:t>
                      </w:r>
                    </w:p>
                    <w:p w14:paraId="4ACB10BE" w14:textId="70929530" w:rsidR="007F4309" w:rsidRPr="006C5EA7" w:rsidRDefault="007F4309" w:rsidP="007F4309">
                      <w:pPr>
                        <w:pStyle w:val="NoSpacing"/>
                        <w:jc w:val="right"/>
                        <w:rPr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6C5EA7">
                        <w:rPr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15 Pebble Place, Bellair, Durban, 4094</w:t>
                      </w:r>
                    </w:p>
                    <w:p w14:paraId="6B4E1F30" w14:textId="77777777" w:rsidR="007F4309" w:rsidRPr="006C5EA7" w:rsidRDefault="007F4309" w:rsidP="007F4309">
                      <w:pPr>
                        <w:pStyle w:val="NoSpacing"/>
                        <w:jc w:val="right"/>
                        <w:rPr>
                          <w:rFonts w:ascii="Arial Black" w:hAnsi="Arial Black"/>
                          <w:b/>
                          <w:bCs/>
                          <w:cap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6C5EA7">
                        <w:rPr>
                          <w:rFonts w:ascii="Fira Code" w:hAnsi="Fira Code" w:cs="Fira Code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&lt;Phone</w:t>
                      </w:r>
                      <w:r w:rsidRPr="006C5EA7"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&gt;</w:t>
                      </w:r>
                    </w:p>
                    <w:p w14:paraId="2F0F704C" w14:textId="77777777" w:rsidR="007F4309" w:rsidRPr="006C5EA7" w:rsidRDefault="007F4309" w:rsidP="007F4309">
                      <w:pPr>
                        <w:pStyle w:val="NoSpacing"/>
                        <w:jc w:val="right"/>
                        <w:rPr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6C5EA7">
                        <w:rPr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 xml:space="preserve">+27 (0)65 816 5943 </w:t>
                      </w:r>
                    </w:p>
                    <w:p w14:paraId="7E53D0D3" w14:textId="77777777" w:rsidR="007F4309" w:rsidRPr="006C5EA7" w:rsidRDefault="007F4309" w:rsidP="007F4309">
                      <w:pPr>
                        <w:pStyle w:val="NoSpacing"/>
                        <w:jc w:val="right"/>
                        <w:rPr>
                          <w:rFonts w:ascii="Arial Black" w:hAnsi="Arial Black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6C5EA7">
                        <w:rPr>
                          <w:rFonts w:ascii="Fira Code" w:hAnsi="Fira Code" w:cs="Fira Code"/>
                          <w:b/>
                          <w:bCs/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&lt;Email&gt;</w:t>
                      </w:r>
                    </w:p>
                    <w:p w14:paraId="707F17D9" w14:textId="77777777" w:rsidR="007F4309" w:rsidRPr="006C5EA7" w:rsidRDefault="007F4309" w:rsidP="007F4309">
                      <w:pPr>
                        <w:pStyle w:val="NoSpacing"/>
                        <w:jc w:val="right"/>
                        <w:rPr>
                          <w:color w:val="FFFFFF" w:themeColor="background1"/>
                          <w:sz w:val="24"/>
                          <w:szCs w:val="24"/>
                          <w:lang w:val="en-ZA"/>
                        </w:rPr>
                      </w:pPr>
                      <w:r w:rsidRPr="006C5EA7">
                        <w:rPr>
                          <w:color w:val="FFFFFF" w:themeColor="background1"/>
                          <w:sz w:val="24"/>
                          <w:szCs w:val="24"/>
                          <w:lang w:val="en-ZA"/>
                        </w:rPr>
                        <w:t>kiyuran5710@gmail.com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6C5EA7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0603061" wp14:editId="552CB495">
                <wp:simplePos x="0" y="0"/>
                <wp:positionH relativeFrom="column">
                  <wp:posOffset>-457200</wp:posOffset>
                </wp:positionH>
                <wp:positionV relativeFrom="paragraph">
                  <wp:posOffset>9982200</wp:posOffset>
                </wp:positionV>
                <wp:extent cx="7591425" cy="285750"/>
                <wp:effectExtent l="0" t="0" r="9525" b="0"/>
                <wp:wrapNone/>
                <wp:docPr id="657917334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rgbClr val="5FD1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76F1B6" id="Prostokąt 2" o:spid="_x0000_s1026" style="position:absolute;margin-left:-36pt;margin-top:786pt;width:597.75pt;height:2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" fillcolor="#5fd1d1" stroked="f" strokeweight="1pt"/>
            </w:pict>
          </mc:Fallback>
        </mc:AlternateContent>
      </w:r>
      <w:r w:rsidRPr="006C5EA7"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188C93" wp14:editId="5BD5B213">
                <wp:simplePos x="0" y="0"/>
                <wp:positionH relativeFrom="page">
                  <wp:align>left</wp:align>
                </wp:positionH>
                <wp:positionV relativeFrom="paragraph">
                  <wp:posOffset>-514350</wp:posOffset>
                </wp:positionV>
                <wp:extent cx="7591425" cy="2047875"/>
                <wp:effectExtent l="0" t="0" r="9525" b="9525"/>
                <wp:wrapNone/>
                <wp:docPr id="1098779378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047875"/>
                        </a:xfrm>
                        <a:prstGeom prst="rect">
                          <a:avLst/>
                        </a:prstGeom>
                        <a:solidFill>
                          <a:srgbClr val="5FD1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9696DA" id="Prostokąt 1" o:spid="_x0000_s1026" style="position:absolute;margin-left:0;margin-top:-40.5pt;width:597.75pt;height:161.25pt;z-index:2516705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" fillcolor="#5fd1d1" stroked="f" strokeweight="1pt">
                <w10:wrap anchorx="page"/>
              </v:rect>
            </w:pict>
          </mc:Fallback>
        </mc:AlternateContent>
      </w:r>
      <w:r w:rsidRPr="006C5EA7">
        <w:br w:type="page"/>
      </w:r>
      <w:r w:rsidR="002A4217" w:rsidRPr="006C5EA7"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7372437" wp14:editId="5BC5B693">
                <wp:simplePos x="0" y="0"/>
                <wp:positionH relativeFrom="margin">
                  <wp:align>left</wp:align>
                </wp:positionH>
                <wp:positionV relativeFrom="paragraph">
                  <wp:posOffset>19</wp:posOffset>
                </wp:positionV>
                <wp:extent cx="6600825" cy="10050145"/>
                <wp:effectExtent l="0" t="0" r="0" b="0"/>
                <wp:wrapSquare wrapText="bothSides"/>
                <wp:docPr id="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00825" cy="1005044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BD7BB9" w14:textId="64379EE5" w:rsidR="00D8771A" w:rsidRPr="006C5EA7" w:rsidRDefault="00D8771A" w:rsidP="00D8771A">
                            <w:pPr>
                              <w:keepNext/>
                              <w:keepLines/>
                              <w:pBdr>
                                <w:bottom w:val="single" w:sz="4" w:space="2" w:color="323E4F" w:themeColor="text2" w:themeShade="BF"/>
                              </w:pBdr>
                              <w:spacing w:before="360" w:after="120" w:line="288" w:lineRule="auto"/>
                              <w:jc w:val="center"/>
                              <w:outlineLvl w:val="0"/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</w:pPr>
                            <w:r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&lt;</w:t>
                            </w:r>
                            <w:r w:rsidR="007348A1"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Professional Experience</w:t>
                            </w:r>
                            <w:r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&gt;</w:t>
                            </w:r>
                          </w:p>
                          <w:p w14:paraId="75361F15" w14:textId="2C9F2E2D" w:rsidR="00022597" w:rsidRPr="006C5EA7" w:rsidRDefault="00022597" w:rsidP="001D60E8">
                            <w:pPr>
                              <w:spacing w:after="0" w:line="288" w:lineRule="auto"/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>Maxwell+Spark</w:t>
                            </w:r>
                            <w:proofErr w:type="spellEnd"/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(Pty) Ltd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 | 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  <w:t>Electrical</w:t>
                            </w:r>
                            <w:r w:rsidR="00E12A13" w:rsidRPr="006C5EA7">
                              <w:rPr>
                                <w:rFonts w:eastAsiaTheme="minorEastAsia"/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  <w:t>/Software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 Engineering </w:t>
                            </w:r>
                            <w:r w:rsidR="00E12A13" w:rsidRPr="006C5EA7">
                              <w:rPr>
                                <w:rFonts w:eastAsiaTheme="minorEastAsia"/>
                                <w:b/>
                                <w:i/>
                                <w:iCs/>
                                <w:sz w:val="24"/>
                                <w:szCs w:val="24"/>
                              </w:rPr>
                              <w:t>Internship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sz w:val="24"/>
                                <w:szCs w:val="24"/>
                              </w:rPr>
                              <w:t xml:space="preserve"> | </w:t>
                            </w:r>
                            <w:r w:rsidRPr="006C5EA7">
                              <w:rPr>
                                <w:rFonts w:eastAsiaTheme="minorEastAsia"/>
                                <w:bCs/>
                                <w:sz w:val="24"/>
                                <w:szCs w:val="24"/>
                              </w:rPr>
                              <w:t>Dec 2025 - Feb 2026</w:t>
                            </w:r>
                          </w:p>
                          <w:p w14:paraId="49F06DCC" w14:textId="77777777" w:rsidR="00E67371" w:rsidRPr="006C5EA7" w:rsidRDefault="00E67371" w:rsidP="001D7222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>Architected and built a full-stack web application using React, ASP.NET Core, and Python to facilitate custom dataset capture and train YOLO object detection models.</w:t>
                            </w:r>
                          </w:p>
                          <w:p w14:paraId="5F1502E8" w14:textId="1D2E1A4B" w:rsidR="00E67371" w:rsidRPr="006C5EA7" w:rsidRDefault="00E67371" w:rsidP="001D7222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 xml:space="preserve">Implemented </w:t>
                            </w:r>
                            <w:proofErr w:type="spellStart"/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>SignalR</w:t>
                            </w:r>
                            <w:proofErr w:type="spellEnd"/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 xml:space="preserve"> for real-time WebSocket bi-directional streaming and integrated </w:t>
                            </w:r>
                            <w:proofErr w:type="spellStart"/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>onnxruntime</w:t>
                            </w:r>
                            <w:proofErr w:type="spellEnd"/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>-web to run live quantised model inference directly in the browser</w:t>
                            </w:r>
                            <w:r w:rsidR="00BB337E" w:rsidRPr="006C5EA7">
                              <w:rPr>
                                <w:rFonts w:eastAsiaTheme="minorEastAsia"/>
                                <w:bCs/>
                              </w:rPr>
                              <w:t>.</w:t>
                            </w:r>
                          </w:p>
                          <w:p w14:paraId="38D8203F" w14:textId="599B2C34" w:rsidR="00E67371" w:rsidRPr="006C5EA7" w:rsidRDefault="00E67371" w:rsidP="001D7222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Cs/>
                              </w:rPr>
                              <w:t>Researched the STM32N6 microcontroller featuring a Neural-ART Accelerator NPU, developed a basic Operating System shell, and implemented an asynchronous, interrupt-driven Command Line Interface (CLI) in C/C++.</w:t>
                            </w:r>
                          </w:p>
                          <w:p w14:paraId="6AD1FCFF" w14:textId="214E5185" w:rsidR="00E67371" w:rsidRPr="006C5EA7" w:rsidRDefault="00793320" w:rsidP="001D7222">
                            <w:pPr>
                              <w:numPr>
                                <w:ilvl w:val="0"/>
                                <w:numId w:val="13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</w:rPr>
                              <w:t>Assembled</w:t>
                            </w:r>
                            <w:r w:rsidR="00C12D6E" w:rsidRPr="006C5EA7">
                              <w:rPr>
                                <w:rFonts w:eastAsiaTheme="minorEastAsia"/>
                              </w:rPr>
                              <w:t xml:space="preserve"> and soldered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48V </w:t>
                            </w:r>
                            <w:r w:rsidR="007A7ADC" w:rsidRPr="006C5EA7">
                              <w:rPr>
                                <w:rFonts w:eastAsiaTheme="minorEastAsia"/>
                              </w:rPr>
                              <w:t>PCBs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>, validated relay switching logic, and constructed a custom In-System Programming (ISP) setup to burn bootloaders onto ATMEGA348P-AU microcontrollers.</w:t>
                            </w:r>
                          </w:p>
                          <w:p w14:paraId="65264BFD" w14:textId="77777777" w:rsidR="001D60E8" w:rsidRPr="006C5EA7" w:rsidRDefault="001D60E8" w:rsidP="001D60E8">
                            <w:pPr>
                              <w:spacing w:after="0" w:line="288" w:lineRule="auto"/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27A9634" w14:textId="62361441" w:rsidR="00B10E77" w:rsidRPr="006C5EA7" w:rsidRDefault="00B10E77" w:rsidP="001D60E8">
                            <w:pPr>
                              <w:spacing w:after="0" w:line="288" w:lineRule="auto"/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</w:pP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AQUA Manufacturing | 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 xml:space="preserve">Software/Vision Engineering Vacation </w:t>
                            </w:r>
                            <w:r w:rsidR="00A97DEE" w:rsidRPr="006C5EA7">
                              <w:rPr>
                                <w:rFonts w:eastAsiaTheme="minorEastAsia"/>
                                <w:b/>
                                <w:bCs/>
                                <w:i/>
                                <w:iCs/>
                                <w:sz w:val="24"/>
                                <w:szCs w:val="24"/>
                              </w:rPr>
                              <w:t>Work</w:t>
                            </w:r>
                            <w:r w:rsidRPr="006C5EA7">
                              <w:rPr>
                                <w:rFonts w:eastAsiaTheme="minorEastAsia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| </w:t>
                            </w:r>
                            <w:r w:rsidRPr="006C5EA7">
                              <w:rPr>
                                <w:rFonts w:eastAsiaTheme="minorEastAsia"/>
                                <w:sz w:val="24"/>
                                <w:szCs w:val="24"/>
                              </w:rPr>
                              <w:t>Jun 2025 - Aug 2025</w:t>
                            </w:r>
                          </w:p>
                          <w:p w14:paraId="635EF025" w14:textId="5D795977" w:rsidR="00B674EA" w:rsidRPr="006C5EA7" w:rsidRDefault="00B674EA" w:rsidP="001D722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</w:rPr>
                              <w:t xml:space="preserve">Contributed to a </w:t>
                            </w:r>
                            <w:r w:rsidR="00EB2C49" w:rsidRPr="006C5EA7">
                              <w:rPr>
                                <w:rFonts w:eastAsiaTheme="minorEastAsia"/>
                              </w:rPr>
                              <w:t>M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>asters-level research initiative</w:t>
                            </w:r>
                            <w:r w:rsidR="00231185" w:rsidRPr="006C5EA7">
                              <w:rPr>
                                <w:rFonts w:eastAsiaTheme="minorEastAsia"/>
                              </w:rPr>
                              <w:t xml:space="preserve"> by </w:t>
                            </w:r>
                            <w:r w:rsidR="00EB2C49" w:rsidRPr="006C5EA7">
                              <w:rPr>
                                <w:rFonts w:eastAsiaTheme="minorEastAsia"/>
                              </w:rPr>
                              <w:t xml:space="preserve">master’s student Timothy Reddy </w:t>
                            </w:r>
                            <w:r w:rsidR="00231185" w:rsidRPr="006C5EA7">
                              <w:rPr>
                                <w:rFonts w:eastAsiaTheme="minorEastAsia"/>
                              </w:rPr>
                              <w:t>at UCT</w:t>
                            </w:r>
                            <w:r w:rsidR="00044ED3" w:rsidRPr="006C5EA7">
                              <w:rPr>
                                <w:rFonts w:eastAsiaTheme="minorEastAsia"/>
                              </w:rPr>
                              <w:t>,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focusing on an "Adaptive Quality Upscaling with Advanced Manufacturing" system.</w:t>
                            </w:r>
                          </w:p>
                          <w:p w14:paraId="5D3E6264" w14:textId="144B3961" w:rsidR="00B674EA" w:rsidRPr="006C5EA7" w:rsidRDefault="00B674EA" w:rsidP="001D722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</w:rPr>
                              <w:t xml:space="preserve">Developed Python scripts </w:t>
                            </w:r>
                            <w:r w:rsidR="006D370E" w:rsidRPr="006C5EA7">
                              <w:rPr>
                                <w:rFonts w:eastAsiaTheme="minorEastAsia"/>
                              </w:rPr>
                              <w:t>utilising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 xml:space="preserve"> OpenCV to capture images from a Raspberry Pi Camera 3 and applied initial filtering to isolate laser lines for a Laser Triangulation 3D-Scanning System.</w:t>
                            </w:r>
                          </w:p>
                          <w:p w14:paraId="5591D415" w14:textId="395D7316" w:rsidR="008222FB" w:rsidRPr="006C5EA7" w:rsidRDefault="00B674EA" w:rsidP="001D7222">
                            <w:pPr>
                              <w:numPr>
                                <w:ilvl w:val="0"/>
                                <w:numId w:val="12"/>
                              </w:numPr>
                              <w:spacing w:after="0" w:line="276" w:lineRule="auto"/>
                              <w:jc w:val="both"/>
                              <w:rPr>
                                <w:rFonts w:eastAsiaTheme="minorEastAsia"/>
                              </w:rPr>
                            </w:pPr>
                            <w:r w:rsidRPr="006C5EA7">
                              <w:rPr>
                                <w:rFonts w:eastAsiaTheme="minorEastAsia"/>
                              </w:rPr>
                              <w:t>Implemented mathematical frameworks for 3D triangulation to convert 2D laser coordinates into spatial points, and developed routines to export the data into standard point cloud formats</w:t>
                            </w:r>
                            <w:r w:rsidR="00F1445B" w:rsidRPr="006C5EA7">
                              <w:rPr>
                                <w:rFonts w:eastAsiaTheme="minorEastAsia"/>
                              </w:rPr>
                              <w:t xml:space="preserve"> </w:t>
                            </w:r>
                            <w:proofErr w:type="gramStart"/>
                            <w:r w:rsidR="00F1445B" w:rsidRPr="006C5EA7">
                              <w:rPr>
                                <w:rFonts w:eastAsiaTheme="minorEastAsia"/>
                              </w:rPr>
                              <w:t>(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>.STL</w:t>
                            </w:r>
                            <w:proofErr w:type="gramEnd"/>
                            <w:r w:rsidRPr="006C5EA7">
                              <w:rPr>
                                <w:rFonts w:eastAsiaTheme="minorEastAsia"/>
                              </w:rPr>
                              <w:t xml:space="preserve"> and PLY</w:t>
                            </w:r>
                            <w:r w:rsidR="00F1445B" w:rsidRPr="006C5EA7">
                              <w:rPr>
                                <w:rFonts w:eastAsiaTheme="minorEastAsia"/>
                              </w:rPr>
                              <w:t>)</w:t>
                            </w:r>
                            <w:r w:rsidRPr="006C5EA7">
                              <w:rPr>
                                <w:rFonts w:eastAsiaTheme="minorEastAsia"/>
                              </w:rPr>
                              <w:t>.</w:t>
                            </w:r>
                          </w:p>
                          <w:p w14:paraId="0F9378F3" w14:textId="3EA6A8DD" w:rsidR="00A16887" w:rsidRPr="006C5EA7" w:rsidRDefault="00A16887" w:rsidP="00A16887">
                            <w:pPr>
                              <w:keepNext/>
                              <w:keepLines/>
                              <w:pBdr>
                                <w:bottom w:val="single" w:sz="4" w:space="2" w:color="323E4F" w:themeColor="text2" w:themeShade="BF"/>
                              </w:pBdr>
                              <w:spacing w:before="360" w:after="120" w:line="288" w:lineRule="auto"/>
                              <w:jc w:val="center"/>
                              <w:outlineLvl w:val="0"/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</w:pPr>
                            <w:r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&lt;</w:t>
                            </w:r>
                            <w:r w:rsidR="00932B16" w:rsidRPr="00932B16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Skills, Proficiencies &amp; Interests</w:t>
                            </w:r>
                            <w:r w:rsidRPr="006C5EA7">
                              <w:rPr>
                                <w:rFonts w:ascii="Fira Code" w:eastAsiaTheme="majorEastAsia" w:hAnsi="Fira Code" w:cs="Fira Code"/>
                                <w:b/>
                                <w:bCs/>
                                <w:color w:val="262626" w:themeColor="text1" w:themeTint="D9"/>
                                <w:sz w:val="32"/>
                                <w:szCs w:val="40"/>
                              </w:rPr>
                              <w:t>&gt;</w:t>
                            </w:r>
                          </w:p>
                          <w:p w14:paraId="599A088F" w14:textId="77777777" w:rsidR="00956660" w:rsidRPr="00932B16" w:rsidRDefault="00956660" w:rsidP="00932B16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Software &amp; Programming Languages</w:t>
                            </w:r>
                          </w:p>
                          <w:p w14:paraId="05473A95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High-Level &amp; Scripting:</w:t>
                            </w:r>
                            <w:r w:rsidRPr="00956660">
                              <w:t xml:space="preserve"> Python, Java, MATLAB.</w:t>
                            </w:r>
                          </w:p>
                          <w:p w14:paraId="189F176F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Low-Level &amp; Hardware Description:</w:t>
                            </w:r>
                            <w:r w:rsidRPr="00956660">
                              <w:t xml:space="preserve"> C, C++, Verilog.</w:t>
                            </w:r>
                          </w:p>
                          <w:p w14:paraId="2A52C4BC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Web &amp; Database:</w:t>
                            </w:r>
                            <w:r w:rsidRPr="00956660">
                              <w:t xml:space="preserve"> React, ASP.NET Core, SQL.</w:t>
                            </w:r>
                          </w:p>
                          <w:p w14:paraId="445217BE" w14:textId="77777777" w:rsidR="00956660" w:rsidRPr="00932B16" w:rsidRDefault="00956660" w:rsidP="00932B16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Hardware &amp; Embedded Systems</w:t>
                            </w:r>
                          </w:p>
                          <w:p w14:paraId="1C65BDC0" w14:textId="43CC827E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Microcontrollers:</w:t>
                            </w:r>
                            <w:r w:rsidRPr="00956660">
                              <w:t xml:space="preserve"> STM32 architectures (</w:t>
                            </w:r>
                            <w:r w:rsidR="00DB3563">
                              <w:t>such as</w:t>
                            </w:r>
                            <w:r w:rsidRPr="00956660">
                              <w:t xml:space="preserve"> STM32N6), ATMEGA series (</w:t>
                            </w:r>
                            <w:r w:rsidR="00DB3563">
                              <w:t>such as</w:t>
                            </w:r>
                            <w:r w:rsidRPr="00956660">
                              <w:t xml:space="preserve"> ATMEGA328P), Arduino platforms.</w:t>
                            </w:r>
                          </w:p>
                          <w:p w14:paraId="062D2D8B" w14:textId="428D8D00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Communication Protocols:</w:t>
                            </w:r>
                            <w:r w:rsidRPr="00956660">
                              <w:t xml:space="preserve"> SPI,</w:t>
                            </w:r>
                            <w:r w:rsidR="007E19FC">
                              <w:t xml:space="preserve"> I2C,</w:t>
                            </w:r>
                            <w:r w:rsidRPr="00956660">
                              <w:t xml:space="preserve"> UART, WebSockets (SignalR), REST.</w:t>
                            </w:r>
                          </w:p>
                          <w:p w14:paraId="0E38E938" w14:textId="3229366A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Hardware Implementation:</w:t>
                            </w:r>
                            <w:r w:rsidRPr="00956660">
                              <w:t xml:space="preserve"> In-System Programming (ISP), bootloader flashing, relay switching logic, PCB assembly.</w:t>
                            </w:r>
                          </w:p>
                          <w:p w14:paraId="3857B3E7" w14:textId="77777777" w:rsidR="00956660" w:rsidRPr="00932B16" w:rsidRDefault="00956660" w:rsidP="00932B16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Machine Learning &amp; Computer Vision</w:t>
                            </w:r>
                          </w:p>
                          <w:p w14:paraId="179D855A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AI/ML Frameworks:</w:t>
                            </w:r>
                            <w:r w:rsidRPr="00956660">
                              <w:t xml:space="preserve"> OpenCV, ONNX Runtime.</w:t>
                            </w:r>
                          </w:p>
                          <w:p w14:paraId="11119EC5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Applied AI:</w:t>
                            </w:r>
                            <w:r w:rsidRPr="00956660">
                              <w:t xml:space="preserve"> Edge AI inference, YOLO object detection, Convolutional Neural Networks (CNNs), image classification, feature extraction.</w:t>
                            </w:r>
                          </w:p>
                          <w:p w14:paraId="6C04B392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Vision Systems:</w:t>
                            </w:r>
                            <w:r w:rsidRPr="00956660">
                              <w:t xml:space="preserve"> Laser triangulation 3D-scanning pipelines, real-time video streaming, point cloud generation.</w:t>
                            </w:r>
                          </w:p>
                          <w:p w14:paraId="0B69D73C" w14:textId="77777777" w:rsidR="00956660" w:rsidRPr="00932B16" w:rsidRDefault="00956660" w:rsidP="00932B16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Engineering Tools &amp; DevOps</w:t>
                            </w:r>
                          </w:p>
                          <w:p w14:paraId="7672E18D" w14:textId="6F988133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PCB &amp; CAD Design:</w:t>
                            </w:r>
                            <w:r w:rsidRPr="00956660">
                              <w:t xml:space="preserve"> KiCad, </w:t>
                            </w:r>
                            <w:r w:rsidR="00213F21" w:rsidRPr="00956660">
                              <w:t>LTSpice</w:t>
                            </w:r>
                            <w:r w:rsidR="00213F21">
                              <w:t>,</w:t>
                            </w:r>
                            <w:r w:rsidR="00213F21" w:rsidRPr="00956660">
                              <w:t xml:space="preserve"> </w:t>
                            </w:r>
                            <w:r w:rsidRPr="00956660">
                              <w:t>SolidWorks.</w:t>
                            </w:r>
                          </w:p>
                          <w:p w14:paraId="3043C660" w14:textId="33EE14A5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Development Environments</w:t>
                            </w:r>
                            <w:r w:rsidR="00213F21">
                              <w:rPr>
                                <w:b/>
                                <w:bCs/>
                              </w:rPr>
                              <w:t xml:space="preserve"> &amp; Version Control</w:t>
                            </w:r>
                            <w:r w:rsidRPr="00956660">
                              <w:rPr>
                                <w:b/>
                                <w:bCs/>
                              </w:rPr>
                              <w:t>:</w:t>
                            </w:r>
                            <w:r w:rsidRPr="00956660">
                              <w:t xml:space="preserve"> STM32CubeIDE,</w:t>
                            </w:r>
                            <w:r w:rsidR="00213F21">
                              <w:t xml:space="preserve"> Docker,</w:t>
                            </w:r>
                            <w:r w:rsidRPr="00956660">
                              <w:t xml:space="preserve"> Git.</w:t>
                            </w:r>
                          </w:p>
                          <w:p w14:paraId="331E16EF" w14:textId="01E353D0" w:rsidR="00956660" w:rsidRPr="00932B16" w:rsidRDefault="00956660" w:rsidP="00932B16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</w:rPr>
                            </w:pP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Domain Expertise</w:t>
                            </w:r>
                            <w:r w:rsidR="0043634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(gained</w:t>
                            </w:r>
                            <w:r w:rsidR="00CE70F8" w:rsidRPr="00CE70F8">
                              <w:rPr>
                                <w:rFonts w:eastAsiaTheme="minorHAnsi"/>
                                <w:b/>
                                <w:bCs/>
                                <w:sz w:val="22"/>
                                <w:szCs w:val="22"/>
                                <w:lang w:val="en-ZA"/>
                              </w:rPr>
                              <w:t xml:space="preserve"> </w:t>
                            </w:r>
                            <w:r w:rsidR="00CE70F8" w:rsidRPr="00CE70F8">
                              <w:rPr>
                                <w:b/>
                                <w:bCs/>
                                <w:sz w:val="24"/>
                                <w:szCs w:val="24"/>
                                <w:lang w:val="en-ZA"/>
                              </w:rPr>
                              <w:t>from work experience</w:t>
                            </w:r>
                            <w:r w:rsidR="0043634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)</w:t>
                            </w: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&amp; Core Competencies</w:t>
                            </w:r>
                          </w:p>
                          <w:p w14:paraId="2462A24C" w14:textId="65E7D8DC" w:rsidR="00956660" w:rsidRPr="00956660" w:rsidRDefault="00932B16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>
                              <w:rPr>
                                <w:b/>
                                <w:bCs/>
                              </w:rPr>
                              <w:t>Specialised</w:t>
                            </w:r>
                            <w:r w:rsidR="00956660" w:rsidRPr="00956660">
                              <w:rPr>
                                <w:b/>
                                <w:bCs/>
                              </w:rPr>
                              <w:t xml:space="preserve"> Knowledge:</w:t>
                            </w:r>
                            <w:r w:rsidR="00956660" w:rsidRPr="00956660">
                              <w:t xml:space="preserve"> Battery Management Systems (BMS), lithium-ion systems, renewable energy technologies.</w:t>
                            </w:r>
                          </w:p>
                          <w:p w14:paraId="76F8FE6B" w14:textId="77777777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Systems Engineering:</w:t>
                            </w:r>
                            <w:r w:rsidRPr="00956660">
                              <w:t xml:space="preserve"> Full-stack software architecture, asynchronous/interrupt-driven state machine design, circuit design and prototyping.</w:t>
                            </w:r>
                          </w:p>
                          <w:p w14:paraId="494553A5" w14:textId="453DC3BE" w:rsidR="00956660" w:rsidRPr="00956660" w:rsidRDefault="00956660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</w:pPr>
                            <w:r w:rsidRPr="00956660">
                              <w:rPr>
                                <w:b/>
                                <w:bCs/>
                              </w:rPr>
                              <w:t>Research &amp; Documentation:</w:t>
                            </w:r>
                            <w:r w:rsidRPr="00956660">
                              <w:t xml:space="preserve"> Academic and professional technical reporting, stringent citation formatting (</w:t>
                            </w:r>
                            <w:r w:rsidR="00A262B3">
                              <w:t>i</w:t>
                            </w:r>
                            <w:r w:rsidRPr="00956660">
                              <w:t>.</w:t>
                            </w:r>
                            <w:r w:rsidR="00A262B3">
                              <w:t>e</w:t>
                            </w:r>
                            <w:r w:rsidRPr="00956660">
                              <w:t>. IEEE).</w:t>
                            </w:r>
                          </w:p>
                          <w:p w14:paraId="6859A12C" w14:textId="77777777" w:rsidR="00932B16" w:rsidRPr="00932B16" w:rsidRDefault="00932B16" w:rsidP="00932B16">
                            <w:pPr>
                              <w:pStyle w:val="NoSpacing"/>
                              <w:jc w:val="both"/>
                              <w:rPr>
                                <w:sz w:val="24"/>
                                <w:szCs w:val="24"/>
                                <w:lang w:val="en-ZA"/>
                              </w:rPr>
                            </w:pPr>
                            <w:r w:rsidRPr="00932B16">
                              <w:rPr>
                                <w:b/>
                                <w:bCs/>
                                <w:sz w:val="24"/>
                                <w:szCs w:val="24"/>
                                <w:lang w:val="en-ZA"/>
                              </w:rPr>
                              <w:t>Interests &amp; Hobbies:</w:t>
                            </w:r>
                            <w:r w:rsidRPr="00932B16">
                              <w:rPr>
                                <w:sz w:val="24"/>
                                <w:szCs w:val="24"/>
                                <w:lang w:val="en-ZA"/>
                              </w:rPr>
                              <w:t xml:space="preserve"> </w:t>
                            </w:r>
                          </w:p>
                          <w:p w14:paraId="423A44C1" w14:textId="02792453" w:rsidR="00380CB2" w:rsidRPr="006C5EA7" w:rsidRDefault="00932B16" w:rsidP="00932B16">
                            <w:pPr>
                              <w:pStyle w:val="NoSpacing"/>
                              <w:numPr>
                                <w:ilvl w:val="0"/>
                                <w:numId w:val="23"/>
                              </w:numPr>
                              <w:jc w:val="both"/>
                              <w:rPr>
                                <w:sz w:val="22"/>
                                <w:szCs w:val="22"/>
                                <w:lang w:val="en-ZA"/>
                              </w:rPr>
                            </w:pPr>
                            <w:r w:rsidRPr="00932B16">
                              <w:rPr>
                                <w:sz w:val="22"/>
                                <w:szCs w:val="22"/>
                                <w:lang w:val="en-ZA"/>
                              </w:rPr>
                              <w:t>Technology &amp; AI, Astronomy, Music Production, Art, Outdoors &amp; Hiking, Travel, Sport, Gym &amp; Exercise.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72437" id="_x0000_s1029" type="#_x0000_t202" style="position:absolute;margin-left:0;margin-top:0;width:519.75pt;height:791.35pt;z-index:25166745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" filled="f" stroked="f">
                <v:textbox>
                  <w:txbxContent>
                    <w:p w14:paraId="7CBD7BB9" w14:textId="64379EE5" w:rsidR="00D8771A" w:rsidRPr="006C5EA7" w:rsidRDefault="00D8771A" w:rsidP="00D8771A">
                      <w:pPr>
                        <w:keepNext/>
                        <w:keepLines/>
                        <w:pBdr>
                          <w:bottom w:val="single" w:sz="4" w:space="2" w:color="323E4F" w:themeColor="text2" w:themeShade="BF"/>
                        </w:pBdr>
                        <w:spacing w:before="360" w:after="120" w:line="288" w:lineRule="auto"/>
                        <w:jc w:val="center"/>
                        <w:outlineLvl w:val="0"/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</w:pPr>
                      <w:r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&lt;</w:t>
                      </w:r>
                      <w:r w:rsidR="007348A1"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Professional Experience</w:t>
                      </w:r>
                      <w:r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&gt;</w:t>
                      </w:r>
                    </w:p>
                    <w:p w14:paraId="75361F15" w14:textId="2C9F2E2D" w:rsidR="00022597" w:rsidRPr="006C5EA7" w:rsidRDefault="00022597" w:rsidP="001D60E8">
                      <w:pPr>
                        <w:spacing w:after="0" w:line="288" w:lineRule="auto"/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</w:pPr>
                      <w:proofErr w:type="spellStart"/>
                      <w:r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>Maxwell+Spark</w:t>
                      </w:r>
                      <w:proofErr w:type="spellEnd"/>
                      <w:r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 (Pty) Ltd</w:t>
                      </w:r>
                      <w:r w:rsidRPr="006C5EA7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 xml:space="preserve"> | </w:t>
                      </w:r>
                      <w:r w:rsidRPr="006C5EA7">
                        <w:rPr>
                          <w:rFonts w:eastAsiaTheme="minorEastAsia"/>
                          <w:b/>
                          <w:i/>
                          <w:iCs/>
                          <w:sz w:val="24"/>
                          <w:szCs w:val="24"/>
                        </w:rPr>
                        <w:t>Electrical</w:t>
                      </w:r>
                      <w:r w:rsidR="00E12A13" w:rsidRPr="006C5EA7">
                        <w:rPr>
                          <w:rFonts w:eastAsiaTheme="minorEastAsia"/>
                          <w:b/>
                          <w:i/>
                          <w:iCs/>
                          <w:sz w:val="24"/>
                          <w:szCs w:val="24"/>
                        </w:rPr>
                        <w:t>/Software</w:t>
                      </w:r>
                      <w:r w:rsidRPr="006C5EA7">
                        <w:rPr>
                          <w:rFonts w:eastAsiaTheme="minorEastAsia"/>
                          <w:b/>
                          <w:i/>
                          <w:iCs/>
                          <w:sz w:val="24"/>
                          <w:szCs w:val="24"/>
                        </w:rPr>
                        <w:t xml:space="preserve"> Engineering </w:t>
                      </w:r>
                      <w:r w:rsidR="00E12A13" w:rsidRPr="006C5EA7">
                        <w:rPr>
                          <w:rFonts w:eastAsiaTheme="minorEastAsia"/>
                          <w:b/>
                          <w:i/>
                          <w:iCs/>
                          <w:sz w:val="24"/>
                          <w:szCs w:val="24"/>
                        </w:rPr>
                        <w:t>Internship</w:t>
                      </w:r>
                      <w:r w:rsidRPr="006C5EA7">
                        <w:rPr>
                          <w:rFonts w:eastAsiaTheme="minorEastAsia"/>
                          <w:b/>
                          <w:sz w:val="24"/>
                          <w:szCs w:val="24"/>
                        </w:rPr>
                        <w:t xml:space="preserve"> | </w:t>
                      </w:r>
                      <w:r w:rsidRPr="006C5EA7">
                        <w:rPr>
                          <w:rFonts w:eastAsiaTheme="minorEastAsia"/>
                          <w:bCs/>
                          <w:sz w:val="24"/>
                          <w:szCs w:val="24"/>
                        </w:rPr>
                        <w:t>Dec 2025 - Feb 2026</w:t>
                      </w:r>
                    </w:p>
                    <w:p w14:paraId="49F06DCC" w14:textId="77777777" w:rsidR="00E67371" w:rsidRPr="006C5EA7" w:rsidRDefault="00E67371" w:rsidP="001D7222">
                      <w:pPr>
                        <w:numPr>
                          <w:ilvl w:val="0"/>
                          <w:numId w:val="13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Cs/>
                        </w:rPr>
                        <w:t>Architected and built a full-stack web application using React, ASP.NET Core, and Python to facilitate custom dataset capture and train YOLO object detection models.</w:t>
                      </w:r>
                    </w:p>
                    <w:p w14:paraId="5F1502E8" w14:textId="1D2E1A4B" w:rsidR="00E67371" w:rsidRPr="006C5EA7" w:rsidRDefault="00E67371" w:rsidP="001D7222">
                      <w:pPr>
                        <w:numPr>
                          <w:ilvl w:val="0"/>
                          <w:numId w:val="13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Cs/>
                        </w:rPr>
                        <w:t xml:space="preserve">Implemented </w:t>
                      </w:r>
                      <w:proofErr w:type="spellStart"/>
                      <w:r w:rsidRPr="006C5EA7">
                        <w:rPr>
                          <w:rFonts w:eastAsiaTheme="minorEastAsia"/>
                          <w:bCs/>
                        </w:rPr>
                        <w:t>SignalR</w:t>
                      </w:r>
                      <w:proofErr w:type="spellEnd"/>
                      <w:r w:rsidRPr="006C5EA7">
                        <w:rPr>
                          <w:rFonts w:eastAsiaTheme="minorEastAsia"/>
                          <w:bCs/>
                        </w:rPr>
                        <w:t xml:space="preserve"> for real-time WebSocket bi-directional streaming and integrated </w:t>
                      </w:r>
                      <w:proofErr w:type="spellStart"/>
                      <w:r w:rsidRPr="006C5EA7">
                        <w:rPr>
                          <w:rFonts w:eastAsiaTheme="minorEastAsia"/>
                          <w:bCs/>
                        </w:rPr>
                        <w:t>onnxruntime</w:t>
                      </w:r>
                      <w:proofErr w:type="spellEnd"/>
                      <w:r w:rsidRPr="006C5EA7">
                        <w:rPr>
                          <w:rFonts w:eastAsiaTheme="minorEastAsia"/>
                          <w:bCs/>
                        </w:rPr>
                        <w:t>-web to run live quantised model inference directly in the browser</w:t>
                      </w:r>
                      <w:r w:rsidR="00BB337E" w:rsidRPr="006C5EA7">
                        <w:rPr>
                          <w:rFonts w:eastAsiaTheme="minorEastAsia"/>
                          <w:bCs/>
                        </w:rPr>
                        <w:t>.</w:t>
                      </w:r>
                    </w:p>
                    <w:p w14:paraId="38D8203F" w14:textId="599B2C34" w:rsidR="00E67371" w:rsidRPr="006C5EA7" w:rsidRDefault="00E67371" w:rsidP="001D7222">
                      <w:pPr>
                        <w:numPr>
                          <w:ilvl w:val="0"/>
                          <w:numId w:val="13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  <w:bCs/>
                        </w:rPr>
                        <w:t>Researched the STM32N6 microcontroller featuring a Neural-ART Accelerator NPU, developed a basic Operating System shell, and implemented an asynchronous, interrupt-driven Command Line Interface (CLI) in C/C++.</w:t>
                      </w:r>
                    </w:p>
                    <w:p w14:paraId="6AD1FCFF" w14:textId="214E5185" w:rsidR="00E67371" w:rsidRPr="006C5EA7" w:rsidRDefault="00793320" w:rsidP="001D7222">
                      <w:pPr>
                        <w:numPr>
                          <w:ilvl w:val="0"/>
                          <w:numId w:val="13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</w:rPr>
                        <w:t>Assembled</w:t>
                      </w:r>
                      <w:r w:rsidR="00C12D6E" w:rsidRPr="006C5EA7">
                        <w:rPr>
                          <w:rFonts w:eastAsiaTheme="minorEastAsia"/>
                        </w:rPr>
                        <w:t xml:space="preserve"> and soldered</w:t>
                      </w:r>
                      <w:r w:rsidRPr="006C5EA7">
                        <w:rPr>
                          <w:rFonts w:eastAsiaTheme="minorEastAsia"/>
                        </w:rPr>
                        <w:t xml:space="preserve"> 48V </w:t>
                      </w:r>
                      <w:r w:rsidR="007A7ADC" w:rsidRPr="006C5EA7">
                        <w:rPr>
                          <w:rFonts w:eastAsiaTheme="minorEastAsia"/>
                        </w:rPr>
                        <w:t>PCBs</w:t>
                      </w:r>
                      <w:r w:rsidRPr="006C5EA7">
                        <w:rPr>
                          <w:rFonts w:eastAsiaTheme="minorEastAsia"/>
                        </w:rPr>
                        <w:t>, validated relay switching logic, and constructed a custom In-System Programming (ISP) setup to burn bootloaders onto ATMEGA348P-AU microcontrollers.</w:t>
                      </w:r>
                    </w:p>
                    <w:p w14:paraId="65264BFD" w14:textId="77777777" w:rsidR="001D60E8" w:rsidRPr="006C5EA7" w:rsidRDefault="001D60E8" w:rsidP="001D60E8">
                      <w:pPr>
                        <w:spacing w:after="0" w:line="288" w:lineRule="auto"/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27A9634" w14:textId="62361441" w:rsidR="00B10E77" w:rsidRPr="006C5EA7" w:rsidRDefault="00B10E77" w:rsidP="001D60E8">
                      <w:pPr>
                        <w:spacing w:after="0" w:line="288" w:lineRule="auto"/>
                        <w:rPr>
                          <w:rFonts w:eastAsiaTheme="minorEastAsia"/>
                          <w:sz w:val="24"/>
                          <w:szCs w:val="24"/>
                        </w:rPr>
                      </w:pPr>
                      <w:r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AQUA Manufacturing | </w:t>
                      </w:r>
                      <w:r w:rsidRPr="006C5EA7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 xml:space="preserve">Software/Vision Engineering Vacation </w:t>
                      </w:r>
                      <w:r w:rsidR="00A97DEE" w:rsidRPr="006C5EA7">
                        <w:rPr>
                          <w:rFonts w:eastAsiaTheme="minorEastAsia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  <w:t>Work</w:t>
                      </w:r>
                      <w:r w:rsidRPr="006C5EA7">
                        <w:rPr>
                          <w:rFonts w:eastAsiaTheme="minorEastAsia"/>
                          <w:b/>
                          <w:bCs/>
                          <w:sz w:val="24"/>
                          <w:szCs w:val="24"/>
                        </w:rPr>
                        <w:t xml:space="preserve"> | </w:t>
                      </w:r>
                      <w:r w:rsidRPr="006C5EA7">
                        <w:rPr>
                          <w:rFonts w:eastAsiaTheme="minorEastAsia"/>
                          <w:sz w:val="24"/>
                          <w:szCs w:val="24"/>
                        </w:rPr>
                        <w:t>Jun 2025 - Aug 2025</w:t>
                      </w:r>
                    </w:p>
                    <w:p w14:paraId="635EF025" w14:textId="5D795977" w:rsidR="00B674EA" w:rsidRPr="006C5EA7" w:rsidRDefault="00B674EA" w:rsidP="001D7222">
                      <w:pPr>
                        <w:numPr>
                          <w:ilvl w:val="0"/>
                          <w:numId w:val="12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</w:rPr>
                        <w:t xml:space="preserve">Contributed to a </w:t>
                      </w:r>
                      <w:r w:rsidR="00EB2C49" w:rsidRPr="006C5EA7">
                        <w:rPr>
                          <w:rFonts w:eastAsiaTheme="minorEastAsia"/>
                        </w:rPr>
                        <w:t>M</w:t>
                      </w:r>
                      <w:r w:rsidRPr="006C5EA7">
                        <w:rPr>
                          <w:rFonts w:eastAsiaTheme="minorEastAsia"/>
                        </w:rPr>
                        <w:t>asters-level research initiative</w:t>
                      </w:r>
                      <w:r w:rsidR="00231185" w:rsidRPr="006C5EA7">
                        <w:rPr>
                          <w:rFonts w:eastAsiaTheme="minorEastAsia"/>
                        </w:rPr>
                        <w:t xml:space="preserve"> by </w:t>
                      </w:r>
                      <w:r w:rsidR="00EB2C49" w:rsidRPr="006C5EA7">
                        <w:rPr>
                          <w:rFonts w:eastAsiaTheme="minorEastAsia"/>
                        </w:rPr>
                        <w:t xml:space="preserve">master’s student Timothy Reddy </w:t>
                      </w:r>
                      <w:r w:rsidR="00231185" w:rsidRPr="006C5EA7">
                        <w:rPr>
                          <w:rFonts w:eastAsiaTheme="minorEastAsia"/>
                        </w:rPr>
                        <w:t>at UCT</w:t>
                      </w:r>
                      <w:r w:rsidR="00044ED3" w:rsidRPr="006C5EA7">
                        <w:rPr>
                          <w:rFonts w:eastAsiaTheme="minorEastAsia"/>
                        </w:rPr>
                        <w:t>,</w:t>
                      </w:r>
                      <w:r w:rsidRPr="006C5EA7">
                        <w:rPr>
                          <w:rFonts w:eastAsiaTheme="minorEastAsia"/>
                        </w:rPr>
                        <w:t xml:space="preserve"> focusing on an "Adaptive Quality Upscaling with Advanced Manufacturing" system.</w:t>
                      </w:r>
                    </w:p>
                    <w:p w14:paraId="5D3E6264" w14:textId="144B3961" w:rsidR="00B674EA" w:rsidRPr="006C5EA7" w:rsidRDefault="00B674EA" w:rsidP="001D7222">
                      <w:pPr>
                        <w:numPr>
                          <w:ilvl w:val="0"/>
                          <w:numId w:val="12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</w:rPr>
                        <w:t xml:space="preserve">Developed Python scripts </w:t>
                      </w:r>
                      <w:r w:rsidR="006D370E" w:rsidRPr="006C5EA7">
                        <w:rPr>
                          <w:rFonts w:eastAsiaTheme="minorEastAsia"/>
                        </w:rPr>
                        <w:t>utilising</w:t>
                      </w:r>
                      <w:r w:rsidRPr="006C5EA7">
                        <w:rPr>
                          <w:rFonts w:eastAsiaTheme="minorEastAsia"/>
                        </w:rPr>
                        <w:t xml:space="preserve"> OpenCV to capture images from a Raspberry Pi Camera 3 and applied initial filtering to isolate laser lines for a Laser Triangulation 3D-Scanning System.</w:t>
                      </w:r>
                    </w:p>
                    <w:p w14:paraId="5591D415" w14:textId="395D7316" w:rsidR="008222FB" w:rsidRPr="006C5EA7" w:rsidRDefault="00B674EA" w:rsidP="001D7222">
                      <w:pPr>
                        <w:numPr>
                          <w:ilvl w:val="0"/>
                          <w:numId w:val="12"/>
                        </w:numPr>
                        <w:spacing w:after="0" w:line="276" w:lineRule="auto"/>
                        <w:jc w:val="both"/>
                        <w:rPr>
                          <w:rFonts w:eastAsiaTheme="minorEastAsia"/>
                        </w:rPr>
                      </w:pPr>
                      <w:r w:rsidRPr="006C5EA7">
                        <w:rPr>
                          <w:rFonts w:eastAsiaTheme="minorEastAsia"/>
                        </w:rPr>
                        <w:t>Implemented mathematical frameworks for 3D triangulation to convert 2D laser coordinates into spatial points, and developed routines to export the data into standard point cloud formats</w:t>
                      </w:r>
                      <w:r w:rsidR="00F1445B" w:rsidRPr="006C5EA7">
                        <w:rPr>
                          <w:rFonts w:eastAsiaTheme="minorEastAsia"/>
                        </w:rPr>
                        <w:t xml:space="preserve"> </w:t>
                      </w:r>
                      <w:proofErr w:type="gramStart"/>
                      <w:r w:rsidR="00F1445B" w:rsidRPr="006C5EA7">
                        <w:rPr>
                          <w:rFonts w:eastAsiaTheme="minorEastAsia"/>
                        </w:rPr>
                        <w:t>(</w:t>
                      </w:r>
                      <w:r w:rsidRPr="006C5EA7">
                        <w:rPr>
                          <w:rFonts w:eastAsiaTheme="minorEastAsia"/>
                        </w:rPr>
                        <w:t>.STL</w:t>
                      </w:r>
                      <w:proofErr w:type="gramEnd"/>
                      <w:r w:rsidRPr="006C5EA7">
                        <w:rPr>
                          <w:rFonts w:eastAsiaTheme="minorEastAsia"/>
                        </w:rPr>
                        <w:t xml:space="preserve"> and PLY</w:t>
                      </w:r>
                      <w:r w:rsidR="00F1445B" w:rsidRPr="006C5EA7">
                        <w:rPr>
                          <w:rFonts w:eastAsiaTheme="minorEastAsia"/>
                        </w:rPr>
                        <w:t>)</w:t>
                      </w:r>
                      <w:r w:rsidRPr="006C5EA7">
                        <w:rPr>
                          <w:rFonts w:eastAsiaTheme="minorEastAsia"/>
                        </w:rPr>
                        <w:t>.</w:t>
                      </w:r>
                    </w:p>
                    <w:p w14:paraId="0F9378F3" w14:textId="3EA6A8DD" w:rsidR="00A16887" w:rsidRPr="006C5EA7" w:rsidRDefault="00A16887" w:rsidP="00A16887">
                      <w:pPr>
                        <w:keepNext/>
                        <w:keepLines/>
                        <w:pBdr>
                          <w:bottom w:val="single" w:sz="4" w:space="2" w:color="323E4F" w:themeColor="text2" w:themeShade="BF"/>
                        </w:pBdr>
                        <w:spacing w:before="360" w:after="120" w:line="288" w:lineRule="auto"/>
                        <w:jc w:val="center"/>
                        <w:outlineLvl w:val="0"/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</w:pPr>
                      <w:r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&lt;</w:t>
                      </w:r>
                      <w:r w:rsidR="00932B16" w:rsidRPr="00932B16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Skills, Proficiencies &amp; Interests</w:t>
                      </w:r>
                      <w:r w:rsidRPr="006C5EA7">
                        <w:rPr>
                          <w:rFonts w:ascii="Fira Code" w:eastAsiaTheme="majorEastAsia" w:hAnsi="Fira Code" w:cs="Fira Code"/>
                          <w:b/>
                          <w:bCs/>
                          <w:color w:val="262626" w:themeColor="text1" w:themeTint="D9"/>
                          <w:sz w:val="32"/>
                          <w:szCs w:val="40"/>
                        </w:rPr>
                        <w:t>&gt;</w:t>
                      </w:r>
                    </w:p>
                    <w:p w14:paraId="599A088F" w14:textId="77777777" w:rsidR="00956660" w:rsidRPr="00932B16" w:rsidRDefault="00956660" w:rsidP="00932B16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  <w:r w:rsidRPr="00932B16">
                        <w:rPr>
                          <w:b/>
                          <w:bCs/>
                          <w:sz w:val="24"/>
                          <w:szCs w:val="24"/>
                        </w:rPr>
                        <w:t>Software &amp; Programming Languages</w:t>
                      </w:r>
                    </w:p>
                    <w:p w14:paraId="05473A95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High-Level &amp; Scripting:</w:t>
                      </w:r>
                      <w:r w:rsidRPr="00956660">
                        <w:t xml:space="preserve"> Python, Java, MATLAB.</w:t>
                      </w:r>
                    </w:p>
                    <w:p w14:paraId="189F176F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Low-Level &amp; Hardware Description:</w:t>
                      </w:r>
                      <w:r w:rsidRPr="00956660">
                        <w:t xml:space="preserve"> C, C++, Verilog.</w:t>
                      </w:r>
                    </w:p>
                    <w:p w14:paraId="2A52C4BC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Web &amp; Database:</w:t>
                      </w:r>
                      <w:r w:rsidRPr="00956660">
                        <w:t xml:space="preserve"> React, ASP.NET Core, SQL.</w:t>
                      </w:r>
                    </w:p>
                    <w:p w14:paraId="445217BE" w14:textId="77777777" w:rsidR="00956660" w:rsidRPr="00932B16" w:rsidRDefault="00956660" w:rsidP="00932B16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  <w:r w:rsidRPr="00932B16">
                        <w:rPr>
                          <w:b/>
                          <w:bCs/>
                          <w:sz w:val="24"/>
                          <w:szCs w:val="24"/>
                        </w:rPr>
                        <w:t>Hardware &amp; Embedded Systems</w:t>
                      </w:r>
                    </w:p>
                    <w:p w14:paraId="1C65BDC0" w14:textId="43CC827E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Microcontrollers:</w:t>
                      </w:r>
                      <w:r w:rsidRPr="00956660">
                        <w:t xml:space="preserve"> STM32 architectures (</w:t>
                      </w:r>
                      <w:r w:rsidR="00DB3563">
                        <w:t>such as</w:t>
                      </w:r>
                      <w:r w:rsidRPr="00956660">
                        <w:t xml:space="preserve"> STM32N6), ATMEGA series (</w:t>
                      </w:r>
                      <w:r w:rsidR="00DB3563">
                        <w:t>such as</w:t>
                      </w:r>
                      <w:r w:rsidRPr="00956660">
                        <w:t xml:space="preserve"> ATMEGA328P), Arduino platforms.</w:t>
                      </w:r>
                    </w:p>
                    <w:p w14:paraId="062D2D8B" w14:textId="428D8D00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Communication Protocols:</w:t>
                      </w:r>
                      <w:r w:rsidRPr="00956660">
                        <w:t xml:space="preserve"> SPI,</w:t>
                      </w:r>
                      <w:r w:rsidR="007E19FC">
                        <w:t xml:space="preserve"> I2C,</w:t>
                      </w:r>
                      <w:r w:rsidRPr="00956660">
                        <w:t xml:space="preserve"> UART, WebSockets (SignalR), REST.</w:t>
                      </w:r>
                    </w:p>
                    <w:p w14:paraId="0E38E938" w14:textId="3229366A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Hardware Implementation:</w:t>
                      </w:r>
                      <w:r w:rsidRPr="00956660">
                        <w:t xml:space="preserve"> In-System Programming (ISP), bootloader flashing, relay switching logic, PCB assembly.</w:t>
                      </w:r>
                    </w:p>
                    <w:p w14:paraId="3857B3E7" w14:textId="77777777" w:rsidR="00956660" w:rsidRPr="00932B16" w:rsidRDefault="00956660" w:rsidP="00932B16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  <w:r w:rsidRPr="00932B16">
                        <w:rPr>
                          <w:b/>
                          <w:bCs/>
                          <w:sz w:val="24"/>
                          <w:szCs w:val="24"/>
                        </w:rPr>
                        <w:t>Machine Learning &amp; Computer Vision</w:t>
                      </w:r>
                    </w:p>
                    <w:p w14:paraId="179D855A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AI/ML Frameworks:</w:t>
                      </w:r>
                      <w:r w:rsidRPr="00956660">
                        <w:t xml:space="preserve"> OpenCV, ONNX Runtime.</w:t>
                      </w:r>
                    </w:p>
                    <w:p w14:paraId="11119EC5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Applied AI:</w:t>
                      </w:r>
                      <w:r w:rsidRPr="00956660">
                        <w:t xml:space="preserve"> Edge AI inference, YOLO object detection, Convolutional Neural Networks (CNNs), image classification, feature extraction.</w:t>
                      </w:r>
                    </w:p>
                    <w:p w14:paraId="6C04B392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Vision Systems:</w:t>
                      </w:r>
                      <w:r w:rsidRPr="00956660">
                        <w:t xml:space="preserve"> Laser triangulation 3D-scanning pipelines, real-time video streaming, point cloud generation.</w:t>
                      </w:r>
                    </w:p>
                    <w:p w14:paraId="0B69D73C" w14:textId="77777777" w:rsidR="00956660" w:rsidRPr="00932B16" w:rsidRDefault="00956660" w:rsidP="00932B16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  <w:r w:rsidRPr="00932B16">
                        <w:rPr>
                          <w:b/>
                          <w:bCs/>
                          <w:sz w:val="24"/>
                          <w:szCs w:val="24"/>
                        </w:rPr>
                        <w:t>Engineering Tools &amp; DevOps</w:t>
                      </w:r>
                    </w:p>
                    <w:p w14:paraId="7672E18D" w14:textId="6F988133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PCB &amp; CAD Design:</w:t>
                      </w:r>
                      <w:r w:rsidRPr="00956660">
                        <w:t xml:space="preserve"> KiCad, </w:t>
                      </w:r>
                      <w:r w:rsidR="00213F21" w:rsidRPr="00956660">
                        <w:t>LTSpice</w:t>
                      </w:r>
                      <w:r w:rsidR="00213F21">
                        <w:t>,</w:t>
                      </w:r>
                      <w:r w:rsidR="00213F21" w:rsidRPr="00956660">
                        <w:t xml:space="preserve"> </w:t>
                      </w:r>
                      <w:r w:rsidRPr="00956660">
                        <w:t>SolidWorks.</w:t>
                      </w:r>
                    </w:p>
                    <w:p w14:paraId="3043C660" w14:textId="33EE14A5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Development Environments</w:t>
                      </w:r>
                      <w:r w:rsidR="00213F21">
                        <w:rPr>
                          <w:b/>
                          <w:bCs/>
                        </w:rPr>
                        <w:t xml:space="preserve"> &amp; Version Control</w:t>
                      </w:r>
                      <w:r w:rsidRPr="00956660">
                        <w:rPr>
                          <w:b/>
                          <w:bCs/>
                        </w:rPr>
                        <w:t>:</w:t>
                      </w:r>
                      <w:r w:rsidRPr="00956660">
                        <w:t xml:space="preserve"> STM32CubeIDE,</w:t>
                      </w:r>
                      <w:r w:rsidR="00213F21">
                        <w:t xml:space="preserve"> Docker,</w:t>
                      </w:r>
                      <w:r w:rsidRPr="00956660">
                        <w:t xml:space="preserve"> Git.</w:t>
                      </w:r>
                    </w:p>
                    <w:p w14:paraId="331E16EF" w14:textId="01E353D0" w:rsidR="00956660" w:rsidRPr="00932B16" w:rsidRDefault="00956660" w:rsidP="00932B16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</w:rPr>
                      </w:pPr>
                      <w:r w:rsidRPr="00932B16">
                        <w:rPr>
                          <w:b/>
                          <w:bCs/>
                          <w:sz w:val="24"/>
                          <w:szCs w:val="24"/>
                        </w:rPr>
                        <w:t>Domain Expertise</w:t>
                      </w:r>
                      <w:r w:rsidR="00436341">
                        <w:rPr>
                          <w:b/>
                          <w:bCs/>
                          <w:sz w:val="24"/>
                          <w:szCs w:val="24"/>
                        </w:rPr>
                        <w:t xml:space="preserve"> (gained</w:t>
                      </w:r>
                      <w:r w:rsidR="00CE70F8" w:rsidRPr="00CE70F8">
                        <w:rPr>
                          <w:rFonts w:eastAsiaTheme="minorHAnsi"/>
                          <w:b/>
                          <w:bCs/>
                          <w:sz w:val="22"/>
                          <w:szCs w:val="22"/>
                          <w:lang w:val="en-ZA"/>
                        </w:rPr>
                        <w:t xml:space="preserve"> </w:t>
                      </w:r>
                      <w:r w:rsidR="00CE70F8" w:rsidRPr="00CE70F8">
                        <w:rPr>
                          <w:b/>
                          <w:bCs/>
                          <w:sz w:val="24"/>
                          <w:szCs w:val="24"/>
                          <w:lang w:val="en-ZA"/>
                        </w:rPr>
                        <w:t>from work experience</w:t>
                      </w:r>
                      <w:r w:rsidR="00436341">
                        <w:rPr>
                          <w:b/>
                          <w:bCs/>
                          <w:sz w:val="24"/>
                          <w:szCs w:val="24"/>
                        </w:rPr>
                        <w:t>)</w:t>
                      </w:r>
                      <w:r w:rsidRPr="00932B16">
                        <w:rPr>
                          <w:b/>
                          <w:bCs/>
                          <w:sz w:val="24"/>
                          <w:szCs w:val="24"/>
                        </w:rPr>
                        <w:t xml:space="preserve"> &amp; Core Competencies</w:t>
                      </w:r>
                    </w:p>
                    <w:p w14:paraId="2462A24C" w14:textId="65E7D8DC" w:rsidR="00956660" w:rsidRPr="00956660" w:rsidRDefault="00932B16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>
                        <w:rPr>
                          <w:b/>
                          <w:bCs/>
                        </w:rPr>
                        <w:t>Specialised</w:t>
                      </w:r>
                      <w:r w:rsidR="00956660" w:rsidRPr="00956660">
                        <w:rPr>
                          <w:b/>
                          <w:bCs/>
                        </w:rPr>
                        <w:t xml:space="preserve"> Knowledge:</w:t>
                      </w:r>
                      <w:r w:rsidR="00956660" w:rsidRPr="00956660">
                        <w:t xml:space="preserve"> Battery Management Systems (BMS), lithium-ion systems, renewable energy technologies.</w:t>
                      </w:r>
                    </w:p>
                    <w:p w14:paraId="76F8FE6B" w14:textId="77777777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Systems Engineering:</w:t>
                      </w:r>
                      <w:r w:rsidRPr="00956660">
                        <w:t xml:space="preserve"> Full-stack software architecture, asynchronous/interrupt-driven state machine design, circuit design and prototyping.</w:t>
                      </w:r>
                    </w:p>
                    <w:p w14:paraId="494553A5" w14:textId="453DC3BE" w:rsidR="00956660" w:rsidRPr="00956660" w:rsidRDefault="00956660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</w:pPr>
                      <w:r w:rsidRPr="00956660">
                        <w:rPr>
                          <w:b/>
                          <w:bCs/>
                        </w:rPr>
                        <w:t>Research &amp; Documentation:</w:t>
                      </w:r>
                      <w:r w:rsidRPr="00956660">
                        <w:t xml:space="preserve"> Academic and professional technical reporting, stringent citation formatting (</w:t>
                      </w:r>
                      <w:r w:rsidR="00A262B3">
                        <w:t>i</w:t>
                      </w:r>
                      <w:r w:rsidRPr="00956660">
                        <w:t>.</w:t>
                      </w:r>
                      <w:r w:rsidR="00A262B3">
                        <w:t>e</w:t>
                      </w:r>
                      <w:r w:rsidRPr="00956660">
                        <w:t>. IEEE).</w:t>
                      </w:r>
                    </w:p>
                    <w:p w14:paraId="6859A12C" w14:textId="77777777" w:rsidR="00932B16" w:rsidRPr="00932B16" w:rsidRDefault="00932B16" w:rsidP="00932B16">
                      <w:pPr>
                        <w:pStyle w:val="NoSpacing"/>
                        <w:jc w:val="both"/>
                        <w:rPr>
                          <w:sz w:val="24"/>
                          <w:szCs w:val="24"/>
                          <w:lang w:val="en-ZA"/>
                        </w:rPr>
                      </w:pPr>
                      <w:r w:rsidRPr="00932B16">
                        <w:rPr>
                          <w:b/>
                          <w:bCs/>
                          <w:sz w:val="24"/>
                          <w:szCs w:val="24"/>
                          <w:lang w:val="en-ZA"/>
                        </w:rPr>
                        <w:t>Interests &amp; Hobbies:</w:t>
                      </w:r>
                      <w:r w:rsidRPr="00932B16">
                        <w:rPr>
                          <w:sz w:val="24"/>
                          <w:szCs w:val="24"/>
                          <w:lang w:val="en-ZA"/>
                        </w:rPr>
                        <w:t xml:space="preserve"> </w:t>
                      </w:r>
                    </w:p>
                    <w:p w14:paraId="423A44C1" w14:textId="02792453" w:rsidR="00380CB2" w:rsidRPr="006C5EA7" w:rsidRDefault="00932B16" w:rsidP="00932B16">
                      <w:pPr>
                        <w:pStyle w:val="NoSpacing"/>
                        <w:numPr>
                          <w:ilvl w:val="0"/>
                          <w:numId w:val="23"/>
                        </w:numPr>
                        <w:jc w:val="both"/>
                        <w:rPr>
                          <w:sz w:val="22"/>
                          <w:szCs w:val="22"/>
                          <w:lang w:val="en-ZA"/>
                        </w:rPr>
                      </w:pPr>
                      <w:r w:rsidRPr="00932B16">
                        <w:rPr>
                          <w:sz w:val="22"/>
                          <w:szCs w:val="22"/>
                          <w:lang w:val="en-ZA"/>
                        </w:rPr>
                        <w:t>Technology &amp; AI, Astronomy, Music Production, Art, Outdoors &amp; Hiking, Travel, Sport, Gym &amp; Exercise.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2C53" w:rsidRPr="006C5EA7"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2FF149" wp14:editId="7BC08FBD">
                <wp:simplePos x="0" y="0"/>
                <wp:positionH relativeFrom="page">
                  <wp:align>left</wp:align>
                </wp:positionH>
                <wp:positionV relativeFrom="paragraph">
                  <wp:posOffset>-514350</wp:posOffset>
                </wp:positionV>
                <wp:extent cx="7591425" cy="314325"/>
                <wp:effectExtent l="0" t="0" r="9525" b="952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314325"/>
                        </a:xfrm>
                        <a:prstGeom prst="rect">
                          <a:avLst/>
                        </a:prstGeom>
                        <a:solidFill>
                          <a:srgbClr val="5FD1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A23DC3" id="Prostokąt 1" o:spid="_x0000_s1026" style="position:absolute;margin-left:0;margin-top:-40.5pt;width:597.75pt;height:24.75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" fillcolor="#5fd1d1" stroked="f" strokeweight="1pt">
                <w10:wrap anchorx="page"/>
              </v:rect>
            </w:pict>
          </mc:Fallback>
        </mc:AlternateContent>
      </w:r>
      <w:r w:rsidR="006A6BB0" w:rsidRPr="006C5EA7"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DEE36AA" wp14:editId="2694F232">
                <wp:simplePos x="0" y="0"/>
                <wp:positionH relativeFrom="column">
                  <wp:posOffset>-457200</wp:posOffset>
                </wp:positionH>
                <wp:positionV relativeFrom="paragraph">
                  <wp:posOffset>9982200</wp:posOffset>
                </wp:positionV>
                <wp:extent cx="7591425" cy="285750"/>
                <wp:effectExtent l="0" t="0" r="9525" b="0"/>
                <wp:wrapNone/>
                <wp:docPr id="2" name="Prostoką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91425" cy="285750"/>
                        </a:xfrm>
                        <a:prstGeom prst="rect">
                          <a:avLst/>
                        </a:prstGeom>
                        <a:solidFill>
                          <a:srgbClr val="5FD1D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5CB317" id="Prostokąt 2" o:spid="_x0000_s1026" style="position:absolute;margin-left:-36pt;margin-top:786pt;width:597.75pt;height:22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" fillcolor="#5fd1d1" stroked="f" strokeweight="1pt"/>
            </w:pict>
          </mc:Fallback>
        </mc:AlternateContent>
      </w:r>
    </w:p>
    <w:sectPr w:rsidR="00D92A28" w:rsidSect="00DB407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3070D"/>
    <w:multiLevelType w:val="multilevel"/>
    <w:tmpl w:val="6D6C56A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273A2"/>
    <w:multiLevelType w:val="multilevel"/>
    <w:tmpl w:val="B7D8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42370"/>
    <w:multiLevelType w:val="multilevel"/>
    <w:tmpl w:val="76808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D16206"/>
    <w:multiLevelType w:val="multilevel"/>
    <w:tmpl w:val="7AA6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86CC5"/>
    <w:multiLevelType w:val="hybridMultilevel"/>
    <w:tmpl w:val="DB04BF86"/>
    <w:lvl w:ilvl="0" w:tplc="FA38C4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A261B5"/>
    <w:multiLevelType w:val="hybridMultilevel"/>
    <w:tmpl w:val="5C743D8A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D34E11"/>
    <w:multiLevelType w:val="multilevel"/>
    <w:tmpl w:val="57B2A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D74BFE"/>
    <w:multiLevelType w:val="hybridMultilevel"/>
    <w:tmpl w:val="65A04BAE"/>
    <w:lvl w:ilvl="0" w:tplc="B33EE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203748"/>
    <w:multiLevelType w:val="multilevel"/>
    <w:tmpl w:val="073C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E4639"/>
    <w:multiLevelType w:val="hybridMultilevel"/>
    <w:tmpl w:val="DAA4673C"/>
    <w:lvl w:ilvl="0" w:tplc="B33EE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A3316A"/>
    <w:multiLevelType w:val="multilevel"/>
    <w:tmpl w:val="F0B85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C07AC5"/>
    <w:multiLevelType w:val="hybridMultilevel"/>
    <w:tmpl w:val="FB50C7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291F12"/>
    <w:multiLevelType w:val="hybridMultilevel"/>
    <w:tmpl w:val="D8745E92"/>
    <w:lvl w:ilvl="0" w:tplc="872E76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324D32"/>
    <w:multiLevelType w:val="hybridMultilevel"/>
    <w:tmpl w:val="9CDAFB3C"/>
    <w:lvl w:ilvl="0" w:tplc="B33EE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8427B2"/>
    <w:multiLevelType w:val="hybridMultilevel"/>
    <w:tmpl w:val="085E4818"/>
    <w:lvl w:ilvl="0" w:tplc="872E76E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3C2C17"/>
    <w:multiLevelType w:val="multilevel"/>
    <w:tmpl w:val="75E2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617D42"/>
    <w:multiLevelType w:val="hybridMultilevel"/>
    <w:tmpl w:val="652EED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9329D0"/>
    <w:multiLevelType w:val="hybridMultilevel"/>
    <w:tmpl w:val="BCA6A1E2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C63C0C"/>
    <w:multiLevelType w:val="hybridMultilevel"/>
    <w:tmpl w:val="B58EB6A2"/>
    <w:lvl w:ilvl="0" w:tplc="B33EE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D11B8D"/>
    <w:multiLevelType w:val="hybridMultilevel"/>
    <w:tmpl w:val="5494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B03910"/>
    <w:multiLevelType w:val="hybridMultilevel"/>
    <w:tmpl w:val="0FF22380"/>
    <w:lvl w:ilvl="0" w:tplc="B33EE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064CE1"/>
    <w:multiLevelType w:val="hybridMultilevel"/>
    <w:tmpl w:val="2D4C334E"/>
    <w:lvl w:ilvl="0" w:tplc="B33EE76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5236643">
    <w:abstractNumId w:val="5"/>
  </w:num>
  <w:num w:numId="2" w16cid:durableId="2044208236">
    <w:abstractNumId w:val="16"/>
  </w:num>
  <w:num w:numId="3" w16cid:durableId="649866864">
    <w:abstractNumId w:val="20"/>
  </w:num>
  <w:num w:numId="4" w16cid:durableId="1388987735">
    <w:abstractNumId w:val="17"/>
  </w:num>
  <w:num w:numId="5" w16cid:durableId="1156459463">
    <w:abstractNumId w:val="11"/>
  </w:num>
  <w:num w:numId="6" w16cid:durableId="1191798031">
    <w:abstractNumId w:val="18"/>
  </w:num>
  <w:num w:numId="7" w16cid:durableId="2103984507">
    <w:abstractNumId w:val="14"/>
  </w:num>
  <w:num w:numId="8" w16cid:durableId="1992129542">
    <w:abstractNumId w:val="12"/>
  </w:num>
  <w:num w:numId="9" w16cid:durableId="1315183248">
    <w:abstractNumId w:val="1"/>
  </w:num>
  <w:num w:numId="10" w16cid:durableId="358119939">
    <w:abstractNumId w:val="8"/>
  </w:num>
  <w:num w:numId="11" w16cid:durableId="572664380">
    <w:abstractNumId w:val="22"/>
  </w:num>
  <w:num w:numId="12" w16cid:durableId="1184173732">
    <w:abstractNumId w:val="19"/>
  </w:num>
  <w:num w:numId="13" w16cid:durableId="704138644">
    <w:abstractNumId w:val="9"/>
  </w:num>
  <w:num w:numId="14" w16cid:durableId="1219054022">
    <w:abstractNumId w:val="21"/>
  </w:num>
  <w:num w:numId="15" w16cid:durableId="483473929">
    <w:abstractNumId w:val="7"/>
  </w:num>
  <w:num w:numId="16" w16cid:durableId="1053045751">
    <w:abstractNumId w:val="13"/>
  </w:num>
  <w:num w:numId="17" w16cid:durableId="2001737333">
    <w:abstractNumId w:val="2"/>
  </w:num>
  <w:num w:numId="18" w16cid:durableId="988022534">
    <w:abstractNumId w:val="10"/>
  </w:num>
  <w:num w:numId="19" w16cid:durableId="1590650765">
    <w:abstractNumId w:val="3"/>
  </w:num>
  <w:num w:numId="20" w16cid:durableId="2028173137">
    <w:abstractNumId w:val="15"/>
  </w:num>
  <w:num w:numId="21" w16cid:durableId="116991328">
    <w:abstractNumId w:val="6"/>
  </w:num>
  <w:num w:numId="22" w16cid:durableId="1482576994">
    <w:abstractNumId w:val="4"/>
  </w:num>
  <w:num w:numId="23" w16cid:durableId="64732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FB6"/>
    <w:rsid w:val="00000D6A"/>
    <w:rsid w:val="00013CE6"/>
    <w:rsid w:val="00022597"/>
    <w:rsid w:val="00031D70"/>
    <w:rsid w:val="00032634"/>
    <w:rsid w:val="00034BE6"/>
    <w:rsid w:val="00035D48"/>
    <w:rsid w:val="00037E76"/>
    <w:rsid w:val="00044ED3"/>
    <w:rsid w:val="0004666F"/>
    <w:rsid w:val="00047755"/>
    <w:rsid w:val="00053A11"/>
    <w:rsid w:val="00054459"/>
    <w:rsid w:val="0006756E"/>
    <w:rsid w:val="00084852"/>
    <w:rsid w:val="00087CCB"/>
    <w:rsid w:val="00091144"/>
    <w:rsid w:val="000B139A"/>
    <w:rsid w:val="000B73EF"/>
    <w:rsid w:val="000E39FF"/>
    <w:rsid w:val="000E65CA"/>
    <w:rsid w:val="000F51F7"/>
    <w:rsid w:val="00104D8A"/>
    <w:rsid w:val="001058B4"/>
    <w:rsid w:val="001627E8"/>
    <w:rsid w:val="0016761F"/>
    <w:rsid w:val="001800E4"/>
    <w:rsid w:val="001907A5"/>
    <w:rsid w:val="00194E8F"/>
    <w:rsid w:val="001A4040"/>
    <w:rsid w:val="001A737A"/>
    <w:rsid w:val="001B1CE4"/>
    <w:rsid w:val="001B7260"/>
    <w:rsid w:val="001C168B"/>
    <w:rsid w:val="001D60E8"/>
    <w:rsid w:val="001D61FB"/>
    <w:rsid w:val="001D7222"/>
    <w:rsid w:val="001E3FE0"/>
    <w:rsid w:val="001F225D"/>
    <w:rsid w:val="001F3507"/>
    <w:rsid w:val="001F36DE"/>
    <w:rsid w:val="001F77F8"/>
    <w:rsid w:val="00201D8A"/>
    <w:rsid w:val="0020756C"/>
    <w:rsid w:val="00213F21"/>
    <w:rsid w:val="00221ECC"/>
    <w:rsid w:val="00222B62"/>
    <w:rsid w:val="00226A05"/>
    <w:rsid w:val="00231185"/>
    <w:rsid w:val="002403FC"/>
    <w:rsid w:val="0024477C"/>
    <w:rsid w:val="00252FB6"/>
    <w:rsid w:val="00256339"/>
    <w:rsid w:val="00256A54"/>
    <w:rsid w:val="0025700D"/>
    <w:rsid w:val="002609EF"/>
    <w:rsid w:val="002757D5"/>
    <w:rsid w:val="00276542"/>
    <w:rsid w:val="00283358"/>
    <w:rsid w:val="00287CDC"/>
    <w:rsid w:val="00291FDB"/>
    <w:rsid w:val="002937A1"/>
    <w:rsid w:val="002A4217"/>
    <w:rsid w:val="002B2C42"/>
    <w:rsid w:val="002B7073"/>
    <w:rsid w:val="002C3B91"/>
    <w:rsid w:val="002D5B1F"/>
    <w:rsid w:val="002D65B0"/>
    <w:rsid w:val="002D731A"/>
    <w:rsid w:val="002E729C"/>
    <w:rsid w:val="002F1E04"/>
    <w:rsid w:val="00315C3D"/>
    <w:rsid w:val="0032323E"/>
    <w:rsid w:val="00323A00"/>
    <w:rsid w:val="0032773E"/>
    <w:rsid w:val="00332CA1"/>
    <w:rsid w:val="00335AD5"/>
    <w:rsid w:val="00344B73"/>
    <w:rsid w:val="00347912"/>
    <w:rsid w:val="00365DF2"/>
    <w:rsid w:val="00371D00"/>
    <w:rsid w:val="00375FA2"/>
    <w:rsid w:val="00380CB2"/>
    <w:rsid w:val="00384F7B"/>
    <w:rsid w:val="003A3165"/>
    <w:rsid w:val="003D7630"/>
    <w:rsid w:val="003F2663"/>
    <w:rsid w:val="003F2CCE"/>
    <w:rsid w:val="003F6451"/>
    <w:rsid w:val="0041470E"/>
    <w:rsid w:val="00423CF1"/>
    <w:rsid w:val="00423D12"/>
    <w:rsid w:val="00427454"/>
    <w:rsid w:val="004302A9"/>
    <w:rsid w:val="00431E65"/>
    <w:rsid w:val="00431FA5"/>
    <w:rsid w:val="00436341"/>
    <w:rsid w:val="00436401"/>
    <w:rsid w:val="0044339E"/>
    <w:rsid w:val="0046424A"/>
    <w:rsid w:val="00470A5E"/>
    <w:rsid w:val="00470E06"/>
    <w:rsid w:val="004738D7"/>
    <w:rsid w:val="00475D31"/>
    <w:rsid w:val="00485D7D"/>
    <w:rsid w:val="00491953"/>
    <w:rsid w:val="004947BB"/>
    <w:rsid w:val="004A7DA3"/>
    <w:rsid w:val="004B00F3"/>
    <w:rsid w:val="004C0813"/>
    <w:rsid w:val="004C08A0"/>
    <w:rsid w:val="004C792B"/>
    <w:rsid w:val="004D1928"/>
    <w:rsid w:val="004E3EF3"/>
    <w:rsid w:val="004F1023"/>
    <w:rsid w:val="004F7A38"/>
    <w:rsid w:val="005000D9"/>
    <w:rsid w:val="00511871"/>
    <w:rsid w:val="0051550A"/>
    <w:rsid w:val="005432C7"/>
    <w:rsid w:val="00550B31"/>
    <w:rsid w:val="005677E5"/>
    <w:rsid w:val="005D7061"/>
    <w:rsid w:val="005D7664"/>
    <w:rsid w:val="005F3547"/>
    <w:rsid w:val="0060473D"/>
    <w:rsid w:val="00607F91"/>
    <w:rsid w:val="00610E43"/>
    <w:rsid w:val="006126C8"/>
    <w:rsid w:val="0062379D"/>
    <w:rsid w:val="00626FE2"/>
    <w:rsid w:val="00636AFD"/>
    <w:rsid w:val="00647FD2"/>
    <w:rsid w:val="00651E1B"/>
    <w:rsid w:val="00654A89"/>
    <w:rsid w:val="00654F8B"/>
    <w:rsid w:val="006634C7"/>
    <w:rsid w:val="0066373D"/>
    <w:rsid w:val="00677038"/>
    <w:rsid w:val="00681683"/>
    <w:rsid w:val="00686BD0"/>
    <w:rsid w:val="006A1284"/>
    <w:rsid w:val="006A6BB0"/>
    <w:rsid w:val="006B5B3D"/>
    <w:rsid w:val="006B7628"/>
    <w:rsid w:val="006C288D"/>
    <w:rsid w:val="006C4455"/>
    <w:rsid w:val="006C472B"/>
    <w:rsid w:val="006C5430"/>
    <w:rsid w:val="006C5EA7"/>
    <w:rsid w:val="006D370E"/>
    <w:rsid w:val="006D50C3"/>
    <w:rsid w:val="006E1CFE"/>
    <w:rsid w:val="006E2C17"/>
    <w:rsid w:val="006F5850"/>
    <w:rsid w:val="006F6958"/>
    <w:rsid w:val="0070203E"/>
    <w:rsid w:val="00703597"/>
    <w:rsid w:val="0071085B"/>
    <w:rsid w:val="00712C53"/>
    <w:rsid w:val="00713B8E"/>
    <w:rsid w:val="00724E97"/>
    <w:rsid w:val="007348A1"/>
    <w:rsid w:val="007367CB"/>
    <w:rsid w:val="0075117C"/>
    <w:rsid w:val="00767764"/>
    <w:rsid w:val="00772FEB"/>
    <w:rsid w:val="0077343D"/>
    <w:rsid w:val="00775C5C"/>
    <w:rsid w:val="0077653F"/>
    <w:rsid w:val="00791008"/>
    <w:rsid w:val="00793320"/>
    <w:rsid w:val="007934C5"/>
    <w:rsid w:val="007A7ADC"/>
    <w:rsid w:val="007B3553"/>
    <w:rsid w:val="007C6368"/>
    <w:rsid w:val="007D779A"/>
    <w:rsid w:val="007E19FC"/>
    <w:rsid w:val="007E33FC"/>
    <w:rsid w:val="007F4309"/>
    <w:rsid w:val="007F46DF"/>
    <w:rsid w:val="0080565E"/>
    <w:rsid w:val="00807E1E"/>
    <w:rsid w:val="00810101"/>
    <w:rsid w:val="00812BE3"/>
    <w:rsid w:val="00813468"/>
    <w:rsid w:val="00817BCD"/>
    <w:rsid w:val="008222FB"/>
    <w:rsid w:val="00830742"/>
    <w:rsid w:val="00830CC1"/>
    <w:rsid w:val="00853BBF"/>
    <w:rsid w:val="00857919"/>
    <w:rsid w:val="00881F53"/>
    <w:rsid w:val="00884B30"/>
    <w:rsid w:val="00887741"/>
    <w:rsid w:val="0089367D"/>
    <w:rsid w:val="00894C69"/>
    <w:rsid w:val="00895061"/>
    <w:rsid w:val="008970E7"/>
    <w:rsid w:val="008A3050"/>
    <w:rsid w:val="008B38DD"/>
    <w:rsid w:val="008C5110"/>
    <w:rsid w:val="008D621E"/>
    <w:rsid w:val="008F2A59"/>
    <w:rsid w:val="008F7D25"/>
    <w:rsid w:val="00912A3B"/>
    <w:rsid w:val="009255DC"/>
    <w:rsid w:val="00932B16"/>
    <w:rsid w:val="00935158"/>
    <w:rsid w:val="009479D6"/>
    <w:rsid w:val="00956660"/>
    <w:rsid w:val="0097298C"/>
    <w:rsid w:val="00975D9C"/>
    <w:rsid w:val="0099020D"/>
    <w:rsid w:val="00991E7F"/>
    <w:rsid w:val="00993C4C"/>
    <w:rsid w:val="00995178"/>
    <w:rsid w:val="00996B9C"/>
    <w:rsid w:val="009C37BE"/>
    <w:rsid w:val="009C7974"/>
    <w:rsid w:val="009D066A"/>
    <w:rsid w:val="009F1DC9"/>
    <w:rsid w:val="00A0690C"/>
    <w:rsid w:val="00A16887"/>
    <w:rsid w:val="00A2080B"/>
    <w:rsid w:val="00A23A2F"/>
    <w:rsid w:val="00A24737"/>
    <w:rsid w:val="00A262B3"/>
    <w:rsid w:val="00A2737B"/>
    <w:rsid w:val="00A33E7D"/>
    <w:rsid w:val="00A3404F"/>
    <w:rsid w:val="00A35539"/>
    <w:rsid w:val="00A3617F"/>
    <w:rsid w:val="00A37061"/>
    <w:rsid w:val="00A50E66"/>
    <w:rsid w:val="00A57067"/>
    <w:rsid w:val="00A65668"/>
    <w:rsid w:val="00A669A6"/>
    <w:rsid w:val="00A701C6"/>
    <w:rsid w:val="00A7652D"/>
    <w:rsid w:val="00A83C30"/>
    <w:rsid w:val="00A97DEE"/>
    <w:rsid w:val="00AA270C"/>
    <w:rsid w:val="00AB2F6B"/>
    <w:rsid w:val="00AC243E"/>
    <w:rsid w:val="00AC4EF1"/>
    <w:rsid w:val="00AC7D7C"/>
    <w:rsid w:val="00AE06E4"/>
    <w:rsid w:val="00AE5C4E"/>
    <w:rsid w:val="00AF3952"/>
    <w:rsid w:val="00B0056C"/>
    <w:rsid w:val="00B02642"/>
    <w:rsid w:val="00B10E77"/>
    <w:rsid w:val="00B111E5"/>
    <w:rsid w:val="00B11A70"/>
    <w:rsid w:val="00B22FCF"/>
    <w:rsid w:val="00B319D0"/>
    <w:rsid w:val="00B331A4"/>
    <w:rsid w:val="00B43AE1"/>
    <w:rsid w:val="00B5464E"/>
    <w:rsid w:val="00B54A16"/>
    <w:rsid w:val="00B5640A"/>
    <w:rsid w:val="00B61317"/>
    <w:rsid w:val="00B6317D"/>
    <w:rsid w:val="00B650F4"/>
    <w:rsid w:val="00B674EA"/>
    <w:rsid w:val="00B721B8"/>
    <w:rsid w:val="00B871FF"/>
    <w:rsid w:val="00BA2176"/>
    <w:rsid w:val="00BB3352"/>
    <w:rsid w:val="00BB337E"/>
    <w:rsid w:val="00BC1FEC"/>
    <w:rsid w:val="00BC7F1A"/>
    <w:rsid w:val="00BD08D7"/>
    <w:rsid w:val="00BE6104"/>
    <w:rsid w:val="00BF1708"/>
    <w:rsid w:val="00BF24D3"/>
    <w:rsid w:val="00BF3BE2"/>
    <w:rsid w:val="00C014B3"/>
    <w:rsid w:val="00C079CF"/>
    <w:rsid w:val="00C12D6E"/>
    <w:rsid w:val="00C31C72"/>
    <w:rsid w:val="00C33EC9"/>
    <w:rsid w:val="00C5383B"/>
    <w:rsid w:val="00C576C6"/>
    <w:rsid w:val="00C60648"/>
    <w:rsid w:val="00C6434B"/>
    <w:rsid w:val="00C67AFE"/>
    <w:rsid w:val="00C72AB5"/>
    <w:rsid w:val="00C74FA0"/>
    <w:rsid w:val="00C77D38"/>
    <w:rsid w:val="00CB01AF"/>
    <w:rsid w:val="00CB71EF"/>
    <w:rsid w:val="00CD3801"/>
    <w:rsid w:val="00CE056D"/>
    <w:rsid w:val="00CE3328"/>
    <w:rsid w:val="00CE33F4"/>
    <w:rsid w:val="00CE70F8"/>
    <w:rsid w:val="00CF0EC6"/>
    <w:rsid w:val="00D06DAE"/>
    <w:rsid w:val="00D1713E"/>
    <w:rsid w:val="00D3111F"/>
    <w:rsid w:val="00D44628"/>
    <w:rsid w:val="00D609F4"/>
    <w:rsid w:val="00D65703"/>
    <w:rsid w:val="00D670C6"/>
    <w:rsid w:val="00D71789"/>
    <w:rsid w:val="00D74B2B"/>
    <w:rsid w:val="00D8771A"/>
    <w:rsid w:val="00D91899"/>
    <w:rsid w:val="00D92A28"/>
    <w:rsid w:val="00D97EFD"/>
    <w:rsid w:val="00DA1117"/>
    <w:rsid w:val="00DA611F"/>
    <w:rsid w:val="00DA64EA"/>
    <w:rsid w:val="00DB3563"/>
    <w:rsid w:val="00DB4073"/>
    <w:rsid w:val="00DF5408"/>
    <w:rsid w:val="00DF55F3"/>
    <w:rsid w:val="00E01EEF"/>
    <w:rsid w:val="00E12A13"/>
    <w:rsid w:val="00E27F9E"/>
    <w:rsid w:val="00E30F03"/>
    <w:rsid w:val="00E56CCF"/>
    <w:rsid w:val="00E62E5C"/>
    <w:rsid w:val="00E67371"/>
    <w:rsid w:val="00E81EC5"/>
    <w:rsid w:val="00E820CA"/>
    <w:rsid w:val="00EB0F22"/>
    <w:rsid w:val="00EB2C49"/>
    <w:rsid w:val="00EC10D0"/>
    <w:rsid w:val="00EC3C2E"/>
    <w:rsid w:val="00ED219D"/>
    <w:rsid w:val="00ED433D"/>
    <w:rsid w:val="00ED664A"/>
    <w:rsid w:val="00ED71F7"/>
    <w:rsid w:val="00EE7E73"/>
    <w:rsid w:val="00EF2B2C"/>
    <w:rsid w:val="00EF3DF0"/>
    <w:rsid w:val="00F1445B"/>
    <w:rsid w:val="00F2507E"/>
    <w:rsid w:val="00F31890"/>
    <w:rsid w:val="00F3469A"/>
    <w:rsid w:val="00F40D56"/>
    <w:rsid w:val="00F46F30"/>
    <w:rsid w:val="00F52B55"/>
    <w:rsid w:val="00F601E2"/>
    <w:rsid w:val="00F653D0"/>
    <w:rsid w:val="00F66CE7"/>
    <w:rsid w:val="00F76D4E"/>
    <w:rsid w:val="00F82CB2"/>
    <w:rsid w:val="00F84BB0"/>
    <w:rsid w:val="00F85EA8"/>
    <w:rsid w:val="00F86AD8"/>
    <w:rsid w:val="00FB126F"/>
    <w:rsid w:val="00FB1B1C"/>
    <w:rsid w:val="00FB396C"/>
    <w:rsid w:val="00FC2505"/>
    <w:rsid w:val="00FD56CE"/>
    <w:rsid w:val="00FD7622"/>
    <w:rsid w:val="00FE63ED"/>
    <w:rsid w:val="00FF05CA"/>
    <w:rsid w:val="00FF2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801032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887"/>
    <w:rPr>
      <w:lang w:val="en-Z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D71789"/>
    <w:pPr>
      <w:pBdr>
        <w:bottom w:val="single" w:sz="4" w:space="2" w:color="323E4F" w:themeColor="text2" w:themeShade="BF"/>
      </w:pBdr>
      <w:spacing w:before="360" w:after="120" w:line="240" w:lineRule="auto"/>
    </w:pPr>
    <w:rPr>
      <w:rFonts w:ascii="Arial Black" w:hAnsi="Arial Black"/>
      <w:color w:val="262626" w:themeColor="text1" w:themeTint="D9"/>
      <w:szCs w:val="40"/>
    </w:rPr>
  </w:style>
  <w:style w:type="character" w:customStyle="1" w:styleId="Styl1Znak">
    <w:name w:val="Styl1 Znak"/>
    <w:basedOn w:val="Heading1Char"/>
    <w:link w:val="Styl1"/>
    <w:rsid w:val="00D71789"/>
    <w:rPr>
      <w:rFonts w:ascii="Arial Black" w:eastAsiaTheme="majorEastAsia" w:hAnsi="Arial Black" w:cstheme="majorBidi"/>
      <w:color w:val="262626" w:themeColor="text1" w:themeTint="D9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D60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</Words>
  <Characters>9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Kiyuran Naidoo</cp:lastModifiedBy>
  <cp:revision>15</cp:revision>
  <cp:lastPrinted>2026-06-16T13:11:00Z</cp:lastPrinted>
  <dcterms:created xsi:type="dcterms:W3CDTF">2026-06-16T12:57:00Z</dcterms:created>
  <dcterms:modified xsi:type="dcterms:W3CDTF">2026-06-16T13:13:00Z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f633fa28136bc47d72b7a2be3599ab56cae281291b07139c111f267f42521735</vt:lpwstr>
  </property>
</Properties>
</file>