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006" w:rsidRDefault="004E4006" w:rsidP="0023092A">
      <w:r>
        <w:t>阅读材料中的</w:t>
      </w:r>
      <w:r>
        <w:rPr>
          <w:rFonts w:hint="eastAsia"/>
        </w:rPr>
        <w:t>：</w:t>
      </w:r>
    </w:p>
    <w:p w:rsidR="00000000" w:rsidRPr="0023092A" w:rsidRDefault="004E4006" w:rsidP="004E4006">
      <w:pPr>
        <w:ind w:firstLine="420"/>
      </w:pPr>
      <w:r w:rsidRPr="0023092A">
        <w:t>5.6</w:t>
      </w:r>
      <w:r w:rsidRPr="0023092A">
        <w:rPr>
          <w:rFonts w:hint="eastAsia"/>
        </w:rPr>
        <w:t>；</w:t>
      </w:r>
      <w:r w:rsidRPr="0023092A">
        <w:t>5.</w:t>
      </w:r>
      <w:r w:rsidR="0023092A">
        <w:t>8</w:t>
      </w:r>
      <w:r w:rsidRPr="0023092A">
        <w:rPr>
          <w:rFonts w:hint="eastAsia"/>
        </w:rPr>
        <w:t>；</w:t>
      </w:r>
      <w:r w:rsidRPr="0023092A">
        <w:t>5.10</w:t>
      </w:r>
      <w:r w:rsidRPr="0023092A">
        <w:rPr>
          <w:rFonts w:hint="eastAsia"/>
        </w:rPr>
        <w:t>；</w:t>
      </w:r>
      <w:r w:rsidRPr="0023092A">
        <w:t>5.12</w:t>
      </w:r>
      <w:r w:rsidRPr="0023092A">
        <w:rPr>
          <w:rFonts w:hint="eastAsia"/>
        </w:rPr>
        <w:t>；</w:t>
      </w:r>
    </w:p>
    <w:p w:rsidR="00000000" w:rsidRPr="0023092A" w:rsidRDefault="003930CE" w:rsidP="004E4006">
      <w:pPr>
        <w:ind w:firstLine="420"/>
      </w:pPr>
      <w:bookmarkStart w:id="0" w:name="_GoBack"/>
      <w:bookmarkEnd w:id="0"/>
      <w:r>
        <w:rPr>
          <w:rFonts w:hint="eastAsia"/>
        </w:rPr>
        <w:t>任取一</w:t>
      </w:r>
      <w:r w:rsidR="004E4006" w:rsidRPr="0023092A">
        <w:rPr>
          <w:rFonts w:hint="eastAsia"/>
        </w:rPr>
        <w:t>个你所编</w:t>
      </w:r>
      <w:r w:rsidR="0023092A">
        <w:rPr>
          <w:rFonts w:hint="eastAsia"/>
        </w:rPr>
        <w:t>写程序中的循环，写出相应的循环不变式，证明循环的</w:t>
      </w:r>
      <w:r w:rsidR="004E4006" w:rsidRPr="0023092A">
        <w:rPr>
          <w:rFonts w:hint="eastAsia"/>
        </w:rPr>
        <w:t>正确性</w:t>
      </w:r>
    </w:p>
    <w:p w:rsidR="00BF58A6" w:rsidRPr="0023092A" w:rsidRDefault="00BF58A6"/>
    <w:sectPr w:rsidR="00BF58A6" w:rsidRPr="00230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A4778"/>
    <w:multiLevelType w:val="hybridMultilevel"/>
    <w:tmpl w:val="3ACE7B06"/>
    <w:lvl w:ilvl="0" w:tplc="00981C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48CDC0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E0CC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82D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8069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5EC4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CD4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2BB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3866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2A"/>
    <w:rsid w:val="0023092A"/>
    <w:rsid w:val="003930CE"/>
    <w:rsid w:val="004E4006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3F69C-F5F2-45FD-A657-5F5B7D8A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1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4938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90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8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54</Characters>
  <Application>Microsoft Office Word</Application>
  <DocSecurity>0</DocSecurity>
  <Lines>1</Lines>
  <Paragraphs>1</Paragraphs>
  <ScaleCrop>false</ScaleCrop>
  <Company>njucs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2018-10-26T04:34:00Z</dcterms:created>
  <dcterms:modified xsi:type="dcterms:W3CDTF">2018-10-26T04:47:00Z</dcterms:modified>
</cp:coreProperties>
</file>