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33375" w14:textId="4D77E27B" w:rsidR="00277B94" w:rsidRDefault="004B0E3A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>Question</w:t>
      </w:r>
      <w:proofErr w:type="gramStart"/>
      <w:r>
        <w:rPr>
          <w:sz w:val="36"/>
          <w:szCs w:val="36"/>
        </w:rPr>
        <w:t>1 :</w:t>
      </w:r>
      <w:proofErr w:type="gramEnd"/>
    </w:p>
    <w:p w14:paraId="0D6A9D61" w14:textId="64A3CE7E" w:rsidR="004B0E3A" w:rsidRDefault="004B0E3A" w:rsidP="004B0E3A">
      <w:pPr>
        <w:jc w:val="right"/>
        <w:rPr>
          <w:rFonts w:ascii="Segoe UI" w:hAnsi="Segoe UI" w:cs="Segoe UI"/>
          <w:color w:val="0D0D0D"/>
          <w:shd w:val="clear" w:color="auto" w:fill="FFFFFF"/>
        </w:rPr>
      </w:pPr>
      <w:r>
        <w:rPr>
          <w:sz w:val="36"/>
          <w:szCs w:val="36"/>
        </w:rPr>
        <w:t>Merge sort:</w:t>
      </w:r>
      <w:r w:rsidRPr="004B0E3A">
        <w:t xml:space="preserve"> 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>Merge Sort is a popular sorting algorithm, follows the divide-and-conquer paradigm:</w:t>
      </w:r>
    </w:p>
    <w:p w14:paraId="477079E4" w14:textId="77777777" w:rsidR="004B0E3A" w:rsidRPr="004B0E3A" w:rsidRDefault="004B0E3A" w:rsidP="004B0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Divide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Divide the unsorted array into two halves until each sub-array contains only one element.</w:t>
      </w:r>
    </w:p>
    <w:p w14:paraId="4101026F" w14:textId="77777777" w:rsidR="004B0E3A" w:rsidRPr="004B0E3A" w:rsidRDefault="004B0E3A" w:rsidP="004B0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Conquer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Recursively sort each sub-array.</w:t>
      </w:r>
    </w:p>
    <w:p w14:paraId="5EC737A9" w14:textId="77777777" w:rsidR="004B0E3A" w:rsidRPr="004B0E3A" w:rsidRDefault="004B0E3A" w:rsidP="004B0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Combine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Merge the sorted sub-arrays to produce the final sorted array.</w:t>
      </w:r>
    </w:p>
    <w:p w14:paraId="5783E910" w14:textId="77777777" w:rsidR="004B0E3A" w:rsidRPr="004B0E3A" w:rsidRDefault="004B0E3A" w:rsidP="004B0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Base Case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If the array has fewer than two elements, it is already sorted.</w:t>
      </w:r>
    </w:p>
    <w:p w14:paraId="7A90F2E2" w14:textId="77777777" w:rsidR="004B0E3A" w:rsidRPr="004B0E3A" w:rsidRDefault="004B0E3A" w:rsidP="004B0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Divide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Split the array into two roughly equal halves.</w:t>
      </w:r>
    </w:p>
    <w:p w14:paraId="25C2D3C5" w14:textId="77777777" w:rsidR="004B0E3A" w:rsidRPr="004B0E3A" w:rsidRDefault="004B0E3A" w:rsidP="004B0E3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Conquer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Recursively apply Merge Sort to each half.</w:t>
      </w:r>
    </w:p>
    <w:p w14:paraId="5F4A21A2" w14:textId="55096DCB" w:rsidR="003431D8" w:rsidRPr="003431D8" w:rsidRDefault="004B0E3A" w:rsidP="003431D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Combine (Merge)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Merge the two sorted halves into a single sorted array.</w:t>
      </w:r>
    </w:p>
    <w:p w14:paraId="569506DB" w14:textId="77777777" w:rsidR="004B0E3A" w:rsidRDefault="004B0E3A" w:rsidP="004B0E3A">
      <w:pPr>
        <w:jc w:val="right"/>
        <w:rPr>
          <w:sz w:val="36"/>
          <w:szCs w:val="36"/>
        </w:rPr>
      </w:pPr>
    </w:p>
    <w:p w14:paraId="755776E0" w14:textId="529C9C88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>(DAC)(Problem):</w:t>
      </w:r>
    </w:p>
    <w:p w14:paraId="455DA9F0" w14:textId="11819B89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If (small(problem):</w:t>
      </w:r>
    </w:p>
    <w:p w14:paraId="7A050E92" w14:textId="263C7FF6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{solve(p)}</w:t>
      </w:r>
    </w:p>
    <w:p w14:paraId="4AA8766C" w14:textId="33C487A8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  <w:proofErr w:type="gramStart"/>
      <w:r>
        <w:rPr>
          <w:sz w:val="36"/>
          <w:szCs w:val="36"/>
        </w:rPr>
        <w:t>Else :</w:t>
      </w:r>
      <w:proofErr w:type="gramEnd"/>
    </w:p>
    <w:p w14:paraId="10014A89" w14:textId="1438E718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Divide p into p</w:t>
      </w:r>
      <w:proofErr w:type="gramStart"/>
      <w:r>
        <w:rPr>
          <w:sz w:val="36"/>
          <w:szCs w:val="36"/>
        </w:rPr>
        <w:t>1 ,p</w:t>
      </w:r>
      <w:proofErr w:type="gramEnd"/>
      <w:r>
        <w:rPr>
          <w:sz w:val="36"/>
          <w:szCs w:val="36"/>
        </w:rPr>
        <w:t>2,p3,p4</w:t>
      </w:r>
    </w:p>
    <w:p w14:paraId="25AC2D18" w14:textId="12015473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 # </w:t>
      </w:r>
      <w:proofErr w:type="spellStart"/>
      <w:r>
        <w:rPr>
          <w:sz w:val="36"/>
          <w:szCs w:val="36"/>
        </w:rPr>
        <w:t>recurive</w:t>
      </w:r>
      <w:proofErr w:type="spellEnd"/>
    </w:p>
    <w:p w14:paraId="16BCD3A2" w14:textId="1339B369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Apply DAC(P1), DAC (p2), DAC (p3)</w:t>
      </w:r>
    </w:p>
    <w:p w14:paraId="69E654C3" w14:textId="04F4201C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           Combine </w:t>
      </w:r>
      <w:proofErr w:type="gramStart"/>
      <w:r>
        <w:rPr>
          <w:sz w:val="36"/>
          <w:szCs w:val="36"/>
        </w:rPr>
        <w:t>( (</w:t>
      </w:r>
      <w:proofErr w:type="gramEnd"/>
      <w:r>
        <w:rPr>
          <w:sz w:val="36"/>
          <w:szCs w:val="36"/>
        </w:rPr>
        <w:t>DAC(P1)), DAC(p2)), DAC (P3)))</w:t>
      </w:r>
    </w:p>
    <w:p w14:paraId="7423657D" w14:textId="0D32AE63" w:rsidR="003431D8" w:rsidRDefault="003431D8" w:rsidP="003431D8">
      <w:pPr>
        <w:ind w:right="720"/>
        <w:jc w:val="right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1FC68E1" w14:textId="4B503802" w:rsidR="003431D8" w:rsidRDefault="003431D8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26F68DA" w14:textId="007BC585" w:rsidR="004B0E3A" w:rsidRDefault="001D6A01" w:rsidP="004B0E3A">
      <w:pPr>
        <w:jc w:val="right"/>
        <w:rPr>
          <w:sz w:val="36"/>
          <w:szCs w:val="36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Merge sort is a divide-and-conquer algorithm that recursively breaks down a list into smaller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sublists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until each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sublist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consists of only one element. It then merges these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sublists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in a sorted manner.</w:t>
      </w:r>
    </w:p>
    <w:p w14:paraId="198B5280" w14:textId="1EC072A6" w:rsidR="004B0E3A" w:rsidRDefault="004B0E3A" w:rsidP="004B0E3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Maximum and </w:t>
      </w:r>
      <w:proofErr w:type="spellStart"/>
      <w:r>
        <w:rPr>
          <w:sz w:val="36"/>
          <w:szCs w:val="36"/>
        </w:rPr>
        <w:t>Minumum</w:t>
      </w:r>
      <w:proofErr w:type="spellEnd"/>
      <w:r>
        <w:rPr>
          <w:sz w:val="36"/>
          <w:szCs w:val="36"/>
        </w:rPr>
        <w:t>:</w:t>
      </w:r>
    </w:p>
    <w:p w14:paraId="190EF914" w14:textId="77777777" w:rsidR="004B0E3A" w:rsidRPr="004B0E3A" w:rsidRDefault="004B0E3A" w:rsidP="004B0E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Base Case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If the array has only one element, it is both the maximum and minimum.</w:t>
      </w:r>
    </w:p>
    <w:p w14:paraId="6E762E08" w14:textId="77777777" w:rsidR="004B0E3A" w:rsidRPr="004B0E3A" w:rsidRDefault="004B0E3A" w:rsidP="004B0E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Divide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Split the array into two roughly equal halves.</w:t>
      </w:r>
    </w:p>
    <w:p w14:paraId="46D0EAD5" w14:textId="77777777" w:rsidR="004B0E3A" w:rsidRPr="004B0E3A" w:rsidRDefault="004B0E3A" w:rsidP="004B0E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Conquer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Recursively find the maximum and minimum in each half.</w:t>
      </w:r>
    </w:p>
    <w:p w14:paraId="57CDC605" w14:textId="77777777" w:rsidR="004B0E3A" w:rsidRPr="004B0E3A" w:rsidRDefault="004B0E3A" w:rsidP="004B0E3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bidi w:val="0"/>
        <w:spacing w:before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4B0E3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Combine</w:t>
      </w:r>
      <w:r w:rsidRPr="004B0E3A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Compare the maximum and minimum of the two halves to determine the overall maximum and minimum</w:t>
      </w:r>
    </w:p>
    <w:p w14:paraId="57C91B12" w14:textId="77777777" w:rsidR="004B0E3A" w:rsidRPr="004B0E3A" w:rsidRDefault="004B0E3A" w:rsidP="004B0E3A">
      <w:pPr>
        <w:jc w:val="right"/>
        <w:rPr>
          <w:sz w:val="36"/>
          <w:szCs w:val="36"/>
        </w:rPr>
      </w:pPr>
    </w:p>
    <w:sectPr w:rsidR="004B0E3A" w:rsidRPr="004B0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6ECA"/>
    <w:multiLevelType w:val="multilevel"/>
    <w:tmpl w:val="1D64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F0CBB"/>
    <w:multiLevelType w:val="multilevel"/>
    <w:tmpl w:val="4CA6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F5262"/>
    <w:multiLevelType w:val="multilevel"/>
    <w:tmpl w:val="7D7A1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8032">
    <w:abstractNumId w:val="1"/>
  </w:num>
  <w:num w:numId="2" w16cid:durableId="762460405">
    <w:abstractNumId w:val="2"/>
  </w:num>
  <w:num w:numId="3" w16cid:durableId="163409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3A"/>
    <w:rsid w:val="001D6A01"/>
    <w:rsid w:val="00277B94"/>
    <w:rsid w:val="003431D8"/>
    <w:rsid w:val="004B0E3A"/>
    <w:rsid w:val="00793D58"/>
    <w:rsid w:val="00C3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93AFE"/>
  <w15:chartTrackingRefBased/>
  <w15:docId w15:val="{61219B01-62AD-4027-9106-CDF7E48E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bidi/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0E3A"/>
    <w:rPr>
      <w:b/>
      <w:bCs/>
    </w:rPr>
  </w:style>
  <w:style w:type="paragraph" w:customStyle="1" w:styleId="hover-lazy-felix">
    <w:name w:val="hover-lazy-felix"/>
    <w:basedOn w:val="Normal"/>
    <w:rsid w:val="004B0E3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89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C8DF42E19BC4CBF643D9E21150DE2" ma:contentTypeVersion="14" ma:contentTypeDescription="Create a new document." ma:contentTypeScope="" ma:versionID="046873a3ac342740ea18a2804c5d62c6">
  <xsd:schema xmlns:xsd="http://www.w3.org/2001/XMLSchema" xmlns:xs="http://www.w3.org/2001/XMLSchema" xmlns:p="http://schemas.microsoft.com/office/2006/metadata/properties" xmlns:ns2="202862fa-e7b2-4d6e-83bb-424278ca726f" xmlns:ns3="2c41621d-d823-4af0-90b6-c933793b4612" targetNamespace="http://schemas.microsoft.com/office/2006/metadata/properties" ma:root="true" ma:fieldsID="f1ad971e3dc0483c43014aadb927f699" ns2:_="" ns3:_="">
    <xsd:import namespace="202862fa-e7b2-4d6e-83bb-424278ca726f"/>
    <xsd:import namespace="2c41621d-d823-4af0-90b6-c933793b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2fa-e7b2-4d6e-83bb-424278ca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621d-d823-4af0-90b6-c933793b461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c05fc27-41bf-4e3b-be7e-a3b37a0095a6}" ma:internalName="TaxCatchAll" ma:showField="CatchAllData" ma:web="2c41621d-d823-4af0-90b6-c933793b46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41621d-d823-4af0-90b6-c933793b4612" xsi:nil="true"/>
    <lcf76f155ced4ddcb4097134ff3c332f xmlns="202862fa-e7b2-4d6e-83bb-424278ca726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5081044-F88E-49D3-ACD0-559F362F6878}"/>
</file>

<file path=customXml/itemProps2.xml><?xml version="1.0" encoding="utf-8"?>
<ds:datastoreItem xmlns:ds="http://schemas.openxmlformats.org/officeDocument/2006/customXml" ds:itemID="{15FE0A7A-605A-4C08-A1EB-BF52BC942851}"/>
</file>

<file path=customXml/itemProps3.xml><?xml version="1.0" encoding="utf-8"?>
<ds:datastoreItem xmlns:ds="http://schemas.openxmlformats.org/officeDocument/2006/customXml" ds:itemID="{C24BF463-EC86-4EDC-BAC4-8582D41B2F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raafat</dc:creator>
  <cp:keywords/>
  <dc:description/>
  <cp:lastModifiedBy>nour raafat</cp:lastModifiedBy>
  <cp:revision>2</cp:revision>
  <dcterms:created xsi:type="dcterms:W3CDTF">2024-03-14T12:04:00Z</dcterms:created>
  <dcterms:modified xsi:type="dcterms:W3CDTF">2024-03-14T12:04:00Z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0x010100DF8C8DF42E19BC4CBF643D9E21150DE2</vt:lpwstr>
  </property>
</Properties>
</file>