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2FF29" w14:textId="210470C1" w:rsidR="00C971BF" w:rsidRPr="003D6453" w:rsidRDefault="00C971BF" w:rsidP="003D6453">
      <w:pPr>
        <w:ind w:firstLineChars="400" w:firstLine="2880"/>
        <w:rPr>
          <w:rFonts w:hint="eastAsia"/>
          <w:sz w:val="72"/>
          <w:szCs w:val="72"/>
        </w:rPr>
      </w:pPr>
      <w:r w:rsidRPr="003D6453">
        <w:rPr>
          <w:rFonts w:hint="eastAsia"/>
          <w:sz w:val="72"/>
          <w:szCs w:val="72"/>
        </w:rPr>
        <w:t>C学习：</w:t>
      </w:r>
    </w:p>
    <w:p w14:paraId="4E4AFF03" w14:textId="353871DE" w:rsidR="00964D47" w:rsidRPr="004C2CBC" w:rsidRDefault="00964D47" w:rsidP="00E92EB3">
      <w:pPr>
        <w:ind w:firstLineChars="1700" w:firstLine="3740"/>
        <w:rPr>
          <w:rFonts w:hint="eastAsia"/>
          <w:color w:val="215E99" w:themeColor="text2" w:themeTint="BF"/>
        </w:rPr>
      </w:pPr>
      <w:r w:rsidRPr="004C2CBC">
        <w:rPr>
          <w:rFonts w:hint="eastAsia"/>
          <w:color w:val="215E99" w:themeColor="text2" w:themeTint="BF"/>
        </w:rPr>
        <w:t>//scanf</w:t>
      </w:r>
    </w:p>
    <w:p w14:paraId="7B349659" w14:textId="5DD52DA0" w:rsidR="00964D47" w:rsidRPr="00964D47" w:rsidRDefault="00964D47" w:rsidP="00964D47">
      <w:pPr>
        <w:rPr>
          <w:rFonts w:hint="eastAsia"/>
        </w:rPr>
      </w:pPr>
      <w:r w:rsidRPr="00964D47">
        <w:t>scanf 是 C 语言中的一个标准库函数，用于从标准输入（通常是键盘）中读取格式化数据。它的语法形式为：</w:t>
      </w:r>
    </w:p>
    <w:p w14:paraId="2B78C39A" w14:textId="77777777" w:rsidR="00964D47" w:rsidRPr="00964D47" w:rsidRDefault="00964D47" w:rsidP="00964D47">
      <w:pPr>
        <w:rPr>
          <w:rFonts w:hint="eastAsia"/>
        </w:rPr>
      </w:pPr>
      <w:r w:rsidRPr="00964D47">
        <w:t>复制代码</w:t>
      </w:r>
    </w:p>
    <w:p w14:paraId="52F4BABE" w14:textId="77777777" w:rsidR="00964D47" w:rsidRPr="00964D47" w:rsidRDefault="00964D47" w:rsidP="00964D47">
      <w:pPr>
        <w:rPr>
          <w:rFonts w:hint="eastAsia"/>
        </w:rPr>
      </w:pPr>
      <w:r w:rsidRPr="00964D47">
        <w:t>int scanf(const char *format, ...);</w:t>
      </w:r>
    </w:p>
    <w:p w14:paraId="11ACF606" w14:textId="77777777" w:rsidR="00964D47" w:rsidRPr="00964D47" w:rsidRDefault="00964D47" w:rsidP="00964D47">
      <w:pPr>
        <w:numPr>
          <w:ilvl w:val="0"/>
          <w:numId w:val="2"/>
        </w:numPr>
        <w:rPr>
          <w:rFonts w:hint="eastAsia"/>
        </w:rPr>
      </w:pPr>
      <w:r w:rsidRPr="00964D47">
        <w:t>format：这是一个格式字符串，用于指定要读取的数据类型。常见的格式说明符包括：</w:t>
      </w:r>
    </w:p>
    <w:p w14:paraId="33670658" w14:textId="77777777" w:rsidR="00964D47" w:rsidRPr="00964D47" w:rsidRDefault="00964D47" w:rsidP="00964D47">
      <w:pPr>
        <w:numPr>
          <w:ilvl w:val="1"/>
          <w:numId w:val="2"/>
        </w:numPr>
        <w:rPr>
          <w:rFonts w:hint="eastAsia"/>
        </w:rPr>
      </w:pPr>
      <w:r w:rsidRPr="00964D47">
        <w:t>%d：整数</w:t>
      </w:r>
    </w:p>
    <w:p w14:paraId="126B205C" w14:textId="77777777" w:rsidR="00964D47" w:rsidRPr="00964D47" w:rsidRDefault="00964D47" w:rsidP="00964D47">
      <w:pPr>
        <w:numPr>
          <w:ilvl w:val="1"/>
          <w:numId w:val="2"/>
        </w:numPr>
        <w:rPr>
          <w:rFonts w:hint="eastAsia"/>
        </w:rPr>
      </w:pPr>
      <w:r w:rsidRPr="00964D47">
        <w:t>%f：浮点数</w:t>
      </w:r>
    </w:p>
    <w:p w14:paraId="32C51A5A" w14:textId="77777777" w:rsidR="00964D47" w:rsidRPr="00964D47" w:rsidRDefault="00964D47" w:rsidP="00964D47">
      <w:pPr>
        <w:numPr>
          <w:ilvl w:val="1"/>
          <w:numId w:val="2"/>
        </w:numPr>
        <w:rPr>
          <w:rFonts w:hint="eastAsia"/>
        </w:rPr>
      </w:pPr>
      <w:r w:rsidRPr="00964D47">
        <w:t>%c：单个字符</w:t>
      </w:r>
    </w:p>
    <w:p w14:paraId="4E90B99F" w14:textId="77777777" w:rsidR="00964D47" w:rsidRPr="00964D47" w:rsidRDefault="00964D47" w:rsidP="00964D47">
      <w:pPr>
        <w:numPr>
          <w:ilvl w:val="1"/>
          <w:numId w:val="2"/>
        </w:numPr>
        <w:rPr>
          <w:rFonts w:hint="eastAsia"/>
        </w:rPr>
      </w:pPr>
      <w:r w:rsidRPr="00964D47">
        <w:t>%s：字符串</w:t>
      </w:r>
    </w:p>
    <w:p w14:paraId="212DFB2E" w14:textId="77777777" w:rsidR="00964D47" w:rsidRDefault="00964D47" w:rsidP="00964D47">
      <w:pPr>
        <w:numPr>
          <w:ilvl w:val="0"/>
          <w:numId w:val="2"/>
        </w:numPr>
        <w:rPr>
          <w:rFonts w:hint="eastAsia"/>
        </w:rPr>
      </w:pPr>
      <w:r w:rsidRPr="00964D47">
        <w:t>...：这是变量的列表，它们的地址会被传递，以便 scanf 将输入的数据存储到这些变量中。</w:t>
      </w:r>
    </w:p>
    <w:p w14:paraId="7EC04DE6" w14:textId="77777777" w:rsidR="00964D47" w:rsidRPr="00964D47" w:rsidRDefault="00964D47" w:rsidP="00964D47">
      <w:pPr>
        <w:numPr>
          <w:ilvl w:val="0"/>
          <w:numId w:val="2"/>
        </w:numPr>
        <w:rPr>
          <w:rFonts w:hint="eastAsia"/>
        </w:rPr>
      </w:pPr>
    </w:p>
    <w:p w14:paraId="7C09D532" w14:textId="77777777" w:rsidR="00964D47" w:rsidRPr="00964D47" w:rsidRDefault="00964D47" w:rsidP="00964D47">
      <w:pPr>
        <w:rPr>
          <w:rFonts w:hint="eastAsia"/>
          <w:b/>
          <w:bCs/>
        </w:rPr>
      </w:pPr>
      <w:r w:rsidRPr="00964D47">
        <w:rPr>
          <w:b/>
          <w:bCs/>
        </w:rPr>
        <w:t>例子</w:t>
      </w:r>
    </w:p>
    <w:p w14:paraId="3B4D1554" w14:textId="11106ACF" w:rsidR="00964D47" w:rsidRPr="00964D47" w:rsidRDefault="00964D47" w:rsidP="00964D47">
      <w:pPr>
        <w:rPr>
          <w:rFonts w:hint="eastAsia"/>
        </w:rPr>
      </w:pPr>
      <w:r w:rsidRPr="00964D47">
        <w:t>int num;</w:t>
      </w:r>
    </w:p>
    <w:p w14:paraId="1737F8C8" w14:textId="77777777" w:rsidR="00964D47" w:rsidRDefault="00964D47" w:rsidP="00964D47">
      <w:pPr>
        <w:rPr>
          <w:rFonts w:hint="eastAsia"/>
        </w:rPr>
      </w:pPr>
      <w:r w:rsidRPr="00964D47">
        <w:t>scanf("%d", &amp;num);  // 读取一个整数并将其存储在 num 中</w:t>
      </w:r>
    </w:p>
    <w:p w14:paraId="146C0EC5" w14:textId="77777777" w:rsidR="00964D47" w:rsidRPr="00964D47" w:rsidRDefault="00964D47" w:rsidP="00964D47">
      <w:pPr>
        <w:rPr>
          <w:rFonts w:hint="eastAsia"/>
        </w:rPr>
      </w:pPr>
    </w:p>
    <w:p w14:paraId="594FCC26" w14:textId="77777777" w:rsidR="00964D47" w:rsidRPr="00964D47" w:rsidRDefault="00964D47" w:rsidP="00964D47">
      <w:pPr>
        <w:rPr>
          <w:rFonts w:hint="eastAsia"/>
        </w:rPr>
      </w:pPr>
      <w:r w:rsidRPr="00964D47">
        <w:t>在这段代码中，scanf 等待用户输入一个整数并将其存储到变量 num 中。注意，scanf 使用了 &amp; 符号来传递变量的地址，这样它可以修改该变量的值。</w:t>
      </w:r>
    </w:p>
    <w:p w14:paraId="6557B02F" w14:textId="09F7F659" w:rsidR="00964D47" w:rsidRPr="00964D47" w:rsidRDefault="00964D47" w:rsidP="00964D47">
      <w:pPr>
        <w:rPr>
          <w:rFonts w:hint="eastAsia"/>
          <w:b/>
          <w:bCs/>
        </w:rPr>
      </w:pPr>
      <w:r w:rsidRPr="00964D47">
        <w:rPr>
          <w:b/>
          <w:bCs/>
        </w:rPr>
        <w:t>常见的格式说明符：</w:t>
      </w:r>
      <w:r w:rsidR="00E92EB3">
        <w:rPr>
          <w:rFonts w:hint="eastAsia"/>
        </w:rPr>
        <w:t>（</w:t>
      </w:r>
      <w:r w:rsidR="00E92EB3" w:rsidRPr="00E92EB3">
        <w:rPr>
          <w:rFonts w:hint="eastAsia"/>
          <w:highlight w:val="yellow"/>
        </w:rPr>
        <w:t>类似于%100d</w:t>
      </w:r>
      <w:r w:rsidR="00E92EB3">
        <w:rPr>
          <w:rFonts w:hint="eastAsia"/>
          <w:highlight w:val="yellow"/>
        </w:rPr>
        <w:t>的表示最多输入</w:t>
      </w:r>
      <w:r w:rsidR="00E92EB3" w:rsidRPr="00E92EB3">
        <w:rPr>
          <w:rFonts w:hint="eastAsia"/>
          <w:highlight w:val="yellow"/>
        </w:rPr>
        <w:t>99</w:t>
      </w:r>
      <w:r w:rsidR="00E92EB3">
        <w:rPr>
          <w:rFonts w:hint="eastAsia"/>
          <w:highlight w:val="yellow"/>
        </w:rPr>
        <w:t>个字符，包括终止符</w:t>
      </w:r>
      <w:r w:rsidR="00E92EB3" w:rsidRPr="00E92EB3">
        <w:rPr>
          <w:rFonts w:hint="eastAsia"/>
          <w:highlight w:val="yellow"/>
        </w:rPr>
        <w:t>\0</w:t>
      </w:r>
      <w:r w:rsidR="00E92EB3">
        <w:rPr>
          <w:rFonts w:hint="eastAsia"/>
        </w:rPr>
        <w:t>）</w:t>
      </w:r>
    </w:p>
    <w:p w14:paraId="700EE7DE" w14:textId="25C9BF34" w:rsidR="00964D47" w:rsidRPr="00964D47" w:rsidRDefault="00964D47" w:rsidP="00964D47">
      <w:pPr>
        <w:numPr>
          <w:ilvl w:val="0"/>
          <w:numId w:val="3"/>
        </w:numPr>
        <w:rPr>
          <w:rFonts w:hint="eastAsia"/>
        </w:rPr>
      </w:pPr>
      <w:r w:rsidRPr="00964D47">
        <w:t>%d：整数（十进制）</w:t>
      </w:r>
      <w:r w:rsidR="00E92EB3">
        <w:rPr>
          <w:rFonts w:hint="eastAsia"/>
        </w:rPr>
        <w:t xml:space="preserve"> </w:t>
      </w:r>
    </w:p>
    <w:p w14:paraId="06E225F7" w14:textId="10EF8062" w:rsidR="00964D47" w:rsidRPr="00964D47" w:rsidRDefault="00964D47" w:rsidP="00964D47">
      <w:pPr>
        <w:numPr>
          <w:ilvl w:val="0"/>
          <w:numId w:val="3"/>
        </w:numPr>
        <w:rPr>
          <w:rFonts w:hint="eastAsia"/>
        </w:rPr>
      </w:pPr>
      <w:r w:rsidRPr="00964D47">
        <w:t>%f：浮点数</w:t>
      </w:r>
      <w:r w:rsidR="00E92EB3">
        <w:rPr>
          <w:rFonts w:hint="eastAsia"/>
        </w:rPr>
        <w:t xml:space="preserve">  </w:t>
      </w:r>
    </w:p>
    <w:p w14:paraId="2CD72104" w14:textId="77777777" w:rsidR="00964D47" w:rsidRPr="00964D47" w:rsidRDefault="00964D47" w:rsidP="00964D47">
      <w:pPr>
        <w:numPr>
          <w:ilvl w:val="0"/>
          <w:numId w:val="3"/>
        </w:numPr>
        <w:rPr>
          <w:rFonts w:hint="eastAsia"/>
        </w:rPr>
      </w:pPr>
      <w:r w:rsidRPr="00964D47">
        <w:t>%c：字符</w:t>
      </w:r>
    </w:p>
    <w:p w14:paraId="2D2ED987" w14:textId="5A4DF4B3" w:rsidR="00964D47" w:rsidRDefault="00964D47" w:rsidP="00C971BF">
      <w:pPr>
        <w:numPr>
          <w:ilvl w:val="0"/>
          <w:numId w:val="3"/>
        </w:numPr>
        <w:rPr>
          <w:rFonts w:hint="eastAsia"/>
        </w:rPr>
      </w:pPr>
      <w:r w:rsidRPr="00964D47">
        <w:t>%s：字符串</w:t>
      </w:r>
    </w:p>
    <w:p w14:paraId="577BD99C" w14:textId="08B26D0E" w:rsidR="004C2CBC" w:rsidRDefault="00964D47" w:rsidP="00E92EB3">
      <w:pPr>
        <w:jc w:val="center"/>
        <w:rPr>
          <w:rFonts w:hint="eastAsia"/>
        </w:rPr>
      </w:pPr>
      <w:r w:rsidRPr="004C2CBC">
        <w:rPr>
          <w:rFonts w:hint="eastAsia"/>
          <w:color w:val="215E99" w:themeColor="text2" w:themeTint="BF"/>
        </w:rPr>
        <w:lastRenderedPageBreak/>
        <w:t>//register</w:t>
      </w:r>
    </w:p>
    <w:p w14:paraId="5633D441" w14:textId="33A18BC5" w:rsidR="00964D47" w:rsidRPr="00964D47" w:rsidRDefault="00611EB9" w:rsidP="00C971BF">
      <w:pPr>
        <w:rPr>
          <w:rFonts w:hint="eastAsia"/>
        </w:rPr>
      </w:pPr>
      <w:r>
        <w:rPr>
          <w:rFonts w:hint="eastAsia"/>
        </w:rPr>
        <w:t xml:space="preserve"> </w:t>
      </w:r>
      <w:r w:rsidRPr="00611EB9">
        <w:t>(10) register int n; scanf( "%d", &amp;n )</w:t>
      </w:r>
    </w:p>
    <w:p w14:paraId="3CF4913A" w14:textId="16D1DFCA" w:rsidR="00C971BF" w:rsidRPr="00C971BF" w:rsidRDefault="00C971BF" w:rsidP="00C971BF">
      <w:pPr>
        <w:rPr>
          <w:rFonts w:hint="eastAsia"/>
        </w:rPr>
      </w:pPr>
      <w:r w:rsidRPr="00C971BF">
        <w:t>register 是一个存储类说明符，用于建议编译器将变量存储在寄存器中，以加快访问速度。它通常用于频繁访问的变量。用法示例如下：</w:t>
      </w:r>
    </w:p>
    <w:p w14:paraId="0D742B06" w14:textId="77777777" w:rsidR="00C971BF" w:rsidRPr="00C971BF" w:rsidRDefault="00C971BF" w:rsidP="00C971BF">
      <w:pPr>
        <w:rPr>
          <w:rFonts w:hint="eastAsia"/>
        </w:rPr>
      </w:pPr>
      <w:r w:rsidRPr="00C971BF">
        <w:t>c</w:t>
      </w:r>
    </w:p>
    <w:p w14:paraId="3CA34D90" w14:textId="77777777" w:rsidR="00C971BF" w:rsidRPr="00C971BF" w:rsidRDefault="00C971BF" w:rsidP="00C971BF">
      <w:pPr>
        <w:rPr>
          <w:rFonts w:hint="eastAsia"/>
        </w:rPr>
      </w:pPr>
      <w:r w:rsidRPr="00C971BF">
        <w:t>复制代码</w:t>
      </w:r>
    </w:p>
    <w:p w14:paraId="5FE3529F" w14:textId="1683116B" w:rsidR="00C971BF" w:rsidRPr="00C971BF" w:rsidRDefault="00C971BF" w:rsidP="00C971BF">
      <w:pPr>
        <w:rPr>
          <w:rFonts w:hint="eastAsia"/>
        </w:rPr>
      </w:pPr>
      <w:r w:rsidRPr="00C971BF">
        <w:t>register int count;</w:t>
      </w:r>
      <w:r w:rsidR="003D6453">
        <w:tab/>
      </w:r>
    </w:p>
    <w:p w14:paraId="2EE57847" w14:textId="77777777" w:rsidR="00C971BF" w:rsidRPr="00C971BF" w:rsidRDefault="00C971BF" w:rsidP="00C971BF">
      <w:pPr>
        <w:rPr>
          <w:rFonts w:hint="eastAsia"/>
          <w:b/>
          <w:bCs/>
        </w:rPr>
      </w:pPr>
      <w:r w:rsidRPr="00C971BF">
        <w:rPr>
          <w:b/>
          <w:bCs/>
        </w:rPr>
        <w:t>注意事项：</w:t>
      </w:r>
    </w:p>
    <w:p w14:paraId="3443FF74" w14:textId="77777777" w:rsidR="00C971BF" w:rsidRPr="00C971BF" w:rsidRDefault="00C971BF" w:rsidP="00C971BF">
      <w:pPr>
        <w:numPr>
          <w:ilvl w:val="0"/>
          <w:numId w:val="1"/>
        </w:numPr>
        <w:rPr>
          <w:rFonts w:hint="eastAsia"/>
        </w:rPr>
      </w:pPr>
      <w:r w:rsidRPr="00C971BF">
        <w:rPr>
          <w:b/>
          <w:bCs/>
        </w:rPr>
        <w:t>数量有限</w:t>
      </w:r>
      <w:r w:rsidRPr="00C971BF">
        <w:t>：并不是所有的变量都能被放入寄存器，数量有限。</w:t>
      </w:r>
    </w:p>
    <w:p w14:paraId="2FABDFCE" w14:textId="77777777" w:rsidR="00C971BF" w:rsidRPr="00C971BF" w:rsidRDefault="00C971BF" w:rsidP="00C971BF">
      <w:pPr>
        <w:numPr>
          <w:ilvl w:val="0"/>
          <w:numId w:val="1"/>
        </w:numPr>
        <w:rPr>
          <w:rFonts w:hint="eastAsia"/>
        </w:rPr>
      </w:pPr>
      <w:r w:rsidRPr="00C971BF">
        <w:rPr>
          <w:b/>
          <w:bCs/>
        </w:rPr>
        <w:t>地址不可取</w:t>
      </w:r>
      <w:r w:rsidRPr="00C971BF">
        <w:t>：使用 register 声明的变量不能取地址（即不能使用 &amp; 运算符）。</w:t>
      </w:r>
    </w:p>
    <w:p w14:paraId="6FB5B36E" w14:textId="77777777" w:rsidR="00C971BF" w:rsidRPr="00C971BF" w:rsidRDefault="00C971BF" w:rsidP="00C971BF">
      <w:pPr>
        <w:numPr>
          <w:ilvl w:val="0"/>
          <w:numId w:val="1"/>
        </w:numPr>
        <w:rPr>
          <w:rFonts w:hint="eastAsia"/>
        </w:rPr>
      </w:pPr>
      <w:r w:rsidRPr="00C971BF">
        <w:rPr>
          <w:b/>
          <w:bCs/>
        </w:rPr>
        <w:t>建议性</w:t>
      </w:r>
      <w:r w:rsidRPr="00C971BF">
        <w:t>：register 只是对编译器的建议，编译器可以忽略它。</w:t>
      </w:r>
    </w:p>
    <w:p w14:paraId="28B17BBF" w14:textId="77777777" w:rsidR="00C971BF" w:rsidRPr="00C971BF" w:rsidRDefault="00C971BF" w:rsidP="00C971BF">
      <w:pPr>
        <w:rPr>
          <w:rFonts w:hint="eastAsia"/>
        </w:rPr>
      </w:pPr>
      <w:r w:rsidRPr="00C971BF">
        <w:t>虽然现代编译器通常会自动优化变量存储，所以 register 的使用在实际编码中不如以前常见。</w:t>
      </w:r>
    </w:p>
    <w:p w14:paraId="6E6BBF30" w14:textId="77777777" w:rsidR="003D6453" w:rsidRDefault="003D6453">
      <w:pPr>
        <w:rPr>
          <w:rFonts w:hint="eastAsia"/>
        </w:rPr>
      </w:pPr>
    </w:p>
    <w:p w14:paraId="2DF04543" w14:textId="77777777" w:rsidR="003D6453" w:rsidRDefault="003D6453">
      <w:pPr>
        <w:rPr>
          <w:rFonts w:hint="eastAsia"/>
        </w:rPr>
      </w:pPr>
    </w:p>
    <w:p w14:paraId="7407D9DB" w14:textId="77777777" w:rsidR="003D6453" w:rsidRDefault="003D6453">
      <w:pPr>
        <w:rPr>
          <w:rFonts w:hint="eastAsia"/>
        </w:rPr>
      </w:pPr>
    </w:p>
    <w:p w14:paraId="1427D91B" w14:textId="77777777" w:rsidR="003D6453" w:rsidRDefault="003D6453">
      <w:pPr>
        <w:rPr>
          <w:rFonts w:hint="eastAsia"/>
        </w:rPr>
      </w:pPr>
    </w:p>
    <w:p w14:paraId="753157C4" w14:textId="77777777" w:rsidR="003D6453" w:rsidRPr="004C2CBC" w:rsidRDefault="003D6453">
      <w:pPr>
        <w:rPr>
          <w:rFonts w:hint="eastAsia"/>
          <w:color w:val="215E99" w:themeColor="text2" w:themeTint="BF"/>
        </w:rPr>
      </w:pPr>
    </w:p>
    <w:p w14:paraId="7B4C27D8" w14:textId="77777777" w:rsidR="004C2CBC" w:rsidRPr="004C2CBC" w:rsidRDefault="003D6453" w:rsidP="00E92EB3">
      <w:pPr>
        <w:jc w:val="center"/>
        <w:rPr>
          <w:rFonts w:hint="eastAsia"/>
          <w:color w:val="215E99" w:themeColor="text2" w:themeTint="BF"/>
        </w:rPr>
      </w:pPr>
      <w:r w:rsidRPr="004C2CBC">
        <w:rPr>
          <w:rFonts w:hint="eastAsia"/>
          <w:color w:val="215E99" w:themeColor="text2" w:themeTint="BF"/>
        </w:rPr>
        <w:t>//科学计数法：</w:t>
      </w:r>
    </w:p>
    <w:p w14:paraId="45C135E2" w14:textId="4A2151CE" w:rsidR="003D6453" w:rsidRDefault="00611EB9" w:rsidP="003D6453">
      <w:pPr>
        <w:rPr>
          <w:rFonts w:hint="eastAsia"/>
        </w:rPr>
      </w:pPr>
      <w:r>
        <w:rPr>
          <w:rFonts w:hint="eastAsia"/>
        </w:rPr>
        <w:t xml:space="preserve"> </w:t>
      </w:r>
      <w:r w:rsidRPr="00611EB9">
        <w:t>(3) float number = 3.92E-0.9</w:t>
      </w:r>
    </w:p>
    <w:p w14:paraId="2E14715C" w14:textId="77777777" w:rsidR="003D6453" w:rsidRPr="003D6453" w:rsidRDefault="003D6453" w:rsidP="003D6453">
      <w:pPr>
        <w:rPr>
          <w:rFonts w:hint="eastAsia"/>
          <w:b/>
          <w:bCs/>
        </w:rPr>
      </w:pPr>
      <w:r w:rsidRPr="003D6453">
        <w:rPr>
          <w:b/>
          <w:bCs/>
        </w:rPr>
        <w:t>总结：</w:t>
      </w:r>
    </w:p>
    <w:p w14:paraId="68C1ADAF" w14:textId="298823DA" w:rsidR="003D6453" w:rsidRDefault="003D6453" w:rsidP="003D6453">
      <w:pPr>
        <w:numPr>
          <w:ilvl w:val="0"/>
          <w:numId w:val="7"/>
        </w:numPr>
        <w:rPr>
          <w:rFonts w:hint="eastAsia"/>
        </w:rPr>
      </w:pPr>
      <w:r w:rsidRPr="003D6453">
        <w:t>指数部分（即 E 后的部分）必须是一个整数，不能是浮点数。因此，3.92E-0.9 是无效的，应该使用整数指数。</w:t>
      </w:r>
    </w:p>
    <w:p w14:paraId="1EDAEACA" w14:textId="75D00855" w:rsidR="003D6453" w:rsidRDefault="00EA72B7" w:rsidP="004C2CBC">
      <w:pPr>
        <w:rPr>
          <w:rFonts w:hint="eastAsia"/>
        </w:rPr>
      </w:pPr>
      <w:r>
        <w:rPr>
          <w:rFonts w:hint="eastAsia"/>
        </w:rPr>
        <w:t>正确表示方法：</w:t>
      </w:r>
      <w:r w:rsidRPr="00EA72B7">
        <w:t>double result = 3.92 * pow(10, -0.9); // 计算3.92 * 10^(-0.9)</w:t>
      </w:r>
    </w:p>
    <w:p w14:paraId="068EB83C" w14:textId="7ACD9D1C" w:rsidR="00EA72B7" w:rsidRDefault="00EA72B7" w:rsidP="004C2CBC">
      <w:pPr>
        <w:rPr>
          <w:rFonts w:hint="eastAsia"/>
        </w:rPr>
      </w:pPr>
      <w:r>
        <w:rPr>
          <w:rFonts w:hint="eastAsia"/>
        </w:rPr>
        <w:t>Pow是幂函数</w:t>
      </w:r>
    </w:p>
    <w:p w14:paraId="33D9EB36" w14:textId="77777777" w:rsidR="004C2CBC" w:rsidRDefault="004C2CBC" w:rsidP="004C2CBC">
      <w:pPr>
        <w:rPr>
          <w:rFonts w:hint="eastAsia"/>
        </w:rPr>
      </w:pPr>
    </w:p>
    <w:p w14:paraId="4E867F71" w14:textId="77777777" w:rsidR="00EA72B7" w:rsidRDefault="00EA72B7" w:rsidP="004C2CBC">
      <w:pPr>
        <w:rPr>
          <w:rFonts w:hint="eastAsia"/>
        </w:rPr>
      </w:pPr>
    </w:p>
    <w:p w14:paraId="16384E0E" w14:textId="77777777" w:rsidR="00EA72B7" w:rsidRDefault="00EA72B7" w:rsidP="004C2CBC">
      <w:pPr>
        <w:rPr>
          <w:rFonts w:hint="eastAsia"/>
        </w:rPr>
      </w:pPr>
    </w:p>
    <w:p w14:paraId="58C5230B" w14:textId="621FBE6D" w:rsidR="003D6453" w:rsidRDefault="003D6453" w:rsidP="00E92EB3">
      <w:pPr>
        <w:jc w:val="center"/>
        <w:rPr>
          <w:rFonts w:hint="eastAsia"/>
          <w:color w:val="215E99" w:themeColor="text2" w:themeTint="BF"/>
        </w:rPr>
      </w:pPr>
      <w:r w:rsidRPr="004C2CBC">
        <w:rPr>
          <w:rFonts w:hint="eastAsia"/>
          <w:color w:val="215E99" w:themeColor="text2" w:themeTint="BF"/>
        </w:rPr>
        <w:lastRenderedPageBreak/>
        <w:t>//二维数组和多维数组加减法运算规则</w:t>
      </w:r>
    </w:p>
    <w:p w14:paraId="4D83778D" w14:textId="77777777" w:rsidR="004C2CBC" w:rsidRPr="004C2CBC" w:rsidRDefault="004C2CBC">
      <w:pPr>
        <w:rPr>
          <w:rFonts w:hint="eastAsia"/>
          <w:color w:val="215E99" w:themeColor="text2" w:themeTint="BF"/>
        </w:rPr>
      </w:pPr>
    </w:p>
    <w:p w14:paraId="34707CFF" w14:textId="77777777" w:rsidR="003D6453" w:rsidRPr="003D6453" w:rsidRDefault="003D6453" w:rsidP="003D6453">
      <w:pPr>
        <w:rPr>
          <w:rFonts w:hint="eastAsia"/>
        </w:rPr>
      </w:pPr>
      <w:r w:rsidRPr="003D6453">
        <w:t>在 C 语言中，对多维数组变量名进行 +1 运算会遵循指针运算的规则。多维数组的名字在表达式中会退化为指向其第一维数组的指针，进行 +1 运算实际上是跳到下一行或下一组元素的起始地址。</w:t>
      </w:r>
    </w:p>
    <w:p w14:paraId="5A780AB7" w14:textId="77777777" w:rsidR="003D6453" w:rsidRPr="003D6453" w:rsidRDefault="003D6453" w:rsidP="003D6453">
      <w:pPr>
        <w:rPr>
          <w:rFonts w:hint="eastAsia"/>
          <w:b/>
          <w:bCs/>
        </w:rPr>
      </w:pPr>
      <w:r w:rsidRPr="003D6453">
        <w:rPr>
          <w:b/>
          <w:bCs/>
        </w:rPr>
        <w:t>示例：</w:t>
      </w:r>
    </w:p>
    <w:p w14:paraId="4A4004A4" w14:textId="77777777" w:rsidR="003D6453" w:rsidRPr="003D6453" w:rsidRDefault="003D6453" w:rsidP="003D6453">
      <w:pPr>
        <w:rPr>
          <w:rFonts w:hint="eastAsia"/>
        </w:rPr>
      </w:pPr>
      <w:r w:rsidRPr="003D6453">
        <w:t>c</w:t>
      </w:r>
    </w:p>
    <w:p w14:paraId="14FEF294" w14:textId="77777777" w:rsidR="003D6453" w:rsidRPr="003D6453" w:rsidRDefault="003D6453" w:rsidP="003D6453">
      <w:pPr>
        <w:rPr>
          <w:rFonts w:hint="eastAsia"/>
        </w:rPr>
      </w:pPr>
      <w:r w:rsidRPr="003D6453">
        <w:t>复制代码</w:t>
      </w:r>
    </w:p>
    <w:p w14:paraId="13ACD9EE" w14:textId="77777777" w:rsidR="003D6453" w:rsidRPr="003D6453" w:rsidRDefault="003D6453" w:rsidP="003D6453">
      <w:pPr>
        <w:rPr>
          <w:rFonts w:hint="eastAsia"/>
        </w:rPr>
      </w:pPr>
      <w:r w:rsidRPr="003D6453">
        <w:t>int array[3][4];</w:t>
      </w:r>
    </w:p>
    <w:p w14:paraId="693141D8" w14:textId="77777777" w:rsidR="003D6453" w:rsidRPr="003D6453" w:rsidRDefault="003D6453" w:rsidP="003D6453">
      <w:pPr>
        <w:rPr>
          <w:rFonts w:hint="eastAsia"/>
        </w:rPr>
      </w:pPr>
      <w:r w:rsidRPr="003D6453">
        <w:t>array 是一个 3 行 4 列的二维数组。array 的类型是 int[3][4]，但在表达式中，它会退化为指向第一行（即 int (*)[4] 类型的指针）。因此，array + 1 指向的是数组的第二行（array[1]）。</w:t>
      </w:r>
    </w:p>
    <w:p w14:paraId="21B7F920" w14:textId="77777777" w:rsidR="003D6453" w:rsidRPr="003D6453" w:rsidRDefault="003D6453" w:rsidP="003D6453">
      <w:pPr>
        <w:rPr>
          <w:rFonts w:hint="eastAsia"/>
          <w:b/>
          <w:bCs/>
        </w:rPr>
      </w:pPr>
      <w:r w:rsidRPr="003D6453">
        <w:rPr>
          <w:b/>
          <w:bCs/>
        </w:rPr>
        <w:t>运算解释：</w:t>
      </w:r>
    </w:p>
    <w:p w14:paraId="29DD0B8E" w14:textId="77777777" w:rsidR="003D6453" w:rsidRPr="003D6453" w:rsidRDefault="003D6453" w:rsidP="003D6453">
      <w:pPr>
        <w:numPr>
          <w:ilvl w:val="0"/>
          <w:numId w:val="4"/>
        </w:numPr>
        <w:rPr>
          <w:rFonts w:hint="eastAsia"/>
        </w:rPr>
      </w:pPr>
      <w:r w:rsidRPr="003D6453">
        <w:rPr>
          <w:b/>
          <w:bCs/>
        </w:rPr>
        <w:t>array 的类型：</w:t>
      </w:r>
    </w:p>
    <w:p w14:paraId="201112A4" w14:textId="77777777" w:rsidR="003D6453" w:rsidRPr="003D6453" w:rsidRDefault="003D6453" w:rsidP="003D6453">
      <w:pPr>
        <w:numPr>
          <w:ilvl w:val="1"/>
          <w:numId w:val="4"/>
        </w:numPr>
        <w:rPr>
          <w:rFonts w:hint="eastAsia"/>
        </w:rPr>
      </w:pPr>
      <w:r w:rsidRPr="003D6453">
        <w:t>array 退化为指向第一行的指针，类型为 int (*)[4]，即指向包含 4 个 int 的数组的指针。</w:t>
      </w:r>
    </w:p>
    <w:p w14:paraId="4A04DF11" w14:textId="77777777" w:rsidR="003D6453" w:rsidRPr="003D6453" w:rsidRDefault="003D6453" w:rsidP="003D6453">
      <w:pPr>
        <w:numPr>
          <w:ilvl w:val="0"/>
          <w:numId w:val="4"/>
        </w:numPr>
        <w:rPr>
          <w:rFonts w:hint="eastAsia"/>
        </w:rPr>
      </w:pPr>
      <w:r w:rsidRPr="003D6453">
        <w:rPr>
          <w:b/>
          <w:bCs/>
        </w:rPr>
        <w:t>array + 1：</w:t>
      </w:r>
    </w:p>
    <w:p w14:paraId="37EE5F93" w14:textId="77777777" w:rsidR="003D6453" w:rsidRPr="003D6453" w:rsidRDefault="003D6453" w:rsidP="003D6453">
      <w:pPr>
        <w:numPr>
          <w:ilvl w:val="1"/>
          <w:numId w:val="4"/>
        </w:numPr>
        <w:rPr>
          <w:rFonts w:hint="eastAsia"/>
        </w:rPr>
      </w:pPr>
      <w:r w:rsidRPr="003D6453">
        <w:t>当对 array 进行 +1 运算时，它会跳过一整行元素，即跳过 4 个 int 元素，指向第二行（array[1]）。</w:t>
      </w:r>
    </w:p>
    <w:p w14:paraId="4ED5606B" w14:textId="77777777" w:rsidR="003D6453" w:rsidRPr="003D6453" w:rsidRDefault="003D6453" w:rsidP="003D6453">
      <w:pPr>
        <w:numPr>
          <w:ilvl w:val="1"/>
          <w:numId w:val="4"/>
        </w:numPr>
        <w:rPr>
          <w:rFonts w:hint="eastAsia"/>
        </w:rPr>
      </w:pPr>
      <w:r w:rsidRPr="003D6453">
        <w:t>因为数组按行存储，array + 1 就是指向 array[1]。</w:t>
      </w:r>
    </w:p>
    <w:p w14:paraId="6AE0D6CA" w14:textId="77777777" w:rsidR="003D6453" w:rsidRPr="003D6453" w:rsidRDefault="003D6453" w:rsidP="003D6453">
      <w:pPr>
        <w:rPr>
          <w:rFonts w:hint="eastAsia"/>
          <w:b/>
          <w:bCs/>
        </w:rPr>
      </w:pPr>
      <w:r w:rsidRPr="003D6453">
        <w:rPr>
          <w:b/>
          <w:bCs/>
        </w:rPr>
        <w:t>举个完整的例子：</w:t>
      </w:r>
    </w:p>
    <w:p w14:paraId="4E9CEF21" w14:textId="77777777" w:rsidR="003D6453" w:rsidRPr="003D6453" w:rsidRDefault="003D6453" w:rsidP="003D6453">
      <w:pPr>
        <w:rPr>
          <w:rFonts w:hint="eastAsia"/>
        </w:rPr>
      </w:pPr>
      <w:r w:rsidRPr="003D6453">
        <w:t>c</w:t>
      </w:r>
    </w:p>
    <w:p w14:paraId="758EA69E" w14:textId="77777777" w:rsidR="003D6453" w:rsidRPr="003D6453" w:rsidRDefault="003D6453" w:rsidP="003D6453">
      <w:pPr>
        <w:rPr>
          <w:rFonts w:hint="eastAsia"/>
        </w:rPr>
      </w:pPr>
      <w:r w:rsidRPr="003D6453">
        <w:t>复制代码</w:t>
      </w:r>
    </w:p>
    <w:p w14:paraId="7C9AEF3C" w14:textId="77777777" w:rsidR="003D6453" w:rsidRPr="003D6453" w:rsidRDefault="003D6453" w:rsidP="003D6453">
      <w:pPr>
        <w:rPr>
          <w:rFonts w:hint="eastAsia"/>
        </w:rPr>
      </w:pPr>
      <w:r w:rsidRPr="003D6453">
        <w:t>#include &lt;stdio.h&gt;</w:t>
      </w:r>
    </w:p>
    <w:p w14:paraId="5ED8CA1B" w14:textId="77777777" w:rsidR="003D6453" w:rsidRPr="003D6453" w:rsidRDefault="003D6453" w:rsidP="003D6453">
      <w:pPr>
        <w:rPr>
          <w:rFonts w:hint="eastAsia"/>
        </w:rPr>
      </w:pPr>
    </w:p>
    <w:p w14:paraId="3DCE4AA5" w14:textId="77777777" w:rsidR="003D6453" w:rsidRPr="003D6453" w:rsidRDefault="003D6453" w:rsidP="003D6453">
      <w:pPr>
        <w:rPr>
          <w:rFonts w:hint="eastAsia"/>
        </w:rPr>
      </w:pPr>
      <w:r w:rsidRPr="003D6453">
        <w:t>int main() {</w:t>
      </w:r>
    </w:p>
    <w:p w14:paraId="2E1277CE" w14:textId="77777777" w:rsidR="003D6453" w:rsidRPr="003D6453" w:rsidRDefault="003D6453" w:rsidP="003D6453">
      <w:pPr>
        <w:rPr>
          <w:rFonts w:hint="eastAsia"/>
        </w:rPr>
      </w:pPr>
      <w:r w:rsidRPr="003D6453">
        <w:t xml:space="preserve">    int array[3][4] = {</w:t>
      </w:r>
    </w:p>
    <w:p w14:paraId="158AE7D7" w14:textId="77777777" w:rsidR="003D6453" w:rsidRPr="003D6453" w:rsidRDefault="003D6453" w:rsidP="003D6453">
      <w:pPr>
        <w:rPr>
          <w:rFonts w:hint="eastAsia"/>
        </w:rPr>
      </w:pPr>
      <w:r w:rsidRPr="003D6453">
        <w:t xml:space="preserve">        {1, 2, 3, 4},</w:t>
      </w:r>
    </w:p>
    <w:p w14:paraId="0CECD9F5" w14:textId="77777777" w:rsidR="003D6453" w:rsidRPr="003D6453" w:rsidRDefault="003D6453" w:rsidP="003D6453">
      <w:pPr>
        <w:rPr>
          <w:rFonts w:hint="eastAsia"/>
        </w:rPr>
      </w:pPr>
      <w:r w:rsidRPr="003D6453">
        <w:lastRenderedPageBreak/>
        <w:t xml:space="preserve">        {5, 6, 7, 8},</w:t>
      </w:r>
    </w:p>
    <w:p w14:paraId="75723DFA" w14:textId="77777777" w:rsidR="003D6453" w:rsidRPr="003D6453" w:rsidRDefault="003D6453" w:rsidP="003D6453">
      <w:pPr>
        <w:rPr>
          <w:rFonts w:hint="eastAsia"/>
        </w:rPr>
      </w:pPr>
      <w:r w:rsidRPr="003D6453">
        <w:t xml:space="preserve">        {9, 10, 11, 12}</w:t>
      </w:r>
    </w:p>
    <w:p w14:paraId="3AC0A5F1" w14:textId="77777777" w:rsidR="003D6453" w:rsidRPr="003D6453" w:rsidRDefault="003D6453" w:rsidP="003D6453">
      <w:pPr>
        <w:rPr>
          <w:rFonts w:hint="eastAsia"/>
        </w:rPr>
      </w:pPr>
      <w:r w:rsidRPr="003D6453">
        <w:t xml:space="preserve">    };</w:t>
      </w:r>
    </w:p>
    <w:p w14:paraId="0BAAEDCA" w14:textId="77777777" w:rsidR="003D6453" w:rsidRPr="003D6453" w:rsidRDefault="003D6453" w:rsidP="003D6453">
      <w:pPr>
        <w:rPr>
          <w:rFonts w:hint="eastAsia"/>
        </w:rPr>
      </w:pPr>
    </w:p>
    <w:p w14:paraId="37710CB0" w14:textId="77777777" w:rsidR="003D6453" w:rsidRPr="003D6453" w:rsidRDefault="003D6453" w:rsidP="003D6453">
      <w:pPr>
        <w:rPr>
          <w:rFonts w:hint="eastAsia"/>
        </w:rPr>
      </w:pPr>
      <w:r w:rsidRPr="003D6453">
        <w:t xml:space="preserve">    int (*ptr)[4] = array;     // ptr 指向 array 的第一行</w:t>
      </w:r>
    </w:p>
    <w:p w14:paraId="07009F85" w14:textId="77777777" w:rsidR="003D6453" w:rsidRPr="003D6453" w:rsidRDefault="003D6453" w:rsidP="003D6453">
      <w:pPr>
        <w:rPr>
          <w:rFonts w:hint="eastAsia"/>
        </w:rPr>
      </w:pPr>
    </w:p>
    <w:p w14:paraId="3DF47427" w14:textId="77777777" w:rsidR="003D6453" w:rsidRPr="003D6453" w:rsidRDefault="003D6453" w:rsidP="003D6453">
      <w:pPr>
        <w:rPr>
          <w:rFonts w:hint="eastAsia"/>
        </w:rPr>
      </w:pPr>
      <w:r w:rsidRPr="003D6453">
        <w:t xml:space="preserve">    printf("array[0][0] = %d\n", array[0][0]);  // 输出 1</w:t>
      </w:r>
    </w:p>
    <w:p w14:paraId="6618D6E7" w14:textId="77777777" w:rsidR="003D6453" w:rsidRPr="003D6453" w:rsidRDefault="003D6453" w:rsidP="003D6453">
      <w:pPr>
        <w:rPr>
          <w:rFonts w:hint="eastAsia"/>
        </w:rPr>
      </w:pPr>
      <w:r w:rsidRPr="003D6453">
        <w:t xml:space="preserve">    printf("ptr[0][0] = %d\n", ptr[0][0]);      // 输出 1</w:t>
      </w:r>
    </w:p>
    <w:p w14:paraId="61F95AD8" w14:textId="77777777" w:rsidR="003D6453" w:rsidRPr="003D6453" w:rsidRDefault="003D6453" w:rsidP="003D6453">
      <w:pPr>
        <w:rPr>
          <w:rFonts w:hint="eastAsia"/>
        </w:rPr>
      </w:pPr>
      <w:r w:rsidRPr="003D6453">
        <w:t xml:space="preserve">    </w:t>
      </w:r>
    </w:p>
    <w:p w14:paraId="361F0522" w14:textId="77777777" w:rsidR="003D6453" w:rsidRPr="003D6453" w:rsidRDefault="003D6453" w:rsidP="003D6453">
      <w:pPr>
        <w:rPr>
          <w:rFonts w:hint="eastAsia"/>
        </w:rPr>
      </w:pPr>
      <w:r w:rsidRPr="003D6453">
        <w:t xml:space="preserve">    ptr = array + 1;  // ptr 现在指向 array[1]，即第二行</w:t>
      </w:r>
    </w:p>
    <w:p w14:paraId="5F14BC12" w14:textId="77777777" w:rsidR="003D6453" w:rsidRPr="003D6453" w:rsidRDefault="003D6453" w:rsidP="003D6453">
      <w:pPr>
        <w:rPr>
          <w:rFonts w:hint="eastAsia"/>
        </w:rPr>
      </w:pPr>
      <w:r w:rsidRPr="003D6453">
        <w:t xml:space="preserve">    printf("array[1][0] = %d\n", array[1][0]);  // 输出 5</w:t>
      </w:r>
    </w:p>
    <w:p w14:paraId="397FECC2" w14:textId="77777777" w:rsidR="003D6453" w:rsidRPr="003D6453" w:rsidRDefault="003D6453" w:rsidP="003D6453">
      <w:pPr>
        <w:rPr>
          <w:rFonts w:hint="eastAsia"/>
        </w:rPr>
      </w:pPr>
      <w:r w:rsidRPr="003D6453">
        <w:t xml:space="preserve">    printf("ptr[0][0] = %d\n", ptr[0][0]);      // 输出 5</w:t>
      </w:r>
    </w:p>
    <w:p w14:paraId="7BAAAFBB" w14:textId="77777777" w:rsidR="003D6453" w:rsidRPr="003D6453" w:rsidRDefault="003D6453" w:rsidP="003D6453">
      <w:pPr>
        <w:rPr>
          <w:rFonts w:hint="eastAsia"/>
        </w:rPr>
      </w:pPr>
      <w:r w:rsidRPr="003D6453">
        <w:t xml:space="preserve">    printf("ptr[0][1] = %d\n", ptr[0][1]);      // 输出 6</w:t>
      </w:r>
    </w:p>
    <w:p w14:paraId="5E24904B" w14:textId="77777777" w:rsidR="003D6453" w:rsidRPr="003D6453" w:rsidRDefault="003D6453" w:rsidP="003D6453">
      <w:pPr>
        <w:rPr>
          <w:rFonts w:hint="eastAsia"/>
        </w:rPr>
      </w:pPr>
    </w:p>
    <w:p w14:paraId="3BC074B9" w14:textId="77777777" w:rsidR="003D6453" w:rsidRPr="003D6453" w:rsidRDefault="003D6453" w:rsidP="003D6453">
      <w:pPr>
        <w:rPr>
          <w:rFonts w:hint="eastAsia"/>
        </w:rPr>
      </w:pPr>
      <w:r w:rsidRPr="003D6453">
        <w:t xml:space="preserve">    return 0;</w:t>
      </w:r>
    </w:p>
    <w:p w14:paraId="614AB120" w14:textId="77777777" w:rsidR="003D6453" w:rsidRPr="003D6453" w:rsidRDefault="003D6453" w:rsidP="003D6453">
      <w:pPr>
        <w:rPr>
          <w:rFonts w:hint="eastAsia"/>
        </w:rPr>
      </w:pPr>
      <w:r w:rsidRPr="003D6453">
        <w:t>}</w:t>
      </w:r>
    </w:p>
    <w:p w14:paraId="097A0340" w14:textId="77777777" w:rsidR="003D6453" w:rsidRPr="003D6453" w:rsidRDefault="003D6453" w:rsidP="003D6453">
      <w:pPr>
        <w:rPr>
          <w:rFonts w:hint="eastAsia"/>
          <w:b/>
          <w:bCs/>
        </w:rPr>
      </w:pPr>
      <w:r w:rsidRPr="003D6453">
        <w:rPr>
          <w:b/>
          <w:bCs/>
        </w:rPr>
        <w:t>总结：</w:t>
      </w:r>
    </w:p>
    <w:p w14:paraId="28DB73EF" w14:textId="77777777" w:rsidR="003D6453" w:rsidRPr="003D6453" w:rsidRDefault="003D6453" w:rsidP="003D6453">
      <w:pPr>
        <w:numPr>
          <w:ilvl w:val="0"/>
          <w:numId w:val="5"/>
        </w:numPr>
        <w:rPr>
          <w:rFonts w:hint="eastAsia"/>
        </w:rPr>
      </w:pPr>
      <w:r w:rsidRPr="003D6453">
        <w:t>多维数组的名字在表达式中会退化为指向第一维数组的指针。</w:t>
      </w:r>
    </w:p>
    <w:p w14:paraId="05FB6ED2" w14:textId="77777777" w:rsidR="003D6453" w:rsidRPr="003D6453" w:rsidRDefault="003D6453" w:rsidP="003D6453">
      <w:pPr>
        <w:numPr>
          <w:ilvl w:val="0"/>
          <w:numId w:val="5"/>
        </w:numPr>
        <w:rPr>
          <w:rFonts w:hint="eastAsia"/>
        </w:rPr>
      </w:pPr>
      <w:r w:rsidRPr="003D6453">
        <w:t>对多维数组名进行 +1 运算，会跳到下一行或下一组元素的起始地址。</w:t>
      </w:r>
    </w:p>
    <w:p w14:paraId="0822C17F" w14:textId="77777777" w:rsidR="003D6453" w:rsidRDefault="003D6453">
      <w:pPr>
        <w:rPr>
          <w:rFonts w:hint="eastAsia"/>
        </w:rPr>
      </w:pPr>
    </w:p>
    <w:p w14:paraId="4612355B" w14:textId="01799BD7" w:rsidR="003D6453" w:rsidRDefault="0035554F" w:rsidP="0035554F">
      <w:pPr>
        <w:jc w:val="center"/>
        <w:rPr>
          <w:rFonts w:hint="eastAsia"/>
        </w:rPr>
      </w:pPr>
      <w:r w:rsidRPr="0035554F">
        <w:rPr>
          <w:rFonts w:hint="eastAsia"/>
          <w:color w:val="215E99" w:themeColor="text2" w:themeTint="BF"/>
        </w:rPr>
        <w:t>//手推二进制</w:t>
      </w:r>
    </w:p>
    <w:p w14:paraId="6AC216A5" w14:textId="77777777" w:rsidR="0035554F" w:rsidRPr="0035554F" w:rsidRDefault="0035554F" w:rsidP="0035554F">
      <w:pPr>
        <w:rPr>
          <w:rFonts w:hint="eastAsia"/>
        </w:rPr>
      </w:pPr>
      <w:r w:rsidRPr="0035554F">
        <w:t xml:space="preserve">  </w:t>
      </w:r>
      <w:r w:rsidRPr="0035554F">
        <w:rPr>
          <w:b/>
          <w:bCs/>
        </w:rPr>
        <w:t>除以 2</w:t>
      </w:r>
      <w:r w:rsidRPr="0035554F">
        <w:t>：将数字除以 2，记录余数。</w:t>
      </w:r>
    </w:p>
    <w:p w14:paraId="32EB9800" w14:textId="77777777" w:rsidR="0035554F" w:rsidRPr="0035554F" w:rsidRDefault="0035554F" w:rsidP="0035554F">
      <w:pPr>
        <w:rPr>
          <w:rFonts w:hint="eastAsia"/>
        </w:rPr>
      </w:pPr>
      <w:r w:rsidRPr="0035554F">
        <w:t xml:space="preserve">  </w:t>
      </w:r>
      <w:r w:rsidRPr="0035554F">
        <w:rPr>
          <w:b/>
          <w:bCs/>
        </w:rPr>
        <w:t>更新数字</w:t>
      </w:r>
      <w:r w:rsidRPr="0035554F">
        <w:t>：将商作为新的数字继续除以 2。</w:t>
      </w:r>
    </w:p>
    <w:p w14:paraId="13330C99" w14:textId="77777777" w:rsidR="0035554F" w:rsidRPr="0035554F" w:rsidRDefault="0035554F" w:rsidP="0035554F">
      <w:pPr>
        <w:rPr>
          <w:rFonts w:hint="eastAsia"/>
        </w:rPr>
      </w:pPr>
      <w:r w:rsidRPr="0035554F">
        <w:t xml:space="preserve">  </w:t>
      </w:r>
      <w:r w:rsidRPr="0035554F">
        <w:rPr>
          <w:b/>
          <w:bCs/>
        </w:rPr>
        <w:t>重复</w:t>
      </w:r>
      <w:r w:rsidRPr="0035554F">
        <w:t>：重复上面的步骤，直到商为 0。</w:t>
      </w:r>
    </w:p>
    <w:p w14:paraId="0F0220F5" w14:textId="2876FFD5" w:rsidR="0035554F" w:rsidRDefault="0035554F" w:rsidP="0035554F">
      <w:pPr>
        <w:rPr>
          <w:rFonts w:hint="eastAsia"/>
        </w:rPr>
      </w:pPr>
      <w:r w:rsidRPr="0035554F">
        <w:t xml:space="preserve">  </w:t>
      </w:r>
      <w:r w:rsidRPr="0035554F">
        <w:rPr>
          <w:b/>
          <w:bCs/>
        </w:rPr>
        <w:t>逆序排列</w:t>
      </w:r>
      <w:r w:rsidRPr="0035554F">
        <w:t>：所有余数的逆序排列就是二进制表示。</w:t>
      </w:r>
    </w:p>
    <w:p w14:paraId="34C11DD8" w14:textId="6E62DC08" w:rsidR="004C2CBC" w:rsidRDefault="00611EB9" w:rsidP="00E92EB3">
      <w:pPr>
        <w:jc w:val="center"/>
        <w:rPr>
          <w:rFonts w:hint="eastAsia"/>
          <w:color w:val="215E99" w:themeColor="text2" w:themeTint="BF"/>
        </w:rPr>
      </w:pPr>
      <w:r w:rsidRPr="004C2CBC">
        <w:rPr>
          <w:rFonts w:hint="eastAsia"/>
          <w:color w:val="215E99" w:themeColor="text2" w:themeTint="BF"/>
        </w:rPr>
        <w:t>//逻辑&amp;&amp;：</w:t>
      </w:r>
    </w:p>
    <w:p w14:paraId="40731D05" w14:textId="7D655D81" w:rsidR="00611EB9" w:rsidRDefault="00611EB9" w:rsidP="00611EB9">
      <w:pPr>
        <w:rPr>
          <w:rFonts w:hint="eastAsia"/>
        </w:rPr>
      </w:pPr>
      <w:r w:rsidRPr="00611EB9">
        <w:t>(2) !(x &gt; y) &amp;&amp; (++a - b)</w:t>
      </w:r>
    </w:p>
    <w:p w14:paraId="1B2D1B2A" w14:textId="77777777" w:rsidR="00611EB9" w:rsidRDefault="00611EB9" w:rsidP="00611EB9">
      <w:pPr>
        <w:pStyle w:val="a9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lastRenderedPageBreak/>
        <w:t>当计算结果为非零常数时，默认为true</w:t>
      </w:r>
    </w:p>
    <w:p w14:paraId="2C77E5A3" w14:textId="77777777" w:rsidR="00611EB9" w:rsidRDefault="00611EB9" w:rsidP="00611EB9">
      <w:pPr>
        <w:pStyle w:val="a9"/>
        <w:numPr>
          <w:ilvl w:val="1"/>
          <w:numId w:val="5"/>
        </w:numPr>
        <w:rPr>
          <w:rFonts w:hint="eastAsia"/>
        </w:rPr>
      </w:pPr>
      <w:r>
        <w:rPr>
          <w:rFonts w:hint="eastAsia"/>
        </w:rPr>
        <w:t>短路原则：当第一个值为false时，编译器不会计算第二个值</w:t>
      </w:r>
    </w:p>
    <w:p w14:paraId="7B3D7DC6" w14:textId="77777777" w:rsidR="003D6453" w:rsidRPr="00611EB9" w:rsidRDefault="003D6453">
      <w:pPr>
        <w:rPr>
          <w:rFonts w:hint="eastAsia"/>
        </w:rPr>
      </w:pPr>
    </w:p>
    <w:p w14:paraId="38D6001B" w14:textId="386562A1" w:rsidR="003D6453" w:rsidRDefault="00611EB9">
      <w:pPr>
        <w:rPr>
          <w:rFonts w:hint="eastAsia"/>
        </w:rPr>
      </w:pPr>
      <w:r>
        <w:rPr>
          <w:rFonts w:hint="eastAsia"/>
        </w:rPr>
        <w:t xml:space="preserve">//二进制——按位表示法  </w:t>
      </w:r>
      <w:r w:rsidRPr="00611EB9">
        <w:t>result = (a &amp; b) ^ ( ~c | d)</w:t>
      </w:r>
    </w:p>
    <w:p w14:paraId="67715D30" w14:textId="6E4488AD" w:rsidR="00611EB9" w:rsidRPr="00611EB9" w:rsidRDefault="00611EB9" w:rsidP="00611EB9">
      <w:pPr>
        <w:ind w:firstLineChars="100" w:firstLine="220"/>
        <w:rPr>
          <w:rFonts w:hint="eastAsia"/>
        </w:rPr>
      </w:pPr>
      <w:r>
        <w:rPr>
          <w:rFonts w:hint="eastAsia"/>
        </w:rPr>
        <w:t>(1)</w:t>
      </w:r>
      <w:r w:rsidRPr="00611EB9">
        <w:rPr>
          <w:rFonts w:ascii="宋体" w:eastAsia="宋体" w:hAnsi="Symbol" w:cs="宋体"/>
          <w:kern w:val="0"/>
          <w:sz w:val="24"/>
          <w14:ligatures w14:val="none"/>
        </w:rPr>
        <w:t xml:space="preserve"> </w:t>
      </w:r>
      <w:r>
        <w:rPr>
          <w:rFonts w:hint="eastAsia"/>
        </w:rPr>
        <w:t xml:space="preserve"> </w:t>
      </w:r>
      <w:r w:rsidRPr="00611EB9">
        <w:rPr>
          <w:b/>
          <w:bCs/>
        </w:rPr>
        <w:t>按位取反 (~)</w:t>
      </w:r>
      <w:r w:rsidRPr="00611EB9">
        <w:t>：</w:t>
      </w:r>
    </w:p>
    <w:p w14:paraId="0310EEA8" w14:textId="77777777" w:rsidR="00611EB9" w:rsidRPr="00611EB9" w:rsidRDefault="00611EB9" w:rsidP="00611EB9">
      <w:pPr>
        <w:numPr>
          <w:ilvl w:val="0"/>
          <w:numId w:val="8"/>
        </w:numPr>
        <w:ind w:firstLineChars="100" w:firstLine="220"/>
        <w:rPr>
          <w:rFonts w:hint="eastAsia"/>
        </w:rPr>
      </w:pPr>
      <w:r w:rsidRPr="00611EB9">
        <w:t>~c 将 c 的每一位进行取反，0 变为 1，1 变为 0。</w:t>
      </w:r>
    </w:p>
    <w:p w14:paraId="3BA05A54" w14:textId="77777777" w:rsidR="00611EB9" w:rsidRPr="00611EB9" w:rsidRDefault="00611EB9" w:rsidP="00611EB9">
      <w:pPr>
        <w:ind w:firstLineChars="100" w:firstLine="220"/>
        <w:rPr>
          <w:rFonts w:hint="eastAsia"/>
        </w:rPr>
      </w:pPr>
      <w:r w:rsidRPr="00611EB9">
        <w:t xml:space="preserve">  </w:t>
      </w:r>
      <w:r w:rsidRPr="00611EB9">
        <w:rPr>
          <w:b/>
          <w:bCs/>
        </w:rPr>
        <w:t>按位或 (|)</w:t>
      </w:r>
      <w:r w:rsidRPr="00611EB9">
        <w:t>：</w:t>
      </w:r>
    </w:p>
    <w:p w14:paraId="53A78BAB" w14:textId="4FA92A0F" w:rsidR="00611EB9" w:rsidRDefault="00611EB9" w:rsidP="00611EB9">
      <w:pPr>
        <w:numPr>
          <w:ilvl w:val="0"/>
          <w:numId w:val="9"/>
        </w:numPr>
        <w:ind w:firstLineChars="100" w:firstLine="220"/>
        <w:rPr>
          <w:rFonts w:hint="eastAsia"/>
        </w:rPr>
      </w:pPr>
      <w:r w:rsidRPr="00611EB9">
        <w:t>对两个整数的每一位进行比较，如果至少有一位为 1，结果的相应位为 1；如果都为 0，结果的相应位为 0。</w:t>
      </w:r>
    </w:p>
    <w:p w14:paraId="40ECBB97" w14:textId="308E783A" w:rsidR="00611EB9" w:rsidRDefault="00611EB9" w:rsidP="00611EB9">
      <w:pPr>
        <w:ind w:left="720"/>
        <w:rPr>
          <w:rFonts w:hint="eastAsia"/>
        </w:rPr>
      </w:pPr>
      <w:r>
        <w:rPr>
          <w:rFonts w:hint="eastAsia"/>
        </w:rPr>
        <w:t>按位与(&amp;):</w:t>
      </w:r>
    </w:p>
    <w:p w14:paraId="39D43775" w14:textId="455815BB" w:rsidR="00611EB9" w:rsidRDefault="00611EB9" w:rsidP="004C2CBC">
      <w:pPr>
        <w:ind w:left="720"/>
        <w:rPr>
          <w:rFonts w:hint="eastAsia"/>
        </w:rPr>
      </w:pPr>
      <w:r w:rsidRPr="00611EB9">
        <w:t>a &amp; b 是 C/C++ 中的按位与（bitwise AND）运算符。它对两个整数的每一位进行比较，如果两个对应的二进制位都是 1，则结果的相应位为 1；否则为 0。</w:t>
      </w:r>
    </w:p>
    <w:p w14:paraId="64E9AE66" w14:textId="77777777" w:rsidR="004C2CBC" w:rsidRDefault="004C2CBC" w:rsidP="00611EB9">
      <w:pPr>
        <w:ind w:left="940"/>
        <w:rPr>
          <w:rFonts w:hint="eastAsia"/>
        </w:rPr>
      </w:pPr>
    </w:p>
    <w:p w14:paraId="2DFDC6A8" w14:textId="77777777" w:rsidR="004C2CBC" w:rsidRDefault="004C2CBC" w:rsidP="00611EB9">
      <w:pPr>
        <w:ind w:left="940"/>
        <w:rPr>
          <w:rFonts w:hint="eastAsia"/>
        </w:rPr>
      </w:pPr>
    </w:p>
    <w:p w14:paraId="349C9847" w14:textId="7304587A" w:rsidR="004C2CBC" w:rsidRPr="004C2CBC" w:rsidRDefault="004C2CBC" w:rsidP="00E92EB3">
      <w:pPr>
        <w:ind w:left="940"/>
        <w:jc w:val="center"/>
        <w:rPr>
          <w:rFonts w:hint="eastAsia"/>
          <w:color w:val="215E99" w:themeColor="text2" w:themeTint="BF"/>
        </w:rPr>
      </w:pPr>
      <w:r w:rsidRPr="004C2CBC">
        <w:rPr>
          <w:rFonts w:hint="eastAsia"/>
          <w:color w:val="215E99" w:themeColor="text2" w:themeTint="BF"/>
        </w:rPr>
        <w:t>//短路特性</w:t>
      </w:r>
    </w:p>
    <w:p w14:paraId="4613607A" w14:textId="587329B2" w:rsidR="004C2CBC" w:rsidRDefault="004C2CBC" w:rsidP="00611EB9">
      <w:pPr>
        <w:ind w:left="940"/>
        <w:rPr>
          <w:rFonts w:hint="eastAsia"/>
        </w:rPr>
      </w:pPr>
      <w:r w:rsidRPr="004C2CBC">
        <w:t>设整型变量 a、 b、 c 的值均为 2， 运 行 表 达 式 语 句 “ ++a &amp;&amp; ( ++ b || ++c)” 后 c 的值是 ( )</w:t>
      </w:r>
    </w:p>
    <w:p w14:paraId="19EC96E1" w14:textId="77777777" w:rsidR="004C2CBC" w:rsidRDefault="004C2CBC" w:rsidP="00611EB9">
      <w:pPr>
        <w:ind w:left="940"/>
        <w:rPr>
          <w:rFonts w:hint="eastAsia"/>
        </w:rPr>
      </w:pPr>
    </w:p>
    <w:p w14:paraId="49B07B34" w14:textId="77777777" w:rsidR="004C2CBC" w:rsidRDefault="004C2CBC" w:rsidP="004C2CBC">
      <w:pPr>
        <w:rPr>
          <w:rFonts w:hint="eastAsia"/>
        </w:rPr>
      </w:pPr>
    </w:p>
    <w:p w14:paraId="70FA561A" w14:textId="77777777" w:rsidR="004C2CBC" w:rsidRPr="004C2CBC" w:rsidRDefault="004C2CBC" w:rsidP="004C2CBC">
      <w:pPr>
        <w:ind w:left="940"/>
        <w:rPr>
          <w:rFonts w:hint="eastAsia"/>
        </w:rPr>
      </w:pPr>
      <w:r w:rsidRPr="004C2CBC">
        <w:t xml:space="preserve">  </w:t>
      </w:r>
      <w:r w:rsidRPr="004C2CBC">
        <w:rPr>
          <w:b/>
          <w:bCs/>
        </w:rPr>
        <w:t>前缀自增 ++a</w:t>
      </w:r>
      <w:r w:rsidRPr="004C2CBC">
        <w:t>：</w:t>
      </w:r>
    </w:p>
    <w:p w14:paraId="4EC6103E" w14:textId="77777777" w:rsidR="004C2CBC" w:rsidRPr="004C2CBC" w:rsidRDefault="004C2CBC" w:rsidP="004C2CBC">
      <w:pPr>
        <w:numPr>
          <w:ilvl w:val="0"/>
          <w:numId w:val="10"/>
        </w:numPr>
        <w:rPr>
          <w:rFonts w:hint="eastAsia"/>
        </w:rPr>
      </w:pPr>
      <w:r w:rsidRPr="004C2CBC">
        <w:t>++a 使得 a 的值变为 3。</w:t>
      </w:r>
    </w:p>
    <w:p w14:paraId="1F69EA79" w14:textId="77777777" w:rsidR="004C2CBC" w:rsidRPr="004C2CBC" w:rsidRDefault="004C2CBC" w:rsidP="004C2CBC">
      <w:pPr>
        <w:numPr>
          <w:ilvl w:val="0"/>
          <w:numId w:val="10"/>
        </w:numPr>
        <w:rPr>
          <w:rFonts w:hint="eastAsia"/>
        </w:rPr>
      </w:pPr>
      <w:r w:rsidRPr="004C2CBC">
        <w:t>此时表达式为 3 &amp;&amp; (++b || ++c)。</w:t>
      </w:r>
    </w:p>
    <w:p w14:paraId="3D54F687" w14:textId="77777777" w:rsidR="004C2CBC" w:rsidRPr="004C2CBC" w:rsidRDefault="004C2CBC" w:rsidP="004C2CBC">
      <w:pPr>
        <w:ind w:left="940"/>
        <w:rPr>
          <w:rFonts w:hint="eastAsia"/>
        </w:rPr>
      </w:pPr>
      <w:r w:rsidRPr="004C2CBC">
        <w:t xml:space="preserve">  </w:t>
      </w:r>
      <w:r w:rsidRPr="004C2CBC">
        <w:rPr>
          <w:b/>
          <w:bCs/>
        </w:rPr>
        <w:t>逻辑与 &amp;&amp;</w:t>
      </w:r>
      <w:r w:rsidRPr="004C2CBC">
        <w:t>：</w:t>
      </w:r>
    </w:p>
    <w:p w14:paraId="7F827953" w14:textId="77777777" w:rsidR="004C2CBC" w:rsidRPr="004C2CBC" w:rsidRDefault="004C2CBC" w:rsidP="004C2CBC">
      <w:pPr>
        <w:numPr>
          <w:ilvl w:val="0"/>
          <w:numId w:val="11"/>
        </w:numPr>
        <w:rPr>
          <w:rFonts w:hint="eastAsia"/>
        </w:rPr>
      </w:pPr>
      <w:r w:rsidRPr="004C2CBC">
        <w:t>因为 3 是非零值（在 C/C++ 中视为 true），所以我们需要计算右侧的表达式 (++b || ++c)。</w:t>
      </w:r>
    </w:p>
    <w:p w14:paraId="4B754EA7" w14:textId="77777777" w:rsidR="004C2CBC" w:rsidRPr="004C2CBC" w:rsidRDefault="004C2CBC" w:rsidP="004C2CBC">
      <w:pPr>
        <w:ind w:left="940"/>
        <w:rPr>
          <w:rFonts w:hint="eastAsia"/>
        </w:rPr>
      </w:pPr>
      <w:r w:rsidRPr="004C2CBC">
        <w:t xml:space="preserve">  </w:t>
      </w:r>
      <w:r w:rsidRPr="004C2CBC">
        <w:rPr>
          <w:b/>
          <w:bCs/>
        </w:rPr>
        <w:t>右侧的逻辑或 ||</w:t>
      </w:r>
      <w:r w:rsidRPr="004C2CBC">
        <w:t>：</w:t>
      </w:r>
    </w:p>
    <w:p w14:paraId="6E572CEA" w14:textId="77777777" w:rsidR="004C2CBC" w:rsidRPr="004C2CBC" w:rsidRDefault="004C2CBC" w:rsidP="004C2CBC">
      <w:pPr>
        <w:numPr>
          <w:ilvl w:val="0"/>
          <w:numId w:val="12"/>
        </w:numPr>
        <w:rPr>
          <w:rFonts w:hint="eastAsia"/>
        </w:rPr>
      </w:pPr>
      <w:r w:rsidRPr="004C2CBC">
        <w:t>首先，执行 ++b，将 b 的值增加到 3。</w:t>
      </w:r>
    </w:p>
    <w:p w14:paraId="2162FB74" w14:textId="77777777" w:rsidR="004C2CBC" w:rsidRDefault="004C2CBC" w:rsidP="004C2CBC">
      <w:pPr>
        <w:numPr>
          <w:ilvl w:val="0"/>
          <w:numId w:val="12"/>
        </w:numPr>
        <w:rPr>
          <w:rFonts w:hint="eastAsia"/>
        </w:rPr>
      </w:pPr>
      <w:r w:rsidRPr="004C2CBC">
        <w:lastRenderedPageBreak/>
        <w:t>由于 ++b 现在为 3（非零值），(++b || ++c) 的结果为 true，因此 ++c 不会被计算（短路特性）。</w:t>
      </w:r>
    </w:p>
    <w:p w14:paraId="57CF52D4" w14:textId="77777777" w:rsidR="00EA72B7" w:rsidRDefault="00EA72B7" w:rsidP="00EA72B7">
      <w:pPr>
        <w:rPr>
          <w:rFonts w:hint="eastAsia"/>
        </w:rPr>
      </w:pPr>
    </w:p>
    <w:p w14:paraId="48B29088" w14:textId="77777777" w:rsidR="00EA72B7" w:rsidRPr="004C2CBC" w:rsidRDefault="00EA72B7" w:rsidP="00EA72B7">
      <w:pPr>
        <w:rPr>
          <w:rFonts w:hint="eastAsia"/>
        </w:rPr>
      </w:pPr>
    </w:p>
    <w:p w14:paraId="4278F22C" w14:textId="067BE1B7" w:rsidR="004C2CBC" w:rsidRDefault="004C2CBC" w:rsidP="00E92EB3">
      <w:pPr>
        <w:jc w:val="center"/>
        <w:rPr>
          <w:rFonts w:hint="eastAsia"/>
          <w:color w:val="215E99" w:themeColor="text2" w:themeTint="BF"/>
        </w:rPr>
      </w:pPr>
      <w:r w:rsidRPr="004C2CBC">
        <w:rPr>
          <w:rFonts w:hint="eastAsia"/>
          <w:color w:val="215E99" w:themeColor="text2" w:themeTint="BF"/>
        </w:rPr>
        <w:t>//字符串</w:t>
      </w:r>
    </w:p>
    <w:p w14:paraId="5A1E24E6" w14:textId="0E67B328" w:rsidR="0006664C" w:rsidRDefault="0006664C" w:rsidP="004C2CBC">
      <w:pPr>
        <w:rPr>
          <w:rFonts w:hint="eastAsia"/>
        </w:rPr>
      </w:pPr>
      <w:r>
        <w:rPr>
          <w:rFonts w:hint="eastAsia"/>
        </w:rPr>
        <w:t>先定义</w:t>
      </w:r>
      <w:r w:rsidRPr="0006664C">
        <w:t>char str[80];</w:t>
      </w:r>
    </w:p>
    <w:p w14:paraId="682C2EC0" w14:textId="00B9CDCF" w:rsidR="0006664C" w:rsidRDefault="0006664C" w:rsidP="004C2CBC">
      <w:pPr>
        <w:rPr>
          <w:rFonts w:hint="eastAsia"/>
        </w:rPr>
      </w:pPr>
      <w:r>
        <w:rPr>
          <w:rFonts w:hint="eastAsia"/>
        </w:rPr>
        <w:t>(1)</w:t>
      </w:r>
      <w:r w:rsidRPr="0006664C">
        <w:t xml:space="preserve"> *str = 0</w:t>
      </w:r>
      <w:r>
        <w:rPr>
          <w:rFonts w:hint="eastAsia"/>
        </w:rPr>
        <w:t>, 第一个字符是空字符</w:t>
      </w:r>
    </w:p>
    <w:p w14:paraId="074782A7" w14:textId="7C40879F" w:rsidR="0006664C" w:rsidRDefault="0006664C" w:rsidP="004C2CBC">
      <w:pPr>
        <w:rPr>
          <w:rFonts w:hint="eastAsia"/>
        </w:rPr>
      </w:pPr>
      <w:r>
        <w:rPr>
          <w:rFonts w:hint="eastAsia"/>
        </w:rPr>
        <w:t>(2)</w:t>
      </w:r>
      <w:r w:rsidRPr="0006664C">
        <w:t xml:space="preserve"> strcpy(str, "0");</w:t>
      </w:r>
      <w:r>
        <w:rPr>
          <w:rFonts w:hint="eastAsia"/>
        </w:rPr>
        <w:t>第一个字符是0</w:t>
      </w:r>
    </w:p>
    <w:p w14:paraId="610A3D22" w14:textId="77777777" w:rsidR="00263BE7" w:rsidRDefault="00263BE7" w:rsidP="004C2CBC">
      <w:pPr>
        <w:rPr>
          <w:rFonts w:hint="eastAsia"/>
        </w:rPr>
      </w:pPr>
    </w:p>
    <w:p w14:paraId="5EE28999" w14:textId="327B18E1" w:rsidR="00263BE7" w:rsidRPr="00263BE7" w:rsidRDefault="00263BE7" w:rsidP="00E92EB3">
      <w:pPr>
        <w:jc w:val="center"/>
        <w:rPr>
          <w:rFonts w:hint="eastAsia"/>
          <w:color w:val="215E99" w:themeColor="text2" w:themeTint="BF"/>
        </w:rPr>
      </w:pPr>
      <w:r w:rsidRPr="00263BE7">
        <w:rPr>
          <w:rFonts w:hint="eastAsia"/>
          <w:color w:val="215E99" w:themeColor="text2" w:themeTint="BF"/>
        </w:rPr>
        <w:t>//自增自减的优先级问题</w:t>
      </w:r>
    </w:p>
    <w:p w14:paraId="4458647A" w14:textId="0E13648E" w:rsidR="00263BE7" w:rsidRDefault="00263BE7" w:rsidP="004C2CBC">
      <w:pPr>
        <w:rPr>
          <w:rFonts w:hint="eastAsia"/>
        </w:rPr>
      </w:pPr>
      <w:r w:rsidRPr="00263BE7">
        <w:t>(++mPtr)-&gt;keyno;</w:t>
      </w:r>
      <w:r>
        <w:rPr>
          <w:rFonts w:hint="eastAsia"/>
        </w:rPr>
        <w:t xml:space="preserve"> 先对指针</w:t>
      </w:r>
      <w:r w:rsidRPr="00263BE7">
        <w:t>mPtr</w:t>
      </w:r>
      <w:r>
        <w:rPr>
          <w:rFonts w:hint="eastAsia"/>
        </w:rPr>
        <w:t>自加再访问keyno</w:t>
      </w:r>
    </w:p>
    <w:p w14:paraId="7CF8DFBE" w14:textId="0AF49866" w:rsidR="00611EB9" w:rsidRDefault="00263BE7" w:rsidP="00BA3306">
      <w:pPr>
        <w:rPr>
          <w:rFonts w:hint="eastAsia"/>
        </w:rPr>
      </w:pPr>
      <w:r w:rsidRPr="00263BE7">
        <w:t>++mPtr-&gt;keyno;</w:t>
      </w:r>
      <w:r>
        <w:rPr>
          <w:rFonts w:hint="eastAsia"/>
        </w:rPr>
        <w:t xml:space="preserve"> 先访问keyno在进行自加</w:t>
      </w:r>
    </w:p>
    <w:p w14:paraId="37CDC7AD" w14:textId="5B048AE9" w:rsidR="001C46C7" w:rsidRDefault="001C46C7" w:rsidP="00BA3306">
      <w:pPr>
        <w:rPr>
          <w:rFonts w:hint="eastAsia"/>
        </w:rPr>
      </w:pPr>
      <w:r>
        <w:rPr>
          <w:rFonts w:hint="eastAsia"/>
        </w:rPr>
        <w:t xml:space="preserve"> </w:t>
      </w:r>
    </w:p>
    <w:p w14:paraId="5D25C520" w14:textId="0B8C29CB" w:rsidR="001C46C7" w:rsidRDefault="001C46C7" w:rsidP="001C46C7">
      <w:pPr>
        <w:jc w:val="center"/>
        <w:rPr>
          <w:rFonts w:hint="eastAsia"/>
          <w:color w:val="215E99" w:themeColor="text2" w:themeTint="BF"/>
        </w:rPr>
      </w:pPr>
      <w:r w:rsidRPr="001C46C7">
        <w:rPr>
          <w:rFonts w:hint="eastAsia"/>
          <w:color w:val="215E99" w:themeColor="text2" w:themeTint="BF"/>
        </w:rPr>
        <w:t>//C语言ASCII码值对应关系</w:t>
      </w:r>
    </w:p>
    <w:p w14:paraId="04A7997E" w14:textId="0CA4DDDE" w:rsidR="001C46C7" w:rsidRDefault="001C46C7" w:rsidP="001C46C7">
      <w:pPr>
        <w:rPr>
          <w:rFonts w:hint="eastAsia"/>
        </w:rPr>
      </w:pPr>
      <w:r>
        <w:rPr>
          <w:rFonts w:hint="eastAsia"/>
        </w:rPr>
        <w:t>符号</w:t>
      </w:r>
      <w:r w:rsidRPr="001C46C7">
        <w:rPr>
          <w:rFonts w:hint="eastAsia"/>
        </w:rPr>
        <w:t>“</w:t>
      </w:r>
      <w:hyperlink r:id="rId7" w:history="1">
        <w:r w:rsidRPr="001C46C7">
          <w:rPr>
            <w:rStyle w:val="af3"/>
            <w:rFonts w:hint="eastAsia"/>
          </w:rPr>
          <w:t xml:space="preserve">\\” </w:t>
        </w:r>
        <w:r w:rsidRPr="001C46C7">
          <w:rPr>
            <w:rStyle w:val="af3"/>
          </w:rPr>
          <w:t>表示“</w:t>
        </w:r>
        <w:r w:rsidRPr="001C46C7">
          <w:rPr>
            <w:rStyle w:val="af3"/>
            <w:rFonts w:hint="eastAsia"/>
          </w:rPr>
          <w:t>\</w:t>
        </w:r>
      </w:hyperlink>
      <w:r>
        <w:rPr>
          <w:rFonts w:hint="eastAsia"/>
        </w:rPr>
        <w:t>“本身，有很多\标志的转义字符</w:t>
      </w:r>
    </w:p>
    <w:p w14:paraId="71503B08" w14:textId="73170408" w:rsidR="00EE0492" w:rsidRDefault="00EE0492" w:rsidP="001C46C7">
      <w:pPr>
        <w:rPr>
          <w:rFonts w:hint="eastAsia"/>
        </w:rPr>
      </w:pPr>
      <w:r w:rsidRPr="00EE0492">
        <w:t>在 C 语言中，十六进制转义字符的格式是 '\x..'，应写为 '\xA' 或 '\x0A'。'\0xa' 的写法是不合法的</w:t>
      </w:r>
    </w:p>
    <w:p w14:paraId="58022491" w14:textId="1A42F69B" w:rsidR="00EE0492" w:rsidRDefault="00EE0492" w:rsidP="001C46C7">
      <w:pPr>
        <w:rPr>
          <w:rFonts w:hint="eastAsia"/>
        </w:rPr>
      </w:pPr>
      <w:r w:rsidRPr="00EE0492">
        <w:t>合法的转义字符一般包括常见的字符转义序列（如 \n、\t）和合法的八进制、十六进制表示</w:t>
      </w:r>
    </w:p>
    <w:p w14:paraId="57909EE1" w14:textId="77777777" w:rsidR="001C46C7" w:rsidRDefault="001C46C7" w:rsidP="001C46C7">
      <w:pPr>
        <w:rPr>
          <w:rFonts w:hint="eastAsia"/>
        </w:rPr>
      </w:pPr>
    </w:p>
    <w:p w14:paraId="4D01EC36" w14:textId="51C4AA03" w:rsidR="001C46C7" w:rsidRPr="001C46C7" w:rsidRDefault="001C46C7" w:rsidP="001C46C7">
      <w:pPr>
        <w:jc w:val="center"/>
        <w:rPr>
          <w:rFonts w:hint="eastAsia"/>
          <w:color w:val="215E99" w:themeColor="text2" w:themeTint="BF"/>
        </w:rPr>
      </w:pPr>
      <w:r w:rsidRPr="001C46C7">
        <w:rPr>
          <w:rFonts w:hint="eastAsia"/>
          <w:color w:val="215E99" w:themeColor="text2" w:themeTint="BF"/>
        </w:rPr>
        <w:t>//C二位数组（指针）</w:t>
      </w:r>
    </w:p>
    <w:p w14:paraId="61F82C84" w14:textId="77777777" w:rsidR="001C46C7" w:rsidRPr="001C46C7" w:rsidRDefault="001C46C7" w:rsidP="001C46C7">
      <w:pPr>
        <w:rPr>
          <w:rFonts w:hint="eastAsia"/>
        </w:rPr>
      </w:pPr>
      <w:r w:rsidRPr="001C46C7">
        <w:rPr>
          <w:rFonts w:hint="eastAsia"/>
        </w:rPr>
        <w:t>#include &lt;iostream&gt;</w:t>
      </w:r>
    </w:p>
    <w:p w14:paraId="08D0B77F" w14:textId="77777777" w:rsidR="001C46C7" w:rsidRPr="001C46C7" w:rsidRDefault="001C46C7" w:rsidP="001C46C7">
      <w:pPr>
        <w:rPr>
          <w:rFonts w:hint="eastAsia"/>
        </w:rPr>
      </w:pPr>
      <w:r w:rsidRPr="001C46C7">
        <w:rPr>
          <w:rFonts w:hint="eastAsia"/>
        </w:rPr>
        <w:t>using namespace std;</w:t>
      </w:r>
    </w:p>
    <w:p w14:paraId="4A1C3A0F" w14:textId="77777777" w:rsidR="001C46C7" w:rsidRPr="001C46C7" w:rsidRDefault="001C46C7" w:rsidP="001C46C7">
      <w:pPr>
        <w:rPr>
          <w:rFonts w:hint="eastAsia"/>
        </w:rPr>
      </w:pPr>
    </w:p>
    <w:p w14:paraId="37EC30C2" w14:textId="77777777" w:rsidR="001C46C7" w:rsidRPr="001C46C7" w:rsidRDefault="001C46C7" w:rsidP="001C46C7">
      <w:pPr>
        <w:rPr>
          <w:rFonts w:hint="eastAsia"/>
        </w:rPr>
      </w:pPr>
      <w:r w:rsidRPr="001C46C7">
        <w:rPr>
          <w:rFonts w:hint="eastAsia"/>
        </w:rPr>
        <w:t xml:space="preserve">int main() </w:t>
      </w:r>
      <w:r w:rsidRPr="001C46C7">
        <w:t>{</w:t>
      </w:r>
    </w:p>
    <w:p w14:paraId="7B175E1C" w14:textId="77777777" w:rsidR="001C46C7" w:rsidRPr="001C46C7" w:rsidRDefault="001C46C7" w:rsidP="001C46C7">
      <w:pPr>
        <w:rPr>
          <w:rFonts w:hint="eastAsia"/>
        </w:rPr>
      </w:pPr>
      <w:r w:rsidRPr="001C46C7">
        <w:rPr>
          <w:rFonts w:hint="eastAsia"/>
        </w:rPr>
        <w:tab/>
        <w:t xml:space="preserve">int a[2][3] = </w:t>
      </w:r>
      <w:r w:rsidRPr="001C46C7">
        <w:t>{</w:t>
      </w:r>
      <w:r w:rsidRPr="001C46C7">
        <w:rPr>
          <w:rFonts w:hint="eastAsia"/>
        </w:rPr>
        <w:t xml:space="preserve"> </w:t>
      </w:r>
      <w:r w:rsidRPr="001C46C7">
        <w:t>{</w:t>
      </w:r>
      <w:r w:rsidRPr="001C46C7">
        <w:rPr>
          <w:rFonts w:hint="eastAsia"/>
        </w:rPr>
        <w:t>1,2,3</w:t>
      </w:r>
      <w:r w:rsidRPr="001C46C7">
        <w:t>}</w:t>
      </w:r>
      <w:r w:rsidRPr="001C46C7">
        <w:rPr>
          <w:rFonts w:hint="eastAsia"/>
        </w:rPr>
        <w:t xml:space="preserve">, </w:t>
      </w:r>
      <w:r w:rsidRPr="001C46C7">
        <w:t>{</w:t>
      </w:r>
      <w:r w:rsidRPr="001C46C7">
        <w:rPr>
          <w:rFonts w:hint="eastAsia"/>
        </w:rPr>
        <w:t>4,5,6</w:t>
      </w:r>
      <w:r w:rsidRPr="001C46C7">
        <w:t>}</w:t>
      </w:r>
      <w:r w:rsidRPr="001C46C7">
        <w:rPr>
          <w:rFonts w:hint="eastAsia"/>
        </w:rPr>
        <w:t xml:space="preserve"> </w:t>
      </w:r>
      <w:r w:rsidRPr="001C46C7">
        <w:t>}</w:t>
      </w:r>
      <w:r w:rsidRPr="001C46C7">
        <w:rPr>
          <w:rFonts w:hint="eastAsia"/>
        </w:rPr>
        <w:t>;</w:t>
      </w:r>
    </w:p>
    <w:p w14:paraId="4A825DFE" w14:textId="77777777" w:rsidR="001C46C7" w:rsidRPr="001C46C7" w:rsidRDefault="001C46C7" w:rsidP="001C46C7">
      <w:pPr>
        <w:rPr>
          <w:rFonts w:hint="eastAsia"/>
        </w:rPr>
      </w:pPr>
      <w:r w:rsidRPr="001C46C7">
        <w:rPr>
          <w:rFonts w:hint="eastAsia"/>
        </w:rPr>
        <w:tab/>
        <w:t>int(*p)[3] = a;</w:t>
      </w:r>
    </w:p>
    <w:p w14:paraId="2FB195CB" w14:textId="3283B899" w:rsidR="001C46C7" w:rsidRPr="001C46C7" w:rsidRDefault="001C46C7" w:rsidP="001C46C7">
      <w:pPr>
        <w:rPr>
          <w:rFonts w:hint="eastAsia"/>
        </w:rPr>
      </w:pPr>
      <w:r w:rsidRPr="001C46C7">
        <w:rPr>
          <w:rFonts w:hint="eastAsia"/>
        </w:rPr>
        <w:tab/>
        <w:t>cout &lt;&lt; a &lt;&lt; endl;</w:t>
      </w:r>
      <w:r>
        <w:rPr>
          <w:rFonts w:hint="eastAsia"/>
        </w:rPr>
        <w:t xml:space="preserve">    </w:t>
      </w:r>
      <w:r w:rsidRPr="001C46C7">
        <w:rPr>
          <w:rFonts w:hint="eastAsia"/>
        </w:rPr>
        <w:t>cout &lt;&lt; *(a + 1)[1] &lt;&lt; endl;</w:t>
      </w:r>
    </w:p>
    <w:p w14:paraId="641C7B04" w14:textId="658214B0" w:rsidR="001C46C7" w:rsidRPr="001C46C7" w:rsidRDefault="001C46C7" w:rsidP="001C46C7">
      <w:pPr>
        <w:ind w:left="440" w:hangingChars="200" w:hanging="440"/>
        <w:rPr>
          <w:rFonts w:hint="eastAsia"/>
        </w:rPr>
      </w:pPr>
      <w:r w:rsidRPr="001C46C7">
        <w:rPr>
          <w:rFonts w:hint="eastAsia"/>
        </w:rPr>
        <w:lastRenderedPageBreak/>
        <w:tab/>
        <w:t>cout &lt;&lt; **a &lt;&lt; endl;</w:t>
      </w:r>
      <w:r>
        <w:rPr>
          <w:rFonts w:hint="eastAsia"/>
        </w:rPr>
        <w:t xml:space="preserve">  </w:t>
      </w:r>
      <w:r w:rsidRPr="001C46C7">
        <w:rPr>
          <w:rFonts w:hint="eastAsia"/>
        </w:rPr>
        <w:t>cout&lt;&lt;p[1][1]&lt;&lt;endl;</w:t>
      </w:r>
      <w:r>
        <w:rPr>
          <w:rFonts w:hint="eastAsia"/>
        </w:rPr>
        <w:t xml:space="preserve">  </w:t>
      </w:r>
      <w:r w:rsidRPr="001C46C7">
        <w:rPr>
          <w:rFonts w:hint="eastAsia"/>
        </w:rPr>
        <w:t>cout&lt;&lt;p&lt;&lt;endl;</w:t>
      </w:r>
      <w:r>
        <w:rPr>
          <w:rFonts w:hint="eastAsia"/>
        </w:rPr>
        <w:t xml:space="preserve">  </w:t>
      </w:r>
      <w:r w:rsidRPr="001C46C7">
        <w:rPr>
          <w:rFonts w:hint="eastAsia"/>
        </w:rPr>
        <w:t>cout&lt;&lt;**p&lt;&lt;endl;</w:t>
      </w:r>
    </w:p>
    <w:p w14:paraId="043B27CD" w14:textId="33A836D3" w:rsidR="001C46C7" w:rsidRDefault="001C46C7" w:rsidP="001C46C7">
      <w:pPr>
        <w:rPr>
          <w:rFonts w:hint="eastAsia"/>
        </w:rPr>
      </w:pPr>
      <w:r w:rsidRPr="001C46C7">
        <w:t>}</w:t>
      </w:r>
    </w:p>
    <w:p w14:paraId="76E6E408" w14:textId="719CA133" w:rsidR="001C46C7" w:rsidRDefault="001C46C7" w:rsidP="001C46C7">
      <w:pPr>
        <w:rPr>
          <w:rFonts w:hint="eastAsia"/>
        </w:rPr>
      </w:pPr>
      <w:r>
        <w:rPr>
          <w:rFonts w:hint="eastAsia"/>
        </w:rPr>
        <w:t>以上述代码为例，二维数组实际上是一系列指针块组成的区域，</w:t>
      </w:r>
    </w:p>
    <w:p w14:paraId="11BEE6A5" w14:textId="3B71580D" w:rsidR="001C46C7" w:rsidRDefault="001C46C7" w:rsidP="00BA3306">
      <w:pPr>
        <w:rPr>
          <w:rFonts w:hint="eastAsia"/>
        </w:rPr>
      </w:pPr>
      <w:r>
        <w:rPr>
          <w:rFonts w:hint="eastAsia"/>
        </w:rPr>
        <w:t>首先定义p，</w:t>
      </w:r>
      <w:r w:rsidR="001961CC">
        <w:rPr>
          <w:rFonts w:hint="eastAsia"/>
        </w:rPr>
        <w:t>p被解释为一个指向一维数组的指针，a被解释为一个指针，指向a[0]</w:t>
      </w:r>
    </w:p>
    <w:p w14:paraId="5E9C4937" w14:textId="436AF5DC" w:rsidR="001961CC" w:rsidRDefault="001961CC" w:rsidP="00BA3306">
      <w:pPr>
        <w:rPr>
          <w:rFonts w:hint="eastAsia"/>
        </w:rPr>
      </w:pPr>
      <w:r>
        <w:rPr>
          <w:rFonts w:hint="eastAsia"/>
        </w:rPr>
        <w:t>[0],对a解引用再做加减运算跟直接对a解引用不一样，对a解一次引用变成了a[]</w:t>
      </w:r>
    </w:p>
    <w:p w14:paraId="36F09DE8" w14:textId="77777777" w:rsidR="001961CC" w:rsidRDefault="001961CC" w:rsidP="00BA3306">
      <w:pPr>
        <w:rPr>
          <w:rFonts w:hint="eastAsia"/>
        </w:rPr>
      </w:pPr>
    </w:p>
    <w:p w14:paraId="76B1A16A" w14:textId="77777777" w:rsidR="001961CC" w:rsidRPr="001961CC" w:rsidRDefault="001961CC" w:rsidP="00BA3306">
      <w:pPr>
        <w:rPr>
          <w:rFonts w:hint="eastAsia"/>
        </w:rPr>
      </w:pPr>
    </w:p>
    <w:p w14:paraId="1982BD73" w14:textId="77777777" w:rsidR="001961CC" w:rsidRPr="001961CC" w:rsidRDefault="001961CC" w:rsidP="001961CC">
      <w:pPr>
        <w:rPr>
          <w:rFonts w:hint="eastAsia"/>
        </w:rPr>
      </w:pPr>
      <w:r w:rsidRPr="001961CC">
        <w:t>在这段代码中，a 是一个二维数组，其类型是 int[2][3]。虽然它不是二级指针，但在表达式中，a 被隐式转换为指向其首元素的指针，类型为 int (*)[3]。</w:t>
      </w:r>
    </w:p>
    <w:p w14:paraId="47AAB76C" w14:textId="77777777" w:rsidR="001961CC" w:rsidRPr="001961CC" w:rsidRDefault="001961CC" w:rsidP="001961CC">
      <w:pPr>
        <w:numPr>
          <w:ilvl w:val="0"/>
          <w:numId w:val="13"/>
        </w:numPr>
        <w:rPr>
          <w:rFonts w:hint="eastAsia"/>
        </w:rPr>
      </w:pPr>
      <w:r w:rsidRPr="001961CC">
        <w:t>**a 的解引用：a 指向的是第一行数组的地址，*a 访问第一行数组（int[3]），再解引用一次 **a 得到第一行的第一个元素，即 1。</w:t>
      </w:r>
    </w:p>
    <w:p w14:paraId="7B4B917B" w14:textId="77777777" w:rsidR="001961CC" w:rsidRPr="001961CC" w:rsidRDefault="001961CC" w:rsidP="001961CC">
      <w:pPr>
        <w:numPr>
          <w:ilvl w:val="0"/>
          <w:numId w:val="13"/>
        </w:numPr>
        <w:rPr>
          <w:rFonts w:hint="eastAsia"/>
        </w:rPr>
      </w:pPr>
      <w:r w:rsidRPr="001961CC">
        <w:t>对于 p，它的类型是 int(*)[3]，也是指向数组的指针，使用 **p 的方式解引用得到的也是第一行的第一个元素。</w:t>
      </w:r>
    </w:p>
    <w:p w14:paraId="1D19276D" w14:textId="77777777" w:rsidR="001961CC" w:rsidRPr="001961CC" w:rsidRDefault="001961CC" w:rsidP="001961CC">
      <w:pPr>
        <w:rPr>
          <w:rFonts w:hint="eastAsia"/>
        </w:rPr>
      </w:pPr>
      <w:r w:rsidRPr="001961CC">
        <w:t>这样两次解引用是合法的，因为数组和指针的特性使得这种解引用可以正常工作。</w:t>
      </w:r>
    </w:p>
    <w:p w14:paraId="0ECE21D6" w14:textId="77777777" w:rsidR="00263BE7" w:rsidRPr="001961CC" w:rsidRDefault="00263BE7" w:rsidP="00BA3306">
      <w:pPr>
        <w:rPr>
          <w:rFonts w:hint="eastAsia"/>
        </w:rPr>
      </w:pPr>
    </w:p>
    <w:p w14:paraId="0D304B7E" w14:textId="77777777" w:rsidR="00263BE7" w:rsidRDefault="00263BE7" w:rsidP="00BA3306">
      <w:pPr>
        <w:rPr>
          <w:rFonts w:hint="eastAsia"/>
        </w:rPr>
      </w:pPr>
    </w:p>
    <w:p w14:paraId="3F0FA7ED" w14:textId="45CFA507" w:rsidR="00A365A0" w:rsidRPr="001C46C7" w:rsidRDefault="00A365A0" w:rsidP="00A365A0">
      <w:pPr>
        <w:jc w:val="center"/>
        <w:rPr>
          <w:rFonts w:hint="eastAsia"/>
          <w:color w:val="215E99" w:themeColor="text2" w:themeTint="BF"/>
        </w:rPr>
      </w:pPr>
      <w:r w:rsidRPr="001C46C7">
        <w:rPr>
          <w:rFonts w:hint="eastAsia"/>
          <w:color w:val="215E99" w:themeColor="text2" w:themeTint="BF"/>
        </w:rPr>
        <w:t>//C</w:t>
      </w:r>
      <w:r>
        <w:rPr>
          <w:rFonts w:hint="eastAsia"/>
          <w:color w:val="215E99" w:themeColor="text2" w:themeTint="BF"/>
        </w:rPr>
        <w:t>读写文件操作</w:t>
      </w:r>
    </w:p>
    <w:p w14:paraId="310E418E" w14:textId="684C01A6" w:rsidR="00263BE7" w:rsidRDefault="00A365A0" w:rsidP="00BA3306">
      <w:pPr>
        <w:rPr>
          <w:rFonts w:hint="eastAsia"/>
        </w:rPr>
      </w:pPr>
      <w:r w:rsidRPr="00A365A0">
        <w:t>opendir() 用于打开一个目录，并返回一个 DIR * 类型的指针，该指针可以用于遍历目录中的文件和子目录。通常配合 readdir() 读取目录项，最后用 closedir() 关闭目录。</w:t>
      </w:r>
    </w:p>
    <w:p w14:paraId="25FF0D9F" w14:textId="26E4115E" w:rsidR="00A365A0" w:rsidRDefault="00A365A0" w:rsidP="00BA3306">
      <w:pPr>
        <w:rPr>
          <w:rFonts w:hint="eastAsia"/>
        </w:rPr>
      </w:pPr>
      <w:r w:rsidRPr="00A365A0">
        <w:rPr>
          <w:noProof/>
        </w:rPr>
        <w:drawing>
          <wp:inline distT="0" distB="0" distL="0" distR="0" wp14:anchorId="47BE0738" wp14:editId="73C4C9D7">
            <wp:extent cx="2719033" cy="1989768"/>
            <wp:effectExtent l="0" t="0" r="5715" b="0"/>
            <wp:docPr id="1069208964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208964" name="图片 1" descr="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4456" cy="20083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65A0">
        <w:rPr>
          <w:noProof/>
        </w:rPr>
        <w:drawing>
          <wp:inline distT="0" distB="0" distL="0" distR="0" wp14:anchorId="167B1CEA" wp14:editId="67D5822F">
            <wp:extent cx="2513378" cy="1973543"/>
            <wp:effectExtent l="0" t="0" r="1270" b="8255"/>
            <wp:docPr id="4492890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890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3378" cy="1973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BD8B0" w14:textId="77777777" w:rsidR="00A365A0" w:rsidRDefault="00A365A0" w:rsidP="00BA3306">
      <w:pPr>
        <w:rPr>
          <w:rFonts w:hint="eastAsia"/>
        </w:rPr>
      </w:pPr>
    </w:p>
    <w:p w14:paraId="40935AA9" w14:textId="77777777" w:rsidR="00892094" w:rsidRDefault="00A365A0" w:rsidP="00BA3306">
      <w:pPr>
        <w:rPr>
          <w:b/>
          <w:bCs/>
        </w:rPr>
      </w:pPr>
      <w:r w:rsidRPr="00A365A0">
        <w:rPr>
          <w:noProof/>
        </w:rPr>
        <w:lastRenderedPageBreak/>
        <w:drawing>
          <wp:inline distT="0" distB="0" distL="0" distR="0" wp14:anchorId="07CB6EFE" wp14:editId="0F5C4CE7">
            <wp:extent cx="2516505" cy="1937442"/>
            <wp:effectExtent l="0" t="0" r="0" b="5715"/>
            <wp:docPr id="198892240" name="图片 1" descr="图形用户界面, 文本, 应用程序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92240" name="图片 1" descr="图形用户界面, 文本, 应用程序&#10;&#10;AI 生成的内容可能不正确。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3046" cy="1942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365A0">
        <w:rPr>
          <w:noProof/>
        </w:rPr>
        <w:drawing>
          <wp:inline distT="0" distB="0" distL="0" distR="0" wp14:anchorId="0C82ECA0" wp14:editId="7C35879A">
            <wp:extent cx="2635394" cy="2579552"/>
            <wp:effectExtent l="0" t="0" r="0" b="0"/>
            <wp:docPr id="535560989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560989" name="图片 1" descr="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50367" cy="2594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4604AE" w14:textId="56C43789" w:rsidR="00A365A0" w:rsidRDefault="00892094" w:rsidP="00BA3306">
      <w:r w:rsidRPr="00892094">
        <w:rPr>
          <w:b/>
          <w:bCs/>
        </w:rPr>
        <w:t>结构体成员初始化</w:t>
      </w:r>
      <w:r w:rsidRPr="00892094">
        <w:t xml:space="preserve">，是 </w:t>
      </w:r>
      <w:r w:rsidRPr="00892094">
        <w:rPr>
          <w:b/>
          <w:bCs/>
        </w:rPr>
        <w:t>C99</w:t>
      </w:r>
      <w:r w:rsidRPr="00892094">
        <w:t xml:space="preserve"> 标准引入的一种 </w:t>
      </w:r>
      <w:r w:rsidRPr="00892094">
        <w:rPr>
          <w:b/>
          <w:bCs/>
        </w:rPr>
        <w:t>指定初始化（Designated Initializer）</w:t>
      </w:r>
      <w:r w:rsidRPr="00892094">
        <w:t xml:space="preserve"> 语法。</w:t>
      </w:r>
    </w:p>
    <w:p w14:paraId="6AEE1770" w14:textId="2917E2BD" w:rsidR="00892094" w:rsidRPr="003D6453" w:rsidRDefault="00892094" w:rsidP="00BA3306">
      <w:pPr>
        <w:rPr>
          <w:rFonts w:hint="eastAsia"/>
        </w:rPr>
      </w:pPr>
      <w:r w:rsidRPr="00892094">
        <w:drawing>
          <wp:inline distT="0" distB="0" distL="0" distR="0" wp14:anchorId="14622529" wp14:editId="3021E603">
            <wp:extent cx="5274310" cy="2985770"/>
            <wp:effectExtent l="0" t="0" r="2540" b="5080"/>
            <wp:docPr id="152942560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425605" name="图片 1" descr="文本&#10;&#10;AI 生成的内容可能不正确。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92094" w:rsidRPr="003D645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AFA280" w14:textId="77777777" w:rsidR="007250FE" w:rsidRDefault="007250FE" w:rsidP="001C46C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2A816B65" w14:textId="77777777" w:rsidR="007250FE" w:rsidRDefault="007250FE" w:rsidP="001C46C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CFE75" w14:textId="77777777" w:rsidR="007250FE" w:rsidRDefault="007250FE" w:rsidP="001C46C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883E13C" w14:textId="77777777" w:rsidR="007250FE" w:rsidRDefault="007250FE" w:rsidP="001C46C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90176"/>
    <w:multiLevelType w:val="multilevel"/>
    <w:tmpl w:val="7A601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247AD"/>
    <w:multiLevelType w:val="multilevel"/>
    <w:tmpl w:val="E1B21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4A2598"/>
    <w:multiLevelType w:val="multilevel"/>
    <w:tmpl w:val="BD364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E92D68"/>
    <w:multiLevelType w:val="multilevel"/>
    <w:tmpl w:val="5044D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862185"/>
    <w:multiLevelType w:val="multilevel"/>
    <w:tmpl w:val="682CD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111D41"/>
    <w:multiLevelType w:val="multilevel"/>
    <w:tmpl w:val="EA042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F33FA7"/>
    <w:multiLevelType w:val="multilevel"/>
    <w:tmpl w:val="347A81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C1D2140"/>
    <w:multiLevelType w:val="multilevel"/>
    <w:tmpl w:val="B62C3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D51B0F"/>
    <w:multiLevelType w:val="multilevel"/>
    <w:tmpl w:val="A5D21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2E173F"/>
    <w:multiLevelType w:val="multilevel"/>
    <w:tmpl w:val="25F47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E476B3"/>
    <w:multiLevelType w:val="multilevel"/>
    <w:tmpl w:val="4266A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（%2）"/>
      <w:lvlJc w:val="left"/>
      <w:pPr>
        <w:ind w:left="861" w:hanging="72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98278F"/>
    <w:multiLevelType w:val="multilevel"/>
    <w:tmpl w:val="8E12C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CE3637D"/>
    <w:multiLevelType w:val="multilevel"/>
    <w:tmpl w:val="FDC63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34907987">
    <w:abstractNumId w:val="11"/>
  </w:num>
  <w:num w:numId="2" w16cid:durableId="1631402111">
    <w:abstractNumId w:val="2"/>
  </w:num>
  <w:num w:numId="3" w16cid:durableId="1928926488">
    <w:abstractNumId w:val="3"/>
  </w:num>
  <w:num w:numId="4" w16cid:durableId="1969047532">
    <w:abstractNumId w:val="6"/>
  </w:num>
  <w:num w:numId="5" w16cid:durableId="510069910">
    <w:abstractNumId w:val="10"/>
  </w:num>
  <w:num w:numId="6" w16cid:durableId="237600103">
    <w:abstractNumId w:val="5"/>
  </w:num>
  <w:num w:numId="7" w16cid:durableId="108163167">
    <w:abstractNumId w:val="4"/>
  </w:num>
  <w:num w:numId="8" w16cid:durableId="1513490582">
    <w:abstractNumId w:val="7"/>
  </w:num>
  <w:num w:numId="9" w16cid:durableId="2145732608">
    <w:abstractNumId w:val="1"/>
  </w:num>
  <w:num w:numId="10" w16cid:durableId="251284729">
    <w:abstractNumId w:val="0"/>
  </w:num>
  <w:num w:numId="11" w16cid:durableId="760222417">
    <w:abstractNumId w:val="9"/>
  </w:num>
  <w:num w:numId="12" w16cid:durableId="1716351705">
    <w:abstractNumId w:val="12"/>
  </w:num>
  <w:num w:numId="13" w16cid:durableId="197224471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5774"/>
    <w:rsid w:val="000046E7"/>
    <w:rsid w:val="0006664C"/>
    <w:rsid w:val="000A1B53"/>
    <w:rsid w:val="000F757C"/>
    <w:rsid w:val="0013254A"/>
    <w:rsid w:val="001365AF"/>
    <w:rsid w:val="001961CC"/>
    <w:rsid w:val="001C46C7"/>
    <w:rsid w:val="00231644"/>
    <w:rsid w:val="00263BE7"/>
    <w:rsid w:val="00345FBD"/>
    <w:rsid w:val="0035554F"/>
    <w:rsid w:val="003D6453"/>
    <w:rsid w:val="004C2CBC"/>
    <w:rsid w:val="00501992"/>
    <w:rsid w:val="00611EB9"/>
    <w:rsid w:val="006B093F"/>
    <w:rsid w:val="007250FE"/>
    <w:rsid w:val="00775C36"/>
    <w:rsid w:val="00806512"/>
    <w:rsid w:val="00892094"/>
    <w:rsid w:val="008F0D70"/>
    <w:rsid w:val="00964D47"/>
    <w:rsid w:val="009D574A"/>
    <w:rsid w:val="00A35774"/>
    <w:rsid w:val="00A365A0"/>
    <w:rsid w:val="00AF086C"/>
    <w:rsid w:val="00BA3306"/>
    <w:rsid w:val="00BA4F4D"/>
    <w:rsid w:val="00C317F8"/>
    <w:rsid w:val="00C971BF"/>
    <w:rsid w:val="00E92EB3"/>
    <w:rsid w:val="00EA219D"/>
    <w:rsid w:val="00EA72B7"/>
    <w:rsid w:val="00EE0492"/>
    <w:rsid w:val="00F54D6C"/>
    <w:rsid w:val="00FB26CB"/>
    <w:rsid w:val="00FF1D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037F30A"/>
  <w15:chartTrackingRefBased/>
  <w15:docId w15:val="{D3706F5F-E403-4AF8-9E5E-C235783A3D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365A0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3577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5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577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577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577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5774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577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577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577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3577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357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357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3577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35774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3577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3577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3577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3577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3577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357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577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3577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35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3577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3577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3577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357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3577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35774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611EB9"/>
    <w:rPr>
      <w:rFonts w:ascii="Times New Roman" w:hAnsi="Times New Roman" w:cs="Times New Roman"/>
      <w:sz w:val="24"/>
    </w:rPr>
  </w:style>
  <w:style w:type="paragraph" w:styleId="af">
    <w:name w:val="header"/>
    <w:basedOn w:val="a"/>
    <w:link w:val="af0"/>
    <w:uiPriority w:val="99"/>
    <w:unhideWhenUsed/>
    <w:rsid w:val="001C46C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1C46C7"/>
    <w:rPr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1C46C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1C46C7"/>
    <w:rPr>
      <w:sz w:val="18"/>
      <w:szCs w:val="18"/>
    </w:rPr>
  </w:style>
  <w:style w:type="character" w:styleId="af3">
    <w:name w:val="Hyperlink"/>
    <w:basedOn w:val="a0"/>
    <w:uiPriority w:val="99"/>
    <w:unhideWhenUsed/>
    <w:rsid w:val="001C46C7"/>
    <w:rPr>
      <w:color w:val="467886" w:themeColor="hyperlink"/>
      <w:u w:val="single"/>
    </w:rPr>
  </w:style>
  <w:style w:type="character" w:styleId="af4">
    <w:name w:val="Unresolved Mention"/>
    <w:basedOn w:val="a0"/>
    <w:uiPriority w:val="99"/>
    <w:semiHidden/>
    <w:unhideWhenUsed/>
    <w:rsid w:val="001C46C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3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82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22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208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3890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326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3163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9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0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467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380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3514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86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89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6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0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798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5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2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16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71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3125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005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6774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5585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5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2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09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2347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1612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25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452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648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43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36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99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676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554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59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0145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2382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3780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58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22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8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4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5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4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005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223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4824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10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382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33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47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654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87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19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837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640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68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55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9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187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745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5006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file:///\\&#34920;&#31034;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286</TotalTime>
  <Pages>8</Pages>
  <Words>574</Words>
  <Characters>3274</Characters>
  <Application>Microsoft Office Word</Application>
  <DocSecurity>0</DocSecurity>
  <Lines>27</Lines>
  <Paragraphs>7</Paragraphs>
  <ScaleCrop>false</ScaleCrop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3158907782@qq.com</dc:creator>
  <cp:keywords/>
  <dc:description/>
  <cp:lastModifiedBy>3158907782@qq.com</cp:lastModifiedBy>
  <cp:revision>16</cp:revision>
  <dcterms:created xsi:type="dcterms:W3CDTF">2024-10-10T03:23:00Z</dcterms:created>
  <dcterms:modified xsi:type="dcterms:W3CDTF">2025-03-13T02:56:00Z</dcterms:modified>
</cp:coreProperties>
</file>