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2BAC3D6E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proofErr w:type="spellStart"/>
            <w:r w:rsidR="000B6A80">
              <w:rPr>
                <w:rFonts w:ascii="Arial" w:hAnsi="Arial" w:cs="Arial"/>
                <w:b/>
                <w:bCs/>
                <w:sz w:val="24"/>
                <w:szCs w:val="24"/>
              </w:rPr>
              <w:t>Aralhi</w:t>
            </w:r>
            <w:proofErr w:type="spellEnd"/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45183742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B6A80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536" w:type="dxa"/>
          </w:tcPr>
          <w:p w14:paraId="6DE77980" w14:textId="3AA9E2A5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A661A4">
              <w:rPr>
                <w:rFonts w:ascii="Arial" w:hAnsi="Arial" w:cs="Arial"/>
                <w:b/>
                <w:bCs/>
                <w:sz w:val="24"/>
                <w:szCs w:val="24"/>
              </w:rPr>
              <w:t>13/</w:t>
            </w:r>
            <w:r w:rsidR="003108C4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C736CB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="003108C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</w:t>
            </w:r>
            <w:r w:rsidR="005D28AF">
              <w:rPr>
                <w:rFonts w:ascii="Arial" w:hAnsi="Arial" w:cs="Arial"/>
                <w:b/>
                <w:bCs/>
                <w:sz w:val="24"/>
                <w:szCs w:val="24"/>
              </w:rPr>
              <w:t>mayo</w:t>
            </w:r>
            <w:r w:rsidR="003108C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2026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561028BB" w:rsidR="00672419" w:rsidRPr="00E0431A" w:rsidRDefault="00A661A4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235DCA32" w:rsidR="00672419" w:rsidRPr="00E0431A" w:rsidRDefault="00A661A4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Virtual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5A57CB1F" w:rsidR="00E0431A" w:rsidRPr="00E0431A" w:rsidRDefault="00A661A4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="005D28AF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03732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427593">
              <w:rPr>
                <w:rFonts w:ascii="Arial" w:hAnsi="Arial" w:cs="Arial"/>
                <w:b/>
                <w:bCs/>
                <w:sz w:val="24"/>
                <w:szCs w:val="24"/>
              </w:rPr>
              <w:t>minutos</w:t>
            </w:r>
            <w:r w:rsidR="00FC06F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aproximadamente 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55"/>
        <w:gridCol w:w="1763"/>
        <w:gridCol w:w="1756"/>
        <w:gridCol w:w="1804"/>
        <w:gridCol w:w="2556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4EF29A62" w:rsidR="00672419" w:rsidRDefault="0003732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Isbaal Antonio Medina Montañez</w:t>
            </w:r>
          </w:p>
        </w:tc>
        <w:tc>
          <w:tcPr>
            <w:tcW w:w="1765" w:type="dxa"/>
          </w:tcPr>
          <w:p w14:paraId="5F982C1D" w14:textId="58F8F392" w:rsidR="00672419" w:rsidRDefault="0054628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Líder del proyecto /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766" w:type="dxa"/>
          </w:tcPr>
          <w:p w14:paraId="6BE1442D" w14:textId="50E22910" w:rsidR="00672419" w:rsidRPr="00375FBB" w:rsidRDefault="00A661A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</w:tcPr>
          <w:p w14:paraId="3C0164EA" w14:textId="7CCDB498" w:rsidR="00672419" w:rsidRDefault="0012492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</w:t>
            </w:r>
            <w:r w:rsidR="003678BE">
              <w:rPr>
                <w:rFonts w:ascii="Arial" w:hAnsi="Arial" w:cs="Arial"/>
                <w:sz w:val="24"/>
                <w:szCs w:val="24"/>
              </w:rPr>
              <w:t xml:space="preserve"> la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678BE">
              <w:rPr>
                <w:rFonts w:ascii="Arial" w:hAnsi="Arial" w:cs="Arial"/>
                <w:sz w:val="24"/>
                <w:szCs w:val="24"/>
              </w:rPr>
              <w:t>metodología</w:t>
            </w:r>
          </w:p>
        </w:tc>
        <w:tc>
          <w:tcPr>
            <w:tcW w:w="2572" w:type="dxa"/>
          </w:tcPr>
          <w:p w14:paraId="74765139" w14:textId="77777777" w:rsidR="00672419" w:rsidRDefault="00CD3507" w:rsidP="00CD3507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  <w:p w14:paraId="1C893482" w14:textId="1CB229B9" w:rsidR="00CD3507" w:rsidRPr="00D0742D" w:rsidRDefault="00CD3507" w:rsidP="00D0742D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32F" w14:paraId="571DC2B7" w14:textId="77777777" w:rsidTr="00375FBB">
        <w:tc>
          <w:tcPr>
            <w:tcW w:w="1765" w:type="dxa"/>
          </w:tcPr>
          <w:p w14:paraId="1677A67C" w14:textId="33F85B02" w:rsidR="0003732F" w:rsidRDefault="0003732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 Iván Rivera Pérez</w:t>
            </w:r>
          </w:p>
        </w:tc>
        <w:tc>
          <w:tcPr>
            <w:tcW w:w="1765" w:type="dxa"/>
          </w:tcPr>
          <w:p w14:paraId="073A8E22" w14:textId="06FA6A62" w:rsidR="0003732F" w:rsidRDefault="0054628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Analista / Desarrollador Móvil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766" w:type="dxa"/>
          </w:tcPr>
          <w:p w14:paraId="6C6B72D5" w14:textId="4A387143" w:rsidR="0003732F" w:rsidRPr="00375FBB" w:rsidRDefault="00A661A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</w:tcPr>
          <w:p w14:paraId="71215654" w14:textId="011DD152" w:rsidR="0003732F" w:rsidRDefault="0031100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</w:t>
            </w:r>
            <w:r w:rsidR="003678BE">
              <w:rPr>
                <w:rFonts w:ascii="Arial" w:hAnsi="Arial" w:cs="Arial"/>
                <w:sz w:val="24"/>
                <w:szCs w:val="24"/>
              </w:rPr>
              <w:t>la metodología</w:t>
            </w:r>
          </w:p>
        </w:tc>
        <w:tc>
          <w:tcPr>
            <w:tcW w:w="2572" w:type="dxa"/>
          </w:tcPr>
          <w:p w14:paraId="26F9C596" w14:textId="4455C7F1" w:rsidR="00301C6E" w:rsidRPr="00301C6E" w:rsidRDefault="00D0742D" w:rsidP="00301C6E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1A8A84E4" w:rsidR="00672419" w:rsidRDefault="0003732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Juan Andrés R</w:t>
            </w:r>
            <w:r w:rsidR="006A330F">
              <w:rPr>
                <w:rFonts w:ascii="Arial" w:hAnsi="Arial" w:cs="Arial"/>
                <w:sz w:val="24"/>
                <w:szCs w:val="24"/>
              </w:rPr>
              <w:t>odríguez Parra</w:t>
            </w:r>
          </w:p>
        </w:tc>
        <w:tc>
          <w:tcPr>
            <w:tcW w:w="1765" w:type="dxa"/>
          </w:tcPr>
          <w:p w14:paraId="2BBF82CC" w14:textId="36139892" w:rsidR="00672419" w:rsidRDefault="0054628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Diseñador UX/UI / Base de datos</w:t>
            </w:r>
          </w:p>
        </w:tc>
        <w:tc>
          <w:tcPr>
            <w:tcW w:w="1766" w:type="dxa"/>
          </w:tcPr>
          <w:p w14:paraId="6D09A306" w14:textId="10A1DBB3" w:rsidR="00A661A4" w:rsidRPr="00375FBB" w:rsidRDefault="00A661A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</w:tcPr>
          <w:p w14:paraId="25C011FF" w14:textId="14A61269" w:rsidR="00672419" w:rsidRDefault="0031100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l</w:t>
            </w:r>
            <w:r w:rsidR="003678BE">
              <w:rPr>
                <w:rFonts w:ascii="Arial" w:hAnsi="Arial" w:cs="Arial"/>
                <w:sz w:val="24"/>
                <w:szCs w:val="24"/>
              </w:rPr>
              <w:t>os requerimientos</w:t>
            </w:r>
          </w:p>
        </w:tc>
        <w:tc>
          <w:tcPr>
            <w:tcW w:w="2572" w:type="dxa"/>
          </w:tcPr>
          <w:p w14:paraId="547F1E01" w14:textId="4CB6C49E" w:rsidR="00672419" w:rsidRPr="00301C6E" w:rsidRDefault="00D0742D" w:rsidP="00301C6E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591B6F97" w:rsidR="00672419" w:rsidRPr="00375FBB" w:rsidRDefault="00AC6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Elaboración de bitácora</w:t>
            </w:r>
          </w:p>
        </w:tc>
        <w:tc>
          <w:tcPr>
            <w:tcW w:w="1897" w:type="dxa"/>
          </w:tcPr>
          <w:p w14:paraId="0DBD82C1" w14:textId="0363CEB2" w:rsidR="00672419" w:rsidRPr="00375FBB" w:rsidRDefault="00AC6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Antonio</w:t>
            </w:r>
          </w:p>
        </w:tc>
        <w:tc>
          <w:tcPr>
            <w:tcW w:w="1176" w:type="dxa"/>
          </w:tcPr>
          <w:p w14:paraId="7104D67B" w14:textId="65202FC1" w:rsidR="005C7651" w:rsidRDefault="00A661A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  <w:r w:rsidR="00B265A7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57</w:t>
            </w:r>
          </w:p>
          <w:p w14:paraId="3A4DD552" w14:textId="7C7B4C8A" w:rsidR="00672419" w:rsidRDefault="00B265A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3D9B1B6E" w14:textId="286EED6F" w:rsidR="00CA52D9" w:rsidRDefault="00A661A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  <w:r w:rsidR="005C7651">
              <w:rPr>
                <w:rFonts w:ascii="Arial" w:hAnsi="Arial" w:cs="Arial"/>
                <w:sz w:val="24"/>
                <w:szCs w:val="24"/>
              </w:rPr>
              <w:t>:</w:t>
            </w:r>
            <w:r w:rsidR="006438B6">
              <w:rPr>
                <w:rFonts w:ascii="Arial" w:hAnsi="Arial" w:cs="Arial"/>
                <w:sz w:val="24"/>
                <w:szCs w:val="24"/>
              </w:rPr>
              <w:t>0</w:t>
            </w:r>
            <w:r w:rsidR="003678BE">
              <w:rPr>
                <w:rFonts w:ascii="Arial" w:hAnsi="Arial" w:cs="Arial"/>
                <w:sz w:val="24"/>
                <w:szCs w:val="24"/>
              </w:rPr>
              <w:t>6</w:t>
            </w:r>
          </w:p>
          <w:p w14:paraId="56FD6EE6" w14:textId="324292A1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3944BAA" w14:textId="3CB9B1E3" w:rsidR="00672419" w:rsidRPr="00375FBB" w:rsidRDefault="00B265A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2D173487" w:rsidR="00672419" w:rsidRPr="00375FBB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</w:t>
            </w:r>
          </w:p>
        </w:tc>
        <w:tc>
          <w:tcPr>
            <w:tcW w:w="1897" w:type="dxa"/>
          </w:tcPr>
          <w:p w14:paraId="7B4EE31E" w14:textId="77777777" w:rsidR="00672419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Antonio</w:t>
            </w:r>
          </w:p>
          <w:p w14:paraId="2BA956CA" w14:textId="77777777" w:rsidR="005A2CC5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</w:t>
            </w:r>
          </w:p>
          <w:p w14:paraId="2521933C" w14:textId="05627CF3" w:rsidR="005A2CC5" w:rsidRPr="00375FBB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Andrés</w:t>
            </w:r>
          </w:p>
        </w:tc>
        <w:tc>
          <w:tcPr>
            <w:tcW w:w="1176" w:type="dxa"/>
          </w:tcPr>
          <w:p w14:paraId="52B013C9" w14:textId="7A6A09C6" w:rsidR="00672419" w:rsidRDefault="00D81CA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22:</w:t>
            </w:r>
            <w:r w:rsidR="00FC06F2">
              <w:rPr>
                <w:rFonts w:ascii="Arial" w:hAnsi="Arial" w:cs="Arial"/>
                <w:sz w:val="24"/>
                <w:szCs w:val="24"/>
              </w:rPr>
              <w:t>55</w:t>
            </w:r>
          </w:p>
          <w:p w14:paraId="0B981AF8" w14:textId="0F77AB51" w:rsidR="00D81CAD" w:rsidRDefault="00D81CAD" w:rsidP="00375FBB">
            <w:pPr>
              <w:rPr>
                <w:rFonts w:ascii="Arial" w:hAnsi="Arial" w:cs="Arial"/>
                <w:sz w:val="24"/>
                <w:szCs w:val="24"/>
              </w:rPr>
            </w:pPr>
          </w:p>
          <w:p w14:paraId="141A3067" w14:textId="77780CC9" w:rsidR="005C7651" w:rsidRDefault="005C7651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44F7AE" w14:textId="7ED70FBB" w:rsidR="005C7651" w:rsidRDefault="00D32B8A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23:34</w:t>
            </w:r>
          </w:p>
          <w:p w14:paraId="4BBF9D75" w14:textId="600E0760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1087AA2" w14:textId="54218FA3" w:rsidR="00672419" w:rsidRPr="00375FBB" w:rsidRDefault="002F7E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4C79B47D" w14:textId="77777777" w:rsidR="00AE2269" w:rsidRDefault="00AE2269" w:rsidP="00B726FD">
      <w:pPr>
        <w:rPr>
          <w:rFonts w:ascii="Arial" w:hAnsi="Arial" w:cs="Arial"/>
          <w:sz w:val="24"/>
          <w:szCs w:val="24"/>
        </w:rPr>
      </w:pP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7A439158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0D2BC81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210A6244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5B4BA867" w:rsidR="00B726FD" w:rsidRP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FC6DAE" w:rsidRPr="00FC6DAE">
        <w:t xml:space="preserve"> </w:t>
      </w:r>
      <w:hyperlink r:id="rId7" w:history="1">
        <w:r w:rsidR="00FC6DAE" w:rsidRPr="00230CC1">
          <w:rPr>
            <w:rStyle w:val="Hipervnculo"/>
            <w:rFonts w:ascii="Arial" w:hAnsi="Arial" w:cs="Arial"/>
            <w:sz w:val="24"/>
            <w:szCs w:val="24"/>
          </w:rPr>
          <w:t>https://github.com/NosferatuAlasi/Documentacion-Aralhi</w:t>
        </w:r>
      </w:hyperlink>
      <w:r w:rsidR="00FC6DAE">
        <w:rPr>
          <w:rFonts w:ascii="Arial" w:hAnsi="Arial" w:cs="Arial"/>
          <w:sz w:val="24"/>
          <w:szCs w:val="24"/>
        </w:rPr>
        <w:t xml:space="preserve"> </w:t>
      </w:r>
    </w:p>
    <w:p w14:paraId="2A3CC71C" w14:textId="71EB5782" w:rsid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554B5300" w14:textId="77777777" w:rsidR="00AE2269" w:rsidRDefault="00AE2269" w:rsidP="00AE2269">
      <w:pPr>
        <w:pStyle w:val="Prrafodelista"/>
        <w:rPr>
          <w:rFonts w:ascii="Arial" w:hAnsi="Arial" w:cs="Arial"/>
          <w:sz w:val="24"/>
          <w:szCs w:val="24"/>
        </w:rPr>
      </w:pPr>
    </w:p>
    <w:p w14:paraId="5B58E8AB" w14:textId="5069A191" w:rsidR="00AE2269" w:rsidRDefault="00AE2269" w:rsidP="00AE2269">
      <w:pPr>
        <w:pStyle w:val="Prrafodelista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Bitácora</w:t>
      </w:r>
    </w:p>
    <w:p w14:paraId="588B6E92" w14:textId="1C9F5FB1" w:rsidR="00AE2269" w:rsidRDefault="00AE2269" w:rsidP="00AE2269">
      <w:pPr>
        <w:pStyle w:val="Prrafodelista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Documentación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3A0DB" w14:textId="77777777" w:rsidR="0088160B" w:rsidRDefault="0088160B" w:rsidP="00823E81">
      <w:pPr>
        <w:spacing w:after="0" w:line="240" w:lineRule="auto"/>
      </w:pPr>
      <w:r>
        <w:separator/>
      </w:r>
    </w:p>
  </w:endnote>
  <w:endnote w:type="continuationSeparator" w:id="0">
    <w:p w14:paraId="4D459749" w14:textId="77777777" w:rsidR="0088160B" w:rsidRDefault="0088160B" w:rsidP="00823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8F3CB" w14:textId="77777777" w:rsidR="00823E81" w:rsidRDefault="00823E8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F6219" w14:textId="77777777" w:rsidR="00823E81" w:rsidRDefault="00823E8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A97AE" w14:textId="77777777" w:rsidR="00823E81" w:rsidRDefault="00823E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1FF02" w14:textId="77777777" w:rsidR="0088160B" w:rsidRDefault="0088160B" w:rsidP="00823E81">
      <w:pPr>
        <w:spacing w:after="0" w:line="240" w:lineRule="auto"/>
      </w:pPr>
      <w:r>
        <w:separator/>
      </w:r>
    </w:p>
  </w:footnote>
  <w:footnote w:type="continuationSeparator" w:id="0">
    <w:p w14:paraId="11E57462" w14:textId="77777777" w:rsidR="0088160B" w:rsidRDefault="0088160B" w:rsidP="00823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7BBB" w14:textId="77777777" w:rsidR="00823E81" w:rsidRDefault="00823E8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ED34A" w14:textId="77777777" w:rsidR="00823E81" w:rsidRDefault="00823E8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BCFC4" w14:textId="77777777" w:rsidR="00823E81" w:rsidRDefault="00823E8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B75E4"/>
    <w:multiLevelType w:val="hybridMultilevel"/>
    <w:tmpl w:val="933AA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702138"/>
    <w:multiLevelType w:val="hybridMultilevel"/>
    <w:tmpl w:val="26969A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267DC"/>
    <w:multiLevelType w:val="hybridMultilevel"/>
    <w:tmpl w:val="6A7ED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258976">
    <w:abstractNumId w:val="2"/>
  </w:num>
  <w:num w:numId="2" w16cid:durableId="176119549">
    <w:abstractNumId w:val="1"/>
  </w:num>
  <w:num w:numId="3" w16cid:durableId="1229994314">
    <w:abstractNumId w:val="3"/>
  </w:num>
  <w:num w:numId="4" w16cid:durableId="999845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1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3732F"/>
    <w:rsid w:val="0006630C"/>
    <w:rsid w:val="00086B7C"/>
    <w:rsid w:val="000B6A80"/>
    <w:rsid w:val="00124928"/>
    <w:rsid w:val="001E50F5"/>
    <w:rsid w:val="00211C3B"/>
    <w:rsid w:val="00271E77"/>
    <w:rsid w:val="002A3AD2"/>
    <w:rsid w:val="002E76D5"/>
    <w:rsid w:val="002F7E71"/>
    <w:rsid w:val="00301C6E"/>
    <w:rsid w:val="003108C4"/>
    <w:rsid w:val="0031100C"/>
    <w:rsid w:val="003134D4"/>
    <w:rsid w:val="003678BE"/>
    <w:rsid w:val="00375FBB"/>
    <w:rsid w:val="003A0030"/>
    <w:rsid w:val="00427593"/>
    <w:rsid w:val="004555FF"/>
    <w:rsid w:val="004D6148"/>
    <w:rsid w:val="005024D4"/>
    <w:rsid w:val="00546286"/>
    <w:rsid w:val="00560D78"/>
    <w:rsid w:val="005A2CC5"/>
    <w:rsid w:val="005C7651"/>
    <w:rsid w:val="005D28AF"/>
    <w:rsid w:val="005F75FC"/>
    <w:rsid w:val="00632F13"/>
    <w:rsid w:val="00640FB2"/>
    <w:rsid w:val="006438B6"/>
    <w:rsid w:val="00666C8A"/>
    <w:rsid w:val="00672419"/>
    <w:rsid w:val="006A330F"/>
    <w:rsid w:val="006A6C32"/>
    <w:rsid w:val="00743F02"/>
    <w:rsid w:val="00763B88"/>
    <w:rsid w:val="007D48F8"/>
    <w:rsid w:val="00823E81"/>
    <w:rsid w:val="0088160B"/>
    <w:rsid w:val="00895B8E"/>
    <w:rsid w:val="00A043DA"/>
    <w:rsid w:val="00A661A4"/>
    <w:rsid w:val="00AC0744"/>
    <w:rsid w:val="00AC6F49"/>
    <w:rsid w:val="00AE2269"/>
    <w:rsid w:val="00B265A7"/>
    <w:rsid w:val="00B54B51"/>
    <w:rsid w:val="00B726FD"/>
    <w:rsid w:val="00BA0658"/>
    <w:rsid w:val="00BE4D80"/>
    <w:rsid w:val="00C12534"/>
    <w:rsid w:val="00C55C60"/>
    <w:rsid w:val="00C736CB"/>
    <w:rsid w:val="00CA52D9"/>
    <w:rsid w:val="00CD3507"/>
    <w:rsid w:val="00D0742D"/>
    <w:rsid w:val="00D32B8A"/>
    <w:rsid w:val="00D81CAD"/>
    <w:rsid w:val="00DE2C1F"/>
    <w:rsid w:val="00E0431A"/>
    <w:rsid w:val="00E440DE"/>
    <w:rsid w:val="00FC06F2"/>
    <w:rsid w:val="00FC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C6DA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6D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C6DAE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23E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3E81"/>
  </w:style>
  <w:style w:type="paragraph" w:styleId="Piedepgina">
    <w:name w:val="footer"/>
    <w:basedOn w:val="Normal"/>
    <w:link w:val="PiedepginaCar"/>
    <w:uiPriority w:val="99"/>
    <w:unhideWhenUsed/>
    <w:rsid w:val="00823E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3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hyperlink" Target="https://github.com/NosferatuAlasi/Documentacion-Aralhi" TargetMode="External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Nosferatu Galasi</cp:lastModifiedBy>
  <cp:revision>2</cp:revision>
  <dcterms:created xsi:type="dcterms:W3CDTF">2026-05-14T06:06:00Z</dcterms:created>
  <dcterms:modified xsi:type="dcterms:W3CDTF">2026-05-14T06:06:00Z</dcterms:modified>
</cp:coreProperties>
</file>