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1186C891" w:rsidR="00374B5C" w:rsidRDefault="00C23AA1" w:rsidP="00374B5C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5" behindDoc="0" locked="0" layoutInCell="1" allowOverlap="1" wp14:anchorId="01D4313E" wp14:editId="603A9199">
                <wp:simplePos x="0" y="0"/>
                <wp:positionH relativeFrom="column">
                  <wp:posOffset>643890</wp:posOffset>
                </wp:positionH>
                <wp:positionV relativeFrom="paragraph">
                  <wp:posOffset>222498</wp:posOffset>
                </wp:positionV>
                <wp:extent cx="5001370" cy="616060"/>
                <wp:effectExtent l="0" t="0" r="27940" b="12700"/>
                <wp:wrapNone/>
                <wp:docPr id="234778033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370" cy="616060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071D8D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26" type="#_x0000_t176" style="position:absolute;margin-left:50.7pt;margin-top:17.5pt;width:393.8pt;height:48.5pt;z-index:25172377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" fillcolor="#fae2d5 [661]" strokecolor="#030e13 [484]" strokeweight="1pt"/>
            </w:pict>
          </mc:Fallback>
        </mc:AlternateContent>
      </w:r>
    </w:p>
    <w:p w14:paraId="668F5714" w14:textId="1FF081F8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469BB3A4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413385"/>
                <wp:effectExtent l="0" t="0" r="0" b="5715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134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C23AA1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C23AA1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:u w:val="none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32.55pt;z-index:251724800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" filled="f" stroked="f">
                <v:textbox>
                  <w:txbxContent>
                    <w:p w14:paraId="1C05C4E4" w14:textId="77777777" w:rsidR="00EF6470" w:rsidRPr="00C23AA1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C23AA1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:u w:val="none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bookmarkStart w:id="0" w:name="_Hlk192293307"/>
    <w:p w14:paraId="385DC04D" w14:textId="123EFBE4" w:rsidR="00374B5C" w:rsidRDefault="00C23AA1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0" behindDoc="1" locked="0" layoutInCell="1" allowOverlap="1" wp14:anchorId="01F611B8" wp14:editId="08FD4DB1">
                <wp:simplePos x="0" y="0"/>
                <wp:positionH relativeFrom="column">
                  <wp:posOffset>644056</wp:posOffset>
                </wp:positionH>
                <wp:positionV relativeFrom="paragraph">
                  <wp:posOffset>383402</wp:posOffset>
                </wp:positionV>
                <wp:extent cx="5001260" cy="389614"/>
                <wp:effectExtent l="0" t="0" r="27940" b="10795"/>
                <wp:wrapNone/>
                <wp:docPr id="223284928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614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B03C3" id="Flowchart: Alternate Process 3" o:spid="_x0000_s1026" type="#_x0000_t176" style="position:absolute;margin-left:50.7pt;margin-top:30.2pt;width:393.8pt;height:30.7pt;z-index:-2515937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c8FkQIAAJoFAAAOAAAAZHJzL2Uyb0RvYy54bWysVE1v2zAMvQ/YfxB0X21na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" fillcolor="#fae2d5 [661]" strokecolor="#030e13 [484]" strokeweight="1pt"/>
            </w:pict>
          </mc:Fallback>
        </mc:AlternateContent>
      </w:r>
    </w:p>
    <w:p w14:paraId="602ED32C" w14:textId="7026658C" w:rsidR="00EB3379" w:rsidRDefault="00C23AA1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7F7C492A" wp14:editId="192EDA9F">
                <wp:simplePos x="0" y="0"/>
                <wp:positionH relativeFrom="column">
                  <wp:posOffset>640384</wp:posOffset>
                </wp:positionH>
                <wp:positionV relativeFrom="paragraph">
                  <wp:posOffset>377190</wp:posOffset>
                </wp:positionV>
                <wp:extent cx="5001260" cy="389255"/>
                <wp:effectExtent l="0" t="0" r="27940" b="10795"/>
                <wp:wrapNone/>
                <wp:docPr id="197596385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255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50A12" id="Flowchart: Alternate Process 3" o:spid="_x0000_s1026" type="#_x0000_t176" style="position:absolute;margin-left:50.4pt;margin-top:29.7pt;width:393.8pt;height:30.6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mVgkQIAAJoFAAAOAAAAZHJzL2Uyb0RvYy54bWysVE1v2zAMvQ/YfxB0X21nT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" fillcolor="#fae2d5 [661]" strokecolor="#030e13 [484]" strokeweight="1pt"/>
            </w:pict>
          </mc:Fallback>
        </mc:AlternateConten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8F60F8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5</w:t>
      </w:r>
      <w:r w:rsidR="00374B5C"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</w:p>
    <w:p w14:paraId="1679B0A6" w14:textId="499AEB8A" w:rsidR="008D218E" w:rsidRDefault="001F6493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Applying UVM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26541A3E" w14:textId="1B14F645" w:rsidR="003F2CFE" w:rsidRPr="00AD7C94" w:rsidRDefault="00F30BF7" w:rsidP="00BB7222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Part #1</w:t>
      </w:r>
      <w:r w:rsidR="003F2CFE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3F2CFE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Setting up till </w:t>
      </w:r>
      <w:r w:rsidR="0060111F">
        <w:rPr>
          <w:b/>
          <w:bCs/>
          <w:color w:val="215E99" w:themeColor="text2" w:themeTint="BF"/>
          <w:sz w:val="48"/>
          <w:szCs w:val="48"/>
          <w:u w:val="single"/>
        </w:rPr>
        <w:t>Environment</w:t>
      </w:r>
    </w:p>
    <w:p w14:paraId="0738AF0F" w14:textId="02F669FA" w:rsidR="000A0520" w:rsidRPr="00674B5B" w:rsidRDefault="000A0520" w:rsidP="000A0520">
      <w:pPr>
        <w:rPr>
          <w:sz w:val="28"/>
          <w:szCs w:val="28"/>
          <w:lang w:val="en-CA"/>
        </w:rPr>
      </w:pP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-</w:t>
      </w:r>
      <w:r w:rsidR="004B0B88">
        <w:rPr>
          <w:b/>
          <w:bCs/>
          <w:i/>
          <w:iCs/>
          <w:color w:val="FF0000"/>
          <w:sz w:val="48"/>
          <w:szCs w:val="48"/>
          <w:lang w:val="en-CA"/>
        </w:rPr>
        <w:t>run phase of test results</w:t>
      </w: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:</w:t>
      </w:r>
    </w:p>
    <w:p w14:paraId="24A094D6" w14:textId="1A6D89B5" w:rsidR="000A0520" w:rsidRPr="008D218E" w:rsidRDefault="0096046E" w:rsidP="000A0520">
      <w:pPr>
        <w:tabs>
          <w:tab w:val="left" w:pos="3350"/>
        </w:tabs>
        <w:rPr>
          <w:sz w:val="28"/>
          <w:szCs w:val="28"/>
          <w:lang w:val="it-IT"/>
        </w:rPr>
      </w:pPr>
      <w:r>
        <w:rPr>
          <w:noProof/>
          <w:sz w:val="28"/>
          <w:szCs w:val="28"/>
          <w:lang w:val="it-IT"/>
        </w:rPr>
        <mc:AlternateContent>
          <mc:Choice Requires="wps">
            <w:drawing>
              <wp:anchor distT="0" distB="0" distL="114300" distR="114300" simplePos="0" relativeHeight="252096512" behindDoc="0" locked="0" layoutInCell="1" allowOverlap="1" wp14:anchorId="7748A8DC" wp14:editId="78A7AEAC">
                <wp:simplePos x="0" y="0"/>
                <wp:positionH relativeFrom="column">
                  <wp:posOffset>4783455</wp:posOffset>
                </wp:positionH>
                <wp:positionV relativeFrom="paragraph">
                  <wp:posOffset>346710</wp:posOffset>
                </wp:positionV>
                <wp:extent cx="971550" cy="171450"/>
                <wp:effectExtent l="0" t="0" r="19050" b="19050"/>
                <wp:wrapNone/>
                <wp:docPr id="2045127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1714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348CA" id="Rectangle 5" o:spid="_x0000_s1026" style="position:absolute;margin-left:376.65pt;margin-top:27.3pt;width:76.5pt;height:13.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" filled="f" strokecolor="#e00" strokeweight="1.5pt"/>
            </w:pict>
          </mc:Fallback>
        </mc:AlternateContent>
      </w:r>
      <w:r w:rsidRPr="0096046E">
        <w:rPr>
          <w:sz w:val="28"/>
          <w:szCs w:val="28"/>
          <w:lang w:val="it-IT"/>
        </w:rPr>
        <w:drawing>
          <wp:anchor distT="0" distB="0" distL="114300" distR="114300" simplePos="0" relativeHeight="252095488" behindDoc="0" locked="0" layoutInCell="1" allowOverlap="1" wp14:anchorId="2D8E2420" wp14:editId="3F451D6A">
            <wp:simplePos x="0" y="0"/>
            <wp:positionH relativeFrom="column">
              <wp:posOffset>-274320</wp:posOffset>
            </wp:positionH>
            <wp:positionV relativeFrom="paragraph">
              <wp:posOffset>99060</wp:posOffset>
            </wp:positionV>
            <wp:extent cx="6838950" cy="2000888"/>
            <wp:effectExtent l="76200" t="76200" r="133350" b="132715"/>
            <wp:wrapNone/>
            <wp:docPr id="209118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8343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288" cy="2003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0520" w:rsidRPr="008D218E">
        <w:rPr>
          <w:sz w:val="28"/>
          <w:szCs w:val="28"/>
          <w:lang w:val="it-IT"/>
        </w:rPr>
        <w:tab/>
      </w:r>
    </w:p>
    <w:p w14:paraId="3F7AAD09" w14:textId="77777777" w:rsidR="000A0520" w:rsidRPr="008D218E" w:rsidRDefault="000A0520" w:rsidP="000A0520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604CFD32" w14:textId="77777777" w:rsidR="000A0520" w:rsidRPr="008D218E" w:rsidRDefault="000A0520" w:rsidP="000A0520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49A5995" w14:textId="53AB4D5E" w:rsidR="000A0520" w:rsidRPr="008D218E" w:rsidRDefault="000A0520" w:rsidP="000A0520">
      <w:pPr>
        <w:rPr>
          <w:noProof/>
          <w:sz w:val="36"/>
          <w:szCs w:val="36"/>
          <w:lang w:val="it-IT"/>
        </w:rPr>
      </w:pPr>
    </w:p>
    <w:p w14:paraId="306B6A9E" w14:textId="66249392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3E5FFCC" w14:textId="443A36F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DBA42EC" w14:textId="2339519C" w:rsidR="0060111F" w:rsidRPr="00AD7C94" w:rsidRDefault="0060111F" w:rsidP="0060111F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t>Part #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Setting up till </w:t>
      </w:r>
      <w:r w:rsidR="00B71696">
        <w:rPr>
          <w:b/>
          <w:bCs/>
          <w:color w:val="215E99" w:themeColor="text2" w:themeTint="BF"/>
          <w:sz w:val="48"/>
          <w:szCs w:val="48"/>
          <w:u w:val="single"/>
        </w:rPr>
        <w:t>Driver</w:t>
      </w:r>
    </w:p>
    <w:p w14:paraId="49930B20" w14:textId="529F3D69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21B8F44" w14:textId="3B175CC6" w:rsidR="003F2CFE" w:rsidRPr="00774D5A" w:rsidRDefault="003F2CFE" w:rsidP="00774D5A">
      <w:pPr>
        <w:tabs>
          <w:tab w:val="left" w:pos="4420"/>
        </w:tabs>
        <w:rPr>
          <w:sz w:val="28"/>
          <w:szCs w:val="28"/>
        </w:rPr>
      </w:pPr>
    </w:p>
    <w:sectPr w:rsidR="003F2CFE" w:rsidRPr="00774D5A" w:rsidSect="002A2F3D">
      <w:pgSz w:w="12240" w:h="15840" w:code="1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98C10" w14:textId="77777777" w:rsidR="00B76DC6" w:rsidRDefault="00B76DC6" w:rsidP="00374B5C">
      <w:pPr>
        <w:spacing w:after="0" w:line="240" w:lineRule="auto"/>
      </w:pPr>
      <w:r>
        <w:separator/>
      </w:r>
    </w:p>
  </w:endnote>
  <w:endnote w:type="continuationSeparator" w:id="0">
    <w:p w14:paraId="3018CC96" w14:textId="77777777" w:rsidR="00B76DC6" w:rsidRDefault="00B76DC6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E00F8" w14:textId="77777777" w:rsidR="00B76DC6" w:rsidRDefault="00B76DC6" w:rsidP="00374B5C">
      <w:pPr>
        <w:spacing w:after="0" w:line="240" w:lineRule="auto"/>
      </w:pPr>
      <w:r>
        <w:separator/>
      </w:r>
    </w:p>
  </w:footnote>
  <w:footnote w:type="continuationSeparator" w:id="0">
    <w:p w14:paraId="5AE45F42" w14:textId="77777777" w:rsidR="00B76DC6" w:rsidRDefault="00B76DC6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28E2"/>
    <w:rsid w:val="00014F14"/>
    <w:rsid w:val="00021124"/>
    <w:rsid w:val="00021BE4"/>
    <w:rsid w:val="00026155"/>
    <w:rsid w:val="00030C07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91F39"/>
    <w:rsid w:val="000A0520"/>
    <w:rsid w:val="000A2C01"/>
    <w:rsid w:val="000A2E3D"/>
    <w:rsid w:val="000A3BE6"/>
    <w:rsid w:val="000C19AD"/>
    <w:rsid w:val="00100CDB"/>
    <w:rsid w:val="00103C34"/>
    <w:rsid w:val="00106385"/>
    <w:rsid w:val="00111702"/>
    <w:rsid w:val="00115665"/>
    <w:rsid w:val="0013072E"/>
    <w:rsid w:val="00162CB4"/>
    <w:rsid w:val="00162CFF"/>
    <w:rsid w:val="001B04D5"/>
    <w:rsid w:val="001B38A9"/>
    <w:rsid w:val="001C372D"/>
    <w:rsid w:val="001D735B"/>
    <w:rsid w:val="001E3A35"/>
    <w:rsid w:val="001F2011"/>
    <w:rsid w:val="001F6493"/>
    <w:rsid w:val="001F7624"/>
    <w:rsid w:val="00200032"/>
    <w:rsid w:val="00217697"/>
    <w:rsid w:val="002235AC"/>
    <w:rsid w:val="00227F44"/>
    <w:rsid w:val="002316DA"/>
    <w:rsid w:val="0023445A"/>
    <w:rsid w:val="00235484"/>
    <w:rsid w:val="002362A5"/>
    <w:rsid w:val="00241C97"/>
    <w:rsid w:val="002510BA"/>
    <w:rsid w:val="00252D26"/>
    <w:rsid w:val="00254016"/>
    <w:rsid w:val="00267A21"/>
    <w:rsid w:val="00267D23"/>
    <w:rsid w:val="00273E9C"/>
    <w:rsid w:val="002809ED"/>
    <w:rsid w:val="002909FE"/>
    <w:rsid w:val="00291C38"/>
    <w:rsid w:val="00297643"/>
    <w:rsid w:val="00297C3C"/>
    <w:rsid w:val="002A2F3D"/>
    <w:rsid w:val="002A4C43"/>
    <w:rsid w:val="002A5A86"/>
    <w:rsid w:val="002A752A"/>
    <w:rsid w:val="002C5BD3"/>
    <w:rsid w:val="002D0102"/>
    <w:rsid w:val="002D7650"/>
    <w:rsid w:val="002E1685"/>
    <w:rsid w:val="002E2B0C"/>
    <w:rsid w:val="00302ADE"/>
    <w:rsid w:val="00303E9D"/>
    <w:rsid w:val="00306DBC"/>
    <w:rsid w:val="00311E5C"/>
    <w:rsid w:val="00315DA9"/>
    <w:rsid w:val="00326F21"/>
    <w:rsid w:val="00331A2D"/>
    <w:rsid w:val="003354C2"/>
    <w:rsid w:val="00365C0B"/>
    <w:rsid w:val="00373130"/>
    <w:rsid w:val="00373E92"/>
    <w:rsid w:val="00374B5C"/>
    <w:rsid w:val="0037525C"/>
    <w:rsid w:val="00391C97"/>
    <w:rsid w:val="003A12A1"/>
    <w:rsid w:val="003A1D94"/>
    <w:rsid w:val="003A795E"/>
    <w:rsid w:val="003D0DF5"/>
    <w:rsid w:val="003D252F"/>
    <w:rsid w:val="003E1CD0"/>
    <w:rsid w:val="003F2CFE"/>
    <w:rsid w:val="00403567"/>
    <w:rsid w:val="004113EF"/>
    <w:rsid w:val="004145CF"/>
    <w:rsid w:val="00427BAB"/>
    <w:rsid w:val="004315C7"/>
    <w:rsid w:val="00472578"/>
    <w:rsid w:val="0048663E"/>
    <w:rsid w:val="004929EA"/>
    <w:rsid w:val="004A0BF7"/>
    <w:rsid w:val="004B0B88"/>
    <w:rsid w:val="004B312D"/>
    <w:rsid w:val="004E0295"/>
    <w:rsid w:val="004E19D1"/>
    <w:rsid w:val="004E422A"/>
    <w:rsid w:val="005121FF"/>
    <w:rsid w:val="00513616"/>
    <w:rsid w:val="00521BC4"/>
    <w:rsid w:val="0052463B"/>
    <w:rsid w:val="00531842"/>
    <w:rsid w:val="00532522"/>
    <w:rsid w:val="00535812"/>
    <w:rsid w:val="00536AFB"/>
    <w:rsid w:val="00536FE9"/>
    <w:rsid w:val="0054749B"/>
    <w:rsid w:val="0057383C"/>
    <w:rsid w:val="0058739E"/>
    <w:rsid w:val="005A2EAF"/>
    <w:rsid w:val="005A7F07"/>
    <w:rsid w:val="005B16C2"/>
    <w:rsid w:val="005B2CBB"/>
    <w:rsid w:val="005B4E63"/>
    <w:rsid w:val="005C3C32"/>
    <w:rsid w:val="005C7FD2"/>
    <w:rsid w:val="005F0C87"/>
    <w:rsid w:val="005F3BE0"/>
    <w:rsid w:val="0060111F"/>
    <w:rsid w:val="00602306"/>
    <w:rsid w:val="00604DE4"/>
    <w:rsid w:val="00607ECA"/>
    <w:rsid w:val="00660613"/>
    <w:rsid w:val="0066554A"/>
    <w:rsid w:val="00672B50"/>
    <w:rsid w:val="00674B5B"/>
    <w:rsid w:val="00684F4C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64E11"/>
    <w:rsid w:val="0077088E"/>
    <w:rsid w:val="00773A2D"/>
    <w:rsid w:val="0077450E"/>
    <w:rsid w:val="00774D5A"/>
    <w:rsid w:val="00791B06"/>
    <w:rsid w:val="00793E2C"/>
    <w:rsid w:val="007A6E7A"/>
    <w:rsid w:val="007C54CB"/>
    <w:rsid w:val="007C7CFA"/>
    <w:rsid w:val="007D2566"/>
    <w:rsid w:val="007E414A"/>
    <w:rsid w:val="007E4ADE"/>
    <w:rsid w:val="007E4BBF"/>
    <w:rsid w:val="00805928"/>
    <w:rsid w:val="00806D96"/>
    <w:rsid w:val="00812350"/>
    <w:rsid w:val="00815F13"/>
    <w:rsid w:val="00835BA0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B5515"/>
    <w:rsid w:val="008C37B8"/>
    <w:rsid w:val="008C6EF5"/>
    <w:rsid w:val="008D218E"/>
    <w:rsid w:val="008E3C0F"/>
    <w:rsid w:val="008F15A4"/>
    <w:rsid w:val="008F5A26"/>
    <w:rsid w:val="008F60F8"/>
    <w:rsid w:val="009019D5"/>
    <w:rsid w:val="00913745"/>
    <w:rsid w:val="009158B7"/>
    <w:rsid w:val="00922296"/>
    <w:rsid w:val="00925210"/>
    <w:rsid w:val="00930052"/>
    <w:rsid w:val="00946CD4"/>
    <w:rsid w:val="009558F5"/>
    <w:rsid w:val="00960323"/>
    <w:rsid w:val="0096046E"/>
    <w:rsid w:val="00962136"/>
    <w:rsid w:val="00963A6B"/>
    <w:rsid w:val="009647AA"/>
    <w:rsid w:val="00977FB6"/>
    <w:rsid w:val="009857E7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3E2B"/>
    <w:rsid w:val="00A344C6"/>
    <w:rsid w:val="00A36680"/>
    <w:rsid w:val="00A43B09"/>
    <w:rsid w:val="00A4563C"/>
    <w:rsid w:val="00A85D71"/>
    <w:rsid w:val="00A921A1"/>
    <w:rsid w:val="00A9224E"/>
    <w:rsid w:val="00A94336"/>
    <w:rsid w:val="00A96838"/>
    <w:rsid w:val="00AA3529"/>
    <w:rsid w:val="00AD62FC"/>
    <w:rsid w:val="00AD7C94"/>
    <w:rsid w:val="00AE050B"/>
    <w:rsid w:val="00AE4FB8"/>
    <w:rsid w:val="00B02CA0"/>
    <w:rsid w:val="00B04412"/>
    <w:rsid w:val="00B14F1E"/>
    <w:rsid w:val="00B4265C"/>
    <w:rsid w:val="00B46559"/>
    <w:rsid w:val="00B528A2"/>
    <w:rsid w:val="00B71696"/>
    <w:rsid w:val="00B7222D"/>
    <w:rsid w:val="00B72D42"/>
    <w:rsid w:val="00B75C04"/>
    <w:rsid w:val="00B76DC6"/>
    <w:rsid w:val="00B93879"/>
    <w:rsid w:val="00BA17DB"/>
    <w:rsid w:val="00BA49B7"/>
    <w:rsid w:val="00BB0A4F"/>
    <w:rsid w:val="00BB49F9"/>
    <w:rsid w:val="00BB7222"/>
    <w:rsid w:val="00BB728C"/>
    <w:rsid w:val="00BE1BFA"/>
    <w:rsid w:val="00BE64B5"/>
    <w:rsid w:val="00BF6143"/>
    <w:rsid w:val="00C00581"/>
    <w:rsid w:val="00C05A88"/>
    <w:rsid w:val="00C22077"/>
    <w:rsid w:val="00C23AA1"/>
    <w:rsid w:val="00C31305"/>
    <w:rsid w:val="00C320EC"/>
    <w:rsid w:val="00C45491"/>
    <w:rsid w:val="00C46F78"/>
    <w:rsid w:val="00C5049C"/>
    <w:rsid w:val="00C6111E"/>
    <w:rsid w:val="00C6438D"/>
    <w:rsid w:val="00C71B44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03CA0"/>
    <w:rsid w:val="00D12AC5"/>
    <w:rsid w:val="00D30B72"/>
    <w:rsid w:val="00D3412B"/>
    <w:rsid w:val="00D36B59"/>
    <w:rsid w:val="00D57A11"/>
    <w:rsid w:val="00D61175"/>
    <w:rsid w:val="00D65070"/>
    <w:rsid w:val="00D828E7"/>
    <w:rsid w:val="00D83968"/>
    <w:rsid w:val="00D94D1F"/>
    <w:rsid w:val="00DB479E"/>
    <w:rsid w:val="00DB7451"/>
    <w:rsid w:val="00DC1A5F"/>
    <w:rsid w:val="00DD5B6C"/>
    <w:rsid w:val="00DE3848"/>
    <w:rsid w:val="00DE4016"/>
    <w:rsid w:val="00DE6CA1"/>
    <w:rsid w:val="00E1049B"/>
    <w:rsid w:val="00E13EB5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A183A"/>
    <w:rsid w:val="00EB3379"/>
    <w:rsid w:val="00EE1E7C"/>
    <w:rsid w:val="00EF13F1"/>
    <w:rsid w:val="00EF21BC"/>
    <w:rsid w:val="00EF3D25"/>
    <w:rsid w:val="00EF6470"/>
    <w:rsid w:val="00F001DE"/>
    <w:rsid w:val="00F12449"/>
    <w:rsid w:val="00F12688"/>
    <w:rsid w:val="00F153DE"/>
    <w:rsid w:val="00F24912"/>
    <w:rsid w:val="00F26244"/>
    <w:rsid w:val="00F30BF7"/>
    <w:rsid w:val="00F51949"/>
    <w:rsid w:val="00F6230B"/>
    <w:rsid w:val="00F72732"/>
    <w:rsid w:val="00F72C92"/>
    <w:rsid w:val="00F812A4"/>
    <w:rsid w:val="00F95194"/>
    <w:rsid w:val="00F965EB"/>
    <w:rsid w:val="00F96C62"/>
    <w:rsid w:val="00F97952"/>
    <w:rsid w:val="00FA1B47"/>
    <w:rsid w:val="00FC08B5"/>
    <w:rsid w:val="00FC3AC0"/>
    <w:rsid w:val="00FC5130"/>
    <w:rsid w:val="00FF1316"/>
    <w:rsid w:val="00FF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11F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ssroom.google.com/c/ODQ5Nzg4NzExMjU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1965</TotalTime>
  <Pages>2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Ibrahim Mohamed Mohamed Hanafy 2200769</cp:lastModifiedBy>
  <cp:revision>157</cp:revision>
  <cp:lastPrinted>2025-04-02T13:30:00Z</cp:lastPrinted>
  <dcterms:created xsi:type="dcterms:W3CDTF">2025-04-25T13:34:00Z</dcterms:created>
  <dcterms:modified xsi:type="dcterms:W3CDTF">2026-04-23T23:16:00Z</dcterms:modified>
</cp:coreProperties>
</file>