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25FD" w14:textId="77777777" w:rsidR="007953C0" w:rsidRPr="00D076F5" w:rsidRDefault="00B77923" w:rsidP="00D076F5">
      <w:pPr>
        <w:jc w:val="center"/>
        <w:rPr>
          <w:rFonts w:hint="eastAsia"/>
          <w:sz w:val="40"/>
          <w:szCs w:val="40"/>
        </w:rPr>
      </w:pPr>
      <w:r w:rsidRPr="00D076F5">
        <w:rPr>
          <w:rFonts w:hint="eastAsia"/>
          <w:sz w:val="40"/>
          <w:szCs w:val="40"/>
        </w:rPr>
        <w:t>C프로그래밍(HW07)</w:t>
      </w:r>
    </w:p>
    <w:p w14:paraId="38E30E63" w14:textId="77777777" w:rsidR="00B77923" w:rsidRDefault="00B77923">
      <w:bookmarkStart w:id="0" w:name="_GoBack"/>
      <w:bookmarkEnd w:id="0"/>
    </w:p>
    <w:p w14:paraId="79ABBDA2" w14:textId="77777777" w:rsidR="00B77923" w:rsidRDefault="00B77923" w:rsidP="00D076F5">
      <w:pPr>
        <w:jc w:val="right"/>
      </w:pPr>
      <w:r>
        <w:t>2011920026</w:t>
      </w:r>
    </w:p>
    <w:p w14:paraId="4C96EF9B" w14:textId="77777777" w:rsidR="00B77923" w:rsidRDefault="00B77923" w:rsidP="00D076F5">
      <w:pPr>
        <w:jc w:val="right"/>
      </w:pPr>
      <w:r>
        <w:rPr>
          <w:rFonts w:hint="eastAsia"/>
        </w:rPr>
        <w:t>컴퓨터과학부</w:t>
      </w:r>
    </w:p>
    <w:p w14:paraId="5572DB9C" w14:textId="77777777" w:rsidR="00B77923" w:rsidRDefault="00B77923" w:rsidP="00D076F5">
      <w:pPr>
        <w:jc w:val="right"/>
      </w:pPr>
      <w:r>
        <w:rPr>
          <w:rFonts w:hint="eastAsia"/>
        </w:rPr>
        <w:t>서양훈</w:t>
      </w:r>
    </w:p>
    <w:p w14:paraId="325FC265" w14:textId="77777777" w:rsidR="00B77923" w:rsidRDefault="00B77923" w:rsidP="00D076F5">
      <w:pPr>
        <w:jc w:val="right"/>
      </w:pPr>
    </w:p>
    <w:p w14:paraId="1EB1648D" w14:textId="77777777" w:rsidR="00B77923" w:rsidRDefault="00B77923"/>
    <w:p w14:paraId="166B301F" w14:textId="77777777" w:rsidR="00B77923" w:rsidRDefault="00B77923">
      <w:r>
        <w:rPr>
          <w:rFonts w:hint="eastAsia"/>
        </w:rPr>
        <w:t>P</w:t>
      </w:r>
      <w:r>
        <w:t>522</w:t>
      </w:r>
    </w:p>
    <w:p w14:paraId="2921BFE6" w14:textId="77777777" w:rsidR="00B77923" w:rsidRDefault="00B77923">
      <w:r>
        <w:rPr>
          <w:rFonts w:hint="eastAsia"/>
        </w:rPr>
        <w:t xml:space="preserve">시행목적 </w:t>
      </w:r>
      <w:r>
        <w:t xml:space="preserve">: </w:t>
      </w:r>
      <w:r>
        <w:rPr>
          <w:rFonts w:hint="eastAsia"/>
        </w:rPr>
        <w:t xml:space="preserve">파일 읽기 능력 </w:t>
      </w:r>
      <w:r>
        <w:t>TEST</w:t>
      </w:r>
    </w:p>
    <w:p w14:paraId="0ECB9B99" w14:textId="77777777" w:rsidR="00B77923" w:rsidRDefault="00B77923">
      <w:r>
        <w:rPr>
          <w:rFonts w:hint="eastAsia"/>
        </w:rPr>
        <w:t xml:space="preserve">시행결과 </w:t>
      </w:r>
    </w:p>
    <w:p w14:paraId="341CE32C" w14:textId="77777777" w:rsidR="00B77923" w:rsidRDefault="00B77923">
      <w:r>
        <w:rPr>
          <w:noProof/>
        </w:rPr>
        <w:drawing>
          <wp:inline distT="0" distB="0" distL="0" distR="0" wp14:anchorId="6E93C587" wp14:editId="360DC940">
            <wp:extent cx="3333750" cy="1631950"/>
            <wp:effectExtent l="0" t="0" r="0" b="6350"/>
            <wp:docPr id="1" name="그림 1" descr="C:\Users\user\AppData\Local\Microsoft\Windows\INetCacheContent.Word\P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P5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D75D" w14:textId="77777777" w:rsidR="00B77923" w:rsidRDefault="00B77923">
      <w:r>
        <w:rPr>
          <w:rFonts w:hint="eastAsia"/>
        </w:rPr>
        <w:t xml:space="preserve">토 론 </w:t>
      </w:r>
      <w:r>
        <w:t>: fgets</w:t>
      </w:r>
      <w:r>
        <w:rPr>
          <w:rFonts w:hint="eastAsia"/>
        </w:rPr>
        <w:t xml:space="preserve">로 한 줄씩 읽다가 </w:t>
      </w:r>
      <w:r>
        <w:t>EOF</w:t>
      </w:r>
      <w:r>
        <w:rPr>
          <w:rFonts w:hint="eastAsia"/>
        </w:rPr>
        <w:t xml:space="preserve">를 읽게되면 </w:t>
      </w:r>
      <w:r>
        <w:t>NULL</w:t>
      </w:r>
      <w:r>
        <w:rPr>
          <w:rFonts w:hint="eastAsia"/>
        </w:rPr>
        <w:t>반환(</w:t>
      </w:r>
      <w:r>
        <w:t>NULL</w:t>
      </w:r>
      <w:r>
        <w:rPr>
          <w:rFonts w:hint="eastAsia"/>
        </w:rPr>
        <w:t>반환시 반복문탈출)</w:t>
      </w:r>
    </w:p>
    <w:p w14:paraId="6CA9F674" w14:textId="77777777" w:rsidR="001C54BD" w:rsidRDefault="001C54BD">
      <w:pPr>
        <w:rPr>
          <w:rFonts w:hint="eastAsia"/>
        </w:rPr>
      </w:pPr>
      <w:r>
        <w:rPr>
          <w:rFonts w:hint="eastAsia"/>
        </w:rPr>
        <w:t>텍스트파일은 소스파일과 함께 있음.</w:t>
      </w:r>
    </w:p>
    <w:p w14:paraId="4F60C104" w14:textId="77777777" w:rsidR="00B77923" w:rsidRDefault="00B77923"/>
    <w:p w14:paraId="4DD9A07A" w14:textId="77777777" w:rsidR="00B77923" w:rsidRDefault="00B77923">
      <w:pPr>
        <w:rPr>
          <w:rFonts w:hint="eastAsia"/>
        </w:rPr>
      </w:pPr>
      <w:r>
        <w:rPr>
          <w:rFonts w:hint="eastAsia"/>
        </w:rPr>
        <w:t>P532</w:t>
      </w:r>
    </w:p>
    <w:p w14:paraId="30EE42FC" w14:textId="77777777" w:rsidR="00B77923" w:rsidRDefault="00B77923">
      <w:r>
        <w:rPr>
          <w:rFonts w:hint="eastAsia"/>
        </w:rPr>
        <w:t xml:space="preserve">시행목적 </w:t>
      </w:r>
      <w:r>
        <w:t xml:space="preserve">: </w:t>
      </w:r>
      <w:r>
        <w:rPr>
          <w:rFonts w:hint="eastAsia"/>
        </w:rPr>
        <w:t>파일크기구하기</w:t>
      </w:r>
    </w:p>
    <w:p w14:paraId="3F8C8F25" w14:textId="77777777" w:rsidR="00B77923" w:rsidRDefault="00B77923">
      <w:r>
        <w:rPr>
          <w:rFonts w:hint="eastAsia"/>
        </w:rPr>
        <w:t>시행결과</w:t>
      </w:r>
    </w:p>
    <w:p w14:paraId="0E5C50DE" w14:textId="77777777" w:rsidR="00B77923" w:rsidRDefault="00B77923">
      <w:r>
        <w:rPr>
          <w:noProof/>
        </w:rPr>
        <w:drawing>
          <wp:inline distT="0" distB="0" distL="0" distR="0" wp14:anchorId="49EE63CE" wp14:editId="5977C195">
            <wp:extent cx="3511550" cy="1136650"/>
            <wp:effectExtent l="0" t="0" r="0" b="6350"/>
            <wp:docPr id="2" name="그림 2" descr="C:\Users\user\AppData\Local\Microsoft\Windows\INetCacheContent.Word\P53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P53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00A3" w14:textId="77777777" w:rsidR="00B77923" w:rsidRDefault="00B77923">
      <w:r>
        <w:rPr>
          <w:rFonts w:hint="eastAsia"/>
        </w:rPr>
        <w:lastRenderedPageBreak/>
        <w:t xml:space="preserve">토 론 </w:t>
      </w:r>
      <w:r>
        <w:t>: ftell</w:t>
      </w:r>
      <w:r>
        <w:rPr>
          <w:rFonts w:hint="eastAsia"/>
        </w:rPr>
        <w:t>()</w:t>
      </w:r>
      <w:r w:rsidR="001C54BD">
        <w:rPr>
          <w:rFonts w:hint="eastAsia"/>
        </w:rPr>
        <w:t xml:space="preserve">, </w:t>
      </w:r>
      <w:r w:rsidR="001C54BD">
        <w:t xml:space="preserve">fseek() </w:t>
      </w:r>
      <w:r w:rsidR="001C54BD">
        <w:rPr>
          <w:rFonts w:hint="eastAsia"/>
        </w:rPr>
        <w:t>활용 연습</w:t>
      </w:r>
    </w:p>
    <w:p w14:paraId="6A00123A" w14:textId="77777777" w:rsidR="001C54BD" w:rsidRDefault="001C54BD"/>
    <w:p w14:paraId="1FC830EF" w14:textId="77777777" w:rsidR="001C54BD" w:rsidRDefault="001C54BD">
      <w:r>
        <w:rPr>
          <w:rFonts w:hint="eastAsia"/>
        </w:rPr>
        <w:t>P5</w:t>
      </w:r>
      <w:r>
        <w:t>41</w:t>
      </w:r>
    </w:p>
    <w:p w14:paraId="5E0A0FF2" w14:textId="77777777" w:rsidR="001C54BD" w:rsidRDefault="001C54BD">
      <w:r>
        <w:rPr>
          <w:rFonts w:hint="eastAsia"/>
        </w:rPr>
        <w:t xml:space="preserve">시행목적 </w:t>
      </w:r>
      <w:r>
        <w:t xml:space="preserve">: </w:t>
      </w:r>
      <w:r>
        <w:rPr>
          <w:rFonts w:hint="eastAsia"/>
        </w:rPr>
        <w:t>프로그램이 실행되기 시작부터 종료시까지 스택의 변화과정 파악</w:t>
      </w:r>
    </w:p>
    <w:p w14:paraId="4312AFEC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/*</w:t>
      </w:r>
    </w:p>
    <w:p w14:paraId="3EF3D7FC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상태변화</w:t>
      </w:r>
    </w:p>
    <w:p w14:paraId="2BB1C3ED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DB62BB8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1. main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num1 push</w:t>
      </w:r>
    </w:p>
    <w:p w14:paraId="30B81CC5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2. n=20; (n push)</w:t>
      </w:r>
    </w:p>
    <w:p w14:paraId="22346CC3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3. num2(=21) push</w:t>
      </w:r>
    </w:p>
    <w:p w14:paraId="503D3B59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4. n=21; (n push)</w:t>
      </w:r>
    </w:p>
    <w:p w14:paraId="581A9C3F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5. num3(=22) push</w:t>
      </w:r>
    </w:p>
    <w:p w14:paraId="0FE911B4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B58E0AE" w14:textId="77777777" w:rsidR="001C54BD" w:rsidRDefault="001C54BD" w:rsidP="001C54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5 4 3 2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순으로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.</w:t>
      </w:r>
    </w:p>
    <w:p w14:paraId="1BB07F8E" w14:textId="77777777" w:rsidR="001C54BD" w:rsidRDefault="001C54BD" w:rsidP="001C54BD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*/</w:t>
      </w:r>
    </w:p>
    <w:p w14:paraId="5D1A264D" w14:textId="77777777" w:rsidR="001C54BD" w:rsidRDefault="001C54BD" w:rsidP="001C54BD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F3C4F42" w14:textId="77777777" w:rsidR="001C54BD" w:rsidRDefault="001C54BD" w:rsidP="001C54BD">
      <w:pPr>
        <w:rPr>
          <w:rFonts w:hint="eastAsia"/>
        </w:rPr>
      </w:pPr>
      <w:r>
        <w:rPr>
          <w:rFonts w:hint="eastAsia"/>
        </w:rPr>
        <w:t>P551</w:t>
      </w:r>
    </w:p>
    <w:p w14:paraId="57B97768" w14:textId="77777777" w:rsidR="001C54BD" w:rsidRDefault="001C54BD" w:rsidP="001C54BD">
      <w:r>
        <w:rPr>
          <w:rFonts w:hint="eastAsia"/>
        </w:rPr>
        <w:t>1번</w:t>
      </w:r>
    </w:p>
    <w:p w14:paraId="0126C839" w14:textId="77777777" w:rsidR="001C54BD" w:rsidRDefault="001C54BD" w:rsidP="001C54BD">
      <w:r>
        <w:rPr>
          <w:rFonts w:hint="eastAsia"/>
        </w:rPr>
        <w:t xml:space="preserve">시행목적 </w:t>
      </w:r>
      <w:r>
        <w:t xml:space="preserve">: </w:t>
      </w:r>
      <w:r>
        <w:rPr>
          <w:rFonts w:hint="eastAsia"/>
        </w:rPr>
        <w:t>동적할당 활용 평가 및 문자열 주소,</w:t>
      </w:r>
      <w:r>
        <w:t xml:space="preserve"> </w:t>
      </w:r>
      <w:r>
        <w:rPr>
          <w:rFonts w:hint="eastAsia"/>
        </w:rPr>
        <w:t>입력버퍼 관리</w:t>
      </w:r>
    </w:p>
    <w:p w14:paraId="47DBD45A" w14:textId="77777777" w:rsidR="001C54BD" w:rsidRDefault="001C54BD" w:rsidP="001C54BD">
      <w:r>
        <w:rPr>
          <w:rFonts w:hint="eastAsia"/>
        </w:rPr>
        <w:t>시행결과</w:t>
      </w:r>
    </w:p>
    <w:p w14:paraId="576E4987" w14:textId="77777777" w:rsidR="001C54BD" w:rsidRDefault="001C54BD" w:rsidP="001C54BD">
      <w:r>
        <w:rPr>
          <w:noProof/>
        </w:rPr>
        <w:drawing>
          <wp:inline distT="0" distB="0" distL="0" distR="0" wp14:anchorId="624A529C" wp14:editId="58501093">
            <wp:extent cx="3803650" cy="1758950"/>
            <wp:effectExtent l="0" t="0" r="6350" b="0"/>
            <wp:docPr id="3" name="그림 3" descr="C:\Users\user\AppData\Local\Microsoft\Windows\INetCacheContent.Word\P55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P55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9443" w14:textId="77777777" w:rsidR="001C54BD" w:rsidRDefault="001C54BD" w:rsidP="001C54BD">
      <w:r>
        <w:rPr>
          <w:rFonts w:hint="eastAsia"/>
        </w:rPr>
        <w:t xml:space="preserve">토 론 : </w:t>
      </w:r>
      <w:r>
        <w:t xml:space="preserve"> </w:t>
      </w:r>
      <w:r>
        <w:rPr>
          <w:rFonts w:hint="eastAsia"/>
        </w:rPr>
        <w:t xml:space="preserve">위의 문자열에서는 </w:t>
      </w:r>
      <w:r>
        <w:t>\n</w:t>
      </w:r>
      <w:r>
        <w:rPr>
          <w:rFonts w:hint="eastAsia"/>
        </w:rPr>
        <w:t xml:space="preserve">가 입력버퍼에 남아있어서, </w:t>
      </w:r>
      <w:r>
        <w:t>clearBuffer()</w:t>
      </w:r>
      <w:r>
        <w:rPr>
          <w:rFonts w:hint="eastAsia"/>
        </w:rPr>
        <w:t>를 통해 \</w:t>
      </w:r>
      <w:r>
        <w:t>n</w:t>
      </w:r>
      <w:r>
        <w:rPr>
          <w:rFonts w:hint="eastAsia"/>
        </w:rPr>
        <w:t xml:space="preserve">를 제거해주고 </w:t>
      </w:r>
      <w:r>
        <w:t xml:space="preserve"> </w:t>
      </w:r>
      <w:r>
        <w:rPr>
          <w:rFonts w:hint="eastAsia"/>
        </w:rPr>
        <w:t>호출되었다는 메시지 출력  후  단어를 거꾸로 출력해줌.</w:t>
      </w:r>
    </w:p>
    <w:p w14:paraId="66CFAE79" w14:textId="77777777" w:rsidR="001C54BD" w:rsidRDefault="001C54BD" w:rsidP="001C54BD"/>
    <w:p w14:paraId="48653385" w14:textId="77777777" w:rsidR="001C54BD" w:rsidRDefault="001C54BD" w:rsidP="001C54BD">
      <w:r>
        <w:t>2</w:t>
      </w:r>
      <w:r>
        <w:rPr>
          <w:rFonts w:hint="eastAsia"/>
        </w:rPr>
        <w:t>번</w:t>
      </w:r>
    </w:p>
    <w:p w14:paraId="6D764DCE" w14:textId="1F5E108E" w:rsidR="001C54BD" w:rsidRDefault="001C54BD" w:rsidP="001C54BD">
      <w:r>
        <w:rPr>
          <w:rFonts w:hint="eastAsia"/>
        </w:rPr>
        <w:t xml:space="preserve">시행목적 </w:t>
      </w:r>
      <w:r>
        <w:t xml:space="preserve">: </w:t>
      </w:r>
      <w:r w:rsidR="00481132">
        <w:rPr>
          <w:rFonts w:hint="eastAsia"/>
        </w:rPr>
        <w:t xml:space="preserve">배열을 동적할당을 이용해 확장 + 포인터 </w:t>
      </w:r>
      <w:r w:rsidR="00494CE8">
        <w:rPr>
          <w:rFonts w:hint="eastAsia"/>
        </w:rPr>
        <w:t>활용능력 평가</w:t>
      </w:r>
    </w:p>
    <w:p w14:paraId="1999B1EE" w14:textId="76ADCF54" w:rsidR="00494CE8" w:rsidRDefault="00494CE8" w:rsidP="001C54BD">
      <w:r>
        <w:rPr>
          <w:rFonts w:hint="eastAsia"/>
        </w:rPr>
        <w:t>시행결과</w:t>
      </w:r>
    </w:p>
    <w:p w14:paraId="04F7CF1E" w14:textId="761C5ACA" w:rsidR="00494CE8" w:rsidRDefault="00494CE8" w:rsidP="001C54BD">
      <w:r>
        <w:rPr>
          <w:noProof/>
        </w:rPr>
        <w:lastRenderedPageBreak/>
        <w:drawing>
          <wp:inline distT="0" distB="0" distL="0" distR="0" wp14:anchorId="1451E8B1" wp14:editId="55F77B8C">
            <wp:extent cx="3708400" cy="5505450"/>
            <wp:effectExtent l="0" t="0" r="6350" b="0"/>
            <wp:docPr id="4" name="그림 4" descr="C:\Users\user\AppData\Local\Microsoft\Windows\INetCacheContent.Word\P55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Content.Word\P551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4020" w14:textId="02EF5736" w:rsidR="00494CE8" w:rsidRDefault="00494CE8" w:rsidP="001C54BD">
      <w:r>
        <w:rPr>
          <w:rFonts w:hint="eastAsia"/>
        </w:rPr>
        <w:t xml:space="preserve">토 론 </w:t>
      </w:r>
      <w:r>
        <w:t xml:space="preserve">: </w:t>
      </w:r>
      <w:r>
        <w:rPr>
          <w:rFonts w:hint="eastAsia"/>
        </w:rPr>
        <w:t xml:space="preserve">임시변수 </w:t>
      </w:r>
      <w:r>
        <w:t>tmp</w:t>
      </w:r>
      <w:r>
        <w:rPr>
          <w:rFonts w:hint="eastAsia"/>
        </w:rPr>
        <w:t>에 해당배열(</w:t>
      </w:r>
      <w:r>
        <w:t>arr)</w:t>
      </w:r>
      <w:r>
        <w:rPr>
          <w:rFonts w:hint="eastAsia"/>
        </w:rPr>
        <w:t>의 포인터 저장후,</w:t>
      </w:r>
      <w:r>
        <w:t xml:space="preserve"> </w:t>
      </w:r>
      <w:r>
        <w:rPr>
          <w:rFonts w:hint="eastAsia"/>
        </w:rPr>
        <w:t>arr배열을 더 큰 크기(</w:t>
      </w:r>
      <w:r>
        <w:t>3*</w:t>
      </w:r>
      <w:r>
        <w:rPr>
          <w:rFonts w:hint="eastAsia"/>
        </w:rPr>
        <w:t xml:space="preserve">sizeof(int)씩 늘려준다)로 동적할당한후 </w:t>
      </w:r>
    </w:p>
    <w:p w14:paraId="7E356641" w14:textId="7AD331F1" w:rsidR="00494CE8" w:rsidRDefault="00494CE8" w:rsidP="001C54BD">
      <w:r>
        <w:t>arr</w:t>
      </w:r>
      <w:r>
        <w:rPr>
          <w:rFonts w:hint="eastAsia"/>
        </w:rPr>
        <w:t xml:space="preserve">배열에 </w:t>
      </w:r>
      <w:r>
        <w:t>tmp</w:t>
      </w:r>
      <w:r>
        <w:rPr>
          <w:rFonts w:hint="eastAsia"/>
        </w:rPr>
        <w:t>에 있던 배열내용들을 그대로 복사해주고,  배열에 숫자 입력 계속 진행.</w:t>
      </w:r>
    </w:p>
    <w:p w14:paraId="132FE151" w14:textId="2EE39028" w:rsidR="00D076F5" w:rsidRDefault="00D076F5" w:rsidP="001C54BD"/>
    <w:p w14:paraId="6B1E1D0E" w14:textId="7D4D89B5" w:rsidR="00D076F5" w:rsidRDefault="00D076F5" w:rsidP="001C54BD"/>
    <w:p w14:paraId="22A8ED0D" w14:textId="6126E915" w:rsidR="00D076F5" w:rsidRDefault="00D076F5" w:rsidP="001C54BD">
      <w:r>
        <w:t>P576</w:t>
      </w:r>
    </w:p>
    <w:p w14:paraId="2CC8C7C3" w14:textId="3060949A" w:rsidR="00D076F5" w:rsidRDefault="00D076F5" w:rsidP="001C54BD">
      <w:r>
        <w:rPr>
          <w:rFonts w:hint="eastAsia"/>
        </w:rPr>
        <w:t xml:space="preserve">시행목적 </w:t>
      </w:r>
      <w:r>
        <w:t xml:space="preserve">: </w:t>
      </w:r>
      <w:r>
        <w:rPr>
          <w:rFonts w:hint="eastAsia"/>
        </w:rPr>
        <w:t>매크로 구현 연습</w:t>
      </w:r>
    </w:p>
    <w:p w14:paraId="4937CA4F" w14:textId="2B896351" w:rsidR="00D076F5" w:rsidRDefault="00D076F5" w:rsidP="001C54BD">
      <w:r>
        <w:rPr>
          <w:rFonts w:hint="eastAsia"/>
        </w:rPr>
        <w:t>시행결과</w:t>
      </w:r>
    </w:p>
    <w:p w14:paraId="50B3F59D" w14:textId="30BDC123" w:rsidR="00D076F5" w:rsidRDefault="00D076F5" w:rsidP="001C54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553ADA" wp14:editId="4A657170">
            <wp:extent cx="2889250" cy="1365250"/>
            <wp:effectExtent l="0" t="0" r="6350" b="6350"/>
            <wp:docPr id="5" name="그림 5" descr="C:\Users\user\AppData\Local\Microsoft\Windows\INetCacheContent.Word\P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Content.Word\P5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00A7" w14:textId="7AA72152" w:rsidR="00494CE8" w:rsidRDefault="00494CE8" w:rsidP="001C54BD">
      <w:r>
        <w:rPr>
          <w:rFonts w:hint="eastAsia"/>
        </w:rPr>
        <w:t xml:space="preserve"> </w:t>
      </w:r>
    </w:p>
    <w:p w14:paraId="78B63D2C" w14:textId="2613C9A2" w:rsidR="00D076F5" w:rsidRDefault="00D076F5" w:rsidP="001C54BD">
      <w:r>
        <w:rPr>
          <w:rFonts w:hint="eastAsia"/>
        </w:rPr>
        <w:t xml:space="preserve">토론 </w:t>
      </w:r>
      <w:r>
        <w:t xml:space="preserve">: </w:t>
      </w:r>
      <w:r>
        <w:rPr>
          <w:rFonts w:hint="eastAsia"/>
        </w:rPr>
        <w:t xml:space="preserve"> 매크로를 정의할 때 정의부분안에 문자열을 넣으려면</w:t>
      </w:r>
    </w:p>
    <w:p w14:paraId="602B0731" w14:textId="42F6C90C" w:rsidR="00D076F5" w:rsidRDefault="00D076F5" w:rsidP="001C54BD">
      <w:r>
        <w:rPr>
          <w:rFonts w:hint="eastAsia"/>
        </w:rPr>
        <w:t xml:space="preserve">정의부분안에서 변수앞에 </w:t>
      </w:r>
      <w:r>
        <w:t>#</w:t>
      </w:r>
      <w:r>
        <w:rPr>
          <w:rFonts w:hint="eastAsia"/>
        </w:rPr>
        <w:t>을 붙여주면  해당변수를 문자열화 시켜서 정의가 가능하다.</w:t>
      </w:r>
    </w:p>
    <w:p w14:paraId="108B9A58" w14:textId="48BF4E4F" w:rsidR="00D076F5" w:rsidRPr="001C54BD" w:rsidRDefault="00D076F5" w:rsidP="001C54BD">
      <w:pPr>
        <w:rPr>
          <w:rFonts w:hint="eastAsia"/>
        </w:rPr>
      </w:pPr>
      <w: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PRINT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(ADDR)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당신의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집은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#ADDR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  <w:highlight w:val="white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t>)</w:t>
      </w:r>
    </w:p>
    <w:sectPr w:rsidR="00D076F5" w:rsidRPr="001C5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1EDF5" w14:textId="77777777" w:rsidR="003D1233" w:rsidRDefault="003D1233" w:rsidP="00D076F5">
      <w:pPr>
        <w:spacing w:after="0" w:line="240" w:lineRule="auto"/>
      </w:pPr>
      <w:r>
        <w:separator/>
      </w:r>
    </w:p>
  </w:endnote>
  <w:endnote w:type="continuationSeparator" w:id="0">
    <w:p w14:paraId="15964A8A" w14:textId="77777777" w:rsidR="003D1233" w:rsidRDefault="003D1233" w:rsidP="00D07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225E1" w14:textId="77777777" w:rsidR="003D1233" w:rsidRDefault="003D1233" w:rsidP="00D076F5">
      <w:pPr>
        <w:spacing w:after="0" w:line="240" w:lineRule="auto"/>
      </w:pPr>
      <w:r>
        <w:separator/>
      </w:r>
    </w:p>
  </w:footnote>
  <w:footnote w:type="continuationSeparator" w:id="0">
    <w:p w14:paraId="6A7AA7EC" w14:textId="77777777" w:rsidR="003D1233" w:rsidRDefault="003D1233" w:rsidP="00D07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23"/>
    <w:rsid w:val="001C54BD"/>
    <w:rsid w:val="003D1233"/>
    <w:rsid w:val="00481132"/>
    <w:rsid w:val="00494CE8"/>
    <w:rsid w:val="007953C0"/>
    <w:rsid w:val="00B77923"/>
    <w:rsid w:val="00D0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72025"/>
  <w15:chartTrackingRefBased/>
  <w15:docId w15:val="{BA562005-376B-41DC-8D9C-E54FFBA4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6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76F5"/>
  </w:style>
  <w:style w:type="paragraph" w:styleId="a4">
    <w:name w:val="footer"/>
    <w:basedOn w:val="a"/>
    <w:link w:val="Char0"/>
    <w:uiPriority w:val="99"/>
    <w:unhideWhenUsed/>
    <w:rsid w:val="00D076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7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서양훈</dc:creator>
  <cp:keywords/>
  <dc:description/>
  <cp:lastModifiedBy>서양훈</cp:lastModifiedBy>
  <cp:revision>2</cp:revision>
  <dcterms:created xsi:type="dcterms:W3CDTF">2016-11-10T03:52:00Z</dcterms:created>
  <dcterms:modified xsi:type="dcterms:W3CDTF">2016-11-10T03:52:00Z</dcterms:modified>
</cp:coreProperties>
</file>