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9845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Load your dataset and organize it into training and testing sets</w:t>
      </w:r>
    </w:p>
    <w:p w14:paraId="7C644024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For this example, let's assume you have a dataset in a folder structure like:</w:t>
      </w:r>
    </w:p>
    <w:p w14:paraId="2CFDA44F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- dataset</w:t>
      </w:r>
    </w:p>
    <w:p w14:paraId="19953CE6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- class1</w:t>
      </w:r>
    </w:p>
    <w:p w14:paraId="0D4E0100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  - image1.jpg</w:t>
      </w:r>
    </w:p>
    <w:p w14:paraId="04890E62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  - image2.jpg</w:t>
      </w:r>
    </w:p>
    <w:p w14:paraId="18F96D9E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  ...</w:t>
      </w:r>
    </w:p>
    <w:p w14:paraId="33EEF9BA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- class2</w:t>
      </w:r>
    </w:p>
    <w:p w14:paraId="71EF184E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  - image1.jpg</w:t>
      </w:r>
    </w:p>
    <w:p w14:paraId="7C8449F7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  - image2.jpg</w:t>
      </w:r>
    </w:p>
    <w:p w14:paraId="7A167CA4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  ...</w:t>
      </w:r>
    </w:p>
    <w:p w14:paraId="4BB89FC8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  ...</w:t>
      </w:r>
    </w:p>
    <w:p w14:paraId="04D68D68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35FB88C7" w14:textId="4A0D70F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dataDir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directory</w:t>
      </w:r>
      <w:proofErr w:type="gramStart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;</w:t>
      </w:r>
      <w:proofErr w:type="gramEnd"/>
    </w:p>
    <w:p w14:paraId="0DBB0467" w14:textId="5B992053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categories = {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_</w:t>
      </w:r>
      <w:proofErr w:type="spellStart"/>
      <w:r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noise_b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aseline</w:t>
      </w:r>
      <w:proofErr w:type="spellEnd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noise_waves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}; </w:t>
      </w: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List of class names</w:t>
      </w:r>
    </w:p>
    <w:p w14:paraId="5AA4892E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imds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</w:t>
      </w:r>
      <w:proofErr w:type="spellStart"/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imageDatastore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fullfile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spell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dataDir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categories),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LabelSource</w:t>
      </w:r>
      <w:proofErr w:type="spellEnd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,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foldernames</w:t>
      </w:r>
      <w:proofErr w:type="spellEnd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);</w:t>
      </w:r>
    </w:p>
    <w:p w14:paraId="752F9887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3DFB65AF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Split the data into training and testing sets</w:t>
      </w:r>
    </w:p>
    <w:p w14:paraId="7078C11D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[</w:t>
      </w:r>
      <w:proofErr w:type="spell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trainData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testData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] = </w:t>
      </w:r>
      <w:proofErr w:type="spellStart"/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splitEachLabel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imds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0.7,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'randomize'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);</w:t>
      </w:r>
    </w:p>
    <w:p w14:paraId="63956DDE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76A4D30F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Create a CNN architecture</w:t>
      </w:r>
    </w:p>
    <w:p w14:paraId="2C41D87E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layers = [</w:t>
      </w:r>
    </w:p>
    <w:p w14:paraId="751B1EEE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imageInputLayer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gram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[128 128 3])</w:t>
      </w:r>
    </w:p>
    <w:p w14:paraId="2C7E8367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</w:p>
    <w:p w14:paraId="0C83D279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dLayer(</w:t>
      </w:r>
      <w:proofErr w:type="gram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3, 128,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'Padding'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'same'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</w:t>
      </w:r>
    </w:p>
    <w:p w14:paraId="382E2D72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reluLayer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gram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</w:t>
      </w:r>
    </w:p>
    <w:p w14:paraId="5E923ED0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maxPooling2</w:t>
      </w:r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dLayer(</w:t>
      </w:r>
      <w:proofErr w:type="gram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2,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'Stride'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, 2)</w:t>
      </w:r>
    </w:p>
    <w:p w14:paraId="2B808795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7CDE26AF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convolution2</w:t>
      </w:r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dLayer(</w:t>
      </w:r>
      <w:proofErr w:type="gram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3, 64,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'Padding'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'same'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</w:t>
      </w:r>
    </w:p>
    <w:p w14:paraId="717EF352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reluLayer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gram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</w:t>
      </w:r>
    </w:p>
    <w:p w14:paraId="2E49726C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maxPooling2</w:t>
      </w:r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dLayer(</w:t>
      </w:r>
      <w:proofErr w:type="gram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2,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'Stride'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, 2)</w:t>
      </w:r>
    </w:p>
    <w:p w14:paraId="52B766C9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</w:p>
    <w:p w14:paraId="60EF06C8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fullyConnectedLayer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(length(categories))</w:t>
      </w:r>
    </w:p>
    <w:p w14:paraId="4CE417B9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softmaxLayer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gram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</w:t>
      </w:r>
    </w:p>
    <w:p w14:paraId="656EF1B7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proofErr w:type="spellStart"/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classificationLayer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gram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</w:t>
      </w:r>
    </w:p>
    <w:p w14:paraId="6C3BEDB1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];</w:t>
      </w:r>
    </w:p>
    <w:p w14:paraId="521A94F0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60D09BEB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Set training options</w:t>
      </w:r>
    </w:p>
    <w:p w14:paraId="3DFA7351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options = </w:t>
      </w:r>
      <w:proofErr w:type="spellStart"/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trainingOptions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gramEnd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adam</w:t>
      </w:r>
      <w:proofErr w:type="spellEnd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4946A8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...</w:t>
      </w:r>
    </w:p>
    <w:p w14:paraId="4C26C84F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MiniBatchSize</w:t>
      </w:r>
      <w:proofErr w:type="spellEnd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32, </w:t>
      </w:r>
      <w:r w:rsidRPr="004946A8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...</w:t>
      </w:r>
    </w:p>
    <w:p w14:paraId="06DF6F65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MaxEpochs</w:t>
      </w:r>
      <w:proofErr w:type="spellEnd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10, </w:t>
      </w:r>
      <w:r w:rsidRPr="004946A8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...</w:t>
      </w:r>
    </w:p>
    <w:p w14:paraId="44C1305C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'Shuffle'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'every-epoch'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4946A8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...</w:t>
      </w:r>
    </w:p>
    <w:p w14:paraId="42691BE1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ValidationData</w:t>
      </w:r>
      <w:proofErr w:type="spellEnd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testData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4946A8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...</w:t>
      </w:r>
    </w:p>
    <w:p w14:paraId="555F5423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proofErr w:type="spellStart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ValidationFrequency</w:t>
      </w:r>
      <w:proofErr w:type="spellEnd"/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10, </w:t>
      </w:r>
      <w:r w:rsidRPr="004946A8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...</w:t>
      </w:r>
    </w:p>
    <w:p w14:paraId="452BB4E8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'Plots'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'training-progress'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, </w:t>
      </w:r>
      <w:r w:rsidRPr="004946A8">
        <w:rPr>
          <w:rFonts w:ascii="Consolas" w:eastAsia="Times New Roman" w:hAnsi="Consolas" w:cs="Times New Roman"/>
          <w:color w:val="0E00FF"/>
          <w:sz w:val="20"/>
          <w:szCs w:val="20"/>
          <w:lang w:eastAsia="en-CA"/>
          <w14:ligatures w14:val="none"/>
        </w:rPr>
        <w:t>...</w:t>
      </w:r>
    </w:p>
    <w:p w14:paraId="38C7FB3A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   </w:t>
      </w:r>
      <w:r w:rsidRPr="004946A8">
        <w:rPr>
          <w:rFonts w:ascii="Consolas" w:eastAsia="Times New Roman" w:hAnsi="Consolas" w:cs="Times New Roman"/>
          <w:color w:val="A709F5"/>
          <w:sz w:val="20"/>
          <w:szCs w:val="20"/>
          <w:lang w:eastAsia="en-CA"/>
          <w14:ligatures w14:val="none"/>
        </w:rPr>
        <w:t>'Verbose'</w:t>
      </w: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, true</w:t>
      </w:r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);</w:t>
      </w:r>
      <w:proofErr w:type="gramEnd"/>
    </w:p>
    <w:p w14:paraId="6AFDBCD4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23420C46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Train the CNN</w:t>
      </w:r>
    </w:p>
    <w:p w14:paraId="37DDABA0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net = </w:t>
      </w:r>
      <w:proofErr w:type="spellStart"/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trainNetwork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trainData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, layers, options);</w:t>
      </w:r>
    </w:p>
    <w:p w14:paraId="4E0DFCEE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</w:p>
    <w:p w14:paraId="09AD0E35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color w:val="008013"/>
          <w:sz w:val="20"/>
          <w:szCs w:val="20"/>
          <w:lang w:eastAsia="en-CA"/>
          <w14:ligatures w14:val="none"/>
        </w:rPr>
        <w:t>% Classify the test data</w:t>
      </w:r>
    </w:p>
    <w:p w14:paraId="4F06AF44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YPred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</w:t>
      </w:r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classify(</w:t>
      </w:r>
      <w:proofErr w:type="gram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net, </w:t>
      </w:r>
      <w:proofErr w:type="spell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testData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);</w:t>
      </w:r>
    </w:p>
    <w:p w14:paraId="4E7E9D64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proofErr w:type="spell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YValidation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 </w:t>
      </w:r>
      <w:proofErr w:type="spell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testData.</w:t>
      </w:r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Labels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;</w:t>
      </w:r>
      <w:proofErr w:type="gramEnd"/>
    </w:p>
    <w:p w14:paraId="6A68EF6D" w14:textId="77777777" w:rsidR="004946A8" w:rsidRPr="004946A8" w:rsidRDefault="004946A8" w:rsidP="004946A8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</w:pPr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accuracy = </w:t>
      </w:r>
      <w:proofErr w:type="gram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mean(</w:t>
      </w:r>
      <w:proofErr w:type="spellStart"/>
      <w:proofErr w:type="gram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YPred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 == </w:t>
      </w:r>
      <w:proofErr w:type="spellStart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>YValidation</w:t>
      </w:r>
      <w:proofErr w:type="spellEnd"/>
      <w:r w:rsidRPr="004946A8">
        <w:rPr>
          <w:rFonts w:ascii="Consolas" w:eastAsia="Times New Roman" w:hAnsi="Consolas" w:cs="Times New Roman"/>
          <w:sz w:val="20"/>
          <w:szCs w:val="20"/>
          <w:lang w:eastAsia="en-CA"/>
          <w14:ligatures w14:val="none"/>
        </w:rPr>
        <w:t xml:space="preserve">); </w:t>
      </w:r>
    </w:p>
    <w:p w14:paraId="607CA224" w14:textId="77777777" w:rsidR="003C126D" w:rsidRDefault="003C126D"/>
    <w:sectPr w:rsidR="003C126D" w:rsidSect="004925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A8"/>
    <w:rsid w:val="0000482B"/>
    <w:rsid w:val="000F24D8"/>
    <w:rsid w:val="003C126D"/>
    <w:rsid w:val="004925A4"/>
    <w:rsid w:val="004946A8"/>
    <w:rsid w:val="005951D7"/>
    <w:rsid w:val="005B1F38"/>
    <w:rsid w:val="00C1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18E6"/>
  <w15:chartTrackingRefBased/>
  <w15:docId w15:val="{21C4036F-3AD2-4D9E-AC66-4AEF1C4F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Noura Elmawazini</dc:creator>
  <cp:keywords/>
  <dc:description/>
  <cp:lastModifiedBy>Noura Elmawazini</cp:lastModifiedBy>
  <cp:revision>1</cp:revision>
  <dcterms:created xsi:type="dcterms:W3CDTF">2024-10-25T02:44:00Z</dcterms:created>
  <dcterms:modified xsi:type="dcterms:W3CDTF">2024-10-25T02:54:00Z</dcterms:modified>
</cp:coreProperties>
</file>