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2E77E6EB" w:rsidP="2E77E6EB" w:rsidRDefault="2E77E6EB" w14:noSpellErr="1" w14:paraId="0F485560" w14:textId="2AE8E8E4">
      <w:pPr>
        <w:pStyle w:val="Normal"/>
      </w:pPr>
    </w:p>
    <w:tbl>
      <w:tblPr>
        <w:tblW w:w="0" w:type="auto"/>
        <w:tblInd w:w="40" w:type="dxa"/>
        <w:tblLook w:val="0000" w:firstRow="0" w:lastRow="0" w:firstColumn="0" w:lastColumn="0" w:noHBand="0" w:noVBand="0"/>
      </w:tblPr>
      <w:tblGrid>
        <w:gridCol w:w="6551"/>
        <w:gridCol w:w="6429"/>
      </w:tblGrid>
      <w:tr w:rsidR="2E77E6EB" w:rsidTr="2E77E6EB" w14:paraId="46820145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2E77E6EB" w:rsidP="2E77E6EB" w:rsidRDefault="2E77E6EB" w14:paraId="3240F26B" w14:textId="17E2571B">
            <w:pPr>
              <w:pStyle w:val="DefaultParagraphFont"/>
              <w:widowControl w:val="0"/>
              <w:jc w:val="both"/>
              <w:rPr>
                <w:b w:val="1"/>
                <w:bCs w:val="1"/>
                <w:sz w:val="40"/>
                <w:szCs w:val="40"/>
              </w:rPr>
            </w:pPr>
            <w:r w:rsidRPr="2E77E6EB" w:rsidR="2E77E6EB">
              <w:rPr>
                <w:b w:val="1"/>
                <w:bCs w:val="1"/>
                <w:sz w:val="28"/>
                <w:szCs w:val="28"/>
              </w:rPr>
              <w:t>Project Name: Flight Reservation System</w:t>
            </w:r>
          </w:p>
        </w:tc>
      </w:tr>
      <w:tr w:rsidR="2E77E6EB" w:rsidTr="2E77E6EB" w14:paraId="71593EE4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2E77E6EB" w:rsidP="2E77E6EB" w:rsidRDefault="2E77E6EB" w14:noSpellErr="1" w14:paraId="2200FA0B">
            <w:pPr>
              <w:pStyle w:val="DefaultParagraphFont"/>
              <w:widowControl w:val="0"/>
              <w:jc w:val="center"/>
              <w:rPr>
                <w:b w:val="1"/>
                <w:bCs w:val="1"/>
                <w:sz w:val="40"/>
                <w:szCs w:val="40"/>
              </w:rPr>
            </w:pPr>
            <w:r w:rsidRPr="2E77E6EB" w:rsidR="2E77E6EB">
              <w:rPr>
                <w:b w:val="1"/>
                <w:bCs w:val="1"/>
                <w:sz w:val="40"/>
                <w:szCs w:val="40"/>
              </w:rPr>
              <w:t>Test Case</w:t>
            </w:r>
            <w:r w:rsidRPr="2E77E6EB" w:rsidR="2E77E6EB">
              <w:rPr>
                <w:b w:val="1"/>
                <w:bCs w:val="1"/>
                <w:sz w:val="40"/>
                <w:szCs w:val="40"/>
              </w:rPr>
              <w:t>s</w:t>
            </w:r>
          </w:p>
          <w:p w:rsidR="2E77E6EB" w:rsidP="2E77E6EB" w:rsidRDefault="2E77E6EB" w14:noSpellErr="1" w14:paraId="6B8ECC65">
            <w:pPr>
              <w:pStyle w:val="DefaultParagraphFont"/>
              <w:widowControl w:val="0"/>
              <w:ind w:left="4200"/>
              <w:jc w:val="both"/>
            </w:pPr>
          </w:p>
        </w:tc>
      </w:tr>
      <w:tr w:rsidR="2E77E6EB" w:rsidTr="2E77E6EB" w14:paraId="51F0D7FC">
        <w:trPr>
          <w:trHeight w:val="586"/>
        </w:trPr>
        <w:tc>
          <w:tcPr>
            <w:tcW w:w="6551" w:type="dxa"/>
            <w:tcBorders>
              <w:top w:val="nil"/>
              <w:left w:val="single" w:color="auto" w:sz="8"/>
              <w:bottom w:val="nil"/>
              <w:right w:val="nil"/>
            </w:tcBorders>
            <w:tcMar/>
            <w:vAlign w:val="bottom"/>
          </w:tcPr>
          <w:p w:rsidR="2E77E6EB" w:rsidP="2E77E6EB" w:rsidRDefault="2E77E6EB" w14:paraId="76B6B47F" w14:textId="1BE31DBD">
            <w:pPr>
              <w:pStyle w:val="DefaultParagraphFont"/>
              <w:widowControl w:val="0"/>
              <w:ind w:left="120"/>
            </w:pPr>
            <w:r w:rsidRPr="2E77E6EB" w:rsidR="2E77E6EB">
              <w:rPr>
                <w:b w:val="1"/>
                <w:bCs w:val="1"/>
              </w:rPr>
              <w:t xml:space="preserve">Test Case ID: </w:t>
            </w:r>
            <w:r w:rsidRPr="2E77E6EB" w:rsidR="2E77E6EB">
              <w:rPr>
                <w:color w:val="008000"/>
              </w:rPr>
              <w:t>Fun_</w:t>
            </w:r>
            <w:r w:rsidRPr="2E77E6EB" w:rsidR="51780AFE">
              <w:rPr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2E77E6EB" w:rsidP="2E77E6EB" w:rsidRDefault="2E77E6EB" w14:paraId="13772FEF" w14:textId="063407D8">
            <w:pPr>
              <w:pStyle w:val="Normal"/>
              <w:widowControl w:val="0"/>
              <w:jc w:val="both"/>
              <w:rPr>
                <w:noProof w:val="0"/>
                <w:lang w:val="en-US"/>
              </w:rPr>
            </w:pPr>
            <w:r w:rsidRPr="2E77E6EB" w:rsidR="2E77E6EB">
              <w:rPr>
                <w:b w:val="1"/>
                <w:bCs w:val="1"/>
              </w:rPr>
              <w:t xml:space="preserve">Test Designed by: </w:t>
            </w:r>
            <w:r w:rsidRPr="2E77E6EB" w:rsidR="15FF5472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538135" w:themeColor="accent6" w:themeTint="FF" w:themeShade="BF"/>
                <w:sz w:val="19"/>
                <w:szCs w:val="19"/>
                <w:u w:val="none"/>
                <w:lang w:val="en-US"/>
              </w:rPr>
              <w:t>Omar</w:t>
            </w:r>
          </w:p>
        </w:tc>
      </w:tr>
      <w:tr w:rsidR="2E77E6EB" w:rsidTr="2E77E6EB" w14:paraId="4B40B879">
        <w:trPr>
          <w:trHeight w:val="420"/>
        </w:trPr>
        <w:tc>
          <w:tcPr>
            <w:tcW w:w="6551" w:type="dxa"/>
            <w:tcBorders>
              <w:top w:val="nil"/>
              <w:left w:val="single" w:color="auto" w:sz="8"/>
              <w:bottom w:val="nil"/>
              <w:right w:val="nil"/>
            </w:tcBorders>
            <w:tcMar/>
            <w:vAlign w:val="bottom"/>
          </w:tcPr>
          <w:p w:rsidR="2E77E6EB" w:rsidP="2E77E6EB" w:rsidRDefault="2E77E6EB" w14:noSpellErr="1" w14:paraId="7A569524">
            <w:pPr>
              <w:pStyle w:val="DefaultParagraphFont"/>
              <w:widowControl w:val="0"/>
              <w:ind w:left="120"/>
            </w:pPr>
            <w:r w:rsidRPr="2E77E6EB" w:rsidR="2E77E6EB">
              <w:rPr>
                <w:b w:val="1"/>
                <w:bCs w:val="1"/>
              </w:rPr>
              <w:t xml:space="preserve">Test Priority </w:t>
            </w:r>
            <w:r w:rsidRPr="2E77E6EB" w:rsidR="2E77E6EB">
              <w:rPr>
                <w:b w:val="1"/>
                <w:bCs w:val="1"/>
              </w:rPr>
              <w:t>(Low/Medium/High):</w:t>
            </w:r>
            <w:r w:rsidRPr="2E77E6EB" w:rsidR="2E77E6EB">
              <w:rPr>
                <w:b w:val="1"/>
                <w:bCs w:val="1"/>
              </w:rPr>
              <w:t xml:space="preserve"> </w:t>
            </w:r>
            <w:r w:rsidRPr="2E77E6EB" w:rsidR="2E77E6EB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2E77E6EB" w:rsidP="2E77E6EB" w:rsidRDefault="2E77E6EB" w14:paraId="70814D75" w14:textId="35FCE345">
            <w:pPr>
              <w:pStyle w:val="DefaultParagraphFont"/>
            </w:pPr>
            <w:r w:rsidRPr="2E77E6EB" w:rsidR="2E77E6EB">
              <w:rPr>
                <w:b w:val="1"/>
                <w:bCs w:val="1"/>
              </w:rPr>
              <w:t>Test Designed date:</w:t>
            </w:r>
            <w:r w:rsidRPr="2E77E6EB" w:rsidR="2E77E6EB">
              <w:rPr>
                <w:b w:val="1"/>
                <w:bCs w:val="1"/>
              </w:rPr>
              <w:t xml:space="preserve"> </w:t>
            </w:r>
            <w:r w:rsidRPr="2E77E6EB" w:rsidR="2E77E6EB">
              <w:rPr>
                <w:color w:val="008000"/>
              </w:rPr>
              <w:t>12/2</w:t>
            </w:r>
            <w:r w:rsidRPr="2E77E6EB" w:rsidR="6CB001CE">
              <w:rPr>
                <w:color w:val="008000"/>
              </w:rPr>
              <w:t>4</w:t>
            </w:r>
            <w:r w:rsidRPr="2E77E6EB" w:rsidR="2E77E6EB">
              <w:rPr>
                <w:color w:val="008000"/>
              </w:rPr>
              <w:t>/2022</w:t>
            </w:r>
          </w:p>
        </w:tc>
      </w:tr>
      <w:tr w:rsidR="2E77E6EB" w:rsidTr="2E77E6EB" w14:paraId="273B8BC4">
        <w:trPr>
          <w:trHeight w:val="419"/>
        </w:trPr>
        <w:tc>
          <w:tcPr>
            <w:tcW w:w="6551" w:type="dxa"/>
            <w:tcBorders>
              <w:top w:val="nil"/>
              <w:left w:val="single" w:color="auto" w:sz="8"/>
              <w:bottom w:val="nil"/>
              <w:right w:val="nil"/>
            </w:tcBorders>
            <w:tcMar/>
            <w:vAlign w:val="bottom"/>
          </w:tcPr>
          <w:p w:rsidR="2E77E6EB" w:rsidP="2E77E6EB" w:rsidRDefault="2E77E6EB" w14:paraId="6EEB966F" w14:textId="4141525C">
            <w:pPr>
              <w:pStyle w:val="DefaultParagraphFont"/>
              <w:widowControl w:val="0"/>
              <w:ind w:left="120"/>
            </w:pPr>
            <w:r w:rsidRPr="2E77E6EB" w:rsidR="2E77E6EB">
              <w:rPr>
                <w:b w:val="1"/>
                <w:bCs w:val="1"/>
              </w:rPr>
              <w:t xml:space="preserve">Module Name: </w:t>
            </w:r>
            <w:r w:rsidRPr="2E77E6EB" w:rsidR="75AF0D67">
              <w:rPr>
                <w:color w:val="008000"/>
              </w:rPr>
              <w:t>Add Flight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2E77E6EB" w:rsidP="2E77E6EB" w:rsidRDefault="2E77E6EB" w14:paraId="4F440E50" w14:textId="40973594">
            <w:pPr>
              <w:pStyle w:val="DefaultParagraphFont"/>
            </w:pPr>
            <w:r w:rsidRPr="2E77E6EB" w:rsidR="2E77E6EB">
              <w:rPr>
                <w:b w:val="1"/>
                <w:bCs w:val="1"/>
              </w:rPr>
              <w:t>Test Executed by:</w:t>
            </w:r>
            <w:r w:rsidRPr="2E77E6EB" w:rsidR="2E77E6EB">
              <w:rPr>
                <w:b w:val="1"/>
                <w:bCs w:val="1"/>
              </w:rPr>
              <w:t xml:space="preserve"> </w:t>
            </w:r>
            <w:r w:rsidRPr="2E77E6EB" w:rsidR="7023B441">
              <w:rPr>
                <w:color w:val="008000"/>
              </w:rPr>
              <w:t>Omar</w:t>
            </w:r>
          </w:p>
        </w:tc>
      </w:tr>
      <w:tr w:rsidR="2E77E6EB" w:rsidTr="2E77E6EB" w14:paraId="4A9FBFE7">
        <w:trPr>
          <w:trHeight w:val="420"/>
        </w:trPr>
        <w:tc>
          <w:tcPr>
            <w:tcW w:w="6551" w:type="dxa"/>
            <w:tcBorders>
              <w:top w:val="nil"/>
              <w:left w:val="single" w:color="auto" w:sz="8"/>
              <w:bottom w:val="nil"/>
              <w:right w:val="nil"/>
            </w:tcBorders>
            <w:tcMar/>
            <w:vAlign w:val="bottom"/>
          </w:tcPr>
          <w:p w:rsidR="2E77E6EB" w:rsidP="2E77E6EB" w:rsidRDefault="2E77E6EB" w14:paraId="61E9BBEB" w14:textId="23AEA737">
            <w:pPr>
              <w:pStyle w:val="DefaultParagraphFont"/>
              <w:widowControl w:val="0"/>
              <w:ind w:left="120"/>
              <w:rPr>
                <w:color w:val="008000"/>
              </w:rPr>
            </w:pPr>
            <w:r w:rsidRPr="2E77E6EB" w:rsidR="2E77E6EB">
              <w:rPr>
                <w:b w:val="1"/>
                <w:bCs w:val="1"/>
              </w:rPr>
              <w:t xml:space="preserve">Test Title: </w:t>
            </w:r>
            <w:r w:rsidRPr="2E77E6EB" w:rsidR="373113FB">
              <w:rPr>
                <w:color w:val="008000"/>
              </w:rPr>
              <w:t>Add new flight to system</w:t>
            </w:r>
            <w:r w:rsidRPr="2E77E6EB" w:rsidR="2E77E6EB">
              <w:rPr>
                <w:color w:val="008000"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2E77E6EB" w:rsidP="2E77E6EB" w:rsidRDefault="2E77E6EB" w14:paraId="55CA0B01" w14:textId="32CF5A4A">
            <w:pPr>
              <w:pStyle w:val="DefaultParagraphFont"/>
            </w:pPr>
            <w:r w:rsidRPr="2E77E6EB" w:rsidR="2E77E6EB">
              <w:rPr>
                <w:b w:val="1"/>
                <w:bCs w:val="1"/>
              </w:rPr>
              <w:t>Test Execution date:</w:t>
            </w:r>
            <w:r w:rsidRPr="2E77E6EB" w:rsidR="2E77E6EB">
              <w:rPr>
                <w:b w:val="1"/>
                <w:bCs w:val="1"/>
              </w:rPr>
              <w:t xml:space="preserve"> </w:t>
            </w:r>
            <w:r w:rsidRPr="2E77E6EB" w:rsidR="2E77E6EB">
              <w:rPr>
                <w:color w:val="008000"/>
              </w:rPr>
              <w:t>12/2</w:t>
            </w:r>
            <w:r w:rsidRPr="2E77E6EB" w:rsidR="7B92D587">
              <w:rPr>
                <w:color w:val="008000"/>
              </w:rPr>
              <w:t>4</w:t>
            </w:r>
            <w:r w:rsidRPr="2E77E6EB" w:rsidR="2E77E6EB">
              <w:rPr>
                <w:color w:val="008000"/>
              </w:rPr>
              <w:t>/2022</w:t>
            </w:r>
          </w:p>
        </w:tc>
      </w:tr>
      <w:tr w:rsidR="2E77E6EB" w:rsidTr="2E77E6EB" w14:paraId="2ADE4031">
        <w:trPr>
          <w:trHeight w:val="420"/>
        </w:trPr>
        <w:tc>
          <w:tcPr>
            <w:tcW w:w="6551" w:type="dxa"/>
            <w:tcBorders>
              <w:top w:val="nil"/>
              <w:left w:val="single" w:color="auto" w:sz="8"/>
              <w:bottom w:val="nil"/>
              <w:right w:val="nil"/>
            </w:tcBorders>
            <w:tcMar/>
            <w:vAlign w:val="bottom"/>
          </w:tcPr>
          <w:p w:rsidR="2E77E6EB" w:rsidP="2E77E6EB" w:rsidRDefault="2E77E6EB" w14:paraId="7A5B43DC" w14:textId="0D0BF77C">
            <w:pPr>
              <w:pStyle w:val="Normal"/>
              <w:widowControl w:val="0"/>
              <w:ind w:left="120"/>
            </w:pPr>
            <w:r w:rsidRPr="2E77E6EB" w:rsidR="2E77E6EB">
              <w:rPr>
                <w:b w:val="1"/>
                <w:bCs w:val="1"/>
              </w:rPr>
              <w:t xml:space="preserve">Description: </w:t>
            </w:r>
            <w:r w:rsidRPr="2E77E6EB" w:rsidR="168386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19"/>
                <w:szCs w:val="19"/>
                <w:lang w:val="en-US"/>
              </w:rPr>
              <w:t>Testing if admin can add new flight</w:t>
            </w:r>
            <w:r w:rsidRPr="2E77E6EB" w:rsidR="2E77E6EB">
              <w:rPr>
                <w:color w:val="008000"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2E77E6EB" w:rsidP="2E77E6EB" w:rsidRDefault="2E77E6EB" w14:noSpellErr="1" w14:paraId="2DE9DB9A">
            <w:pPr>
              <w:pStyle w:val="DefaultParagraphFont"/>
            </w:pPr>
          </w:p>
        </w:tc>
      </w:tr>
      <w:tr w:rsidR="2E77E6EB" w:rsidTr="2E77E6EB" w14:paraId="2318B08A">
        <w:trPr>
          <w:trHeight w:val="387"/>
        </w:trPr>
        <w:tc>
          <w:tcPr>
            <w:tcW w:w="6551" w:type="dxa"/>
            <w:tcBorders>
              <w:top w:val="nil"/>
              <w:left w:val="single" w:color="auto" w:sz="8"/>
              <w:bottom w:val="single" w:color="auto" w:sz="8"/>
              <w:right w:val="nil"/>
            </w:tcBorders>
            <w:tcMar/>
            <w:vAlign w:val="bottom"/>
          </w:tcPr>
          <w:p w:rsidR="2E77E6EB" w:rsidP="2E77E6EB" w:rsidRDefault="2E77E6EB" w14:noSpellErr="1" w14:paraId="47326FB3">
            <w:pPr>
              <w:pStyle w:val="DefaultParagraphFont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/>
              <w:right w:val="nil"/>
            </w:tcBorders>
            <w:tcMar/>
            <w:vAlign w:val="bottom"/>
          </w:tcPr>
          <w:p w:rsidR="2E77E6EB" w:rsidP="2E77E6EB" w:rsidRDefault="2E77E6EB" w14:noSpellErr="1" w14:paraId="474D1479">
            <w:pPr>
              <w:pStyle w:val="DefaultParagraphFont"/>
            </w:pPr>
          </w:p>
        </w:tc>
      </w:tr>
      <w:tr w:rsidR="2E77E6EB" w:rsidTr="2E77E6EB" w14:paraId="13AA01F1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color="auto" w:sz="8"/>
              <w:right w:val="nil"/>
            </w:tcBorders>
            <w:tcMar/>
            <w:vAlign w:val="bottom"/>
          </w:tcPr>
          <w:p w:rsidR="2E77E6EB" w:rsidP="2E77E6EB" w:rsidRDefault="2E77E6EB" w14:noSpellErr="1" w14:paraId="0D35E3C2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/>
              <w:right w:val="nil"/>
            </w:tcBorders>
            <w:tcMar/>
            <w:vAlign w:val="bottom"/>
          </w:tcPr>
          <w:p w:rsidR="2E77E6EB" w:rsidP="2E77E6EB" w:rsidRDefault="2E77E6EB" w14:noSpellErr="1" w14:paraId="490D9039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</w:tr>
      <w:tr w:rsidR="2E77E6EB" w:rsidTr="2E77E6EB" w14:paraId="4436BF7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color="auto" w:sz="8"/>
              <w:bottom w:val="nil"/>
              <w:right w:val="nil"/>
            </w:tcBorders>
            <w:tcMar/>
            <w:vAlign w:val="bottom"/>
          </w:tcPr>
          <w:p w:rsidR="2E77E6EB" w:rsidP="2E77E6EB" w:rsidRDefault="2E77E6EB" w14:paraId="223362CA" w14:textId="3B978C43">
            <w:pPr>
              <w:pStyle w:val="Normal"/>
              <w:widowControl w:val="0"/>
              <w:rPr>
                <w:noProof w:val="0"/>
                <w:lang w:val="en-US"/>
              </w:rPr>
            </w:pPr>
            <w:r w:rsidRPr="2E77E6EB" w:rsidR="2E77E6EB">
              <w:rPr>
                <w:b w:val="1"/>
                <w:bCs w:val="1"/>
              </w:rPr>
              <w:t xml:space="preserve">Pre-conditions: </w:t>
            </w:r>
            <w:r w:rsidRPr="2E77E6EB" w:rsidR="6D122416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Admin has logged in with valid username and password</w:t>
            </w:r>
          </w:p>
        </w:tc>
      </w:tr>
      <w:tr w:rsidR="2E77E6EB" w:rsidTr="2E77E6EB" w14:paraId="5AC86308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color="auto" w:sz="8"/>
              <w:bottom w:val="single" w:color="auto" w:sz="8"/>
              <w:right w:val="nil"/>
            </w:tcBorders>
            <w:tcMar/>
            <w:vAlign w:val="bottom"/>
          </w:tcPr>
          <w:p w:rsidR="2E77E6EB" w:rsidP="2E77E6EB" w:rsidRDefault="2E77E6EB" w14:noSpellErr="1" w14:paraId="4A78E53C">
            <w:pPr>
              <w:pStyle w:val="DefaultParagraphFont"/>
            </w:pPr>
          </w:p>
        </w:tc>
      </w:tr>
    </w:tbl>
    <w:p w:rsidR="2E77E6EB" w:rsidP="2E77E6EB" w:rsidRDefault="2E77E6EB" w14:noSpellErr="1" w14:paraId="494FF72C">
      <w:pPr>
        <w:pStyle w:val="DefaultParagraphFont"/>
        <w:widowControl w:val="0"/>
        <w:spacing w:line="200" w:lineRule="exact"/>
      </w:pPr>
    </w:p>
    <w:p w:rsidR="2E77E6EB" w:rsidP="2E77E6EB" w:rsidRDefault="2E77E6EB" w14:noSpellErr="1" w14:paraId="1C4FFE51">
      <w:pPr>
        <w:pStyle w:val="DefaultParagraphFont"/>
        <w:widowControl w:val="0"/>
        <w:spacing w:line="342" w:lineRule="exact"/>
      </w:pPr>
    </w:p>
    <w:tbl>
      <w:tblPr>
        <w:tblW w:w="0" w:type="auto"/>
        <w:tblInd w:w="10" w:type="dxa"/>
        <w:tblLook w:val="0000" w:firstRow="0" w:lastRow="0" w:firstColumn="0" w:lastColumn="0" w:noHBand="0" w:noVBand="0"/>
      </w:tblPr>
      <w:tblGrid>
        <w:gridCol w:w="510"/>
        <w:gridCol w:w="2370"/>
        <w:gridCol w:w="2430"/>
        <w:gridCol w:w="2130"/>
        <w:gridCol w:w="2280"/>
        <w:gridCol w:w="2070"/>
        <w:gridCol w:w="1260"/>
      </w:tblGrid>
      <w:tr w:rsidR="2E77E6EB" w:rsidTr="2E77E6EB" w14:paraId="3BB0F593">
        <w:trPr>
          <w:trHeight w:val="333"/>
        </w:trPr>
        <w:tc>
          <w:tcPr>
            <w:tcW w:w="510" w:type="dxa"/>
            <w:tcBorders>
              <w:top w:val="single" w:color="auto" w:sz="8"/>
              <w:left w:val="single" w:color="auto" w:sz="8"/>
              <w:bottom w:val="nil"/>
              <w:right w:val="single" w:color="auto" w:sz="8"/>
            </w:tcBorders>
            <w:tcMar/>
            <w:vAlign w:val="bottom"/>
          </w:tcPr>
          <w:p w:rsidR="2E77E6EB" w:rsidP="2E77E6EB" w:rsidRDefault="2E77E6EB" w14:noSpellErr="1" w14:paraId="07D32408">
            <w:pPr>
              <w:pStyle w:val="DefaultParagraphFont"/>
              <w:widowControl w:val="0"/>
              <w:spacing w:line="258" w:lineRule="exact"/>
              <w:jc w:val="center"/>
            </w:pPr>
            <w:r w:rsidRPr="2E77E6EB" w:rsidR="2E77E6EB">
              <w:rPr>
                <w:b w:val="1"/>
                <w:bCs w:val="1"/>
              </w:rPr>
              <w:t>Step</w:t>
            </w:r>
          </w:p>
        </w:tc>
        <w:tc>
          <w:tcPr>
            <w:tcW w:w="2370" w:type="dxa"/>
            <w:tcBorders>
              <w:top w:val="single" w:color="auto" w:sz="8"/>
              <w:left w:val="nil"/>
              <w:bottom w:val="nil"/>
              <w:right w:val="single" w:color="auto" w:sz="8"/>
            </w:tcBorders>
            <w:tcMar/>
            <w:vAlign w:val="bottom"/>
          </w:tcPr>
          <w:p w:rsidR="2E77E6EB" w:rsidP="2E77E6EB" w:rsidRDefault="2E77E6EB" w14:noSpellErr="1" w14:paraId="4403FE15">
            <w:pPr>
              <w:pStyle w:val="DefaultParagraphFont"/>
              <w:widowControl w:val="0"/>
              <w:spacing w:line="258" w:lineRule="exact"/>
              <w:ind w:left="100"/>
              <w:rPr>
                <w:b w:val="1"/>
                <w:bCs w:val="1"/>
              </w:rPr>
            </w:pPr>
            <w:r w:rsidRPr="2E77E6EB" w:rsidR="2E77E6EB">
              <w:rPr>
                <w:b w:val="1"/>
                <w:bCs w:val="1"/>
              </w:rPr>
              <w:t>Test Steps</w:t>
            </w:r>
          </w:p>
        </w:tc>
        <w:tc>
          <w:tcPr>
            <w:tcW w:w="2430" w:type="dxa"/>
            <w:tcBorders>
              <w:top w:val="single" w:color="auto" w:sz="8"/>
              <w:left w:val="nil"/>
              <w:bottom w:val="nil"/>
              <w:right w:val="single" w:color="auto" w:sz="8"/>
            </w:tcBorders>
            <w:tcMar/>
            <w:vAlign w:val="bottom"/>
          </w:tcPr>
          <w:p w:rsidR="2E77E6EB" w:rsidP="2E77E6EB" w:rsidRDefault="2E77E6EB" w14:noSpellErr="1" w14:paraId="5A35E288">
            <w:pPr>
              <w:pStyle w:val="DefaultParagraphFont"/>
              <w:widowControl w:val="0"/>
              <w:spacing w:line="258" w:lineRule="exact"/>
              <w:ind w:left="100"/>
              <w:rPr>
                <w:b w:val="1"/>
                <w:bCs w:val="1"/>
              </w:rPr>
            </w:pPr>
            <w:r w:rsidRPr="2E77E6EB" w:rsidR="2E77E6EB">
              <w:rPr>
                <w:b w:val="1"/>
                <w:bCs w:val="1"/>
              </w:rPr>
              <w:t>Test Data</w:t>
            </w:r>
          </w:p>
        </w:tc>
        <w:tc>
          <w:tcPr>
            <w:tcW w:w="2130" w:type="dxa"/>
            <w:tcBorders>
              <w:top w:val="single" w:color="auto" w:sz="8"/>
              <w:left w:val="nil"/>
              <w:bottom w:val="nil"/>
              <w:right w:val="single" w:color="auto" w:sz="8"/>
            </w:tcBorders>
            <w:tcMar/>
          </w:tcPr>
          <w:p w:rsidR="2E77E6EB" w:rsidP="2E77E6EB" w:rsidRDefault="2E77E6EB" w14:noSpellErr="1" w14:paraId="04BB6971">
            <w:pPr>
              <w:pStyle w:val="DefaultParagraphFont"/>
              <w:widowControl w:val="0"/>
              <w:spacing w:line="258" w:lineRule="exact"/>
              <w:ind w:left="100"/>
              <w:rPr>
                <w:b w:val="1"/>
                <w:bCs w:val="1"/>
              </w:rPr>
            </w:pPr>
            <w:r w:rsidRPr="2E77E6EB" w:rsidR="2E77E6EB">
              <w:rPr>
                <w:b w:val="1"/>
                <w:bCs w:val="1"/>
              </w:rPr>
              <w:t>Expected Result</w:t>
            </w:r>
          </w:p>
        </w:tc>
        <w:tc>
          <w:tcPr>
            <w:tcW w:w="2280" w:type="dxa"/>
            <w:tcBorders>
              <w:top w:val="single" w:color="auto" w:sz="8"/>
              <w:left w:val="nil"/>
              <w:bottom w:val="nil"/>
              <w:right w:val="single" w:color="auto" w:sz="8"/>
            </w:tcBorders>
            <w:tcMar/>
          </w:tcPr>
          <w:p w:rsidR="2E77E6EB" w:rsidP="2E77E6EB" w:rsidRDefault="2E77E6EB" w14:noSpellErr="1" w14:paraId="41682F79">
            <w:pPr>
              <w:pStyle w:val="DefaultParagraphFont"/>
              <w:widowControl w:val="0"/>
              <w:spacing w:line="258" w:lineRule="exact"/>
              <w:ind w:left="100"/>
              <w:rPr>
                <w:b w:val="1"/>
                <w:bCs w:val="1"/>
              </w:rPr>
            </w:pPr>
            <w:r w:rsidRPr="2E77E6EB" w:rsidR="2E77E6EB">
              <w:rPr>
                <w:b w:val="1"/>
                <w:bCs w:val="1"/>
              </w:rPr>
              <w:t>Actual Result</w:t>
            </w:r>
          </w:p>
        </w:tc>
        <w:tc>
          <w:tcPr>
            <w:tcW w:w="2070" w:type="dxa"/>
            <w:tcBorders>
              <w:top w:val="single" w:color="auto" w:sz="8"/>
              <w:left w:val="nil"/>
              <w:bottom w:val="nil"/>
              <w:right w:val="single" w:color="auto" w:sz="8"/>
            </w:tcBorders>
            <w:tcMar/>
          </w:tcPr>
          <w:p w:rsidR="2E77E6EB" w:rsidP="2E77E6EB" w:rsidRDefault="2E77E6EB" w14:noSpellErr="1" w14:paraId="20D96372">
            <w:pPr>
              <w:pStyle w:val="DefaultParagraphFont"/>
              <w:widowControl w:val="0"/>
              <w:spacing w:line="258" w:lineRule="exact"/>
              <w:ind w:left="100"/>
              <w:rPr>
                <w:b w:val="1"/>
                <w:bCs w:val="1"/>
              </w:rPr>
            </w:pPr>
            <w:r w:rsidRPr="2E77E6EB" w:rsidR="2E77E6EB">
              <w:rPr>
                <w:b w:val="1"/>
                <w:bCs w:val="1"/>
              </w:rPr>
              <w:t>Status (Pass/Fail)</w:t>
            </w:r>
          </w:p>
        </w:tc>
        <w:tc>
          <w:tcPr>
            <w:tcW w:w="1260" w:type="dxa"/>
            <w:tcBorders>
              <w:top w:val="single" w:color="auto" w:sz="8"/>
              <w:left w:val="nil"/>
              <w:bottom w:val="nil"/>
              <w:right w:val="single" w:color="auto" w:sz="8"/>
            </w:tcBorders>
            <w:tcMar/>
          </w:tcPr>
          <w:p w:rsidR="2E77E6EB" w:rsidP="2E77E6EB" w:rsidRDefault="2E77E6EB" w14:noSpellErr="1" w14:paraId="51D92913">
            <w:pPr>
              <w:pStyle w:val="DefaultParagraphFont"/>
              <w:widowControl w:val="0"/>
              <w:spacing w:line="258" w:lineRule="exact"/>
              <w:ind w:left="100"/>
              <w:rPr>
                <w:b w:val="1"/>
                <w:bCs w:val="1"/>
              </w:rPr>
            </w:pPr>
            <w:r w:rsidRPr="2E77E6EB" w:rsidR="2E77E6EB">
              <w:rPr>
                <w:b w:val="1"/>
                <w:bCs w:val="1"/>
              </w:rPr>
              <w:t>Notes</w:t>
            </w:r>
          </w:p>
        </w:tc>
      </w:tr>
      <w:tr w:rsidR="2E77E6EB" w:rsidTr="2E77E6EB" w14:paraId="1EE214CE">
        <w:trPr>
          <w:trHeight w:val="263"/>
        </w:trPr>
        <w:tc>
          <w:tcPr>
            <w:tcW w:w="510" w:type="dxa"/>
            <w:tcBorders>
              <w:top w:val="nil"/>
              <w:left w:val="single" w:color="auto" w:sz="8"/>
              <w:bottom w:val="single" w:color="auto" w:sz="8"/>
              <w:right w:val="single" w:color="auto" w:sz="8"/>
            </w:tcBorders>
            <w:tcMar/>
            <w:vAlign w:val="bottom"/>
          </w:tcPr>
          <w:p w:rsidR="2E77E6EB" w:rsidP="2E77E6EB" w:rsidRDefault="2E77E6EB" w14:noSpellErr="1" w14:paraId="436A1967">
            <w:pPr>
              <w:pStyle w:val="DefaultParagraphFont"/>
              <w:widowControl w:val="0"/>
              <w:spacing w:line="264" w:lineRule="exact"/>
              <w:jc w:val="center"/>
            </w:pPr>
            <w:r w:rsidR="2E77E6EB">
              <w:rPr/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  <w:vAlign w:val="bottom"/>
          </w:tcPr>
          <w:p w:rsidR="1C3581D6" w:rsidP="2E77E6EB" w:rsidRDefault="1C3581D6" w14:paraId="5C806819" w14:textId="42C21640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E77E6EB" w:rsidR="1C3581D6">
              <w:rPr>
                <w:sz w:val="18"/>
                <w:szCs w:val="18"/>
              </w:rPr>
              <w:t>Navigate to add flight page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  <w:vAlign w:val="bottom"/>
          </w:tcPr>
          <w:p w:rsidR="2E77E6EB" w:rsidP="2E77E6EB" w:rsidRDefault="2E77E6EB" w14:paraId="1CC6E1CD" w14:textId="7F4F3713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2E77E6EB">
              <w:rPr>
                <w:sz w:val="18"/>
                <w:szCs w:val="18"/>
              </w:rPr>
              <w:t xml:space="preserve"> </w:t>
            </w:r>
            <w:r w:rsidRPr="2E77E6EB" w:rsidR="7F36EFB1">
              <w:rPr>
                <w:sz w:val="18"/>
                <w:szCs w:val="18"/>
              </w:rPr>
              <w:t>Flight ID: 12345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6A5CCC64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  <w:p w:rsidR="148E7D3F" w:rsidP="2E77E6EB" w:rsidRDefault="148E7D3F" w14:paraId="4795897E" w14:textId="59BAE7CC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148E7D3F">
              <w:rPr>
                <w:sz w:val="18"/>
                <w:szCs w:val="18"/>
              </w:rPr>
              <w:t>Admin should be able to add new flight to system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641CA376" w14:textId="10FF4AFC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  <w:p w:rsidR="3CDAA0FD" w:rsidP="2E77E6EB" w:rsidRDefault="3CDAA0FD" w14:paraId="4F9B7346" w14:textId="57F7D6DC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3CDAA0FD">
              <w:rPr>
                <w:sz w:val="18"/>
                <w:szCs w:val="18"/>
              </w:rPr>
              <w:t>Admin was able to add new flight with entered information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3E5FB2CA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2E77E6EB">
              <w:rPr>
                <w:sz w:val="18"/>
                <w:szCs w:val="18"/>
              </w:rPr>
              <w:t xml:space="preserve"> </w:t>
            </w:r>
          </w:p>
          <w:p w:rsidR="2E77E6EB" w:rsidP="2E77E6EB" w:rsidRDefault="2E77E6EB" w14:noSpellErr="1" w14:paraId="787520E2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3BBE07A4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2E77E6EB">
              <w:rPr>
                <w:sz w:val="18"/>
                <w:szCs w:val="18"/>
              </w:rPr>
              <w:t xml:space="preserve"> </w:t>
            </w:r>
          </w:p>
        </w:tc>
      </w:tr>
      <w:tr w:rsidR="2E77E6EB" w:rsidTr="2E77E6EB" w14:paraId="31D0C6E1">
        <w:trPr>
          <w:trHeight w:val="266"/>
        </w:trPr>
        <w:tc>
          <w:tcPr>
            <w:tcW w:w="510" w:type="dxa"/>
            <w:tcBorders>
              <w:top w:val="nil"/>
              <w:left w:val="single" w:color="auto" w:sz="8"/>
              <w:bottom w:val="single" w:color="auto" w:sz="8"/>
              <w:right w:val="single" w:color="auto" w:sz="8"/>
            </w:tcBorders>
            <w:tcMar/>
            <w:vAlign w:val="bottom"/>
          </w:tcPr>
          <w:p w:rsidR="2E77E6EB" w:rsidP="2E77E6EB" w:rsidRDefault="2E77E6EB" w14:noSpellErr="1" w14:paraId="73540CE0">
            <w:pPr>
              <w:pStyle w:val="DefaultParagraphFont"/>
              <w:widowControl w:val="0"/>
              <w:spacing w:line="264" w:lineRule="exact"/>
              <w:jc w:val="center"/>
            </w:pPr>
            <w:r w:rsidR="2E77E6EB">
              <w:rPr/>
              <w:t>2</w:t>
            </w:r>
          </w:p>
        </w:tc>
        <w:tc>
          <w:tcPr>
            <w:tcW w:w="237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  <w:vAlign w:val="bottom"/>
          </w:tcPr>
          <w:p w:rsidR="5ADA6707" w:rsidP="2E77E6EB" w:rsidRDefault="5ADA6707" w14:paraId="7DA2F686" w14:textId="1668D295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5ADA6707">
              <w:rPr>
                <w:sz w:val="18"/>
                <w:szCs w:val="18"/>
              </w:rPr>
              <w:t>Provide new flight information (</w:t>
            </w:r>
            <w:r w:rsidRPr="2E77E6EB" w:rsidR="311CE135">
              <w:rPr>
                <w:sz w:val="18"/>
                <w:szCs w:val="18"/>
              </w:rPr>
              <w:t>ID, origin, destination, capacity)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  <w:vAlign w:val="bottom"/>
          </w:tcPr>
          <w:p w:rsidR="1EE34933" w:rsidP="2E77E6EB" w:rsidRDefault="1EE34933" w14:paraId="3E3C99EA" w14:textId="51050DD9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1EE34933">
              <w:rPr>
                <w:sz w:val="18"/>
                <w:szCs w:val="18"/>
              </w:rPr>
              <w:t>Origin: Egypt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69D1290A" w:rsidP="2E77E6EB" w:rsidRDefault="69D1290A" w14:paraId="65127E53" w14:textId="53F5EBDC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69D1290A">
              <w:rPr>
                <w:sz w:val="18"/>
                <w:szCs w:val="18"/>
              </w:rPr>
              <w:t>New flight’s details should be added to database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138F9BBF" w14:textId="4BEE2BE0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6B6315E0">
            <w:pPr>
              <w:pStyle w:val="DefaultParagraphFont"/>
              <w:widowControl w:val="0"/>
              <w:jc w:val="center"/>
              <w:rPr>
                <w:sz w:val="18"/>
                <w:szCs w:val="18"/>
              </w:rPr>
            </w:pPr>
            <w:r w:rsidRPr="2E77E6EB" w:rsidR="2E77E6EB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0807C157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</w:tr>
      <w:tr w:rsidR="2E77E6EB" w:rsidTr="2E77E6EB" w14:paraId="6B5476AD">
        <w:trPr>
          <w:trHeight w:val="267"/>
        </w:trPr>
        <w:tc>
          <w:tcPr>
            <w:tcW w:w="510" w:type="dxa"/>
            <w:tcBorders>
              <w:top w:val="nil"/>
              <w:left w:val="single" w:color="auto" w:sz="8"/>
              <w:bottom w:val="single" w:color="auto" w:sz="8"/>
              <w:right w:val="single" w:color="auto" w:sz="8"/>
            </w:tcBorders>
            <w:tcMar/>
            <w:vAlign w:val="bottom"/>
          </w:tcPr>
          <w:p w:rsidR="2E77E6EB" w:rsidP="2E77E6EB" w:rsidRDefault="2E77E6EB" w14:noSpellErr="1" w14:paraId="18E73431">
            <w:pPr>
              <w:pStyle w:val="DefaultParagraphFont"/>
              <w:widowControl w:val="0"/>
              <w:jc w:val="center"/>
              <w:rPr>
                <w:sz w:val="18"/>
                <w:szCs w:val="18"/>
              </w:rPr>
            </w:pPr>
            <w:r w:rsidRPr="2E77E6EB" w:rsidR="2E77E6EB">
              <w:rPr>
                <w:sz w:val="18"/>
                <w:szCs w:val="18"/>
              </w:rPr>
              <w:t>3</w:t>
            </w:r>
          </w:p>
        </w:tc>
        <w:tc>
          <w:tcPr>
            <w:tcW w:w="237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  <w:vAlign w:val="bottom"/>
          </w:tcPr>
          <w:p w:rsidR="36F10C5D" w:rsidP="2E77E6EB" w:rsidRDefault="36F10C5D" w14:paraId="2EA7DACA" w14:textId="7072C374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36F10C5D">
              <w:rPr>
                <w:sz w:val="18"/>
                <w:szCs w:val="18"/>
              </w:rPr>
              <w:t>Click add flight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  <w:vAlign w:val="bottom"/>
          </w:tcPr>
          <w:p w:rsidR="18ACB272" w:rsidP="2E77E6EB" w:rsidRDefault="18ACB272" w14:paraId="6AE6B8A1" w14:textId="31C720E1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18ACB272">
              <w:rPr>
                <w:sz w:val="18"/>
                <w:szCs w:val="18"/>
              </w:rPr>
              <w:t>Destination: Qatar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2DC6A716" w14:textId="7978B48C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paraId="3D41C95B" w14:textId="33D52D85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2E77E6E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1C8F974B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08F6441D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</w:tr>
      <w:tr w:rsidR="2E77E6EB" w:rsidTr="2E77E6EB" w14:paraId="40517017">
        <w:trPr>
          <w:trHeight w:val="266"/>
        </w:trPr>
        <w:tc>
          <w:tcPr>
            <w:tcW w:w="510" w:type="dxa"/>
            <w:tcBorders>
              <w:top w:val="nil"/>
              <w:left w:val="single" w:color="auto" w:sz="8"/>
              <w:bottom w:val="single" w:color="auto" w:sz="8"/>
              <w:right w:val="single" w:color="auto" w:sz="8"/>
            </w:tcBorders>
            <w:tcMar/>
            <w:vAlign w:val="bottom"/>
          </w:tcPr>
          <w:p w:rsidR="2E77E6EB" w:rsidP="2E77E6EB" w:rsidRDefault="2E77E6EB" w14:noSpellErr="1" w14:paraId="60E392C5">
            <w:pPr>
              <w:pStyle w:val="DefaultParagraphFont"/>
              <w:widowControl w:val="0"/>
              <w:jc w:val="center"/>
              <w:rPr>
                <w:sz w:val="18"/>
                <w:szCs w:val="18"/>
              </w:rPr>
            </w:pPr>
            <w:r w:rsidRPr="2E77E6EB" w:rsidR="2E77E6EB">
              <w:rPr>
                <w:sz w:val="18"/>
                <w:szCs w:val="18"/>
              </w:rPr>
              <w:t>4</w:t>
            </w:r>
          </w:p>
        </w:tc>
        <w:tc>
          <w:tcPr>
            <w:tcW w:w="237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  <w:vAlign w:val="bottom"/>
          </w:tcPr>
          <w:p w:rsidR="2E77E6EB" w:rsidP="2E77E6EB" w:rsidRDefault="2E77E6EB" w14:noSpellErr="1" w14:paraId="1DDF79D8" w14:textId="53A48473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  <w:vAlign w:val="bottom"/>
          </w:tcPr>
          <w:p w:rsidR="03E2228A" w:rsidP="2E77E6EB" w:rsidRDefault="03E2228A" w14:paraId="2CD20DDD" w14:textId="180A2EDC">
            <w:pPr>
              <w:pStyle w:val="DefaultParagraphFont"/>
              <w:widowControl w:val="0"/>
              <w:rPr>
                <w:sz w:val="18"/>
                <w:szCs w:val="18"/>
              </w:rPr>
            </w:pPr>
            <w:r w:rsidRPr="2E77E6EB" w:rsidR="03E2228A">
              <w:rPr>
                <w:sz w:val="18"/>
                <w:szCs w:val="18"/>
              </w:rPr>
              <w:t>Capacity: 30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19D4E6DE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08A937C5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44B11791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tcMar/>
          </w:tcPr>
          <w:p w:rsidR="2E77E6EB" w:rsidP="2E77E6EB" w:rsidRDefault="2E77E6EB" w14:noSpellErr="1" w14:paraId="068E0F24">
            <w:pPr>
              <w:pStyle w:val="DefaultParagraphFont"/>
              <w:widowControl w:val="0"/>
              <w:rPr>
                <w:sz w:val="18"/>
                <w:szCs w:val="18"/>
              </w:rPr>
            </w:pPr>
          </w:p>
        </w:tc>
      </w:tr>
    </w:tbl>
    <w:p w:rsidR="2E77E6EB" w:rsidP="2E77E6EB" w:rsidRDefault="2E77E6EB" w14:paraId="17770AFA" w14:textId="0EE80EB9">
      <w:pPr>
        <w:pStyle w:val="DefaultParagraphFont"/>
        <w:widowControl w:val="0"/>
        <w:spacing w:line="268" w:lineRule="exact"/>
        <w:rPr>
          <w:b w:val="1"/>
          <w:bCs w:val="1"/>
        </w:rPr>
      </w:pPr>
    </w:p>
    <w:p w:rsidR="2E77E6EB" w:rsidP="2E77E6EB" w:rsidRDefault="2E77E6EB" w14:paraId="1A7AFF37" w14:textId="311CD742">
      <w:pPr>
        <w:pStyle w:val="DefaultParagraphFont"/>
        <w:widowControl w:val="0"/>
        <w:spacing w:line="268" w:lineRule="exact"/>
        <w:rPr>
          <w:b w:val="1"/>
          <w:bCs w:val="1"/>
        </w:rPr>
      </w:pPr>
    </w:p>
    <w:p w:rsidR="2D9E4EF2" w:rsidP="2E77E6EB" w:rsidRDefault="2D9E4EF2" w14:paraId="293A3B12" w14:textId="5A8E6FA4">
      <w:pPr>
        <w:pStyle w:val="DefaultParagraphFont"/>
        <w:widowControl w:val="0"/>
        <w:spacing w:line="268" w:lineRule="exact"/>
        <w:rPr>
          <w:b w:val="1"/>
          <w:bCs w:val="1"/>
        </w:rPr>
      </w:pPr>
      <w:r w:rsidRPr="2E77E6EB" w:rsidR="2D9E4EF2">
        <w:rPr>
          <w:b w:val="1"/>
          <w:bCs w:val="1"/>
        </w:rPr>
        <w:t xml:space="preserve">Post-conditions: </w:t>
      </w:r>
    </w:p>
    <w:p w:rsidR="2E77E6EB" w:rsidP="2E77E6EB" w:rsidRDefault="2E77E6EB" w14:noSpellErr="1" w14:paraId="045CACD2">
      <w:pPr>
        <w:pStyle w:val="DefaultParagraphFont"/>
      </w:pPr>
    </w:p>
    <w:p w:rsidR="07C880D5" w:rsidP="2E77E6EB" w:rsidRDefault="07C880D5" w14:paraId="3D2734A7" w14:textId="390368F4">
      <w:pPr>
        <w:pStyle w:val="DefaultParagraphFont"/>
        <w:numPr>
          <w:ilvl w:val="0"/>
          <w:numId w:val="3"/>
        </w:numPr>
        <w:rPr/>
      </w:pPr>
      <w:r w:rsidR="07C880D5">
        <w:rPr/>
        <w:t>New flight added to flights database.</w:t>
      </w:r>
    </w:p>
    <w:p w:rsidR="2E77E6EB" w:rsidRDefault="2E77E6EB" w14:noSpellErr="1" w14:paraId="0CB962DD"/>
    <w:p w:rsidR="2E77E6EB" w:rsidP="2E77E6EB" w:rsidRDefault="2E77E6EB" w14:paraId="1A5BD1FC" w14:textId="338373D6">
      <w:pPr>
        <w:pStyle w:val="Normal"/>
      </w:pPr>
    </w:p>
    <w:sectPr w:rsidRPr="00AC581B" w:rsidR="00AC581B" w:rsidSect="00A02849">
      <w:pgSz w:w="15840" w:h="12240" w:orient="landscape"/>
      <w:pgMar w:top="700" w:right="1500" w:bottom="401" w:left="1180" w:header="720" w:footer="720" w:gutter="0"/>
      <w:cols w:equalWidth="0" w:space="72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fb669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CE77273"/>
    <w:multiLevelType w:val="hybridMultilevel"/>
    <w:tmpl w:val="4964F4F8"/>
    <w:lvl w:ilvl="0" w:tplc="4BAEB5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3">
    <w:abstractNumId w:val="2"/>
  </w:num>
  <w:num w:numId="1" w16cid:durableId="977488134">
    <w:abstractNumId w:val="0"/>
  </w:num>
  <w:num w:numId="2" w16cid:durableId="54167402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3A3867"/>
    <w:rsid w:val="00443BB7"/>
    <w:rsid w:val="00444B18"/>
    <w:rsid w:val="004832B4"/>
    <w:rsid w:val="00564ED2"/>
    <w:rsid w:val="00672C3B"/>
    <w:rsid w:val="0092662A"/>
    <w:rsid w:val="00A02849"/>
    <w:rsid w:val="00AB6845"/>
    <w:rsid w:val="00AC581B"/>
    <w:rsid w:val="00AE51FF"/>
    <w:rsid w:val="00BB5BD3"/>
    <w:rsid w:val="00CF298C"/>
    <w:rsid w:val="00D202DF"/>
    <w:rsid w:val="00E43ABC"/>
    <w:rsid w:val="00E876B2"/>
    <w:rsid w:val="00EC039B"/>
    <w:rsid w:val="00F96447"/>
    <w:rsid w:val="03E2228A"/>
    <w:rsid w:val="07C880D5"/>
    <w:rsid w:val="11C9A5D0"/>
    <w:rsid w:val="148E7D3F"/>
    <w:rsid w:val="15FF5472"/>
    <w:rsid w:val="16838694"/>
    <w:rsid w:val="18A15BA3"/>
    <w:rsid w:val="18ACB272"/>
    <w:rsid w:val="1A7EF12D"/>
    <w:rsid w:val="1C3581D6"/>
    <w:rsid w:val="1EE34933"/>
    <w:rsid w:val="21E7B720"/>
    <w:rsid w:val="228A0312"/>
    <w:rsid w:val="24F88083"/>
    <w:rsid w:val="251F57E2"/>
    <w:rsid w:val="275D7435"/>
    <w:rsid w:val="2B7FBB74"/>
    <w:rsid w:val="2D9E4EF2"/>
    <w:rsid w:val="2E77E6EB"/>
    <w:rsid w:val="311CE135"/>
    <w:rsid w:val="36F10C5D"/>
    <w:rsid w:val="373113FB"/>
    <w:rsid w:val="3CDAA0FD"/>
    <w:rsid w:val="3D087B5B"/>
    <w:rsid w:val="3EBD7419"/>
    <w:rsid w:val="4390E53C"/>
    <w:rsid w:val="44F2DDFA"/>
    <w:rsid w:val="46207890"/>
    <w:rsid w:val="4E8097E3"/>
    <w:rsid w:val="4EFE3785"/>
    <w:rsid w:val="51780AFE"/>
    <w:rsid w:val="5ADA6707"/>
    <w:rsid w:val="61264F01"/>
    <w:rsid w:val="61264F01"/>
    <w:rsid w:val="661D001B"/>
    <w:rsid w:val="69D1290A"/>
    <w:rsid w:val="6CB001CE"/>
    <w:rsid w:val="6D122416"/>
    <w:rsid w:val="6DEBA9AC"/>
    <w:rsid w:val="6F877A0D"/>
    <w:rsid w:val="7023B441"/>
    <w:rsid w:val="759634C8"/>
    <w:rsid w:val="75AF0D67"/>
    <w:rsid w:val="7B92D587"/>
    <w:rsid w:val="7F36E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136269E"/>
  <w15:chartTrackingRefBased/>
  <w15:docId w15:val="{CA6335EA-65FA-490D-943F-73DD70CDE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AC581B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Test Case Template</dc:title>
  <dc:subject/>
  <dc:creator>Vijay</dc:creator>
  <keywords/>
  <dc:description/>
  <lastModifiedBy>Omar Yahya Gamal El Deen</lastModifiedBy>
  <revision>17</revision>
  <dcterms:created xsi:type="dcterms:W3CDTF">2022-12-24T15:29:00.0000000Z</dcterms:created>
  <dcterms:modified xsi:type="dcterms:W3CDTF">2022-12-24T20:01:52.1246397Z</dcterms:modified>
</coreProperties>
</file>