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6D649" w14:textId="078A33E5" w:rsidR="00215222" w:rsidRPr="00831FC0" w:rsidRDefault="00215222" w:rsidP="00215222">
      <w:pPr>
        <w:spacing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</w:pPr>
      <w:proofErr w:type="spellStart"/>
      <w:r w:rsidRPr="00831FC0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তারিখঃ</w:t>
      </w:r>
      <w:proofErr w:type="spellEnd"/>
      <w:r w:rsidRPr="00831FC0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 ১</w:t>
      </w:r>
      <w:r w:rsidRPr="00831FC0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১</w:t>
      </w:r>
      <w:r w:rsidRPr="00831FC0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.৪.২১ </w:t>
      </w:r>
      <w:r w:rsidRPr="00831FC0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 xml:space="preserve">– </w:t>
      </w:r>
      <w:r w:rsidRPr="00831FC0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১</w:t>
      </w:r>
      <w:r w:rsidRPr="00831FC0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২</w:t>
      </w:r>
      <w:r w:rsidRPr="00831FC0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.৪.২১ </w:t>
      </w:r>
      <w:proofErr w:type="spellStart"/>
      <w:r w:rsidRPr="00831FC0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ইং</w:t>
      </w:r>
      <w:proofErr w:type="spellEnd"/>
    </w:p>
    <w:p w14:paraId="1377ADE6" w14:textId="77777777" w:rsidR="00E44FB1" w:rsidRPr="00831FC0" w:rsidRDefault="00E44FB1" w:rsidP="00E44FB1">
      <w:pPr>
        <w:rPr>
          <w:rFonts w:ascii="Shonar Bangla" w:hAnsi="Shonar Bangla" w:cs="Shonar Bangla"/>
          <w:b/>
          <w:bCs/>
          <w:sz w:val="24"/>
          <w:szCs w:val="24"/>
        </w:rPr>
      </w:pPr>
      <w:bookmarkStart w:id="0" w:name="_Hlk68380369"/>
    </w:p>
    <w:p w14:paraId="2A4E4BD6" w14:textId="206D12D1" w:rsidR="00023D91" w:rsidRPr="00831FC0" w:rsidRDefault="00E44FB1" w:rsidP="00E44FB1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bookmarkEnd w:id="0"/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আসসালামু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</w:t>
      </w:r>
      <w:proofErr w:type="spellEnd"/>
    </w:p>
    <w:p w14:paraId="18C02018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A459C20" w14:textId="046C2FA0" w:rsidR="00023D91" w:rsidRPr="00831FC0" w:rsidRDefault="00B47580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Arial" w:eastAsia="Times New Roman" w:hAnsi="Arial" w:cs="Arial" w:hint="cs"/>
          <w:sz w:val="24"/>
          <w:szCs w:val="24"/>
          <w:rtl/>
        </w:rPr>
        <w:t>وعليكم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023D91" w:rsidRPr="00831FC0">
        <w:rPr>
          <w:rFonts w:ascii="Arial" w:eastAsia="Times New Roman" w:hAnsi="Arial" w:cs="Arial" w:hint="cs"/>
          <w:sz w:val="24"/>
          <w:szCs w:val="24"/>
          <w:rtl/>
        </w:rPr>
        <w:t>السلام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023D91" w:rsidRPr="00831FC0">
        <w:rPr>
          <w:rFonts w:ascii="Arial" w:eastAsia="Times New Roman" w:hAnsi="Arial" w:cs="Arial" w:hint="cs"/>
          <w:sz w:val="24"/>
          <w:szCs w:val="24"/>
          <w:rtl/>
        </w:rPr>
        <w:t>ورحمة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023D91" w:rsidRPr="00831FC0">
        <w:rPr>
          <w:rFonts w:ascii="Arial" w:eastAsia="Times New Roman" w:hAnsi="Arial" w:cs="Arial" w:hint="cs"/>
          <w:sz w:val="24"/>
          <w:szCs w:val="24"/>
          <w:rtl/>
        </w:rPr>
        <w:t>الله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023D91" w:rsidRPr="00831FC0">
        <w:rPr>
          <w:rFonts w:ascii="Arial" w:eastAsia="Times New Roman" w:hAnsi="Arial" w:cs="Arial" w:hint="cs"/>
          <w:sz w:val="24"/>
          <w:szCs w:val="24"/>
          <w:rtl/>
        </w:rPr>
        <w:t>وبركاته</w:t>
      </w:r>
    </w:p>
    <w:p w14:paraId="1B833DAF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9C51565" w14:textId="275E1694" w:rsidR="00023D91" w:rsidRPr="00831FC0" w:rsidRDefault="009F4EE9" w:rsidP="009F4EE9">
      <w:pPr>
        <w:rPr>
          <w:rFonts w:ascii="Shonar Bangla" w:hAnsi="Shonar Bangla" w:cs="Shonar Bangla"/>
          <w:b/>
          <w:bCs/>
          <w:sz w:val="24"/>
          <w:szCs w:val="24"/>
        </w:rPr>
      </w:pPr>
      <w:bookmarkStart w:id="1" w:name="_Hlk68381514"/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bookmarkEnd w:id="1"/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আলাইকুমুস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সালাম</w:t>
      </w:r>
    </w:p>
    <w:p w14:paraId="28D29870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B2B5759" w14:textId="3D8347D2" w:rsidR="00A35A84" w:rsidRPr="00831FC0" w:rsidRDefault="009335F1" w:rsidP="00A35A84">
      <w:pPr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মশিউল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সুজনঃ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ওআলাইকুমুস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সালাম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ওরহমাতুল্লাহ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672C63CC" w14:textId="77777777" w:rsidR="00A35A84" w:rsidRPr="00831FC0" w:rsidRDefault="00A35A84" w:rsidP="00A35A84">
      <w:pPr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334DE646" w14:textId="78C2E086" w:rsidR="00023D91" w:rsidRPr="00831FC0" w:rsidRDefault="00205759" w:rsidP="00A35A84">
      <w:pPr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আলাইকুমুস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সালাম</w:t>
      </w:r>
    </w:p>
    <w:p w14:paraId="4E87E006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6F3AFC1" w14:textId="2CFD7156" w:rsidR="00023D91" w:rsidRPr="00831FC0" w:rsidRDefault="00C371B8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আজকে খুব জরুরী বিষয়ে আলোচনা করবো।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তাই সবাইকে ১১:৩০ এ আসতে বলেছি</w:t>
      </w:r>
      <w:r w:rsidR="00A35A84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F8D2635" w14:textId="77777777" w:rsidR="00A35A84" w:rsidRPr="00831FC0" w:rsidRDefault="00A35A84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17DBFFC" w14:textId="3FC09954" w:rsidR="00023D91" w:rsidRPr="00831FC0" w:rsidRDefault="00205759" w:rsidP="00023D9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="00A35A84" w:rsidRPr="00831FC0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</w:rPr>
        <w:t>হ্যা</w:t>
      </w:r>
      <w:proofErr w:type="spellEnd"/>
      <w:r w:rsidR="00A35A84" w:rsidRPr="00831FC0">
        <w:rPr>
          <w:rFonts w:ascii="Shonar Bangla" w:hAnsi="Shonar Bangla" w:cs="Shonar Bangla"/>
          <w:sz w:val="24"/>
          <w:szCs w:val="24"/>
        </w:rPr>
        <w:t>।</w:t>
      </w:r>
    </w:p>
    <w:p w14:paraId="458E10DE" w14:textId="77777777" w:rsidR="00A35A84" w:rsidRPr="00831FC0" w:rsidRDefault="00A35A84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D57D22F" w14:textId="01F10FAE" w:rsidR="00023D91" w:rsidRPr="00831FC0" w:rsidRDefault="00554BFD" w:rsidP="00554BFD">
      <w:pPr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আলাইকুমুস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সালাম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রাহমাতুল্লাহ</w:t>
      </w:r>
      <w:proofErr w:type="spellEnd"/>
      <w:r w:rsidR="00A35A84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7F32948" w14:textId="77777777" w:rsidR="00A35A84" w:rsidRPr="00831FC0" w:rsidRDefault="00A35A84" w:rsidP="00554BFD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668836DF" w14:textId="266A480C" w:rsidR="00023D91" w:rsidRPr="00831FC0" w:rsidRDefault="00C371B8" w:rsidP="00382AF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আমরা এখনো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অবয়বহীন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অদৃশ্যমান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অস্তিত্বের আলোচনায়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রয়ে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গেছি</w:t>
      </w:r>
      <w:r w:rsidR="00382AF4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382AF4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গতকাল সবাইকে বিপরীত মুখি </w:t>
      </w:r>
      <w:proofErr w:type="spellStart"/>
      <w:r w:rsidR="00382AF4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বৈশিষ্ট্য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গুলো বলতে বলেছিলাম।</w:t>
      </w:r>
      <w:r w:rsidR="00382AF4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যথেষ্ট ভাল উত্তর দিয়েছেন সবাই।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বিষয়ে চিন্তা করতে বলেছিলাম।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সবাই কি তা করেছেন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580FE7AA" w14:textId="77777777" w:rsidR="00C371B8" w:rsidRPr="00831FC0" w:rsidRDefault="00C371B8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83CE23E" w14:textId="77777777" w:rsidR="00382AF4" w:rsidRPr="00831FC0" w:rsidRDefault="00382AF4" w:rsidP="00023D91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831FC0">
        <w:rPr>
          <w:rFonts w:ascii="Shonar Bangla" w:hAnsi="Shonar Bangla" w:cs="Shonar Bangla"/>
          <w:sz w:val="24"/>
          <w:szCs w:val="24"/>
        </w:rPr>
        <w:t xml:space="preserve"> </w:t>
      </w:r>
    </w:p>
    <w:p w14:paraId="54536288" w14:textId="77777777" w:rsidR="00382AF4" w:rsidRPr="00831FC0" w:rsidRDefault="00382AF4" w:rsidP="00382AF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গতকাল সবাইকে বিপরীত মুখি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lang w:bidi="bn-IN"/>
        </w:rPr>
        <w:t>বৈশিষ্ট্য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গুলো বলতে বলেছিলাম।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lang w:bidi="bn-IN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যথেষ্ট ভাল উত্তর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0AB030B3" w14:textId="3F0C422C" w:rsidR="00023D91" w:rsidRPr="00831FC0" w:rsidRDefault="00023D91" w:rsidP="00382AF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হ্যা</w:t>
      </w:r>
      <w:proofErr w:type="spellEnd"/>
    </w:p>
    <w:p w14:paraId="0688BA5F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D597A7B" w14:textId="7B21A87F" w:rsidR="00023D91" w:rsidRPr="00831FC0" w:rsidRDefault="002C4128" w:rsidP="002C4128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মশিউল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সুজনঃ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জি</w:t>
      </w:r>
      <w:proofErr w:type="spellEnd"/>
    </w:p>
    <w:p w14:paraId="443E69A4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D5CC06A" w14:textId="7ACB3B0E" w:rsidR="00023D91" w:rsidRPr="00831FC0" w:rsidRDefault="00FC7EC7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হা</w:t>
      </w:r>
      <w:proofErr w:type="spellEnd"/>
    </w:p>
    <w:p w14:paraId="47040C91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305A79D" w14:textId="6F7885D8" w:rsidR="00023D91" w:rsidRPr="00831FC0" w:rsidRDefault="009F4EE9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জি</w:t>
      </w:r>
      <w:proofErr w:type="spellEnd"/>
    </w:p>
    <w:p w14:paraId="1385AF71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0F45CAD" w14:textId="13C3BFB2" w:rsidR="00023D91" w:rsidRPr="00831FC0" w:rsidRDefault="00FC7EC7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</w:t>
      </w:r>
      <w:bookmarkStart w:id="2" w:name="_GoBack"/>
      <w:bookmarkEnd w:id="2"/>
    </w:p>
    <w:p w14:paraId="0ACCC4CA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079CFF4" w14:textId="48750F1E" w:rsidR="00023D91" w:rsidRPr="00831FC0" w:rsidRDefault="00C371B8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ধর্মের তিনটি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রুপ</w:t>
      </w:r>
      <w:proofErr w:type="spellEnd"/>
      <w:r w:rsidR="00F66AD0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মুখের স্বীকৃতি তথা বাক্য</w:t>
      </w:r>
      <w:r w:rsidR="00F66AD0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985E1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বিশ্বাস তথা </w:t>
      </w:r>
      <w:r w:rsidR="00985E1A" w:rsidRPr="00985E1A">
        <w:rPr>
          <w:rFonts w:ascii="Shonar Bangla" w:hAnsi="Shonar Bangla" w:cs="Shonar Bangla"/>
          <w:color w:val="000000"/>
          <w:sz w:val="24"/>
          <w:szCs w:val="24"/>
          <w:cs/>
          <w:lang w:bidi="bn-IN"/>
        </w:rPr>
        <w:t>বৈশিষ্ট্য</w:t>
      </w:r>
      <w:r w:rsidR="00F66AD0" w:rsidRPr="00985E1A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023D91" w:rsidRPr="00985E1A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985E1A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কর্ম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 আমল তথা ক্রিয়া।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আমরা তিনটি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রুপ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নিয়ে বিস্তারিত আলোচনা করবো।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আপাতত মনে রাখবেন তিনটি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রুপ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সহজ ভাবে বললে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বাক্য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,</w:t>
      </w:r>
      <w:r w:rsidR="00F66AD0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বৈশিষ্ট ও ক্রিয়া বা কর্ম।</w:t>
      </w:r>
    </w:p>
    <w:p w14:paraId="2C2F58B6" w14:textId="77777777" w:rsidR="00F66AD0" w:rsidRPr="00831FC0" w:rsidRDefault="00F66AD0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F2EFCEB" w14:textId="1BB57D88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এখন একটি প্রশ্ন করবো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উত্তর টি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মশিউল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আহমাদ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ছাড়া বাকি সবাই দিতে </w:t>
      </w:r>
      <w:r w:rsidR="00F66AD0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চেষ্টা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করবেন।</w:t>
      </w:r>
    </w:p>
    <w:p w14:paraId="1C9D806F" w14:textId="77777777" w:rsidR="00F66AD0" w:rsidRPr="00831FC0" w:rsidRDefault="00F66AD0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92A9CC1" w14:textId="77777777" w:rsidR="00F66AD0" w:rsidRPr="00831FC0" w:rsidRDefault="00F66AD0" w:rsidP="00023D91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831FC0">
        <w:rPr>
          <w:rFonts w:ascii="Shonar Bangla" w:hAnsi="Shonar Bangla" w:cs="Shonar Bangla"/>
          <w:sz w:val="24"/>
          <w:szCs w:val="24"/>
        </w:rPr>
        <w:t xml:space="preserve"> </w:t>
      </w:r>
    </w:p>
    <w:p w14:paraId="2D3624AF" w14:textId="77777777" w:rsidR="00F66AD0" w:rsidRPr="00831FC0" w:rsidRDefault="00F66AD0" w:rsidP="00F66A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এখন একটি প্রশ্ন করবো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উত্তর টি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মশিউল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ও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আহমাদ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ছাড়া বাকি সবাই দিতে 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চেষ্টা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ক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78FA049D" w14:textId="112A2432" w:rsidR="00023D91" w:rsidRPr="00831FC0" w:rsidRDefault="00023D91" w:rsidP="00F66A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ইনশাআল্লাহ</w:t>
      </w:r>
      <w:r w:rsidR="00F66AD0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A8FF0AD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2107323" w14:textId="19A24BEF" w:rsidR="00023D91" w:rsidRPr="00831FC0" w:rsidRDefault="00C371B8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কাল হাসরের ময়দানে সবার বিচারের ব্যবস্থা হবে।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সম্মানিত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ফেরেস্তাগনকেও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তাদের কর্ম নথি পেশ করা হবে।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জিন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,</w:t>
      </w:r>
      <w:r w:rsidR="00215A84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মানুষ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,</w:t>
      </w:r>
      <w:r w:rsidR="00215A84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পশু পাখি সবাই একটি ময়দানে হাজির হবে।</w:t>
      </w:r>
      <w:r w:rsidR="00215A84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সবার বিচার ও হিসেব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নিকেস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নেওয়া ও দেওয়া হবে।</w:t>
      </w:r>
    </w:p>
    <w:p w14:paraId="6C1DB7B1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8E29D3E" w14:textId="14FFCEAD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ঐদিনকে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ইয়াউমুশ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শক্ক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 গোছা উন্মোচনের দিনও বলা হয়ে থাকে।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 দিন আল্লাহ সরাসরি ঐ বিচার ব্যবস্থার মধ্যে নিজের কদমের </w:t>
      </w:r>
      <w:proofErr w:type="spellStart"/>
      <w:r w:rsidR="00446F5B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গো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ড়ালি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পর্যন্ত উন্মোচন করবেন।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সবাই তাকে মাথা নত করে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সিজদাহ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করবে।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ধর্মহীন</w:t>
      </w:r>
      <w:r w:rsidR="00446F5B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আমলহীন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ব্যক্তিগন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সিজদাহ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করতে পারবে না।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আমরা এই বিষয়ে পরিস্কার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 কেউ বিচারের দিন আল্লাহকে দেখতে পাবে না।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নেয়ামত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কেবল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জান্নাতিরাই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পাবে।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তাহলে প্রশ্ন হলো তাহলে বিচার টা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নিবেন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কে</w:t>
      </w:r>
      <w:r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08B7371B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00D4068" w14:textId="22AAAFAB" w:rsidR="00023D91" w:rsidRPr="00831FC0" w:rsidRDefault="00023D91" w:rsidP="00446F5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সবাই দুইটা করে উত্তর দিতে পারবেন।</w:t>
      </w:r>
      <w:r w:rsidR="00446F5B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আপনারা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চাইলে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একদিন সময় নিতে পারেন।</w:t>
      </w:r>
      <w:r w:rsidR="00446F5B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আজকে কেবল প্রশ্ন করে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রাখলাম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কালকেই সবাই উত্তর দিবেন।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যত প্রকার ব্যাখ্যা পান তাও চিন্তা ভাবনা করে বলবেন।</w:t>
      </w:r>
    </w:p>
    <w:p w14:paraId="276CB88A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10729D6" w14:textId="6A4943CD" w:rsidR="00023D91" w:rsidRPr="00831FC0" w:rsidRDefault="0059623B" w:rsidP="0059623B">
      <w:pPr>
        <w:rPr>
          <w:rFonts w:ascii="Shonar Bangla" w:eastAsia="Times New Roman" w:hAnsi="Shonar Bangla" w:cs="Shonar Bangla"/>
          <w:sz w:val="24"/>
          <w:szCs w:val="24"/>
        </w:rPr>
      </w:pPr>
      <w:bookmarkStart w:id="3" w:name="_Hlk68381400"/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bookmarkEnd w:id="3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দেখা না দেখার মধ্যে কি বিচার নেওয়া সীমাবদ্ধ থাকবে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মানে আল্লাহকে কেউ দেখুক বা না দেখুক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তাঁর হুকুমে কি বিচার হওয়া সম্ভব না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17BB106D" w14:textId="77777777" w:rsidR="006C6ED1" w:rsidRPr="00831FC0" w:rsidRDefault="006C6ED1" w:rsidP="0059623B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16AA08BC" w14:textId="3B175BC7" w:rsidR="00023D91" w:rsidRPr="00831FC0" w:rsidRDefault="006C6ED1" w:rsidP="006C6ED1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831FC0">
        <w:rPr>
          <w:rFonts w:ascii="Shonar Bangla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সরল ভাবে আমরা তো জানি আল্লাহ 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হিসাব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নিবেন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141DCCCC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BFFD00D" w14:textId="400576FD" w:rsidR="00023D91" w:rsidRPr="00831FC0" w:rsidRDefault="00215A84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DA63FF" w:rsidRPr="00831FC0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আল্লাহক</w:t>
      </w:r>
      <w:r w:rsidR="00DA63FF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ে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নাকি প্রথমবার চিনতে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পারবেনা</w:t>
      </w:r>
      <w:proofErr w:type="spellEnd"/>
      <w:r w:rsidR="00DA63FF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পরেরবার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নাকি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চেনা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যাবে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???</w:t>
      </w:r>
    </w:p>
    <w:p w14:paraId="2FDD6F12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052DC64" w14:textId="77777777" w:rsidR="0002701A" w:rsidRPr="00831FC0" w:rsidRDefault="0002701A" w:rsidP="00023D9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6F21EC7E" w14:textId="0A9678F5" w:rsidR="00023D91" w:rsidRPr="00831FC0" w:rsidRDefault="0002701A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নওশাদ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ভুইয়াঃ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দেখা না দেখার মধ্যে কি বিচার নেওয়া সীমাবদ্ধ থাকবে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>? …</w:t>
      </w:r>
    </w:p>
    <w:p w14:paraId="11CEF45C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তিনি যেমন সবাইকে রিজিক দেন</w:t>
      </w:r>
      <w:r w:rsidRPr="00831FC0">
        <w:rPr>
          <w:rFonts w:ascii="Shonar Bangla" w:eastAsia="Times New Roman" w:hAnsi="Shonar Bangla" w:cs="Shonar Bangla"/>
          <w:sz w:val="24"/>
          <w:szCs w:val="24"/>
        </w:rPr>
        <w:t>,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তাতে কেউ তাকে না দেখলেও তিনি তা দিয়ে থাকেন।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কিন্তু বিচারের ময়দানে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প্রত্যেকের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কর্মের হিসেব নেওয়া হবে।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সেই দিন কাউকে বিন্দু পরিমান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জুলুম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করা হবে না।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বিচারক কে না দেখলে কি করে বাদানুবাদ হবে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কি করে শুনানি হবে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কি করে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জেড়া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নেওয়া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হবে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কেউ কি বলবেন</w:t>
      </w:r>
      <w:r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74A5D374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CEB877E" w14:textId="77777777" w:rsidR="0002701A" w:rsidRPr="00831FC0" w:rsidRDefault="0002701A" w:rsidP="00023D9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00C12F54" w14:textId="6D577FDD" w:rsidR="0002701A" w:rsidRPr="00831FC0" w:rsidRDefault="0002701A" w:rsidP="0002701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DA63FF" w:rsidRPr="00831FC0">
        <w:rPr>
          <w:rFonts w:ascii="Shonar Bangla" w:eastAsia="Times New Roman" w:hAnsi="Shonar Bangla" w:cs="Shonar Bangla" w:hint="cs"/>
          <w:sz w:val="24"/>
          <w:szCs w:val="24"/>
          <w:highlight w:val="lightGray"/>
          <w:cs/>
          <w:lang w:bidi="bn-IN"/>
        </w:rPr>
        <w:t>আল্লাহক</w:t>
      </w:r>
      <w:r w:rsidR="00DA63FF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ে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নাকি প্রথমবার চিনতে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পারবেনা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পরেরবার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নাকি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চেনা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যাবে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>???</w:t>
      </w:r>
    </w:p>
    <w:p w14:paraId="61063D8F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ভুলের উপর প্রশ্ন করা যাবে না।</w:t>
      </w:r>
    </w:p>
    <w:p w14:paraId="6A1F3691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4459C4B" w14:textId="77777777" w:rsidR="0002701A" w:rsidRPr="00831FC0" w:rsidRDefault="0002701A" w:rsidP="0002701A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1277212E" w14:textId="2FBA9728" w:rsidR="00023D91" w:rsidRPr="00831FC0" w:rsidRDefault="0002701A" w:rsidP="0002701A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ভুলের উপর প্রশ্ন করা যাবে না।</w:t>
      </w:r>
    </w:p>
    <w:p w14:paraId="6B044B7B" w14:textId="1D89BD05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দুঃখিত</w:t>
      </w:r>
      <w:r w:rsidR="0002701A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28DC09D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8CFD402" w14:textId="6C2A9D08" w:rsidR="00023D91" w:rsidRPr="00831FC0" w:rsidRDefault="00211486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431026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আল্লাহকে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হাশরের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মাঠে দেখা আর জান্নাতে দেখা এই দুই দেখার মধ্যে </w:t>
      </w:r>
      <w:r w:rsidR="00431026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তফাত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থাকবে।</w:t>
      </w:r>
    </w:p>
    <w:p w14:paraId="78050732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45D388C" w14:textId="4FB31073" w:rsidR="00023D91" w:rsidRPr="00831FC0" w:rsidRDefault="00C371B8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প্রথমবার চিনতে পারা না পারার মধ্যে কি আসে যায়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আমাদের দরকার বিচারক কে হবেন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 তো অবশ্যই বিচারক।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কিন্তু হিসেব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নিকেস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জেড়া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গুলো কি ভাবে নেওয়া হবে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কার সাথে বাদানুবাদ করবে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কি ভাবে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73E5F441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AABF1F5" w14:textId="6D5104C3" w:rsidR="00023D91" w:rsidRPr="00831FC0" w:rsidRDefault="00211486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আল্লাহর পক্ষ থেকে সৃষ্ট কোন প্রতিনিধি থাকবেন।</w:t>
      </w:r>
    </w:p>
    <w:p w14:paraId="416E2449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FCC4454" w14:textId="77777777" w:rsidR="00431026" w:rsidRPr="00831FC0" w:rsidRDefault="00431026" w:rsidP="00431026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94F8241" w14:textId="7A4FD0B5" w:rsidR="00023D91" w:rsidRPr="00831FC0" w:rsidRDefault="00431026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আল্লহকে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হাশরের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মাঠে দেখা আর জান্নাতে দেখা এই দুই দেখার মধ্যে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lang w:bidi="bn-IN"/>
        </w:rPr>
        <w:t>…</w:t>
      </w:r>
    </w:p>
    <w:p w14:paraId="4162B001" w14:textId="4392EC20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কোন দলিল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 তো একই।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দেখার </w:t>
      </w:r>
      <w:proofErr w:type="spellStart"/>
      <w:r w:rsidR="00431026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তফাত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নিয়ে কিছু তো বলে নি।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প্রশ্নটা কি বুঝো নি</w:t>
      </w:r>
      <w:r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0206DF93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DD62DE5" w14:textId="77777777" w:rsidR="00431026" w:rsidRPr="00831FC0" w:rsidRDefault="00431026" w:rsidP="00023D9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5AA7169A" w14:textId="4456792B" w:rsidR="00023D91" w:rsidRPr="00831FC0" w:rsidRDefault="00431026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কোন দলিল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?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আল্লাহ তো একই।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43497C59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এখন বুঝতে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পেরেছি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75344948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8A67BE3" w14:textId="35F1AFCC" w:rsidR="00023D91" w:rsidRPr="00831FC0" w:rsidRDefault="00C371B8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দেখার তফাতের মধ্যে কি আল্লাহর অস্তিত্বেরও </w:t>
      </w:r>
      <w:r w:rsidR="00431026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তফাত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হয়ে যাবে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বিচারের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ময়দানেও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যিনি আল্লাহ</w:t>
      </w:r>
      <w:r w:rsidR="00431026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জান্নাত এর মধ্যে তিনি আল্লাহ</w:t>
      </w:r>
      <w:r w:rsidR="00431026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দুনিয়াতে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অবস্থান করার পরও আমরা তাকে আল্লাহ ই জানি।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অস্তিত্বের মধ্যে তো কোনো তফাত নেই।</w:t>
      </w:r>
    </w:p>
    <w:p w14:paraId="0DBB8103" w14:textId="77777777" w:rsidR="00211486" w:rsidRPr="00831FC0" w:rsidRDefault="00211486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8A30A6F" w14:textId="08968838" w:rsidR="00023D91" w:rsidRPr="00831FC0" w:rsidRDefault="00211486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আমার যেটা মনে হয় </w:t>
      </w:r>
      <w:r w:rsidR="00431026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পর্দার আড়াল থেকে হিসেব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নিকেশ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নিবেন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61D427AD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2E000C9" w14:textId="77777777" w:rsidR="00431026" w:rsidRPr="00831FC0" w:rsidRDefault="00431026" w:rsidP="00023D9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6E5C6C2B" w14:textId="0D1467D5" w:rsidR="00023D91" w:rsidRPr="00831FC0" w:rsidRDefault="00431026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আল্লাহর পক্ষ থেকে সৃষ্ট কোন প্রতিনিধি থাকবেন।</w:t>
      </w:r>
    </w:p>
    <w:p w14:paraId="4A29EB28" w14:textId="1F72D5AD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এমন একটি বিচার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সাধারন কোন সৃষ্ট অস্তিত্বকে কি কেউ মেনে নেবে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সবাই তো নিজেকে </w:t>
      </w:r>
      <w:r w:rsidR="00AF0C0D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বাঁচানোর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জন্য সর্বাত্মক চেষ্টা করবে।</w:t>
      </w:r>
    </w:p>
    <w:p w14:paraId="1D2DCD92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E5785D0" w14:textId="77777777" w:rsidR="00A42185" w:rsidRPr="00831FC0" w:rsidRDefault="00A42185" w:rsidP="00023D9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01B8C604" w14:textId="77777777" w:rsidR="00A42185" w:rsidRPr="00831FC0" w:rsidRDefault="00A42185" w:rsidP="00A4218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আমার যেটা মনে হয় আল্লাহ পর্দার আড়াল থেকে হিসেব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নিকেশ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নিবেন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।</w:t>
      </w:r>
    </w:p>
    <w:p w14:paraId="2E37B255" w14:textId="289138AF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আল্লাহ তো পর্দার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আড়াল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থেকে এই জগতেও বিচার করে থাকেন।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তাহলে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হাশরের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ময়দানের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আর বিশেষত্ব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রইল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</w:t>
      </w:r>
      <w:r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29C13C86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079B3EA" w14:textId="55C43AA3" w:rsidR="00023D91" w:rsidRPr="00831FC0" w:rsidRDefault="0065611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Arial" w:eastAsia="Times New Roman" w:hAnsi="Arial" w:cs="Arial" w:hint="cs"/>
          <w:sz w:val="24"/>
          <w:szCs w:val="24"/>
          <w:rtl/>
        </w:rPr>
        <w:t>سبحان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023D91" w:rsidRPr="00831FC0">
        <w:rPr>
          <w:rFonts w:ascii="Arial" w:eastAsia="Times New Roman" w:hAnsi="Arial" w:cs="Arial" w:hint="cs"/>
          <w:sz w:val="24"/>
          <w:szCs w:val="24"/>
          <w:rtl/>
        </w:rPr>
        <w:t>الله</w:t>
      </w:r>
    </w:p>
    <w:p w14:paraId="640A50CF" w14:textId="77777777" w:rsidR="00B749F2" w:rsidRPr="00831FC0" w:rsidRDefault="00B749F2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107DD5D" w14:textId="77777777" w:rsidR="00B749F2" w:rsidRPr="00831FC0" w:rsidRDefault="00B749F2" w:rsidP="00B749F2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2516024E" w14:textId="77777777" w:rsidR="00B749F2" w:rsidRPr="00831FC0" w:rsidRDefault="00B749F2" w:rsidP="00B749F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highlight w:val="lightGray"/>
          <w:rtl/>
        </w:rPr>
        <w:t>سبحان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highlight w:val="lightGray"/>
          <w:rtl/>
        </w:rPr>
        <w:t>الله</w:t>
      </w:r>
    </w:p>
    <w:p w14:paraId="640351D8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কি</w:t>
      </w:r>
      <w:r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6E67BA6F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5290885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8D725AB" w14:textId="77777777" w:rsidR="00B749F2" w:rsidRPr="00831FC0" w:rsidRDefault="00B749F2" w:rsidP="00023D9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4DA53251" w14:textId="5AE44EE4" w:rsidR="00023D91" w:rsidRPr="00831FC0" w:rsidRDefault="00B749F2" w:rsidP="00B749F2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কি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6265B83D" w14:textId="69A52066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মাথায় তো আর কিছুই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আসছেনা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7ED8C942" w14:textId="77777777" w:rsidR="001E14EB" w:rsidRPr="00831FC0" w:rsidRDefault="001E14EB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24F6959" w14:textId="6FC8A872" w:rsidR="00023D91" w:rsidRPr="00831FC0" w:rsidRDefault="001E14EB" w:rsidP="002F65D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কেউ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?</w:t>
      </w:r>
      <w:r w:rsidR="002F65D8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ওকে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সবাইকে এক দিন সময় দিলাম।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আরো একটা প্রশ্ন</w:t>
      </w:r>
      <w:r w:rsidR="002F65D8" w:rsidRPr="00831FC0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উত্তর সবাই সাধ্যমত দিবেন।</w:t>
      </w:r>
    </w:p>
    <w:p w14:paraId="7FF30915" w14:textId="77777777" w:rsidR="00FB67F1" w:rsidRPr="00831FC0" w:rsidRDefault="00FB67F1" w:rsidP="002F65D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849832D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সহিহ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হাদিসে বলা হয়েছে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নবিগন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সবাই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বৈমাত্রেয়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ভাই।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প্রত্যেকের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পিতা এক।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এখানে পিতা কে</w:t>
      </w:r>
      <w:r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5337BB4B" w14:textId="77777777" w:rsidR="002F65D8" w:rsidRPr="00831FC0" w:rsidRDefault="002F65D8" w:rsidP="002F65D8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1A3DDA23" w14:textId="77777777" w:rsidR="00FB67F1" w:rsidRPr="00831FC0" w:rsidRDefault="002F65D8" w:rsidP="002F65D8">
      <w:pPr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গতকাল চিন্তা ভাবনা করে যা পেলাম তা হল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যে ভালো মন্দ যাই বলি যেমন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শত্রুতা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ক্রোধ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হিংসা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অহংকার ইত্যাদি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আল্লাহর সৃষ্টি সবই ভাল।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 তখনি ভাল হবে যতক্ষণ নিয়ম মেনে করা হবে। নিয়মের বাইরে যেটাই যাক হোক ভাল মন্দ তা হবে অনাচার মত।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আর এর শেষ আল্লাহর আদি সৃষ্টি পর্যন্ত। যেমন হিংসা অহংকার ক্রোধ।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কারন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এসব আল্লাহ পর্যন্তও যায় না। আল্লাহর উপরে তো দূরের বিষয়।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ক্রোধ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হিংসা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অহংকার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ইত্যাদি আল্লাহর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উপর কেউ দেখাতে পারবে না। এসবের স্রষ্টা তিনি। এসব থেকে তিনি মুক্ত।</w:t>
      </w:r>
    </w:p>
    <w:p w14:paraId="32C40F90" w14:textId="31796C56" w:rsidR="00FB67F1" w:rsidRPr="00831FC0" w:rsidRDefault="00023D91" w:rsidP="002F65D8">
      <w:pPr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0973CA86" w14:textId="77777777" w:rsidR="00FB67F1" w:rsidRPr="00831FC0" w:rsidRDefault="00023D91" w:rsidP="002F65D8">
      <w:pPr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তাই এসবের শেষ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এসবের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উৎস্য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পর্যন্ত।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যেমন হিংসার শেষ হিংসা পর্যন্ত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কারন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হিংসার উপরে কেউ হিংসা দেখাতে পারবে না। (</w:t>
      </w:r>
      <w:r w:rsidR="00C44E82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যেহেতু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তৃমন্ডল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নিয়ে আলোচনা তথা আল্লাহর সৃষ্টি তাই কেউ এর ভিতর আল্লাহ পরে না। কেউ বলতে আল্লাহর সৃষ্টির মধ্যে।)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তেমনি ক্রোধের উপরে কেউ ক্রোধ দেখাতে পারবে না।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আবার ক্ষমার উপরে কেউ ক্ষমা দেখাতে পারবে না।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ভালবাসা ও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ঘৃনা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আনন্দ ও দুঃখ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দয়া ও ক্রোধ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ক্ষমা ও শাস্তি ইত্যাদি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তথা অদৃশ্য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অবয়বহীন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অস্তিত্বের শেষ এসবের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উৎস্য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পর্যন্ত।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38BAEE02" w14:textId="0C359A14" w:rsidR="00023D91" w:rsidRPr="00831FC0" w:rsidRDefault="00023D91" w:rsidP="002F65D8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হাশরে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এই সৃষ্টি গুলো</w:t>
      </w:r>
      <w:r w:rsidR="00627869">
        <w:rPr>
          <w:rFonts w:ascii="Shonar Bangla" w:eastAsia="Times New Roman" w:hAnsi="Shonar Bangla" w:cs="Shonar Bangla"/>
          <w:sz w:val="24"/>
          <w:szCs w:val="24"/>
          <w:lang w:bidi="bn-IN"/>
        </w:rPr>
        <w:t>র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সাথেই বাদানুবাদ হবে।</w:t>
      </w:r>
    </w:p>
    <w:p w14:paraId="11F95CC0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C46E120" w14:textId="2885E12F" w:rsidR="00023D91" w:rsidRPr="00831FC0" w:rsidRDefault="001E14EB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উত্তরটা সবাই দিবেন।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চাইলে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সময় নিয়ে কালকেও দিতে পারেন।</w:t>
      </w:r>
    </w:p>
    <w:p w14:paraId="163733DD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08B9C81" w14:textId="77777777" w:rsidR="00E412E6" w:rsidRPr="00831FC0" w:rsidRDefault="009704D8" w:rsidP="00023D9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34802AA7" w14:textId="503F763D" w:rsidR="00E412E6" w:rsidRPr="00831FC0" w:rsidRDefault="00E412E6" w:rsidP="00E412E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সহিহ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হাদিসে বলা হয়েছে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নবিগন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সবাই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বৈমাত্রেয়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ভাই।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প্রত্যেকের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পিতা এক।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এখানে পিতা কে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2ADE7D78" w14:textId="77777777" w:rsidR="00E412E6" w:rsidRPr="00831FC0" w:rsidRDefault="00E412E6" w:rsidP="00023D9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42D941CE" w14:textId="56FFB563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বায়োলজিক্যাল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পিতা আদম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আলাইহিসসালাম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।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ইল্ম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/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নবুয়তের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পিতা হলেন তিনি তাদেরকে যিনি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রিসালাত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দিয়েছেন।</w:t>
      </w:r>
    </w:p>
    <w:p w14:paraId="149CC305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20F39D0" w14:textId="77777777" w:rsidR="00E412E6" w:rsidRPr="00831FC0" w:rsidRDefault="00E412E6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1A0A6036" w14:textId="6D006516" w:rsidR="00023D91" w:rsidRPr="00831FC0" w:rsidRDefault="00E412E6" w:rsidP="00E412E6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আবু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আমাতুল্লাহঃ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বায়োলজিক্যাল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পিতা আদম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আলাইহিসসালাম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।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ইল্ম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/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নবুয়তের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পিতা হলেন তিনি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459FA88B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 নিশ্চিত আল্লাহ নন।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কারণ তিনি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মন্ডলের ঊর্ধ্বে।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আপনার উত্তর কি এরকম</w:t>
      </w:r>
      <w:r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60E6454A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1B69E1E" w14:textId="77777777" w:rsidR="00F22B7A" w:rsidRPr="00831FC0" w:rsidRDefault="00F22B7A" w:rsidP="00F22B7A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2BF9B2CC" w14:textId="4C8D6A83" w:rsidR="00023D91" w:rsidRPr="00831FC0" w:rsidRDefault="00F22B7A" w:rsidP="00F22B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সে নিশ্চিত আল্লাহ নন।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কারণ তিনি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তৃ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মন্ডলের ঊর্ধ্বে।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17E88D1E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জি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আল্লাহ তো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ত্রিমণ্ডলের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ঊর্ধ্বে। উনাকে পিতার সাথে তুলনা করা তো কুফর।</w:t>
      </w:r>
    </w:p>
    <w:p w14:paraId="5B6ED5F5" w14:textId="0FA3484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672593E" w14:textId="3DE494FE" w:rsidR="00F22B7A" w:rsidRPr="00831FC0" w:rsidRDefault="00F22B7A" w:rsidP="00F22B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পিতা এখানে জিব্রাইল</w:t>
      </w:r>
      <w:r w:rsidR="00FE4C74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61889FD" w14:textId="77777777" w:rsidR="00F22B7A" w:rsidRPr="00831FC0" w:rsidRDefault="00F22B7A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1956CF2" w14:textId="77777777" w:rsidR="00F22B7A" w:rsidRPr="00831FC0" w:rsidRDefault="00F22B7A" w:rsidP="00F22B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7685D380" w14:textId="77777777" w:rsidR="00F22B7A" w:rsidRPr="00831FC0" w:rsidRDefault="00F22B7A" w:rsidP="00F22B7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পিতা এখানে জিব্রাইল</w:t>
      </w:r>
    </w:p>
    <w:p w14:paraId="2A287D0E" w14:textId="69BC5771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নাউজুবিল্লা</w:t>
      </w:r>
      <w:proofErr w:type="spellEnd"/>
      <w:r w:rsidR="00686B62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হ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কেউ জিব্রাইলকে পিতা মনে করেন না।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কারণ </w:t>
      </w:r>
      <w:proofErr w:type="spellStart"/>
      <w:r w:rsidR="00F22B7A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রিসালাত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ফেরেশতাদের মধ্যেও আছে।</w:t>
      </w:r>
    </w:p>
    <w:p w14:paraId="6E523E7A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5CCEF6A" w14:textId="4F8426C3" w:rsidR="00023D91" w:rsidRPr="00831FC0" w:rsidRDefault="0065611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নাউযুবিল্লাহ</w:t>
      </w:r>
      <w:proofErr w:type="spellEnd"/>
    </w:p>
    <w:p w14:paraId="42098010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D34F1AB" w14:textId="5C8B391D" w:rsidR="00023D91" w:rsidRPr="00831FC0" w:rsidRDefault="00C44E82" w:rsidP="00FE4C7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কেউ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?</w:t>
      </w:r>
      <w:r w:rsidR="00FE4C74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আজকে সবার </w:t>
      </w:r>
      <w:r w:rsidR="00FE4C74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উপস্থিত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থাকা জরুরী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ছিলো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53282694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FF3C3F8" w14:textId="74AB63E3" w:rsidR="00023D91" w:rsidRPr="00831FC0" w:rsidRDefault="004A1B2B" w:rsidP="004A1B2B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মশিউল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সুজনঃ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এখানে পিতা হলেন রুহ।</w:t>
      </w:r>
    </w:p>
    <w:p w14:paraId="31974FE3" w14:textId="77777777" w:rsidR="00C44E82" w:rsidRPr="00831FC0" w:rsidRDefault="00C44E82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EEA88CE" w14:textId="221598E5" w:rsidR="00023D91" w:rsidRPr="00831FC0" w:rsidRDefault="00C44E82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কারো ব্যস্ততা এই বিদ্যার উপরে স্থান পেতে পারে না।</w:t>
      </w:r>
    </w:p>
    <w:p w14:paraId="1EC774D0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4F2D515" w14:textId="77777777" w:rsidR="00FE4C74" w:rsidRPr="00831FC0" w:rsidRDefault="00FE4C74" w:rsidP="00023D9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2E54125" w14:textId="77777777" w:rsidR="00FE4C74" w:rsidRPr="00831FC0" w:rsidRDefault="00FE4C74" w:rsidP="00FE4C74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মশিউল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আলম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সুজনঃ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এখানে পিতা হলেন রুহ।</w:t>
      </w:r>
    </w:p>
    <w:p w14:paraId="636C8D18" w14:textId="29BACFB1" w:rsidR="00023D91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রুহ সবার মধ্যেই আছে।</w:t>
      </w:r>
    </w:p>
    <w:p w14:paraId="7EBE81C1" w14:textId="77777777" w:rsidR="00B6172C" w:rsidRPr="00831FC0" w:rsidRDefault="00B6172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D04EF0A" w14:textId="6762C0BF" w:rsidR="00023D91" w:rsidRPr="00831FC0" w:rsidRDefault="0010566A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রুহ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4BC51524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0520FBF" w14:textId="390F146D" w:rsidR="00023D91" w:rsidRPr="00831FC0" w:rsidRDefault="00C44E82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 দুঃখ তাই সুখ।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যা </w:t>
      </w:r>
      <w:proofErr w:type="spellStart"/>
      <w:r w:rsidR="00526FC7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রোগ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তাই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সুস্থতা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যা </w:t>
      </w:r>
      <w:r w:rsidR="00526FC7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ভালবাসা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তাই ঘৃণা।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দুই অস্তিত্বের মুল একই।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চুম্বক যেমন ভেঙে যাওয়ার পর তার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স্বদিকের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পিঠকে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বিকর্ষণ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করে এবং তার বিপরীত দিকের পিঠ কে আকর্ষণ করে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বিষয় গুলোও ঠিক এরকমই।</w:t>
      </w:r>
    </w:p>
    <w:p w14:paraId="128F7ADC" w14:textId="77777777" w:rsidR="00526FC7" w:rsidRPr="00831FC0" w:rsidRDefault="00526FC7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6B3D854" w14:textId="569F51B9" w:rsidR="00023D91" w:rsidRPr="00831FC0" w:rsidRDefault="00526FC7" w:rsidP="00526FC7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রুহ আর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রিসালাত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 রুহ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মন্ডল আর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রিসালাত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পুত্র</w:t>
      </w:r>
      <w:r w:rsidR="0010566A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?</w:t>
      </w:r>
    </w:p>
    <w:p w14:paraId="4C7EE642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4D717B3" w14:textId="4BA3B577" w:rsidR="00023D91" w:rsidRPr="00831FC0" w:rsidRDefault="00C44E82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মানুষ দুঃখে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কাদে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আবার অনেক সময় সুখেও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কাদে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তাই নয় কি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627577DC" w14:textId="77777777" w:rsidR="0065611C" w:rsidRPr="00831FC0" w:rsidRDefault="0065611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A366BFD" w14:textId="062E7FB9" w:rsidR="00023D91" w:rsidRDefault="003657E5" w:rsidP="00023D9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</w:p>
    <w:p w14:paraId="40E69BAC" w14:textId="7993C78A" w:rsidR="007C4EE7" w:rsidRDefault="007C4EE7" w:rsidP="00023D9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noProof/>
          <w:sz w:val="24"/>
          <w:szCs w:val="24"/>
        </w:rPr>
        <w:drawing>
          <wp:inline distT="0" distB="0" distL="0" distR="0" wp14:anchorId="5DFB38EB" wp14:editId="41750B87">
            <wp:extent cx="6645517" cy="39147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31" cy="391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BEC9" w14:textId="77777777" w:rsidR="007C4EE7" w:rsidRPr="00831FC0" w:rsidRDefault="007C4EE7" w:rsidP="00023D9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02FECF45" w14:textId="542727EC" w:rsidR="00FC3516" w:rsidRPr="00831FC0" w:rsidRDefault="00FC3516" w:rsidP="00FC3516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 সম্পর্কিত তাই আবার দিলাম।</w:t>
      </w:r>
    </w:p>
    <w:p w14:paraId="4C28A6A0" w14:textId="77777777" w:rsidR="003657E5" w:rsidRPr="00831FC0" w:rsidRDefault="003657E5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81E5C41" w14:textId="77777777" w:rsidR="00FC3516" w:rsidRPr="00831FC0" w:rsidRDefault="00FC3516" w:rsidP="00023D9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lastRenderedPageBreak/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20498542" w14:textId="77777777" w:rsidR="00FC3516" w:rsidRPr="00831FC0" w:rsidRDefault="00FC3516" w:rsidP="00FC351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মানুষ দুঃখে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কাদে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আবার অনেক সময় সুখেও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কাদে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।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তাই নয় কি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7556AA84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</w:t>
      </w:r>
    </w:p>
    <w:p w14:paraId="18D877F3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BDF0D1D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3ADCC6D" w14:textId="77777777" w:rsidR="00870B07" w:rsidRPr="00831FC0" w:rsidRDefault="00870B07" w:rsidP="00870B07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5A30A863" w14:textId="4A6083D1" w:rsidR="00870B07" w:rsidRPr="00831FC0" w:rsidRDefault="00870B07" w:rsidP="00870B07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আবু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আমাতুল্লাহঃ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এটা সম্পর্কিত তাই আবার দিলাম।</w:t>
      </w:r>
    </w:p>
    <w:p w14:paraId="7C9A9FD6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জ্বি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1954F806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0428870" w14:textId="06B4E3A6" w:rsidR="00023D91" w:rsidRPr="00831FC0" w:rsidRDefault="00C44E82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অনেক সময় ব্যক্তি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খুসিতেও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ধৈর্য্য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হারা হয়ে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যেমন অতি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ক্রুতে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ধৈর্য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হারা হয়ে থাকে।</w:t>
      </w:r>
    </w:p>
    <w:p w14:paraId="5982B032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D0731E1" w14:textId="77777777" w:rsidR="00870B07" w:rsidRPr="00831FC0" w:rsidRDefault="00870B07" w:rsidP="00870B07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47F5129E" w14:textId="37F20641" w:rsidR="00023D91" w:rsidRPr="00831FC0" w:rsidRDefault="00870B07" w:rsidP="00870B07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যা দুঃখ তাই সুখ।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যা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রুগ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তাই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সুস্থতা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।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40E04E66" w14:textId="39BE7388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কথা গুলো ওই বইয়ের কথার </w:t>
      </w:r>
      <w:r w:rsidR="00870B07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ব্যাখ্যা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240ED8F4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1C0C4AA" w14:textId="5AE6B890" w:rsidR="00023D91" w:rsidRPr="00831FC0" w:rsidRDefault="00C44E82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জগতে কেবল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শিতলতা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কে সৃষ্টি করা হলে বা অধিক প্রাধান্য দেওয়া হলে জগতে সব বরফের মত জমে যেত।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উষ্ণতাকেও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সমান ভাবে সৃষ্টি ও প্রাধান্য দেওয়া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হয়েছে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যদি কেবল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উষ্ণতা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থাকতো বা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উষ্ণতা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কে প্রাধান্য দেয়া হতো তাহলে জগতের সকল কিছু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পুড়ে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ছাই হয়ে যেত</w:t>
      </w:r>
      <w:r w:rsidR="00870B07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3B1B324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D7788D4" w14:textId="3A13DA1B" w:rsidR="00023D91" w:rsidRPr="00831FC0" w:rsidRDefault="00377EE7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মানে জিনিসগুলোর মেরু বিপরীত হলেও সেটার মূল একটাই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এরকম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বিপরীতধর্মী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সবকিছুই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এক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5B58EE31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2B08428" w14:textId="77777777" w:rsidR="00870B07" w:rsidRPr="00831FC0" w:rsidRDefault="00870B07" w:rsidP="00023D9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4842F4FE" w14:textId="6544FD26" w:rsidR="00023D91" w:rsidRPr="00831FC0" w:rsidRDefault="00870B07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নওশাদ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ভুইয়াঃ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মানে জিনিসগুলোর মেরু বিপরীত হলেও সেটার মূল একটাই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>? …</w:t>
      </w:r>
    </w:p>
    <w:p w14:paraId="436ECFC8" w14:textId="697444CB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জ্বি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তবে আরো </w:t>
      </w:r>
      <w:r w:rsidR="00870B07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গভীরে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কিছু আছে।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সেখানেই যাচ্ছি</w:t>
      </w:r>
      <w:r w:rsidR="00870B07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57EC6F6" w14:textId="77777777" w:rsidR="0065611C" w:rsidRPr="00831FC0" w:rsidRDefault="0065611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3142058" w14:textId="77777777" w:rsidR="00541795" w:rsidRPr="00831FC0" w:rsidRDefault="00C44E82" w:rsidP="0054179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অনুরুপ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দুঃখের অস্তিত্ব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ছাড়া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সুখেরও কোন অস্তিত্ব নেই।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অথবা বলতে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দুঃখ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ছাড়া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সুখ</w:t>
      </w:r>
      <w:r w:rsidR="00541795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এর কোনো মূল্য থাকবে না।</w:t>
      </w:r>
      <w:r w:rsidR="00541795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6B0D51C9" w14:textId="77777777" w:rsidR="00541795" w:rsidRPr="00831FC0" w:rsidRDefault="00541795" w:rsidP="0054179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60531C1" w14:textId="0060DCF2" w:rsidR="00023D91" w:rsidRPr="00831FC0" w:rsidRDefault="00023D91" w:rsidP="0054179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জগতে সবই যদি ক্ষমার যোগ্য হয়ে যেত তাহলে বিচার ব্যবস্থার কোনো প্রয়োজন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পড়তো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না।</w:t>
      </w:r>
      <w:r w:rsidR="00541795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প্রতিশোধের কোনো অস্তিত্বই থাকত না</w:t>
      </w:r>
      <w:r w:rsidR="00541795" w:rsidRPr="00831FC0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proofErr w:type="spellStart"/>
      <w:r w:rsidR="00541795" w:rsidRPr="00831FC0">
        <w:rPr>
          <w:rFonts w:ascii="Shonar Bangla" w:eastAsia="Times New Roman" w:hAnsi="Shonar Bangla" w:cs="Shonar Bangla"/>
          <w:sz w:val="24"/>
          <w:szCs w:val="24"/>
        </w:rPr>
        <w:t>বৈশিষ্ট্য</w:t>
      </w:r>
      <w:proofErr w:type="spellEnd"/>
      <w:r w:rsidR="00541795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সমূহ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বিপরীতমুখী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মনে হলেও মুলের দিক থেকে একই অস্তিত্বের দুই টি প্রকাশ মাত্র।</w:t>
      </w:r>
    </w:p>
    <w:p w14:paraId="763870BD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00F1FC7" w14:textId="45E74C36" w:rsidR="00023D91" w:rsidRPr="00831FC0" w:rsidRDefault="0065611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Arial" w:eastAsia="Times New Roman" w:hAnsi="Arial" w:cs="Arial" w:hint="cs"/>
          <w:sz w:val="24"/>
          <w:szCs w:val="24"/>
          <w:rtl/>
        </w:rPr>
        <w:t>سبحان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023D91" w:rsidRPr="00831FC0">
        <w:rPr>
          <w:rFonts w:ascii="Arial" w:eastAsia="Times New Roman" w:hAnsi="Arial" w:cs="Arial" w:hint="cs"/>
          <w:sz w:val="24"/>
          <w:szCs w:val="24"/>
          <w:rtl/>
        </w:rPr>
        <w:t>الله</w:t>
      </w:r>
    </w:p>
    <w:p w14:paraId="0F4314D3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5D2E109" w14:textId="248826EB" w:rsidR="00023D91" w:rsidRPr="00831FC0" w:rsidRDefault="00C44E82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আমরা বন্ধন তথা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মমতাকে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সৃষ্টির করার হাদিস দেখেছি।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তার সাথে </w:t>
      </w:r>
      <w:proofErr w:type="spellStart"/>
      <w:r w:rsidR="00541795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স্রষ্টার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কথোপকথন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পড়েছি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তাহলেও বিচ্ছেদ তথা বিদ্বেষের অস্তিত্ব আছে।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তাই নয় কি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3610028B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8C247EC" w14:textId="5F150ED8" w:rsidR="00023D91" w:rsidRPr="00831FC0" w:rsidRDefault="0065611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</w:t>
      </w:r>
    </w:p>
    <w:p w14:paraId="404DDE88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A7C6EF0" w14:textId="7A6A2668" w:rsidR="00023D91" w:rsidRPr="00831FC0" w:rsidRDefault="007E7327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জ্বি</w:t>
      </w:r>
      <w:proofErr w:type="spellEnd"/>
    </w:p>
    <w:p w14:paraId="72B8E538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EC412FB" w14:textId="28C1CB6A" w:rsidR="00023D91" w:rsidRPr="00831FC0" w:rsidRDefault="00C44E82" w:rsidP="0054179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অভিশাপের অস্তিত্ব সম্পর্কে জেনেছি অতএব আশীর্বাদ এর অস্তিত্বও আছে</w:t>
      </w:r>
      <w:r w:rsidR="00541795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541795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জ্ঞান সবটাই সু জ্ঞান নয়।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কু জ্ঞানেরও তথা অজ্ঞতার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অস্তিত্ব আছে।</w:t>
      </w:r>
      <w:r w:rsidR="00541795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বৈশিষ্ট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গুলোকে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অবয়বহীন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অদৃশ্যমান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অস্তিত্ব বলি।</w:t>
      </w:r>
    </w:p>
    <w:p w14:paraId="6144576A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926D6C1" w14:textId="746EF0B4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বাক্য কি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অবয়বহীন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নয়</w:t>
      </w:r>
      <w:r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0209786B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5A74726" w14:textId="3B1A20F3" w:rsidR="00023D91" w:rsidRPr="00831FC0" w:rsidRDefault="0065611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</w:t>
      </w:r>
    </w:p>
    <w:p w14:paraId="7D611E5F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DE76C6A" w14:textId="06DA746B" w:rsidR="00023D91" w:rsidRPr="00831FC0" w:rsidRDefault="00C44E82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দৃশ্যমান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42370A2F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0042A08" w14:textId="7CC20A82" w:rsidR="00023D91" w:rsidRPr="00831FC0" w:rsidRDefault="0065611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</w:t>
      </w:r>
    </w:p>
    <w:p w14:paraId="7ACD4680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2578708" w14:textId="05B0E06D" w:rsidR="00023D91" w:rsidRPr="00831FC0" w:rsidRDefault="00C44E82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সবাই বলুন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42E3E731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470E6F1" w14:textId="7E724FF7" w:rsidR="00023D91" w:rsidRPr="00831FC0" w:rsidRDefault="007E7327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</w:t>
      </w:r>
    </w:p>
    <w:p w14:paraId="0272AE2C" w14:textId="77777777" w:rsidR="00556748" w:rsidRPr="00831FC0" w:rsidRDefault="00556748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7550256" w14:textId="23C6031E" w:rsidR="00023D91" w:rsidRPr="00831FC0" w:rsidRDefault="00556748" w:rsidP="00556748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</w:t>
      </w:r>
    </w:p>
    <w:p w14:paraId="63476146" w14:textId="5839B56B" w:rsidR="00023D91" w:rsidRPr="00831FC0" w:rsidRDefault="00FE077E" w:rsidP="00FE077E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</w:rPr>
        <w:t>না</w:t>
      </w:r>
      <w:proofErr w:type="spellEnd"/>
    </w:p>
    <w:p w14:paraId="38F19D31" w14:textId="77777777" w:rsidR="00FE077E" w:rsidRPr="00831FC0" w:rsidRDefault="00FE077E" w:rsidP="00FE077E">
      <w:pPr>
        <w:rPr>
          <w:rFonts w:ascii="Shonar Bangla" w:hAnsi="Shonar Bangla" w:cs="Shonar Bangla"/>
          <w:b/>
          <w:bCs/>
          <w:sz w:val="24"/>
          <w:szCs w:val="24"/>
        </w:rPr>
      </w:pPr>
    </w:p>
    <w:p w14:paraId="3D8C9DDC" w14:textId="4093A6AB" w:rsidR="00023D91" w:rsidRPr="00831FC0" w:rsidRDefault="00C44E82" w:rsidP="00FE077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 কোন আদেশ নির্দেশ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,</w:t>
      </w:r>
      <w:r w:rsidR="007E7327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হুকুম আহকামের জন্য প্রথমেই বাক্যে প্রয়োজন</w:t>
      </w:r>
      <w:r w:rsidR="00FE077E" w:rsidRPr="00831FC0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কোন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বৈশি</w:t>
      </w:r>
      <w:r w:rsidR="00FE077E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ষ্ট্যে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</w:t>
      </w:r>
      <w:r w:rsidR="00FE077E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বর্ণনা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দিতেও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বাক্যের প্রয়োজন হয়</w:t>
      </w:r>
      <w:r w:rsidR="00FE077E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FE077E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কর্মের ব্যাখ্যা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দিতেও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FE077E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ধর্মের কথা বলতেও বাক্যের ই দরকার সবার আগে।</w:t>
      </w:r>
    </w:p>
    <w:p w14:paraId="62815CB0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1297FBE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1F097A8" w14:textId="77777777" w:rsidR="00DE778F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বাক্যের উদাহরণ: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egoe UI Symbol" w:eastAsia="Times New Roman" w:hAnsi="Segoe UI Symbol" w:cs="Segoe UI Symbol"/>
          <w:sz w:val="24"/>
          <w:szCs w:val="24"/>
        </w:rPr>
        <w:t>★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أَلَمْ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تَرَ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كَيْفَ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ضَرَبَ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اللّهُ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مَثَلاً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كَلِمَةً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طَيِّبَةً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كَشَجَرةٍ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طَيِّبَةٍ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أَصْلُهَا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ثَابِتٌ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وَفَرْعُهَا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فِي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السَّمَاء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তুমি কি লক্ষ্য কর না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 তা</w:t>
      </w:r>
      <w:r w:rsidRPr="00831FC0">
        <w:rPr>
          <w:rFonts w:ascii="Shonar Bangla" w:eastAsia="Times New Roman" w:hAnsi="Shonar Bangla" w:cs="Shonar Bangla"/>
          <w:sz w:val="24"/>
          <w:szCs w:val="24"/>
        </w:rPr>
        <w:t>'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আলা কেমন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উপমা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বর্ণনা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করেছেনঃ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পবিত্র বাক্য হলো পবিত্র বৃক্ষের মত। তার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শিকড়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মজবুত এবং শাখা আকাশে উত্থিত। [ সুরা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ইবরাহীম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১৪:২৪ ]</w:t>
      </w:r>
    </w:p>
    <w:p w14:paraId="3B1E9B5E" w14:textId="77777777" w:rsidR="00DE778F" w:rsidRPr="00831FC0" w:rsidRDefault="00DE778F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1862CA53" w14:textId="2D98BDB3" w:rsidR="00DE778F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تُؤْتِي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أُكُلَهَا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كُلَّ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حِينٍ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بِإِذْنِ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رَبِّهَا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وَيَضْرِبُ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اللّهُ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الأَمْثَالَ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لِلنَّاسِ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لَعَلَّهُمْ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يَتَذَكَّرُونَ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পালনকর্তার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নির্দেশে অহরহ ফল দান করে। আল্লাহ মানুষের জন্যে দৃষ্টান্ত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বর্ণণা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করেন-যাতে তারা চিন্তা-ভাবনা করে। [সুরা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ইবরাহীম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১৪:২৫]</w:t>
      </w:r>
    </w:p>
    <w:p w14:paraId="782B6EAB" w14:textId="77777777" w:rsidR="00DE778F" w:rsidRPr="00831FC0" w:rsidRDefault="00DE778F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6E72A461" w14:textId="3E2653E2" w:rsidR="00DE778F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وَمَثلُ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كَلِمَةٍ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خَبِيثَةٍ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كَشَجَرَةٍ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خَبِيثَةٍ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اجْتُثَّتْ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مِن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فَوْقِ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الأَرْضِ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مَا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لَهَا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مِن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قَرَارٍ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এবং নোংরা বাক্যের উদাহরণ হলো নোংরা বৃক্ষ। একে মাটির উপর থেকে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উপড়ে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নেয়া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হয়েছে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। এর কোন স্থিতি নেই। [সুরা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ইবরাহীম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gram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১৪:২৬ ]</w:t>
      </w:r>
      <w:proofErr w:type="gramEnd"/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409CB475" w14:textId="77777777" w:rsidR="00DE778F" w:rsidRPr="00831FC0" w:rsidRDefault="00DE778F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E0A35D4" w14:textId="15CB952B" w:rsidR="00DE778F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egoe UI Symbol" w:eastAsia="Times New Roman" w:hAnsi="Segoe UI Symbol" w:cs="Segoe UI Symbol"/>
          <w:sz w:val="24"/>
          <w:szCs w:val="24"/>
        </w:rPr>
        <w:t>★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সুরা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হজ্জ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২২:২৪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২২:২৪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وَ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831FC0">
        <w:rPr>
          <w:rFonts w:ascii="Arial" w:eastAsia="Times New Roman" w:hAnsi="Arial" w:cs="Arial" w:hint="cs"/>
          <w:sz w:val="24"/>
          <w:szCs w:val="24"/>
          <w:rtl/>
        </w:rPr>
        <w:t>هُدُوۡۤا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831FC0">
        <w:rPr>
          <w:rFonts w:ascii="Arial" w:eastAsia="Times New Roman" w:hAnsi="Arial" w:cs="Arial" w:hint="cs"/>
          <w:sz w:val="24"/>
          <w:szCs w:val="24"/>
          <w:rtl/>
        </w:rPr>
        <w:t>اِلٰی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831FC0">
        <w:rPr>
          <w:rFonts w:ascii="Arial" w:eastAsia="Times New Roman" w:hAnsi="Arial" w:cs="Arial" w:hint="cs"/>
          <w:sz w:val="24"/>
          <w:szCs w:val="24"/>
          <w:rtl/>
        </w:rPr>
        <w:t>الطَّیِّبِ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مِنَ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831FC0">
        <w:rPr>
          <w:rFonts w:ascii="Arial" w:eastAsia="Times New Roman" w:hAnsi="Arial" w:cs="Arial" w:hint="cs"/>
          <w:sz w:val="24"/>
          <w:szCs w:val="24"/>
          <w:rtl/>
        </w:rPr>
        <w:t>الۡقَوۡلِ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831FC0">
        <w:rPr>
          <w:rFonts w:ascii="Arial" w:eastAsia="Times New Roman" w:hAnsi="Arial" w:cs="Arial" w:hint="cs"/>
          <w:sz w:val="24"/>
          <w:szCs w:val="24"/>
          <w:rtl/>
        </w:rPr>
        <w:t>ۚۖ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وَ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831FC0">
        <w:rPr>
          <w:rFonts w:ascii="Arial" w:eastAsia="Times New Roman" w:hAnsi="Arial" w:cs="Arial" w:hint="cs"/>
          <w:sz w:val="24"/>
          <w:szCs w:val="24"/>
          <w:rtl/>
        </w:rPr>
        <w:t>هُدُوۡۤا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831FC0">
        <w:rPr>
          <w:rFonts w:ascii="Arial" w:eastAsia="Times New Roman" w:hAnsi="Arial" w:cs="Arial" w:hint="cs"/>
          <w:sz w:val="24"/>
          <w:szCs w:val="24"/>
          <w:rtl/>
        </w:rPr>
        <w:t>اِلَی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831FC0">
        <w:rPr>
          <w:rFonts w:ascii="Arial" w:eastAsia="Times New Roman" w:hAnsi="Arial" w:cs="Arial" w:hint="cs"/>
          <w:sz w:val="24"/>
          <w:szCs w:val="24"/>
          <w:rtl/>
        </w:rPr>
        <w:t>صِرَاطِ</w:t>
      </w:r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spellStart"/>
      <w:r w:rsidRPr="00831FC0">
        <w:rPr>
          <w:rFonts w:ascii="Arial" w:eastAsia="Times New Roman" w:hAnsi="Arial" w:cs="Arial" w:hint="cs"/>
          <w:sz w:val="24"/>
          <w:szCs w:val="24"/>
          <w:rtl/>
        </w:rPr>
        <w:t>الۡحَمِیۡدِ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</w:p>
    <w:p w14:paraId="29F7C14D" w14:textId="77777777" w:rsidR="00DE778F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</w:rPr>
        <w:t>"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আর তাদেরকে পবিত্র বাক্যের অনুগামী করা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হয়েছিল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এবং তারা পরিচালিত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হয়েছিল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পরম প্রশংসিত আল্লাহর পথে।"(সুরা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হজ্জ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gram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২২:২৪)।</w:t>
      </w:r>
      <w:proofErr w:type="gramEnd"/>
      <w:r w:rsidR="00DE778F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6C33AEF3" w14:textId="77777777" w:rsidR="00DE778F" w:rsidRPr="00831FC0" w:rsidRDefault="00DE778F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54BB289" w14:textId="20BF768C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</w:rPr>
        <w:t>"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তাদেরকে পবিত্র বাক্যের দিকে পথনির্দেশ করা হবে এবং তারা পরিচালিত হবে পরম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প্রশংসাভাজন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আল্লাহর পথে।"(সুরা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হজ্জ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২২:২৪)</w:t>
      </w:r>
    </w:p>
    <w:p w14:paraId="61591415" w14:textId="4379EE4F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7B81CF3" w14:textId="77777777" w:rsidR="00DE778F" w:rsidRPr="00831FC0" w:rsidRDefault="00DE778F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C530619" w14:textId="23735EE0" w:rsidR="00023D91" w:rsidRPr="00831FC0" w:rsidRDefault="00454150" w:rsidP="00DE778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অনুবাদে কিছুটা ক্রটি আছে</w:t>
      </w:r>
      <w:r w:rsidR="00DE778F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DE778F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তারপরেও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সময় করে পরিস্কার হতে পারবেন।</w:t>
      </w:r>
      <w:r w:rsidR="00DE778F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বাক্য আদিতে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ছিলো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বাক্যই দুইটি পরস্পর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বিপরীতমুখী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বৈশিষ্ট্যের মত অস্তিত্ব।</w:t>
      </w:r>
      <w:r w:rsidR="00DE778F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কিছু হাদিসে বলা হয়েছে সবার আগে বাক্যই সৃষ্টি হয়েছিলো।</w:t>
      </w:r>
    </w:p>
    <w:p w14:paraId="1C0B799D" w14:textId="77777777" w:rsidR="00DE778F" w:rsidRPr="00831FC0" w:rsidRDefault="00DE778F" w:rsidP="00DE778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9E95774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lastRenderedPageBreak/>
        <w:t>প্রসিদ্ধ প্রায় সকল ধর্মেই কাছাকাছি ধারণা পাওয়া যায়।</w:t>
      </w:r>
    </w:p>
    <w:p w14:paraId="60163C36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3135550D" w14:textId="77777777" w:rsidR="00454150" w:rsidRPr="00831FC0" w:rsidRDefault="00454150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গোস্পেল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অফ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যোহন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তথা বর্তমান ইঞ্জিলে আছে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623BB3DA" w14:textId="77777777" w:rsidR="00454150" w:rsidRPr="00831FC0" w:rsidRDefault="00454150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E404C70" w14:textId="7F64A93C" w:rsidR="00454150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</w:rPr>
        <w:t>1</w:t>
      </w:r>
      <w:r w:rsidR="00454150" w:rsidRPr="00831FC0">
        <w:rPr>
          <w:rFonts w:ascii="Shonar Bangla" w:eastAsia="Times New Roman" w:hAnsi="Shonar Bangla" w:cs="Shonar Bangla"/>
          <w:sz w:val="24"/>
          <w:szCs w:val="24"/>
        </w:rPr>
        <w:t>/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আদিতে বাক্য</w:t>
      </w:r>
      <w:r w:rsidR="00627869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ছিলেন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বাক্য ঈশ্বরের সঙ্গে ছিলেন আর সেই বাক্যই ঈশ্বর ছিলেন৷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2C594247" w14:textId="77777777" w:rsidR="00454150" w:rsidRPr="00831FC0" w:rsidRDefault="00454150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2B48A53" w14:textId="0235CF14" w:rsidR="00454150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</w:rPr>
        <w:t>2</w:t>
      </w:r>
      <w:r w:rsidR="00454150" w:rsidRPr="00831FC0">
        <w:rPr>
          <w:rFonts w:ascii="Shonar Bangla" w:eastAsia="Times New Roman" w:hAnsi="Shonar Bangla" w:cs="Shonar Bangla"/>
          <w:sz w:val="24"/>
          <w:szCs w:val="24"/>
        </w:rPr>
        <w:t>/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সেই বাক্য আদিতে ঈশ্বরের সঙ্গে ছিলেন৷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2C7932CF" w14:textId="77777777" w:rsidR="00454150" w:rsidRPr="00831FC0" w:rsidRDefault="00454150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4E3350C" w14:textId="6555D5B4" w:rsidR="00454150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</w:rPr>
        <w:t>3</w:t>
      </w:r>
      <w:r w:rsidR="00454150" w:rsidRPr="00831FC0">
        <w:rPr>
          <w:rFonts w:ascii="Shonar Bangla" w:eastAsia="Times New Roman" w:hAnsi="Shonar Bangla" w:cs="Shonar Bangla"/>
          <w:sz w:val="24"/>
          <w:szCs w:val="24"/>
        </w:rPr>
        <w:t>/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তাঁর মাধ্যমেই সব কিছুর সৃষ্টি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হয়েছিল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এবং এর মধ্যে তাঁকে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ছাড়া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কোন কিছুরই সৃষ্টি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নি৷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27BBFA0F" w14:textId="77777777" w:rsidR="00454150" w:rsidRPr="00831FC0" w:rsidRDefault="00454150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C2B9A36" w14:textId="28F45760" w:rsidR="00454150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</w:rPr>
        <w:t>4</w:t>
      </w:r>
      <w:r w:rsidR="00454150" w:rsidRPr="00831FC0">
        <w:rPr>
          <w:rFonts w:ascii="Shonar Bangla" w:eastAsia="Times New Roman" w:hAnsi="Shonar Bangla" w:cs="Shonar Bangla"/>
          <w:sz w:val="24"/>
          <w:szCs w:val="24"/>
        </w:rPr>
        <w:t>/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তাঁর মধ্যে জীবন ছিল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;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আর সেই জীবন জগতের মানুষের কাছে আলো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নিয়ে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এল৷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2941829F" w14:textId="77777777" w:rsidR="00454150" w:rsidRPr="00831FC0" w:rsidRDefault="00454150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A363C98" w14:textId="40C8C774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</w:rPr>
        <w:t>5</w:t>
      </w:r>
      <w:r w:rsidR="00454150" w:rsidRPr="00831FC0">
        <w:rPr>
          <w:rFonts w:ascii="Shonar Bangla" w:eastAsia="Times New Roman" w:hAnsi="Shonar Bangla" w:cs="Shonar Bangla"/>
          <w:sz w:val="24"/>
          <w:szCs w:val="24"/>
        </w:rPr>
        <w:t>/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সেই আলো অন্ধকারের মাঝে উজ্জ্বল হয়ে উঠল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;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আর অন্ধকার সেই আলোকে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জয়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করতে পারে নি৷</w:t>
      </w:r>
    </w:p>
    <w:p w14:paraId="0DBF8C75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77E206F" w14:textId="7D9B1B49" w:rsidR="00023D91" w:rsidRPr="00831FC0" w:rsidRDefault="00454150" w:rsidP="00486FA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এটাতে কিছুটা বিকৃত হয়েছে অর্থের দিক থেকে।</w:t>
      </w:r>
      <w:r w:rsidR="00486FAE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 হবে আদিতে আল্লাহ ছিলেন।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আল্লাহর সাথে বাক্য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ছিলো</w:t>
      </w:r>
      <w:proofErr w:type="spellEnd"/>
      <w:r w:rsidR="00486FAE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030E79A" w14:textId="2260B614" w:rsidR="00C52F20" w:rsidRPr="00831FC0" w:rsidRDefault="00C52F20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335EEEF" w14:textId="77777777" w:rsidR="00486FAE" w:rsidRPr="00831FC0" w:rsidRDefault="00486FAE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0FF6F61" w14:textId="77777777" w:rsidR="00486FAE" w:rsidRPr="00831FC0" w:rsidRDefault="00486FAE" w:rsidP="00486FAE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98071B3" w14:textId="7B3507AE" w:rsidR="00023D91" w:rsidRPr="00831FC0" w:rsidRDefault="00486FAE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এই বৈশিষ্ট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গুলোকে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অবয়বহীন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অদৃশ্যমান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অস্তিত্ব বলি।</w:t>
      </w:r>
    </w:p>
    <w:p w14:paraId="6972D132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আল্লাহর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সিফাত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এরও ঊর্ধ্বে।</w:t>
      </w:r>
    </w:p>
    <w:p w14:paraId="74D064D8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9AE62BE" w14:textId="553AF0ED" w:rsidR="00023D91" w:rsidRPr="00831FC0" w:rsidRDefault="00C52F20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জগতে কেউ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হলে মুলত সবাই ঐ অস্তিত্বের সীমায় গিয়ে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হয়ে থাকে।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কেউ তার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আমিত্ব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তথা স্বতন্ত্র অস্তিত্ব কে কিছুক্ষণের জন্য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হারিয়ে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ফেলে।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যখন কেউ বৈশিষ্ট্যের চূড়ান্ত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পর্যায়ে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উপনীত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তখন তার মধ্যে আদি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অস্তিত্বের আবির্ভাব দৃশ্যমান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তখন ব্যক্তি কি করে বা কি বলে সে নিজে কিছুই জানে না।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কারণ তার স্বতন্ত্র অস্তিত্ব তখন নিষ্ক্রিয় অবস্থানে থাকে।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তখন তার মধ্যে অনেক অদ্ভুত ও অলৌকিক কর্মকাণ্ড প্রকাশিত হতে দেখা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ব্যক্তি অনেক সময় এমন কিছু কথা ও বাক্য বলে ফেলে তা সে নিজেও জানে না।</w:t>
      </w:r>
    </w:p>
    <w:p w14:paraId="513989F7" w14:textId="77777777" w:rsidR="000D7A7B" w:rsidRPr="00831FC0" w:rsidRDefault="000D7A7B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58CCA56" w14:textId="77777777" w:rsidR="000D7A7B" w:rsidRPr="00831FC0" w:rsidRDefault="000D7A7B" w:rsidP="000D7A7B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22EAD17F" w14:textId="7473B251" w:rsidR="00023D91" w:rsidRPr="00831FC0" w:rsidRDefault="000D7A7B" w:rsidP="000D7A7B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আল্লাহর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সিফাত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এরও ঊর্ধ্বে।</w:t>
      </w:r>
    </w:p>
    <w:p w14:paraId="638B0483" w14:textId="282ED5DE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আল্লাহর ত্রি মন্ডল এর </w:t>
      </w:r>
      <w:r w:rsidR="00336F1F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ঊ</w:t>
      </w:r>
      <w:proofErr w:type="spellStart"/>
      <w:r w:rsidR="00336F1F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র্ধ্বে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এমনকি আমাদের </w:t>
      </w:r>
      <w:proofErr w:type="spellStart"/>
      <w:r w:rsidR="00EA7197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তৃ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EA7197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সূত্রেরও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ঊর্ধ্বে</w:t>
      </w:r>
      <w:r w:rsidR="00EA7197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BAF8850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124D11F9" w14:textId="5F78DFE3" w:rsidR="00023D91" w:rsidRPr="00831FC0" w:rsidRDefault="00C52F20" w:rsidP="00F73F7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ফাহিম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F73F7C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তোমার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করা প্রথম প্রশ্নটির এটাই বিস্তারিত উত্তর।</w:t>
      </w:r>
      <w:r w:rsidR="00F73F7C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মনে আছে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4566BF56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2318C5F" w14:textId="2C8F2D72" w:rsidR="00023D91" w:rsidRPr="00831FC0" w:rsidRDefault="0065611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,</w:t>
      </w:r>
      <w:r w:rsidR="00F73F7C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ফানার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F73F7C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ব্যাপারে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70704091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742245E" w14:textId="10811749" w:rsidR="00023D91" w:rsidRPr="00831FC0" w:rsidRDefault="00C52F20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মনে রাখতে হবে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ধর্মে প্রতিটি বৈশিষ্ট্যের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নিয়ন্ত্রণের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বিধি-বিধান ও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দিয়েছে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কেউ ধর্মের নিয়ম বাদে রেখে ওই স্তরে যাওয়া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অথবা ঐ স্তরে যাবার চেষ্টা করা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ওই স্তরে যাওয়ার কোন পথ অনুসন্ধান করা অবশ্যই ধর্ম</w:t>
      </w:r>
      <w:r w:rsidR="00ED063A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বিরোধী কাজ হিসেবে বিবেচিত।</w:t>
      </w:r>
    </w:p>
    <w:p w14:paraId="28980BB6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028894F" w14:textId="0C2E4557" w:rsidR="00023D91" w:rsidRPr="00831FC0" w:rsidRDefault="0065611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এর মানে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ধর্মের নিয়ম ব্যতিরেকেও ওই স্তরে যাওয়া যায় কিন্তু সেটা অবৈধ পন্থা।</w:t>
      </w:r>
    </w:p>
    <w:p w14:paraId="428AAB96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40DC39C" w14:textId="77777777" w:rsidR="00880A6F" w:rsidRPr="00831FC0" w:rsidRDefault="00C52F20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lastRenderedPageBreak/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অনেক সময় দেখা যায়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অনেক </w:t>
      </w:r>
      <w:r w:rsidR="00880A6F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সাধকের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মুখ থেকে এমন সব কথা বের হ</w:t>
      </w:r>
      <w:r w:rsidR="00880A6F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য়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 সে বলে নি।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3B15527F" w14:textId="475636CE" w:rsidR="00880A6F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যেমন "আমিই </w:t>
      </w:r>
      <w:r w:rsidR="005A50C5" w:rsidRPr="00831FC0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মহান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"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013D9E72" w14:textId="77777777" w:rsidR="00880A6F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আমিই আদি।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36A9D5AE" w14:textId="77777777" w:rsidR="00880A6F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আমিই কাল।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75244B15" w14:textId="77777777" w:rsidR="00880A6F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 পবিত্র।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4E49B8C2" w14:textId="0C616CA1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আমার স্থান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উর্দ্ধে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ইত্যাদি।</w:t>
      </w:r>
    </w:p>
    <w:p w14:paraId="109103AE" w14:textId="77777777" w:rsidR="00880A6F" w:rsidRPr="00831FC0" w:rsidRDefault="00880A6F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7B09ABE" w14:textId="77777777" w:rsidR="00880A6F" w:rsidRPr="00831FC0" w:rsidRDefault="00023D91" w:rsidP="00C52F2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মুলত এই বাক্যের আদি অস্তিত্ব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কখনোই নিজেকে আল্লাহ অথবা আল্লাহর সমান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সমান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অথবা আল্লাহর অংশ অথবা নিজেকে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ইলাহা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দাবি করে না।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6784BFD5" w14:textId="77777777" w:rsidR="00880A6F" w:rsidRPr="00831FC0" w:rsidRDefault="00880A6F" w:rsidP="00C52F2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9102702" w14:textId="77777777" w:rsidR="00880A6F" w:rsidRPr="00831FC0" w:rsidRDefault="00023D91" w:rsidP="00880A6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পয়েন্ট মনে রাখতে হবে।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কারণ কে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ভন্ডামী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করছে আর কে সত্যই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হয়েছে তা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বাক্যের পার্থক্য দিয়ে বুঝা যায়।</w:t>
      </w:r>
      <w:r w:rsidR="00880A6F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আদি বাক্য অবশ্যই তিনি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মন্ডলের অংশ।</w:t>
      </w:r>
      <w:r w:rsidR="00880A6F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সেটা আল্লাহ নন।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4720ACAC" w14:textId="77777777" w:rsidR="00880A6F" w:rsidRPr="00831FC0" w:rsidRDefault="00880A6F" w:rsidP="00880A6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D778A26" w14:textId="54D29113" w:rsidR="00023D91" w:rsidRPr="00831FC0" w:rsidRDefault="00023D91" w:rsidP="00880A6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বরং আল্লাহর আদেশ মাত্র</w:t>
      </w:r>
      <w:r w:rsidR="00880A6F" w:rsidRPr="00831FC0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তাই বলা হয়েছে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রুহ আল্লাহর নির্দেশ বিশেষ।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আর এই বিষয়ে মানুষকে খুব সামান্য জ্ঞান দেওয়া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হয়েছে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আল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</w:t>
      </w:r>
      <w:proofErr w:type="spellEnd"/>
    </w:p>
    <w:p w14:paraId="2D14758C" w14:textId="77777777" w:rsidR="00880A6F" w:rsidRPr="00831FC0" w:rsidRDefault="00880A6F" w:rsidP="00880A6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1643D91" w14:textId="593FB04F" w:rsidR="00023D91" w:rsidRPr="00831FC0" w:rsidRDefault="00023D91" w:rsidP="00880A6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যদি ধর্মের সকল মাপ কাঠি ঠিক রাখার পরেও কারো মধ্যে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হয়।</w:t>
      </w:r>
      <w:r w:rsidR="00880A6F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তখন ব্যক্তি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নির্দোষ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সেটা আল্লাহর ইচ্ছাতেই হয়েছে ধরা হয়।</w:t>
      </w:r>
      <w:r w:rsidR="00880A6F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কিছুই বাদ রাখে</w:t>
      </w:r>
      <w:proofErr w:type="spellStart"/>
      <w:r w:rsidR="00880A6F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নি</w:t>
      </w:r>
      <w:proofErr w:type="spellEnd"/>
      <w:r w:rsidR="00880A6F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কিছু হলেও বলা হয়েছে।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যেই বিষয় আল্লাহ আড়াল রেখেছেন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 পিছনে ছোটা যাবে না।</w:t>
      </w:r>
    </w:p>
    <w:p w14:paraId="7B5BA6AE" w14:textId="77777777" w:rsidR="00880A6F" w:rsidRPr="00831FC0" w:rsidRDefault="00880A6F" w:rsidP="00880A6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5D9AE094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বুঝে এসেছে সবার</w:t>
      </w:r>
      <w:r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7990AE12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170F24B" w14:textId="518A77B9" w:rsidR="00023D91" w:rsidRPr="00831FC0" w:rsidRDefault="0065611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জি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,</w:t>
      </w:r>
      <w:r w:rsidR="0092197E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আলহামদুলিল্লাহ</w:t>
      </w:r>
      <w:r w:rsidR="0092197E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81FD1B8" w14:textId="77777777" w:rsidR="0092197E" w:rsidRPr="00831FC0" w:rsidRDefault="0092197E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847BE07" w14:textId="5508E6C8" w:rsidR="00023D91" w:rsidRPr="00831FC0" w:rsidRDefault="0092197E" w:rsidP="0092197E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হ্যা</w:t>
      </w:r>
      <w:proofErr w:type="spellEnd"/>
    </w:p>
    <w:p w14:paraId="0351E3FE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2D669CE" w14:textId="045A74F1" w:rsidR="00023D91" w:rsidRPr="00831FC0" w:rsidRDefault="00012282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জ্বি</w:t>
      </w:r>
      <w:proofErr w:type="spellEnd"/>
      <w:r w:rsidR="0092197E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পরিষ্কার</w:t>
      </w:r>
      <w:r w:rsidR="0092197E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6A5F7C0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74E2D9B" w14:textId="54D704E3" w:rsidR="00023D91" w:rsidRPr="00831FC0" w:rsidRDefault="00C52F20" w:rsidP="00C52F2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অনেক সময় মানুষ এই বিষয়টাকে আল্লাহর সাথে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গুলিয়ে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ফেলে।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মনে করে থাকে এটাই আল্লাহর অস্তিত্ব।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বাস্তবে সেটা আল্লাহর অস্তিত্ব নয়।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বরং সেটা আল্লাহর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নিয়ন্ত্রিত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একটা নির্দেশ মাত্র। এটা অবশ্য একটা অস্তিত্ব।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সকল কিছুর আদি পিতা এটাই।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পিতারও পিতা।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সকল কিছুর আদি।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বিষয়ে বিস্তারিত পড়ে বলবো।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আপাতত মনে রাখতে হবে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আল্লাহর অস্তিত্ব এবং আমাদের আজকের আলোচিত ওই অস্তিত্ব দুইটা সম্পূর্ণ আলাদা অস্তিত্ব।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দুই অস্তিত্বকে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কখনোই এক মনে করা যাবে না।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প্রায় ধর্মের অনুসারী এই জায়গাতে এসে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শিরিক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করে থাকে অজ্ঞতার কারণে।</w:t>
      </w:r>
    </w:p>
    <w:p w14:paraId="3D3873E4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B9B6BEE" w14:textId="73C895EB" w:rsidR="00023D91" w:rsidRPr="00831FC0" w:rsidRDefault="00C52F20" w:rsidP="00C52F2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</w:p>
    <w:p w14:paraId="448885C2" w14:textId="6717B3D2" w:rsidR="00023D91" w:rsidRDefault="000D416F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>
        <w:rPr>
          <w:rFonts w:ascii="Shonar Bangla" w:eastAsia="Times New Roman" w:hAnsi="Shonar Bangla" w:cs="Shonar Bangla"/>
          <w:noProof/>
          <w:sz w:val="24"/>
          <w:szCs w:val="24"/>
        </w:rPr>
        <w:lastRenderedPageBreak/>
        <w:drawing>
          <wp:inline distT="0" distB="0" distL="0" distR="0" wp14:anchorId="5FFCA4E8" wp14:editId="7D97A4D8">
            <wp:extent cx="6716590" cy="29432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261" cy="294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3E170" w14:textId="77777777" w:rsidR="004E2400" w:rsidRPr="00831FC0" w:rsidRDefault="004E2400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084E989" w14:textId="4A92831C" w:rsidR="00023D91" w:rsidRPr="00831FC0" w:rsidRDefault="00C52F20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নাহায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আল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বালাঘা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১০৫ </w:t>
      </w:r>
      <w:r w:rsidR="00023D91" w:rsidRPr="00E671E5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পৃষ্ঠা</w:t>
      </w:r>
      <w:r w:rsidR="00E671E5" w:rsidRPr="00E671E5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E671E5" w:rsidRPr="00E671E5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আলীর (রা:) বক্তব্য</w:t>
      </w:r>
      <w:r w:rsidR="00E671E5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34ED77C2" w14:textId="3B86BB61" w:rsidR="00023D91" w:rsidRPr="00831FC0" w:rsidRDefault="00023D91" w:rsidP="00234E2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দেখবেন কিছু বাতিল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তাসাউফ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পন্থী পরমাত্মাকে আল্লাহ বলে মনে করে থাকে</w:t>
      </w:r>
      <w:r w:rsidR="00234E22" w:rsidRPr="00831FC0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আপনার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হয়তো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মনে করে থাকেন ঈশ্বর শব্দটা আল্লাহর গুণবাচক নাম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মোটেও না।</w:t>
      </w:r>
      <w:r w:rsidR="00234E22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বরং পরমাত্মাকে অভিধানে ঈশ্বর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বলা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জগতকে নশ্বর বলা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</w:t>
      </w:r>
      <w:proofErr w:type="spellEnd"/>
      <w:r w:rsidR="00234E22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5182812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253E878" w14:textId="4153439A" w:rsidR="00023D91" w:rsidRPr="00831FC0" w:rsidRDefault="0065611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ইন্নালিল্লাহ।</w:t>
      </w:r>
    </w:p>
    <w:p w14:paraId="3809EF94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96BCABF" w14:textId="3ACF5154" w:rsidR="00023D91" w:rsidRPr="00831FC0" w:rsidRDefault="00794283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খ্রীস্টানরা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বলে থাকে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পিতাপুত্র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পরমাত্মা তিনটা মিলে আল্লাহর সমষ্টি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নাউজুবিল্লাহ</w:t>
      </w:r>
      <w:proofErr w:type="spellEnd"/>
      <w:r w:rsidR="00234E22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74E015D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5814AF1" w14:textId="3E6FDC3B" w:rsidR="00023D91" w:rsidRPr="00831FC0" w:rsidRDefault="00B17B4A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আর আপনি বলেছিলেন খোদা শব্দটাও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অর্থগত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দিক থেকে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ইশ্বর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কেন্দ্রিক</w:t>
      </w:r>
      <w:proofErr w:type="spellEnd"/>
      <w:r w:rsidR="00234E22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9F09F9A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99CAE41" w14:textId="77D3F355" w:rsidR="00023D91" w:rsidRPr="00831FC0" w:rsidRDefault="00794283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শব্দ টা বাংলা অভিধানের পরমাত্মা</w:t>
      </w:r>
      <w:r w:rsidR="00234E22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ইংরেজিতে বলা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Holy Spirit</w:t>
      </w:r>
      <w:r w:rsidR="00234E22" w:rsidRPr="00831FC0">
        <w:rPr>
          <w:rFonts w:ascii="Shonar Bangla" w:eastAsia="Times New Roman" w:hAnsi="Shonar Bangla" w:cs="Shonar Bangla"/>
          <w:sz w:val="24"/>
          <w:szCs w:val="24"/>
        </w:rPr>
        <w:t>,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কুরআনে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বলা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হয়েছে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রুহুল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কুদ্দুস</w:t>
      </w:r>
      <w:r w:rsidR="00234E22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DBABC2D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256CAA8" w14:textId="77777777" w:rsidR="00234E22" w:rsidRPr="00831FC0" w:rsidRDefault="00234E22" w:rsidP="00234E2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</w:p>
    <w:p w14:paraId="21254986" w14:textId="59014906" w:rsidR="00023D91" w:rsidRPr="00831FC0" w:rsidRDefault="00234E22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নওশাদ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ভুইয়াঃ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আর আপনি বলেছিলেন খোদা শব্দটাও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অর্থগত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দিক থেকে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ইশ্বর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কেন্দ্রিক</w:t>
      </w:r>
      <w:proofErr w:type="spellEnd"/>
    </w:p>
    <w:p w14:paraId="5B911E44" w14:textId="215B4BC4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জ্বি</w:t>
      </w:r>
      <w:proofErr w:type="spellEnd"/>
    </w:p>
    <w:p w14:paraId="467656D9" w14:textId="77777777" w:rsidR="00234E22" w:rsidRPr="00831FC0" w:rsidRDefault="00234E22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44861FE" w14:textId="77777777" w:rsidR="00234E22" w:rsidRPr="00831FC0" w:rsidRDefault="00234E22" w:rsidP="00234E22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3205C84" w14:textId="77777777" w:rsidR="00234E22" w:rsidRPr="00831FC0" w:rsidRDefault="00234E22" w:rsidP="00234E2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আপনার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হয়তো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মনে করে থাকেন ঈশ্বর শব্দটা আল্লাহর গুণবাচক নাম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?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মোটেও না।</w:t>
      </w:r>
    </w:p>
    <w:p w14:paraId="29EE446F" w14:textId="6B56EBF7" w:rsidR="00023D91" w:rsidRPr="00831FC0" w:rsidRDefault="00023D91" w:rsidP="00234E2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 তো জানি বাংলায় ভাষায় আল্লাহকে </w:t>
      </w:r>
      <w:r w:rsidR="005A50C5" w:rsidRPr="00831FC0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সৃষ্টি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কর্তাকে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বুঝাতে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ইশ্বর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ব্যাবহার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করা হয়।</w:t>
      </w:r>
    </w:p>
    <w:p w14:paraId="5952EF0B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E3F9BDF" w14:textId="5255F1C3" w:rsidR="00023D91" w:rsidRPr="00831FC0" w:rsidRDefault="00FF5A54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তাওরাতে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ভিন্নতা করা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হয়েছে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প্রভু ও সদা প্রভু শব্দ দিয়ে</w:t>
      </w:r>
      <w:r w:rsidR="00234E22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94B731B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D2F9F76" w14:textId="77777777" w:rsidR="00234E22" w:rsidRPr="00831FC0" w:rsidRDefault="00234E22" w:rsidP="00234E2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</w:p>
    <w:p w14:paraId="13928641" w14:textId="42730A10" w:rsidR="00023D91" w:rsidRPr="00831FC0" w:rsidRDefault="00234E22" w:rsidP="00234E22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মাহদি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হাসানঃ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আমি তো জানি বাংলায় ভাষায় আল্লাহকে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সৃস্টি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কর্তাকে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বুঝাতে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ইশ্বর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ব্যাবহার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7FCED4C3" w14:textId="1FE17775" w:rsidR="00023D91" w:rsidRPr="00831FC0" w:rsidRDefault="00023D91" w:rsidP="00234E2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lastRenderedPageBreak/>
        <w:t>আল্লাহ নামটি তাঁর জাতি নাম।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বাংলা বর্তমান অভিধান এসেছে অনেকটা হিন্দু ও বৌদ্ধ সংস্কৃতি থেকে</w:t>
      </w:r>
      <w:r w:rsidR="00234E22" w:rsidRPr="00831FC0">
        <w:rPr>
          <w:rFonts w:ascii="Shonar Bangla" w:eastAsia="Times New Roman" w:hAnsi="Shonar Bangla" w:cs="Shonar Bangla"/>
          <w:sz w:val="24"/>
          <w:szCs w:val="24"/>
        </w:rPr>
        <w:t>।</w:t>
      </w:r>
    </w:p>
    <w:p w14:paraId="27B09960" w14:textId="77777777" w:rsidR="00234E22" w:rsidRPr="00831FC0" w:rsidRDefault="00234E22" w:rsidP="00234E2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5E9B2DC" w14:textId="3CF8B17F" w:rsidR="00023D91" w:rsidRPr="00831FC0" w:rsidRDefault="00FF5A54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ঈশ্বরের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স্ত্রীলিঙ্গ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ঐশ্বরিয়া</w:t>
      </w:r>
      <w:proofErr w:type="spellEnd"/>
    </w:p>
    <w:p w14:paraId="2BBE22C4" w14:textId="77777777" w:rsidR="00234E22" w:rsidRPr="00831FC0" w:rsidRDefault="00234E22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F561DA7" w14:textId="77777777" w:rsidR="00234E22" w:rsidRPr="00831FC0" w:rsidRDefault="00234E22" w:rsidP="00234E22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0E76D376" w14:textId="77777777" w:rsidR="00234E22" w:rsidRPr="00831FC0" w:rsidRDefault="00234E22" w:rsidP="00234E2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আল্লাহ নামটি তাঁর জাতি নাম।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বাংলা বর্তমান অভিধান এসেছে অনেকটা হিন্দু ও ব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52DD58C3" w14:textId="6E53587E" w:rsidR="00023D91" w:rsidRPr="00831FC0" w:rsidRDefault="00023D91" w:rsidP="00234E2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হ্যা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সংস্কৃত ভাষা থেকে।</w:t>
      </w:r>
    </w:p>
    <w:p w14:paraId="10A31A91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A50CBFC" w14:textId="6D32503D" w:rsidR="00023D91" w:rsidRPr="00831FC0" w:rsidRDefault="00FF5A54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সংস্কৃতি তথা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কালচার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ধ্যান ধারণার কথা বলেছি</w:t>
      </w:r>
    </w:p>
    <w:p w14:paraId="3E3D2E85" w14:textId="77777777" w:rsidR="00234E22" w:rsidRPr="00831FC0" w:rsidRDefault="00234E22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B0398FE" w14:textId="2CAC6884" w:rsidR="00023D91" w:rsidRPr="00831FC0" w:rsidRDefault="00234E22" w:rsidP="00234E22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আচ্ছা।</w:t>
      </w:r>
    </w:p>
    <w:p w14:paraId="0411306E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98D38AE" w14:textId="7993CF4D" w:rsidR="00023D91" w:rsidRPr="00831FC0" w:rsidRDefault="00FF5A54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ইংরেজি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গড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শব্দের মত</w:t>
      </w:r>
      <w:r w:rsidR="00EC0E86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5D63A49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0C82B0D" w14:textId="77777777" w:rsidR="00234E22" w:rsidRPr="00831FC0" w:rsidRDefault="00234E22" w:rsidP="00234E22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</w:p>
    <w:p w14:paraId="12D9D225" w14:textId="2C7CEF4B" w:rsidR="00023D91" w:rsidRPr="00831FC0" w:rsidRDefault="00234E22" w:rsidP="00234E22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মাহদি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হাসানঃ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হ্যা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সংস্কৃত ভাষা থেকে।</w:t>
      </w:r>
    </w:p>
    <w:p w14:paraId="724AE313" w14:textId="48663A84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যতটুকু জানি এটা ইংরেজ আর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হিন্দুদের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প্রোপাগান্ডা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। বাংলা এসেছে প্রাকৃত থেকে। আরো উপরে গেলে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কোকাজের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কক।</w:t>
      </w:r>
    </w:p>
    <w:p w14:paraId="5E275F46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496F0698" w14:textId="77777777" w:rsidR="00EC0E86" w:rsidRPr="00831FC0" w:rsidRDefault="00EC0E86" w:rsidP="00EC0E86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23C4B8C0" w14:textId="199A244B" w:rsidR="00023D91" w:rsidRPr="00831FC0" w:rsidRDefault="00EC0E86" w:rsidP="00EC0E86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আবু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আমাতুল্লাহঃ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যতোটুকু জানি এটা ইংরেজ আর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হিন্দুদের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প্রোপাগান্ডা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। বাংলা এসেছে প্রাকৃত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থে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3C37BAEC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জ্বি</w:t>
      </w:r>
      <w:proofErr w:type="spellEnd"/>
    </w:p>
    <w:p w14:paraId="009C6776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53C45CB" w14:textId="77777777" w:rsidR="00F63032" w:rsidRPr="00831FC0" w:rsidRDefault="00F63032" w:rsidP="00F63032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6E938948" w14:textId="2155B8F0" w:rsidR="00023D91" w:rsidRPr="00831FC0" w:rsidRDefault="00F63032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ইংরেজি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গড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শব্দের মত</w:t>
      </w:r>
    </w:p>
    <w:p w14:paraId="6F23F4B0" w14:textId="695A3C0A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গডেস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যেমন আছে তেমনি </w:t>
      </w:r>
      <w:r w:rsidR="005A50C5" w:rsidRPr="00831FC0">
        <w:rPr>
          <w:rFonts w:ascii="Shonar Bangla" w:eastAsia="Times New Roman" w:hAnsi="Shonar Bangla" w:cs="Shonar Bangla" w:hint="cs"/>
          <w:sz w:val="24"/>
          <w:szCs w:val="24"/>
          <w:cs/>
          <w:lang w:bidi="bn-IN"/>
        </w:rPr>
        <w:t>বহুবচন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গডস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ও আছে</w:t>
      </w:r>
      <w:r w:rsidR="006B4013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DD834BA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AD798A6" w14:textId="38368715" w:rsidR="00023D91" w:rsidRPr="00831FC0" w:rsidRDefault="00FF5A54" w:rsidP="002D513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এখন আপনারা যা জানলে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 জানার জন্য কত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কত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সাধকের জনম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জনম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পার হয়ে গেছে</w:t>
      </w:r>
      <w:r w:rsidR="002D5135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2D5135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কোটি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কোটি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মানুষ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ভুলভাবে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অনুসন্ধান করেছেন</w:t>
      </w:r>
      <w:r w:rsidR="002D5135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2D5135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ভুল ব্যাখ্যা বিশ্লেষণ করেছে</w:t>
      </w:r>
      <w:r w:rsidR="002D5135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2D5135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না জেনেও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শিরিক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করেছে</w:t>
      </w:r>
      <w:r w:rsidR="002D5135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C07E0E8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170CFB0" w14:textId="04935D24" w:rsidR="00023D91" w:rsidRPr="00831FC0" w:rsidRDefault="00F01FC6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 আল্লাহর অশেষ রহমত যে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2D5135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আমাদেরকে এত সহজে সত্যের কাছে নিয়ে এসেছেন আপনার মাধ্যমে।</w:t>
      </w:r>
    </w:p>
    <w:p w14:paraId="6BCAE034" w14:textId="77777777" w:rsidR="002D5135" w:rsidRPr="00831FC0" w:rsidRDefault="002D5135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CEC1D28" w14:textId="03D074C1" w:rsidR="00023D91" w:rsidRPr="00831FC0" w:rsidRDefault="00FF5A54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চাইলেই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আপনাদের </w:t>
      </w:r>
      <w:r w:rsidR="006945F7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দীর্ঘ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দিনের ভুল ধ্যান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ধারনার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উপর </w:t>
      </w:r>
      <w:r w:rsidR="006945F7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নিমেষেই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আঘাত করতে পারি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সেটা সহ্য করতে কষ্ট হবে।</w:t>
      </w:r>
      <w:r w:rsidR="006945F7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ধিরে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ধিরে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1D7F5E02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D847FF4" w14:textId="1462699A" w:rsidR="00023D91" w:rsidRPr="00831FC0" w:rsidRDefault="00F01FC6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জি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,</w:t>
      </w:r>
      <w:r w:rsidR="006945F7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নাইলে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পরে খাওয়া দাওয়া ঘুম গোসল সব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ওলটপালট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হয়ে যাবে</w:t>
      </w:r>
      <w:r w:rsidR="006945F7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0671990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3ECE099" w14:textId="5CAFD2AD" w:rsidR="00023D91" w:rsidRPr="00831FC0" w:rsidRDefault="00FF5A54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নুহ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নবির পূর্বে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নবুওয়তের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রিসালাত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দেওয়া হয় নি।</w:t>
      </w:r>
      <w:r w:rsidR="00CC48DC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তাঁর পরে কেন দেওয়া হলো।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ঐ প্রশ্নের উত্তর এই বিষয়টার মধ্যে আছে</w:t>
      </w:r>
      <w:r w:rsidR="00CC48DC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BBCC159" w14:textId="77777777" w:rsidR="00CC48DC" w:rsidRPr="00831FC0" w:rsidRDefault="00CC48D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31211C72" w14:textId="0184CAAD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আপনার পরমাত্মা ধ্যান ধারণা বিস্তারিত জানতে</w:t>
      </w:r>
      <w:r w:rsidR="00CC48DC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বর্তমান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পড়ে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থাকায়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হিন্দু সনাতন ধর্মের বিভিন্ন বই-পুস্তক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পড়তে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পারেন।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এতে আপনাদের নিজেদের ভাষা উচ্চারণের দিক থেকে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শুদ্ধ হবে।</w:t>
      </w:r>
    </w:p>
    <w:p w14:paraId="5E6012BB" w14:textId="77777777" w:rsidR="00CC48DC" w:rsidRPr="00831FC0" w:rsidRDefault="00CC48D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3A30F09" w14:textId="77777777" w:rsidR="00CC48DC" w:rsidRPr="00831FC0" w:rsidRDefault="00CC48DC" w:rsidP="00023D9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40DBA40B" w14:textId="1B6DF029" w:rsidR="00023D91" w:rsidRPr="00831FC0" w:rsidRDefault="00CC48D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আপনার পরমাত্মা ধ্যান ধারণা বিস্তারিত জানতে বর্তমান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পড়ে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থাকায়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হিন্দু সন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0887B6C3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বুঝলাম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 সেটা কিভাবে</w:t>
      </w:r>
    </w:p>
    <w:p w14:paraId="6CC64835" w14:textId="77777777" w:rsidR="00F01FC6" w:rsidRPr="00831FC0" w:rsidRDefault="00F01FC6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E648445" w14:textId="52E9C20D" w:rsidR="00023D91" w:rsidRPr="00831FC0" w:rsidRDefault="00FF5A54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মূলত সনাতন ধর্মকে জগতের সব থেকে পুরাতন ধর্ম বলা হয়ে থাকে। তারপর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পার্সি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ধর্ম কে।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আমরা বলে থাকি মূল বিষয়গুলো মূলত একই ছিল কিন্তু তারা এগুলো বিকৃত করে ফেলেছে।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তারা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একসময়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আল্লাহকে বাদ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দিয়ে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পরমাত্মা ও ফেরেশতাদের পুজা শুরু করে দেয়।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তাদের মধ্যেও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বহুদল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মত আছে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যেমনটা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ইসলাম ধর্মের মধ্যে 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73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ফিরকা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কাছে ঠিক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তেমনটাই</w:t>
      </w:r>
      <w:proofErr w:type="spellEnd"/>
    </w:p>
    <w:p w14:paraId="42CD23F8" w14:textId="77777777" w:rsidR="00F01FC6" w:rsidRPr="00831FC0" w:rsidRDefault="00F01FC6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9BC5639" w14:textId="7E71AFCE" w:rsidR="00023D91" w:rsidRPr="00831FC0" w:rsidRDefault="00F01FC6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নূহ নবীর পূর্বে কি তাহলে মানুষ পরমাত্মার দ্বারা ঠিক বেঠিক চিনে নিত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>???</w:t>
      </w:r>
    </w:p>
    <w:p w14:paraId="09449C2E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ED553B9" w14:textId="28F991F6" w:rsidR="00CC48DC" w:rsidRPr="00831FC0" w:rsidRDefault="00CC48DC" w:rsidP="00CC48DC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148F271A" w14:textId="26BB7F81" w:rsidR="00023D91" w:rsidRPr="00831FC0" w:rsidRDefault="00CC48D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নওশাদ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ভুইয়াঃ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বুঝলাম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না সেটা কিভাবে</w:t>
      </w:r>
    </w:p>
    <w:p w14:paraId="56790991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এখন বুঝেছেন</w:t>
      </w:r>
      <w:r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7C70DAC9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E30CE80" w14:textId="6F98AD6E" w:rsidR="00023D91" w:rsidRPr="00831FC0" w:rsidRDefault="00B17B4A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জি</w:t>
      </w:r>
      <w:proofErr w:type="spellEnd"/>
    </w:p>
    <w:p w14:paraId="516EB6A0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CC27FD6" w14:textId="6811658D" w:rsidR="00023D91" w:rsidRPr="00831FC0" w:rsidRDefault="00F01FC6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ওস্তাদ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তাহলে ওদের কোন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কোন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বই পুস্তক পড়া যেতে পারে যেটার মধ্যে বিকৃতি বা শিরক নেই।</w:t>
      </w:r>
    </w:p>
    <w:p w14:paraId="1CAEF329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37A61D7" w14:textId="77777777" w:rsidR="00CC48DC" w:rsidRPr="00831FC0" w:rsidRDefault="00CC48DC" w:rsidP="00CC48DC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2B1425F" w14:textId="2B541EEC" w:rsidR="00023D91" w:rsidRPr="00831FC0" w:rsidRDefault="00CC48D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নূহ নবীর পূর্বে কি তাহলে মানুষ পরমাত্মার দ্বারা ঠিক বেঠিক চিনে নিত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>???</w:t>
      </w:r>
    </w:p>
    <w:p w14:paraId="247AA33B" w14:textId="21E06629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পরমাত্মা তো আদি।</w:t>
      </w:r>
      <w:r w:rsidR="00CC48DC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সেটা ছিল আজও আছে কাল থাকবে।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নুহের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পূর্বে যেমন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ছিলো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CC48DC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আজও তাই আছে।</w:t>
      </w:r>
    </w:p>
    <w:p w14:paraId="436C0170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F9F15A3" w14:textId="77777777" w:rsidR="00CC48DC" w:rsidRPr="00831FC0" w:rsidRDefault="00CC48DC" w:rsidP="00CC48DC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D4E51DE" w14:textId="7792A7AB" w:rsidR="00023D91" w:rsidRPr="00831FC0" w:rsidRDefault="00CC48D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ফাহিম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আলমঃ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ওস্তাদ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,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তাহলে ওদের কোন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কোন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বই পুস্তক পড়া যেতে পারে যেটার মধ্যে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7E391486" w14:textId="350DC13E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এত পুরাতন ধর্মে বিকৃতির কোন শেষ আছে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তার মধ্যে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শিরিক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থাকবে না এমন চিন্তা করাটাও তো ভুল।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তুমি তো সেখান থেকে আকিদা গ্রহণ করতে যাবে না।</w:t>
      </w:r>
      <w:r w:rsidR="00CC48DC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কেবল কিছু ধ্যান ধারণা নিবে মাত্র।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এতটা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ভুল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বুঝলে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 করে হবে</w:t>
      </w:r>
      <w:r w:rsidRPr="00831FC0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6ED562FF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07EF87A" w14:textId="77777777" w:rsidR="00CC48DC" w:rsidRPr="00831FC0" w:rsidRDefault="00CC48DC" w:rsidP="00023D9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21DC870B" w14:textId="0809D282" w:rsidR="00023D91" w:rsidRPr="00831FC0" w:rsidRDefault="00CC48DC" w:rsidP="00CC48DC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proofErr w:type="spellEnd"/>
      <w:r w:rsidRPr="00831FC0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এত পুরাতন ধর্মে বিকৃতির কোন শেষ আছে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?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তার মধ্যে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শিরিক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থাকবে না এমন চিন্তা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303C7D8B" w14:textId="785B7ADB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</w:t>
      </w:r>
      <w:r w:rsidRPr="00831FC0">
        <w:rPr>
          <w:rFonts w:ascii="Shonar Bangla" w:eastAsia="Times New Roman" w:hAnsi="Shonar Bangla" w:cs="Shonar Bangla"/>
          <w:sz w:val="24"/>
          <w:szCs w:val="24"/>
        </w:rPr>
        <w:t>,</w:t>
      </w:r>
      <w:r w:rsidR="00CC48DC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আমিও এটা লেখার পর সেটাই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ভাবছিলাম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CC48DC" w:rsidRPr="00831FC0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</w:t>
      </w:r>
      <w:proofErr w:type="spellStart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ইল্ম</w:t>
      </w:r>
      <w:proofErr w:type="spellEnd"/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তো এজন্যই যাতে আমরা ঠিক বেঠিক চিনে সঠিক টুকু নিতে পারি। দুঃখিত ওস্তাদ।</w:t>
      </w:r>
    </w:p>
    <w:p w14:paraId="53F9A344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8997255" w14:textId="2D1CA12B" w:rsidR="00023D91" w:rsidRPr="00831FC0" w:rsidRDefault="00723353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কেবল ভাষার উচ্চারণ</w:t>
      </w:r>
      <w:r w:rsidR="00023D91"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সুদ্ধ করা ও পরমাত্মার সম্পর্কে তাদের ধ্যান ধারণা জানার কথা বলেছি।</w:t>
      </w:r>
    </w:p>
    <w:p w14:paraId="3E5FB4AE" w14:textId="77777777" w:rsidR="00010A9C" w:rsidRPr="00831FC0" w:rsidRDefault="00010A9C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9040A96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আজকের জন্য রাখতে হচ্ছে</w:t>
      </w:r>
      <w:r w:rsidRPr="00831FC0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অনেক রাত হয়ে গেছে।</w:t>
      </w:r>
    </w:p>
    <w:p w14:paraId="6B16F607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4F5F244" w14:textId="0330DA08" w:rsidR="00023D91" w:rsidRPr="00831FC0" w:rsidRDefault="00C322D5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উস্তাদ এই জন্যেই আগে আকিদা পরিষ্কার করেছিলেন। সেগুলো অনড় থাকলে সকল বাতিল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ফিরকা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থেকেও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ইল্ম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নেয়া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যায়</w:t>
      </w:r>
    </w:p>
    <w:p w14:paraId="63BC1B1F" w14:textId="77777777" w:rsidR="00723353" w:rsidRPr="00831FC0" w:rsidRDefault="00723353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FF8CE6E" w14:textId="13394179" w:rsidR="00023D91" w:rsidRPr="00831FC0" w:rsidRDefault="00723353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lastRenderedPageBreak/>
        <w:t>শায়েখঃ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আসসালামু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</w:t>
      </w:r>
      <w:proofErr w:type="spellEnd"/>
    </w:p>
    <w:p w14:paraId="071452EB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9A33257" w14:textId="3ACC2D73" w:rsidR="00023D91" w:rsidRPr="00831FC0" w:rsidRDefault="00F01FC6" w:rsidP="00F01FC6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ফাহিম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023D91" w:rsidRPr="00831FC0">
        <w:rPr>
          <w:rFonts w:ascii="Arial" w:eastAsia="Times New Roman" w:hAnsi="Arial" w:cs="Arial" w:hint="cs"/>
          <w:sz w:val="24"/>
          <w:szCs w:val="24"/>
          <w:rtl/>
        </w:rPr>
        <w:t>وعليكم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023D91" w:rsidRPr="00831FC0">
        <w:rPr>
          <w:rFonts w:ascii="Arial" w:eastAsia="Times New Roman" w:hAnsi="Arial" w:cs="Arial" w:hint="cs"/>
          <w:sz w:val="24"/>
          <w:szCs w:val="24"/>
          <w:rtl/>
        </w:rPr>
        <w:t>السلام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023D91" w:rsidRPr="00831FC0">
        <w:rPr>
          <w:rFonts w:ascii="Arial" w:eastAsia="Times New Roman" w:hAnsi="Arial" w:cs="Arial" w:hint="cs"/>
          <w:sz w:val="24"/>
          <w:szCs w:val="24"/>
          <w:rtl/>
        </w:rPr>
        <w:t>ورحمة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023D91" w:rsidRPr="00831FC0">
        <w:rPr>
          <w:rFonts w:ascii="Arial" w:eastAsia="Times New Roman" w:hAnsi="Arial" w:cs="Arial" w:hint="cs"/>
          <w:sz w:val="24"/>
          <w:szCs w:val="24"/>
          <w:rtl/>
        </w:rPr>
        <w:t>الله</w:t>
      </w:r>
      <w:r w:rsidR="00023D91" w:rsidRPr="00831FC0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023D91" w:rsidRPr="00831FC0">
        <w:rPr>
          <w:rFonts w:ascii="Arial" w:eastAsia="Times New Roman" w:hAnsi="Arial" w:cs="Arial" w:hint="cs"/>
          <w:sz w:val="24"/>
          <w:szCs w:val="24"/>
          <w:rtl/>
        </w:rPr>
        <w:t>وبركاته</w:t>
      </w:r>
    </w:p>
    <w:p w14:paraId="24CF02E2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CA7623C" w14:textId="3EE526F6" w:rsidR="00023D91" w:rsidRPr="00831FC0" w:rsidRDefault="00C322D5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নওশাদ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ভুইয়াঃ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আলাইকুমুস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সালাম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রাহমাতুল্লাহ</w:t>
      </w:r>
      <w:proofErr w:type="spellEnd"/>
    </w:p>
    <w:p w14:paraId="781491F1" w14:textId="77777777" w:rsidR="002857BF" w:rsidRPr="00831FC0" w:rsidRDefault="002857BF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41445E3" w14:textId="308A261E" w:rsidR="00023D91" w:rsidRPr="00831FC0" w:rsidRDefault="002857BF" w:rsidP="002857BF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মাহদি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হাসানঃ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আলাইকুমুস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সালাম</w:t>
      </w:r>
    </w:p>
    <w:p w14:paraId="08C9E26B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317F53F" w14:textId="1462DB21" w:rsidR="00023D91" w:rsidRPr="00831FC0" w:rsidRDefault="0068773B" w:rsidP="0068773B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মশিউল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আলম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সুজনঃ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ওআলাইকুমুস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সালাম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ওয়ারহমাতুল্লাহ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</w:p>
    <w:p w14:paraId="79285BE8" w14:textId="77777777" w:rsidR="00023D91" w:rsidRPr="00831FC0" w:rsidRDefault="00023D91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674C90B" w14:textId="5284D846" w:rsidR="00023D91" w:rsidRPr="00831FC0" w:rsidRDefault="00DA6624" w:rsidP="00023D9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আবু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831FC0">
        <w:rPr>
          <w:rFonts w:ascii="Shonar Bangla" w:hAnsi="Shonar Bangla" w:cs="Shonar Bangla"/>
          <w:b/>
          <w:bCs/>
          <w:sz w:val="24"/>
          <w:szCs w:val="24"/>
        </w:rPr>
        <w:t>আমাতুল্লাহঃ</w:t>
      </w:r>
      <w:proofErr w:type="spellEnd"/>
      <w:r w:rsidRPr="00831FC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আলাইকুমুস</w:t>
      </w:r>
      <w:proofErr w:type="spellEnd"/>
      <w:r w:rsidR="00023D91" w:rsidRPr="00831FC0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সালাম</w:t>
      </w:r>
    </w:p>
    <w:p w14:paraId="733ACB3E" w14:textId="77777777" w:rsidR="00ED7BCC" w:rsidRPr="00831FC0" w:rsidRDefault="00ED7BCC">
      <w:pPr>
        <w:rPr>
          <w:rFonts w:ascii="Shonar Bangla" w:hAnsi="Shonar Bangla" w:cs="Shonar Bangla"/>
          <w:sz w:val="24"/>
          <w:szCs w:val="24"/>
        </w:rPr>
      </w:pPr>
    </w:p>
    <w:sectPr w:rsidR="00ED7BCC" w:rsidRPr="0083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38"/>
    <w:rsid w:val="00010A9C"/>
    <w:rsid w:val="00012282"/>
    <w:rsid w:val="00023D91"/>
    <w:rsid w:val="0002701A"/>
    <w:rsid w:val="00071E51"/>
    <w:rsid w:val="000D416F"/>
    <w:rsid w:val="000D7A7B"/>
    <w:rsid w:val="0010566A"/>
    <w:rsid w:val="00160BD3"/>
    <w:rsid w:val="001E14EB"/>
    <w:rsid w:val="00205759"/>
    <w:rsid w:val="00211486"/>
    <w:rsid w:val="00215222"/>
    <w:rsid w:val="00215A84"/>
    <w:rsid w:val="00234E22"/>
    <w:rsid w:val="002857BF"/>
    <w:rsid w:val="002C4128"/>
    <w:rsid w:val="002D5135"/>
    <w:rsid w:val="002F65D8"/>
    <w:rsid w:val="00336F1F"/>
    <w:rsid w:val="003657E5"/>
    <w:rsid w:val="00377EE7"/>
    <w:rsid w:val="00382AF4"/>
    <w:rsid w:val="00431026"/>
    <w:rsid w:val="00446F5B"/>
    <w:rsid w:val="00454150"/>
    <w:rsid w:val="00464118"/>
    <w:rsid w:val="00486FAE"/>
    <w:rsid w:val="004A1B2B"/>
    <w:rsid w:val="004E2400"/>
    <w:rsid w:val="00526FC7"/>
    <w:rsid w:val="00541795"/>
    <w:rsid w:val="00554BFD"/>
    <w:rsid w:val="00556748"/>
    <w:rsid w:val="00570ED5"/>
    <w:rsid w:val="0059623B"/>
    <w:rsid w:val="005A50C5"/>
    <w:rsid w:val="00627869"/>
    <w:rsid w:val="0065611C"/>
    <w:rsid w:val="00686B62"/>
    <w:rsid w:val="0068773B"/>
    <w:rsid w:val="006945F7"/>
    <w:rsid w:val="006B4013"/>
    <w:rsid w:val="006C6ED1"/>
    <w:rsid w:val="00723353"/>
    <w:rsid w:val="00794283"/>
    <w:rsid w:val="007C4EE7"/>
    <w:rsid w:val="007E7327"/>
    <w:rsid w:val="0081210E"/>
    <w:rsid w:val="00831FC0"/>
    <w:rsid w:val="00870B07"/>
    <w:rsid w:val="00880A6F"/>
    <w:rsid w:val="0092197E"/>
    <w:rsid w:val="009335F1"/>
    <w:rsid w:val="009704D8"/>
    <w:rsid w:val="00985E1A"/>
    <w:rsid w:val="009F4EE9"/>
    <w:rsid w:val="00A35A84"/>
    <w:rsid w:val="00A42185"/>
    <w:rsid w:val="00AF0C0D"/>
    <w:rsid w:val="00B17B4A"/>
    <w:rsid w:val="00B47580"/>
    <w:rsid w:val="00B51CCF"/>
    <w:rsid w:val="00B6172C"/>
    <w:rsid w:val="00B749F2"/>
    <w:rsid w:val="00C322D5"/>
    <w:rsid w:val="00C371B8"/>
    <w:rsid w:val="00C44E82"/>
    <w:rsid w:val="00C52F20"/>
    <w:rsid w:val="00CC48DC"/>
    <w:rsid w:val="00CD44EC"/>
    <w:rsid w:val="00D8398C"/>
    <w:rsid w:val="00DA63FF"/>
    <w:rsid w:val="00DA6624"/>
    <w:rsid w:val="00DE778F"/>
    <w:rsid w:val="00E412E6"/>
    <w:rsid w:val="00E44FB1"/>
    <w:rsid w:val="00E671E5"/>
    <w:rsid w:val="00EA7197"/>
    <w:rsid w:val="00EC0E86"/>
    <w:rsid w:val="00ED063A"/>
    <w:rsid w:val="00ED7BCC"/>
    <w:rsid w:val="00F01FC6"/>
    <w:rsid w:val="00F22B7A"/>
    <w:rsid w:val="00F63032"/>
    <w:rsid w:val="00F66AD0"/>
    <w:rsid w:val="00F73F7C"/>
    <w:rsid w:val="00FB67F1"/>
    <w:rsid w:val="00FC3516"/>
    <w:rsid w:val="00FC7EC7"/>
    <w:rsid w:val="00FE077E"/>
    <w:rsid w:val="00FE4C74"/>
    <w:rsid w:val="00FF4738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85BD"/>
  <w15:chartTrackingRefBased/>
  <w15:docId w15:val="{07BA9B63-A2C5-48FA-B781-81ABA107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222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023D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3D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D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3D9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ojvnm2t">
    <w:name w:val="tojvnm2t"/>
    <w:basedOn w:val="DefaultParagraphFont"/>
    <w:rsid w:val="00E67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1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8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44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5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7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1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0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4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3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4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59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19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5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95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9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5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4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8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77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2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71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99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45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9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5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1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7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9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6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8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49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1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1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3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1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22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4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6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1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9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67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32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5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30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1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0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22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0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8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36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4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10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3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5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3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7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0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8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9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5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12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8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05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9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4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7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7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0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47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73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89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9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9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55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1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3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0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7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2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3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6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9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30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7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9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9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1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18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6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95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83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58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72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10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2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8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10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05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8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459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1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5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8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09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1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72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52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7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5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59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6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3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2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3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7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06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93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8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42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9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84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7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9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42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82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5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4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2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0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20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98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11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9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1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73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4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1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3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84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1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24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9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3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11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33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0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4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5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4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2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4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2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23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8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6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6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0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5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7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0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3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8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3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4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7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25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0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3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7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1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3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26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67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7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28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9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5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12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6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8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7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23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7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7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5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31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42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1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7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6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13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17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56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1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27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8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3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8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4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87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0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91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92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71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0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8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0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56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8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3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8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6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2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7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4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2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6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1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88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15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6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6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7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5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6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9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76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0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06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1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8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9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1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5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5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7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96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0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6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3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1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16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9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9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3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33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1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1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9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9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01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94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36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06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8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0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03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6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9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2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1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8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4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7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0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3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5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8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74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2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5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72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21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0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8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5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2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50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7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81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51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1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25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4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4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1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84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5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0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6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9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7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27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2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2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2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8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64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9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56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01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9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5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7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2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9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1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4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5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4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96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26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6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7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7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3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0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1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7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3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1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4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06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06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4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73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5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6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2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01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6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4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3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56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0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3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2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1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63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7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33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8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11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93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48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3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8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7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51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92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2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3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87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8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1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4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01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65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17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8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7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1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1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38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8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2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0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0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17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81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25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4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34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0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9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1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12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8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7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0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6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0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8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6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0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4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5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9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70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75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0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5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5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1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0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4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0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0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51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8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7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15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8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2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0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5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6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15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2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8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8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3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0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72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68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26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10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6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9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8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71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53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86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84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3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5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6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66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80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4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0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34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2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3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0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8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9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0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4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4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1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6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0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6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4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38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14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8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86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3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5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82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4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7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2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29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0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0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3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0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9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7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5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05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04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24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8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2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2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36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69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9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1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0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11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5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0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0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74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9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34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7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24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5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3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0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1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86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8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4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7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46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3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3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04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2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7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18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7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6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7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45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92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5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8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36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3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1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7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9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87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13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8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2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9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9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0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07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44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4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9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3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9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4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27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1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6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4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1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2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2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1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99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7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8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8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9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8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9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8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14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5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0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0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1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9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0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55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1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0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7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0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3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9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00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9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6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8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84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0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3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8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6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5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6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5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94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9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7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55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5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3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5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5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53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51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5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1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3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4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0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4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16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1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3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5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1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8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4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5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2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82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66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94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8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0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5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58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7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4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4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9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30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45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34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2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3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5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3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56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19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3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64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3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7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71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7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2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9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8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9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3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3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6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1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4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15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7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1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8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0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6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1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51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3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7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5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37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6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0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20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9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1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8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7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3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9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7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7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7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2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21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0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21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0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7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4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2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1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8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2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2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24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0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7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6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2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9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6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84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32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8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11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6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1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48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2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3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5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57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8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0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6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9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4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8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3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2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2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7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9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1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2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1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1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57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4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2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3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3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4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6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8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5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66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0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04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54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03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8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9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6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1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2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20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51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43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21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3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7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75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7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6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3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6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6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9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0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66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66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36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8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03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64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2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3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4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3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73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4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5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4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3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6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4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0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18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2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6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7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7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6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1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82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86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4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30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27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1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6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2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3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8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7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9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16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1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2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7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1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8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93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3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97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8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8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2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7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90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46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62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54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4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5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2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4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9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61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1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49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1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6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7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9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5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42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71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35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53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12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31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2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84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6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6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9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9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36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0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2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46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9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15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2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3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78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1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95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1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0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9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30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9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9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4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5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1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1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5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00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15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2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0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2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5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6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97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20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66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3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9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6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2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76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64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57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91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8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9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64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3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8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4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8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9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64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1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6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5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4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7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14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64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6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96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0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7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9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9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96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15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4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8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0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6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8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88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85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8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45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2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0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2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1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0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55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1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7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5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8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9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4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82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06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88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7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0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9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75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3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6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8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1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9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91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52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7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1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0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1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1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01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35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17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68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1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9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87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7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55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9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3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4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0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6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89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16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16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7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4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93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69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4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9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28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2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66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02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7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5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6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22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03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60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9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9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9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81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7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7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0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8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7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11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50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44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0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6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66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5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4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6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2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3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14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45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04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8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6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9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9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9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0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6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1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9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3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80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8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85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4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1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0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0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4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1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9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5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45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43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91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9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7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2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53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0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2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76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11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7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2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9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6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8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0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2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0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6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0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1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0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0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59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71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6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4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7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6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2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44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3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3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55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7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8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0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8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1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53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80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6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9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5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19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2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83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61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4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8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5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8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6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8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9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7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4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8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93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0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8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6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29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55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82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1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9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1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43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7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8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3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0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7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1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5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01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8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2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24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1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8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5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8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4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43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8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0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4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49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7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9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1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0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1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36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7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01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34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2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9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8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0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4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17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4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06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5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2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7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5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48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7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4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7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82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1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16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35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4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4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03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9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2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5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71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46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9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2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7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11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2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92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4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2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73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0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4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4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6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5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52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5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5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5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29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0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77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0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24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9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82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9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4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2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3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9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33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9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6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6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4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2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4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11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1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8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22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8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9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6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2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6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8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6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0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54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7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5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1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5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02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9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5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7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9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9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41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8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0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9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04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97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9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36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6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5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9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9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0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9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0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4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2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0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94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2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21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5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9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1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4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67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7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9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7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3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2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3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5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1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8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2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9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46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2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04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9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5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7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66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42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0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5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93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1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8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0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66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45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49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1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95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4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18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6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12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3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7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60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17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3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75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0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3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9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0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6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66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18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06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7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3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9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2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36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7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28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6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1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37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6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9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1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9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3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99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04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8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5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4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6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63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3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6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7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2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2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19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53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1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3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4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7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42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8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5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8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1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2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4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85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8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44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92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99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0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79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56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7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8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7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2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5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3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7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8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05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1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9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7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9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1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77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11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8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9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7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4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3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59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0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4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63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6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7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2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5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8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11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07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1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3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9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4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2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61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5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73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68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34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33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8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0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4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8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76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9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0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2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23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82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22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5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9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6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1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36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6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0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3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3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05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04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96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4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2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36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4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1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7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3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5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3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7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3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8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5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93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51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94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85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0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0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0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2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2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8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1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89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4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97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59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5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9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9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9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1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01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97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2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7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3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1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9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9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25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9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4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7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0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84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9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5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9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84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0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3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7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0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8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02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9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5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1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7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3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24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69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6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8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8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5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0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9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6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8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0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04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2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02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9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2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1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1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65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67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12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4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47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2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1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0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07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24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0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06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8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6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64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64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0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30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4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0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3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3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86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1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8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3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88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1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9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7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4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5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1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1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02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7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6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4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88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1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1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6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06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46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7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4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6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6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88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4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3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9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9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67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13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37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58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8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9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1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8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2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14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90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35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6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5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1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9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9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7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26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9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1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8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0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7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7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2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6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67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43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7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5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1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42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08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77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96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68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7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3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0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6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24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60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2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7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90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8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6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9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13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0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7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29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12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4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48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1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9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6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40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0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3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7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6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5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1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97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93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75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6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25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31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0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6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80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7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31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78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43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97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63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38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0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2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11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5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3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53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7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46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6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59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4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47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4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9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10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4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1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1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1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6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92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3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90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23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2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6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8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6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44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5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0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4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9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8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7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54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4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0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9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1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3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32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65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14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4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2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4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9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9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32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0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60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7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9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56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66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13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7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91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1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05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3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89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0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56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3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26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48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2541</Words>
  <Characters>14489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95</cp:revision>
  <dcterms:created xsi:type="dcterms:W3CDTF">2021-04-12T03:55:00Z</dcterms:created>
  <dcterms:modified xsi:type="dcterms:W3CDTF">2021-04-12T15:19:00Z</dcterms:modified>
</cp:coreProperties>
</file>