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73E961DE" w14:textId="77777777" w:rsidR="005E01A6" w:rsidRDefault="005E01A6" w:rsidP="008D6E24">
      <w:pPr>
        <w:rPr>
          <w:rFonts w:ascii="Garamond" w:hAnsi="Garamond"/>
        </w:rPr>
      </w:pPr>
      <w:bookmarkStart w:id="0" w:name="_GoBack"/>
      <w:bookmarkEnd w:id="0"/>
    </w:p>
    <w:p w14:paraId="5A07E5D7" w14:textId="44595D24" w:rsidR="00E41B16" w:rsidRDefault="00E41B16" w:rsidP="008D6E24">
      <w:pPr>
        <w:rPr>
          <w:rFonts w:ascii="Garamond" w:hAnsi="Garamond"/>
        </w:rPr>
      </w:pPr>
      <w:r>
        <w:rPr>
          <w:rFonts w:ascii="Garamond" w:hAnsi="Garamond"/>
        </w:rPr>
        <w:t>Look for @Deprecated and get rid of all deprecated classes, while transferring valid tests to valid classes.</w:t>
      </w:r>
    </w:p>
    <w:p w14:paraId="76D347B1" w14:textId="77777777" w:rsidR="006B15A0" w:rsidRDefault="006B15A0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9A48D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9A48D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9A48D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9A48DB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 xml:space="preserve">Httpd Log Analysis and </w:t>
      </w:r>
      <w:proofErr w:type="spellStart"/>
      <w:r>
        <w:t>HttpEvents</w:t>
      </w:r>
      <w:proofErr w:type="spellEnd"/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query parameters under a “query” </w:t>
      </w:r>
      <w:proofErr w:type="spellStart"/>
      <w:r>
        <w:t>MapProperty</w:t>
      </w:r>
      <w:proofErr w:type="spellEnd"/>
      <w:r>
        <w:t>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 xml:space="preserve">A </w:t>
      </w:r>
      <w:proofErr w:type="spellStart"/>
      <w:r>
        <w:t>HttpEvent</w:t>
      </w:r>
      <w:proofErr w:type="spellEnd"/>
      <w:r>
        <w:t xml:space="preserve"> contains all the incoming headers under a “incoming-headers” </w:t>
      </w:r>
      <w:proofErr w:type="spellStart"/>
      <w:r>
        <w:t>MapProperty</w:t>
      </w:r>
      <w:proofErr w:type="spellEnd"/>
      <w:r>
        <w:t>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5E01A6"/>
    <w:rsid w:val="00616556"/>
    <w:rsid w:val="006222C2"/>
    <w:rsid w:val="00655130"/>
    <w:rsid w:val="006A4A59"/>
    <w:rsid w:val="006B15A0"/>
    <w:rsid w:val="0070750A"/>
    <w:rsid w:val="00783883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221CE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35</cp:revision>
  <dcterms:created xsi:type="dcterms:W3CDTF">2016-01-24T04:41:00Z</dcterms:created>
  <dcterms:modified xsi:type="dcterms:W3CDTF">2016-02-07T06:57:00Z</dcterms:modified>
</cp:coreProperties>
</file>