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2E777B" wp14:paraId="4B6C6B63" wp14:textId="08996AAB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Как читать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</w:p>
    <w:p xmlns:wp14="http://schemas.microsoft.com/office/word/2010/wordml" w:rsidP="5F2E777B" wp14:paraId="42748E05" wp14:textId="472F3C2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Частая ошибка при использовании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закоммитить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лишнее или, наоборот, забыть добавить важный файл в коммит. Этого легко избежать, если не забывать проверять статусы файлов с помощью команды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</w:p>
    <w:p xmlns:wp14="http://schemas.microsoft.com/office/word/2010/wordml" w:rsidP="5F2E777B" wp14:paraId="4C210F65" wp14:textId="04BADB80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Какие состояния показывает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</w:p>
    <w:p xmlns:wp14="http://schemas.microsoft.com/office/word/2010/wordml" w:rsidP="5F2E777B" wp14:paraId="36A751EA" wp14:textId="13CD38DF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Большинство файлов в типичном проекте будут находиться в состоянии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tracked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(то есть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закоммичены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не изменены после коммита). Вы не увидите это состояние в выводе команды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иначе она бы каждый раз выводила список вообще всех файлов проекта.</w:t>
      </w:r>
    </w:p>
    <w:p xmlns:wp14="http://schemas.microsoft.com/office/word/2010/wordml" w:rsidP="5F2E777B" wp14:paraId="6E4E49D1" wp14:textId="6A9A97AE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итоге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показывает только следующие состояния файлов:</w:t>
      </w:r>
    </w:p>
    <w:p xmlns:wp14="http://schemas.microsoft.com/office/word/2010/wordml" w:rsidP="5F2E777B" wp14:paraId="0B3274AD" wp14:textId="07E0EE3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be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committed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выводе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);</w:t>
      </w:r>
    </w:p>
    <w:p xmlns:wp14="http://schemas.microsoft.com/office/word/2010/wordml" w:rsidP="5F2E777B" wp14:paraId="4F243511" wp14:textId="1B01604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modified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);</w:t>
      </w:r>
    </w:p>
    <w:p xmlns:wp14="http://schemas.microsoft.com/office/word/2010/wordml" w:rsidP="5F2E777B" wp14:paraId="6A888AB9" wp14:textId="407590D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xmlns:wp14="http://schemas.microsoft.com/office/word/2010/wordml" w:rsidP="5F2E777B" wp14:paraId="3F47544E" wp14:textId="0530B9E5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Подготавливаем репозиторий</w:t>
      </w:r>
    </w:p>
    <w:p xmlns:wp14="http://schemas.microsoft.com/office/word/2010/wordml" w:rsidP="5F2E777B" wp14:paraId="65A2CDF0" wp14:textId="19BD544D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попрактиковаться, инициализируйте новый репозиторий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~/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dev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git-status-lesson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Создайте в нём файл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закоммитьте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его.</w:t>
      </w:r>
    </w:p>
    <w:p xmlns:wp14="http://schemas.microsoft.com/office/word/2010/wordml" w:rsidP="5F2E777B" wp14:paraId="45A97D95" wp14:textId="5C3791BA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4E6DDA47" wp14:anchorId="118EBD98">
            <wp:extent cx="4572000" cy="1866900"/>
            <wp:effectExtent l="0" t="0" r="0" b="0"/>
            <wp:docPr id="1425331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1994a6a07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2E777B" wp14:paraId="268A8470" wp14:textId="21E12138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Дальше вы будете добавлять в репозиторий файлы и смотреть на их статусы.</w:t>
      </w:r>
    </w:p>
    <w:p xmlns:wp14="http://schemas.microsoft.com/office/word/2010/wordml" w:rsidP="5F2E777B" wp14:paraId="6847A2E9" wp14:textId="5D58D0E1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Типичные варианты вывода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</w:p>
    <w:p xmlns:wp14="http://schemas.microsoft.com/office/word/2010/wordml" w:rsidP="5F2E777B" wp14:paraId="715BC090" wp14:textId="46D6BC66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Рассмотрим четыре примера состояний, в которых может находиться ваш репозиторий.</w:t>
      </w:r>
    </w:p>
    <w:p xmlns:wp14="http://schemas.microsoft.com/office/word/2010/wordml" w:rsidP="5F2E777B" wp14:paraId="6AF8B88D" wp14:textId="4784EFF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Нет ни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staged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-, ни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modified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-, ни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-файлов.</w:t>
      </w:r>
    </w:p>
    <w:p xmlns:wp14="http://schemas.microsoft.com/office/word/2010/wordml" w:rsidP="5F2E777B" wp14:paraId="0711334A" wp14:textId="29D194C2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ничего не менять в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git-status-lesson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после первого коммита, то в нём не должно быть ни изменённых файлов (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modified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ни новых (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ни добавленных в список на коммит (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). Вызовите команду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Её вывод будет примерно таким.</w:t>
      </w:r>
    </w:p>
    <w:p xmlns:wp14="http://schemas.microsoft.com/office/word/2010/wordml" w:rsidP="5F2E777B" wp14:paraId="4CC7BD9F" wp14:textId="30E6AFDA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3AE30892" wp14:anchorId="6C1FA6AF">
            <wp:extent cx="3409950" cy="809625"/>
            <wp:effectExtent l="0" t="0" r="0" b="0"/>
            <wp:docPr id="159313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cfe43b26c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2E777B" wp14:paraId="5498CA4E" wp14:textId="2940DBFF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Это означает, что в репозитории нет новых или изменённых файлов. Последняя строка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nothing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working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tree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clean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буквально переводится как «нечего коммитить, рабочая директория чиста».</w:t>
      </w:r>
    </w:p>
    <w:p xmlns:wp14="http://schemas.microsoft.com/office/word/2010/wordml" w:rsidP="5F2E777B" wp14:paraId="4C9BA6DF" wp14:textId="7D5F89D2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Первая строка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On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branch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сообщает, что текущая ветка —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F2E777B" wp14:paraId="0A53BF65" wp14:textId="56F38CF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Найдены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неотслеживаемые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файлы.</w:t>
      </w:r>
    </w:p>
    <w:p xmlns:wp14="http://schemas.microsoft.com/office/word/2010/wordml" w:rsidP="5F2E777B" wp14:paraId="7DA98075" wp14:textId="22F735D5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Создайте в папке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~/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dev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git-status-lesson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fileA.txt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Теперь в репозитории есть новый файл в состоянии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Снова вызовите команду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Результат будет таким.</w:t>
      </w:r>
    </w:p>
    <w:p xmlns:wp14="http://schemas.microsoft.com/office/word/2010/wordml" w:rsidP="5F2E777B" wp14:paraId="44467DCB" wp14:textId="1B3D1BBB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222A6EC8" wp14:anchorId="12D77A25">
            <wp:extent cx="4572000" cy="1485900"/>
            <wp:effectExtent l="0" t="0" r="0" b="0"/>
            <wp:docPr id="1472299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0265de566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2E777B" wp14:paraId="6F82073C" wp14:textId="7F3B3981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Файл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fileA.txt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отображается в секции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неотслеживаемых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файлов —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Это значит, что он не был добавлен в репозиторий через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F2E777B" wp14:paraId="3C592C7E" wp14:textId="6FDFBEFB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Добавьте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fileA.txt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staging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area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помощью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снова запросите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F2E777B" wp14:paraId="3D8A8F18" wp14:textId="3FEB7541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4FCFF184" wp14:anchorId="33FD2DC3">
            <wp:extent cx="4057650" cy="1495425"/>
            <wp:effectExtent l="0" t="0" r="0" b="0"/>
            <wp:docPr id="182630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ba6caf365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2E777B" wp14:paraId="7BEDC2C2" wp14:textId="73A44972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Теперь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fileA.txt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находится в секции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be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committed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«изменения, которые попадут в коммит»). Если сейчас выполнить коммит, то в репозитории будет зафиксирована текущая версия этого файла.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Закоммитьте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его.</w:t>
      </w:r>
    </w:p>
    <w:p xmlns:wp14="http://schemas.microsoft.com/office/word/2010/wordml" w:rsidP="5F2E777B" wp14:paraId="2BA7CC3B" wp14:textId="763A437B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0F9421D3" wp14:anchorId="603DDD67">
            <wp:extent cx="4438650" cy="1266825"/>
            <wp:effectExtent l="0" t="0" r="0" b="0"/>
            <wp:docPr id="71380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fe09b8aea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2E777B" wp14:paraId="71C79097" wp14:textId="48CF1269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Вывод команды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такой же, какой был после первого коммита: «Директория чиста».</w:t>
      </w:r>
    </w:p>
    <w:p xmlns:wp14="http://schemas.microsoft.com/office/word/2010/wordml" w:rsidP="5F2E777B" wp14:paraId="30CE40FE" wp14:textId="572AB7E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Найдены изменения, которые не войдут в коммит</w:t>
      </w:r>
    </w:p>
    <w:p xmlns:wp14="http://schemas.microsoft.com/office/word/2010/wordml" w:rsidP="5F2E777B" wp14:paraId="26D6C2C3" wp14:textId="1B0A011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Теперь откройте файл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fileA.txt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добавьте в него несколько слов — например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Это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A!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Сохраните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fileA.txt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вызовите команду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Её результат будет такой.</w:t>
      </w:r>
    </w:p>
    <w:p xmlns:wp14="http://schemas.microsoft.com/office/word/2010/wordml" w:rsidP="5F2E777B" wp14:paraId="175491B7" wp14:textId="779A9985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6012AF43" wp14:anchorId="3F7E920F">
            <wp:extent cx="4572000" cy="1581150"/>
            <wp:effectExtent l="0" t="0" r="0" b="0"/>
            <wp:docPr id="456850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0e1063433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2E777B" wp14:paraId="36283632" wp14:textId="3EAA4196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Файл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fileA.txt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был изменён, но ещё не добавлен в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staging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area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после этого. Так он оказался в секции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«изменения, которые не подготовлены к коммиту»). Эта секция соответствует статусу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modified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F2E777B" wp14:paraId="7C04033A" wp14:textId="1E8DE4C9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Подготовьте правки к коммиту с помощью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F2E777B" wp14:paraId="45A69A97" wp14:textId="24DF94DE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08107156" wp14:anchorId="28FBD44F">
            <wp:extent cx="4572000" cy="1476375"/>
            <wp:effectExtent l="0" t="0" r="0" b="0"/>
            <wp:docPr id="94642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22c74b320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2E777B" wp14:paraId="5BCBD32E" wp14:textId="3BAE5049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Теперь в коммит попадёт уже новая версия файла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fileA.txt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F2E777B" wp14:paraId="647876E6" wp14:textId="6E6377E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Файл добавлен в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staging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area</w:t>
      </w:r>
      <w:r w:rsidRPr="5F2E777B" w:rsidR="5F2E77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но после этого изменён</w:t>
      </w:r>
    </w:p>
    <w:p xmlns:wp14="http://schemas.microsoft.com/office/word/2010/wordml" w:rsidP="5F2E777B" wp14:paraId="5D4D0223" wp14:textId="0C2F689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 добавили файл в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staging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area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но перед самым коммитом вспомнили важную мелочь. Например, вместо одного восклицательного знака в конце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строки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Это файл A!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нужно поставить три.</w:t>
      </w:r>
    </w:p>
    <w:p xmlns:wp14="http://schemas.microsoft.com/office/word/2010/wordml" w:rsidP="5F2E777B" wp14:paraId="573D3FDF" wp14:textId="6A7BCF6B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Откройте текстовый редактор и добавьте нужные правки. Теперь можно выполнить коммит, но в любой непонятной ситуации сначала стоит вызвать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Он покажет следующее.</w:t>
      </w:r>
    </w:p>
    <w:p xmlns:wp14="http://schemas.microsoft.com/office/word/2010/wordml" w:rsidP="5F2E777B" wp14:paraId="24A3B0F8" wp14:textId="57ED10AF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44921045" wp14:anchorId="0A693171">
            <wp:extent cx="4572000" cy="2162175"/>
            <wp:effectExtent l="0" t="0" r="0" b="0"/>
            <wp:docPr id="966981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156f93d23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2E777B" wp14:paraId="480D771B" wp14:textId="0E8E0E81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Файл попал и в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be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committed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), и в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modified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). В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staging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area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находится версия файла с одним восклицательным знаком, а в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staged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уже изменённая версия, с тремя.</w:t>
      </w:r>
    </w:p>
    <w:p xmlns:wp14="http://schemas.microsoft.com/office/word/2010/wordml" w:rsidP="5F2E777B" wp14:paraId="0FF2153B" wp14:textId="188C41BA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закоммитить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самую свежую версию файла, нужно снова выполнить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перед коммитом.</w:t>
      </w:r>
    </w:p>
    <w:p xmlns:wp14="http://schemas.microsoft.com/office/word/2010/wordml" w:rsidP="5F2E777B" wp14:paraId="5D71BDD3" wp14:textId="77C74D60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Теперь проверьте, как вы усвоили материал урока! Изучите скриншот с выводами команды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репозитория 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quiz-project</w:t>
      </w:r>
      <w:r w:rsidRPr="5F2E777B" w:rsidR="5F2E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F2E777B" wp14:paraId="7FB9B750" wp14:textId="69FD37E5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71F3AB1C" wp14:anchorId="32C5344B">
            <wp:extent cx="4572000" cy="2457450"/>
            <wp:effectExtent l="0" t="0" r="0" b="0"/>
            <wp:docPr id="598934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1a84f8cac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2E777B" wp14:paraId="501817AE" wp14:textId="7DAFD01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870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60DC11"/>
    <w:rsid w:val="5060DC11"/>
    <w:rsid w:val="5F2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DC11"/>
  <w15:chartTrackingRefBased/>
  <w15:docId w15:val="{539BBE25-3660-4A31-B0D8-88FD394B0E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f1994a6a0748fc" /><Relationship Type="http://schemas.openxmlformats.org/officeDocument/2006/relationships/image" Target="/media/image2.png" Id="Ra33cfe43b26c49c6" /><Relationship Type="http://schemas.openxmlformats.org/officeDocument/2006/relationships/image" Target="/media/image3.png" Id="R5b60265de56640a8" /><Relationship Type="http://schemas.openxmlformats.org/officeDocument/2006/relationships/image" Target="/media/image4.png" Id="R76cba6caf36546d9" /><Relationship Type="http://schemas.openxmlformats.org/officeDocument/2006/relationships/image" Target="/media/image5.png" Id="R47afe09b8aea4791" /><Relationship Type="http://schemas.openxmlformats.org/officeDocument/2006/relationships/image" Target="/media/image6.png" Id="R89b0e10634334fcb" /><Relationship Type="http://schemas.openxmlformats.org/officeDocument/2006/relationships/image" Target="/media/image7.png" Id="R12422c74b320487b" /><Relationship Type="http://schemas.openxmlformats.org/officeDocument/2006/relationships/image" Target="/media/image8.png" Id="R8dd156f93d234e5c" /><Relationship Type="http://schemas.openxmlformats.org/officeDocument/2006/relationships/image" Target="/media/image9.png" Id="Rb501a84f8cac42f2" /><Relationship Type="http://schemas.openxmlformats.org/officeDocument/2006/relationships/numbering" Target="numbering.xml" Id="R76f576417e7e4f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2023-09-25T19:51:31.6779284Z</dcterms:created>
  <dcterms:modified xsi:type="dcterms:W3CDTF">2023-09-25T19:59:28.9406584Z</dcterms:modified>
  <dc:creator>Новиков Никита</dc:creator>
  <lastModifiedBy>Новиков Никита</lastModifiedBy>
</coreProperties>
</file>