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B0" w:rsidRDefault="00ED4BB0"/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127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биполярного транзистора</w:t>
      </w: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№11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«Электротехника и электроника»</w:t>
      </w: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5</w:t>
      </w: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Выполнила студент группы ИВТб-21   _______________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C35F34" w:rsidRDefault="00C35F34" w:rsidP="00C35F34">
      <w:pPr>
        <w:spacing w:after="0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__________________________Семеновых В.И</w:t>
      </w:r>
    </w:p>
    <w:p w:rsidR="00C35F34" w:rsidRDefault="00C35F34" w:rsidP="00C35F34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C35F34" w:rsidRDefault="00C35F34" w:rsidP="00C35F34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:rsidR="00C35F34" w:rsidRDefault="00C35F34" w:rsidP="00C35F3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A072DD" w:rsidRDefault="00C35F34">
      <w:pPr>
        <w:rPr>
          <w:rFonts w:ascii="Times New Roman" w:hAnsi="Times New Roman" w:cs="Times New Roman"/>
          <w:sz w:val="28"/>
          <w:szCs w:val="28"/>
        </w:rPr>
      </w:pPr>
      <w:r w:rsidRPr="00C35F34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овладение практическими навыками исследования статических характеристик транзистора с использованием средств САПР </w:t>
      </w:r>
    </w:p>
    <w:p w:rsidR="00C35F34" w:rsidRPr="00C35F34" w:rsidRDefault="00C35F34">
      <w:pPr>
        <w:rPr>
          <w:rFonts w:ascii="Times New Roman" w:hAnsi="Times New Roman" w:cs="Times New Roman"/>
          <w:b/>
          <w:sz w:val="28"/>
          <w:szCs w:val="28"/>
        </w:rPr>
      </w:pPr>
      <w:r w:rsidRPr="00C35F34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A072DD" w:rsidRPr="00C35F34" w:rsidRDefault="00261AA1">
      <w:pPr>
        <w:rPr>
          <w:rFonts w:ascii="Times New Roman" w:hAnsi="Times New Roman" w:cs="Times New Roman"/>
          <w:sz w:val="28"/>
          <w:szCs w:val="28"/>
        </w:rPr>
      </w:pPr>
      <w:r w:rsidRPr="00C35F34">
        <w:rPr>
          <w:rFonts w:ascii="Times New Roman" w:hAnsi="Times New Roman" w:cs="Times New Roman"/>
          <w:sz w:val="28"/>
          <w:szCs w:val="28"/>
        </w:rPr>
        <w:t>Схема:</w:t>
      </w:r>
      <w:r w:rsidRPr="00C35F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069C5" w:rsidRPr="00C35F34" w:rsidRDefault="00A069C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35F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2FB1C" wp14:editId="167862BA">
            <wp:extent cx="4581525" cy="229885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327" t="23375" r="25321" b="36146"/>
                    <a:stretch/>
                  </pic:blipFill>
                  <pic:spPr bwMode="auto">
                    <a:xfrm>
                      <a:off x="0" y="0"/>
                      <a:ext cx="4579078" cy="229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9C5" w:rsidRPr="00C35F34" w:rsidRDefault="00A069C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35F3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Полученные данные</w:t>
      </w:r>
    </w:p>
    <w:p w:rsidR="00261AA1" w:rsidRPr="00C35F34" w:rsidRDefault="00261A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</w:tblGrid>
      <w:tr w:rsidR="003D41F2" w:rsidRPr="00C35F34" w:rsidTr="00261AA1">
        <w:tc>
          <w:tcPr>
            <w:tcW w:w="1914" w:type="dxa"/>
          </w:tcPr>
          <w:p w:rsidR="003D41F2" w:rsidRPr="00C35F34" w:rsidRDefault="003D41F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R, Om</w:t>
            </w:r>
          </w:p>
        </w:tc>
        <w:tc>
          <w:tcPr>
            <w:tcW w:w="1914" w:type="dxa"/>
          </w:tcPr>
          <w:p w:rsidR="003D41F2" w:rsidRPr="00C35F34" w:rsidRDefault="003D41F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14" w:type="dxa"/>
          </w:tcPr>
          <w:p w:rsidR="003D41F2" w:rsidRPr="00C35F34" w:rsidRDefault="003D41F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</w:tr>
      <w:tr w:rsidR="003D41F2" w:rsidRPr="00C35F34" w:rsidTr="00261AA1">
        <w:tc>
          <w:tcPr>
            <w:tcW w:w="1914" w:type="dxa"/>
          </w:tcPr>
          <w:p w:rsidR="003D41F2" w:rsidRPr="00C35F34" w:rsidRDefault="003D41F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</w:t>
            </w: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бэ</w:t>
            </w:r>
          </w:p>
        </w:tc>
        <w:tc>
          <w:tcPr>
            <w:tcW w:w="1914" w:type="dxa"/>
          </w:tcPr>
          <w:p w:rsidR="003D41F2" w:rsidRPr="00C35F34" w:rsidRDefault="00A069C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86,06</w:t>
            </w:r>
          </w:p>
        </w:tc>
        <w:tc>
          <w:tcPr>
            <w:tcW w:w="1914" w:type="dxa"/>
          </w:tcPr>
          <w:p w:rsidR="003D41F2" w:rsidRPr="00C35F34" w:rsidRDefault="00A069C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76,83</w:t>
            </w:r>
          </w:p>
        </w:tc>
      </w:tr>
      <w:tr w:rsidR="003D41F2" w:rsidRPr="00C35F34" w:rsidTr="00261AA1">
        <w:tc>
          <w:tcPr>
            <w:tcW w:w="1914" w:type="dxa"/>
          </w:tcPr>
          <w:p w:rsidR="003D41F2" w:rsidRPr="00C35F34" w:rsidRDefault="003D41F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</w:t>
            </w: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кэ</w:t>
            </w:r>
          </w:p>
        </w:tc>
        <w:tc>
          <w:tcPr>
            <w:tcW w:w="1914" w:type="dxa"/>
          </w:tcPr>
          <w:p w:rsidR="003D41F2" w:rsidRPr="00C35F34" w:rsidRDefault="00A069C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224,7</w:t>
            </w:r>
          </w:p>
        </w:tc>
        <w:tc>
          <w:tcPr>
            <w:tcW w:w="1914" w:type="dxa"/>
          </w:tcPr>
          <w:p w:rsidR="003D41F2" w:rsidRPr="00C35F34" w:rsidRDefault="00A069C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203,5</w:t>
            </w:r>
          </w:p>
        </w:tc>
      </w:tr>
      <w:tr w:rsidR="003D41F2" w:rsidRPr="00C35F34" w:rsidTr="00261AA1">
        <w:tc>
          <w:tcPr>
            <w:tcW w:w="1914" w:type="dxa"/>
          </w:tcPr>
          <w:p w:rsidR="003D41F2" w:rsidRPr="00C35F34" w:rsidRDefault="003D41F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914" w:type="dxa"/>
          </w:tcPr>
          <w:p w:rsidR="003D41F2" w:rsidRPr="00C35F34" w:rsidRDefault="00A069C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0,086</w:t>
            </w:r>
          </w:p>
        </w:tc>
        <w:tc>
          <w:tcPr>
            <w:tcW w:w="1914" w:type="dxa"/>
          </w:tcPr>
          <w:p w:rsidR="003D41F2" w:rsidRPr="00C35F34" w:rsidRDefault="00A069C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0,07</w:t>
            </w: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</w:t>
            </w:r>
          </w:p>
        </w:tc>
      </w:tr>
      <w:tr w:rsidR="00A069C5" w:rsidRPr="00C35F34" w:rsidTr="00261AA1">
        <w:tc>
          <w:tcPr>
            <w:tcW w:w="1914" w:type="dxa"/>
          </w:tcPr>
          <w:p w:rsidR="00A069C5" w:rsidRPr="00C35F34" w:rsidRDefault="00A069C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Ik</w:t>
            </w:r>
          </w:p>
        </w:tc>
        <w:tc>
          <w:tcPr>
            <w:tcW w:w="1914" w:type="dxa"/>
          </w:tcPr>
          <w:p w:rsidR="00A069C5" w:rsidRPr="00C35F34" w:rsidRDefault="00A069C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0,225</w:t>
            </w:r>
          </w:p>
        </w:tc>
        <w:tc>
          <w:tcPr>
            <w:tcW w:w="1914" w:type="dxa"/>
          </w:tcPr>
          <w:p w:rsidR="00A069C5" w:rsidRPr="00C35F34" w:rsidRDefault="00A069C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35F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0,203</w:t>
            </w:r>
          </w:p>
        </w:tc>
      </w:tr>
    </w:tbl>
    <w:p w:rsidR="00A072DD" w:rsidRPr="00C35F34" w:rsidRDefault="00A072D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069C5" w:rsidRPr="00C35F34" w:rsidRDefault="00A069C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35F3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График</w:t>
      </w:r>
    </w:p>
    <w:p w:rsidR="003D41F2" w:rsidRPr="00C35F34" w:rsidRDefault="003D41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5F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702F4C" wp14:editId="21D33327">
            <wp:extent cx="5486400" cy="32004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D41F2" w:rsidRPr="00C35F34" w:rsidRDefault="003D41F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35F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Бета = </w:t>
      </w:r>
      <w:r w:rsidR="00A069C5" w:rsidRPr="00C35F3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2,61</w:t>
      </w:r>
    </w:p>
    <w:p w:rsidR="003D41F2" w:rsidRPr="00C35F34" w:rsidRDefault="003D41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41F2" w:rsidRPr="00C35F34" w:rsidRDefault="003D41F2">
      <w:pPr>
        <w:rPr>
          <w:rFonts w:ascii="Times New Roman" w:hAnsi="Times New Roman" w:cs="Times New Roman"/>
          <w:sz w:val="28"/>
          <w:szCs w:val="28"/>
        </w:rPr>
      </w:pPr>
      <w:r w:rsidRPr="00C35F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E3004" wp14:editId="3E64E2EB">
            <wp:extent cx="4381500" cy="31157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62" t="33922" r="54968" b="11348"/>
                    <a:stretch/>
                  </pic:blipFill>
                  <pic:spPr bwMode="auto">
                    <a:xfrm>
                      <a:off x="0" y="0"/>
                      <a:ext cx="4379159" cy="311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F34" w:rsidRPr="00C35F34" w:rsidRDefault="00A069C5">
      <w:pPr>
        <w:rPr>
          <w:rFonts w:ascii="Times New Roman" w:hAnsi="Times New Roman" w:cs="Times New Roman"/>
          <w:sz w:val="28"/>
          <w:szCs w:val="28"/>
        </w:rPr>
      </w:pPr>
      <w:r w:rsidRPr="00C35F34">
        <w:rPr>
          <w:rFonts w:ascii="Times New Roman" w:hAnsi="Times New Roman" w:cs="Times New Roman"/>
          <w:b/>
          <w:sz w:val="28"/>
          <w:szCs w:val="28"/>
        </w:rPr>
        <w:t>Вывод:</w:t>
      </w:r>
      <w:r w:rsidRPr="00C35F34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</w:t>
      </w:r>
      <w:r w:rsidR="00C35F34" w:rsidRPr="00C35F34">
        <w:rPr>
          <w:rFonts w:ascii="Times New Roman" w:hAnsi="Times New Roman" w:cs="Times New Roman"/>
          <w:sz w:val="28"/>
          <w:szCs w:val="28"/>
        </w:rPr>
        <w:t>получены навыки создания и редактирования простейших схем исследования входных и выходных характеристик транзистора с использование средств САПР, получения вольтамперных характе</w:t>
      </w:r>
      <w:bookmarkStart w:id="0" w:name="_GoBack"/>
      <w:bookmarkEnd w:id="0"/>
      <w:r w:rsidR="00C35F34" w:rsidRPr="00C35F34">
        <w:rPr>
          <w:rFonts w:ascii="Times New Roman" w:hAnsi="Times New Roman" w:cs="Times New Roman"/>
          <w:sz w:val="28"/>
          <w:szCs w:val="28"/>
        </w:rPr>
        <w:t>ристик для транзистора</w:t>
      </w:r>
    </w:p>
    <w:sectPr w:rsidR="00C35F34" w:rsidRPr="00C35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DD"/>
    <w:rsid w:val="00261AA1"/>
    <w:rsid w:val="003D41F2"/>
    <w:rsid w:val="00A069C5"/>
    <w:rsid w:val="00A072DD"/>
    <w:rsid w:val="00C35F34"/>
    <w:rsid w:val="00E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2D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1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2D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1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Ib</c:v>
                </c:pt>
              </c:strCache>
            </c:strRef>
          </c:tx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86</c:v>
                </c:pt>
                <c:pt idx="1">
                  <c:v>77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Ik</c:v>
                </c:pt>
              </c:strCache>
            </c:strRef>
          </c:tx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225</c:v>
                </c:pt>
                <c:pt idx="1">
                  <c:v>78.86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605440"/>
        <c:axId val="151540864"/>
      </c:lineChart>
      <c:catAx>
        <c:axId val="114605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1540864"/>
        <c:crosses val="autoZero"/>
        <c:auto val="1"/>
        <c:lblAlgn val="ctr"/>
        <c:lblOffset val="100"/>
        <c:noMultiLvlLbl val="0"/>
      </c:catAx>
      <c:valAx>
        <c:axId val="151540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60544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2021-12-17T10:12:00Z</dcterms:created>
  <dcterms:modified xsi:type="dcterms:W3CDTF">2021-12-17T10:59:00Z</dcterms:modified>
</cp:coreProperties>
</file>