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C01B" w14:textId="76BA2B88" w:rsidR="00404A00" w:rsidRDefault="00290C2C">
      <w:r>
        <w:t>Введение</w:t>
      </w:r>
    </w:p>
    <w:p w14:paraId="0980C45D" w14:textId="1C7D8BDF" w:rsidR="00EB2A5C" w:rsidRDefault="00290C2C" w:rsidP="00EB2A5C">
      <w:r>
        <w:t>В ходе выполнения предыдущего курсового проекта было разработано приложение для расчета и построения радиотрассы. Основным недостатком этого приложения была ограниченность предоставляемого функционала</w:t>
      </w:r>
      <w:r w:rsidR="003025A9">
        <w:t>.</w:t>
      </w:r>
    </w:p>
    <w:p w14:paraId="2AF6C297" w14:textId="4AF2228A" w:rsidR="00290C2C" w:rsidRDefault="003025A9" w:rsidP="00EB2A5C">
      <w:r>
        <w:t>Эта ограниченность заключалось в том, что пользователь имел возможность построить радиотрассу только для координат, заранее заданных им. В случае если пользователь хотел бы определить область, в пределах которой он мог бы рассчитывать на хороший сигнал, то ему бы потребовалось выполнить многократный расчет радиотрассы</w:t>
      </w:r>
      <w:r w:rsidR="00EB2A5C">
        <w:t>, изменяя координаты приемника сигнала и не изменяя координаты источника сигнала. Другими словами, отсутствовала возможность автоматизированного расчета и отображения области покрытия радиотрассы.</w:t>
      </w:r>
    </w:p>
    <w:p w14:paraId="1B3F1EE7" w14:textId="60EB88CA" w:rsidR="00290C2C" w:rsidRDefault="00EB2A5C" w:rsidP="00143A51">
      <w:r>
        <w:t>Кроме того, не была реализована возможность создание 3</w:t>
      </w:r>
      <w:r>
        <w:rPr>
          <w:lang w:val="en-US"/>
        </w:rPr>
        <w:t>D</w:t>
      </w:r>
      <w:r w:rsidRPr="00EB2A5C">
        <w:t xml:space="preserve"> </w:t>
      </w:r>
      <w:r>
        <w:t>модели рельефа для области карты, задействованной при построении радиотрассы.</w:t>
      </w:r>
      <w:r w:rsidR="00143A51">
        <w:t xml:space="preserve"> Данная функция необходима для наглядности, позволяющей оценить правильность построения профиля высот, а также само построения радиотрассы.</w:t>
      </w:r>
      <w:r w:rsidR="000266A1">
        <w:t xml:space="preserve"> </w:t>
      </w:r>
      <w:r>
        <w:t xml:space="preserve"> </w:t>
      </w:r>
    </w:p>
    <w:p w14:paraId="635154FB" w14:textId="4628E7F9" w:rsidR="00290C2C" w:rsidRDefault="00143A51">
      <w:r>
        <w:t xml:space="preserve">Исходя из всего выше сказанного, </w:t>
      </w:r>
      <w:r w:rsidR="00290C2C">
        <w:t xml:space="preserve">целью данного курсового проекта является разработка и добавление нового функционала к </w:t>
      </w:r>
      <w:r w:rsidR="00C335C7">
        <w:t xml:space="preserve">существующему </w:t>
      </w:r>
      <w:r w:rsidR="00290C2C">
        <w:t>приложению</w:t>
      </w:r>
      <w:r>
        <w:t xml:space="preserve">, </w:t>
      </w:r>
      <w:r w:rsidR="002A6767">
        <w:t>включающего в себя</w:t>
      </w:r>
      <w:r>
        <w:t xml:space="preserve"> 3</w:t>
      </w:r>
      <w:r>
        <w:rPr>
          <w:lang w:val="en-US"/>
        </w:rPr>
        <w:t>D</w:t>
      </w:r>
      <w:r w:rsidRPr="00143A51">
        <w:t xml:space="preserve"> </w:t>
      </w:r>
      <w:r>
        <w:t>визуализаци</w:t>
      </w:r>
      <w:r w:rsidR="002A6767">
        <w:t>ю</w:t>
      </w:r>
      <w:r>
        <w:t xml:space="preserve"> области, задействованной при построении радиотрассы, и создание области покрытия радиотрассы. </w:t>
      </w:r>
      <w:r w:rsidR="00C335C7">
        <w:t xml:space="preserve"> </w:t>
      </w:r>
      <w:r w:rsidR="00290C2C">
        <w:t xml:space="preserve">   </w:t>
      </w:r>
    </w:p>
    <w:sectPr w:rsidR="00290C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82"/>
    <w:rsid w:val="000266A1"/>
    <w:rsid w:val="00143A51"/>
    <w:rsid w:val="00290C2C"/>
    <w:rsid w:val="002A6767"/>
    <w:rsid w:val="003025A9"/>
    <w:rsid w:val="003F5869"/>
    <w:rsid w:val="00402FF6"/>
    <w:rsid w:val="00404A00"/>
    <w:rsid w:val="004B0C35"/>
    <w:rsid w:val="00A71A40"/>
    <w:rsid w:val="00BA3857"/>
    <w:rsid w:val="00C335C7"/>
    <w:rsid w:val="00D81882"/>
    <w:rsid w:val="00EB2A5C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ADE4"/>
  <w15:chartTrackingRefBased/>
  <w15:docId w15:val="{AA3E147B-DC7A-4C0A-8F0D-E61A6E93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40"/>
    <w:pPr>
      <w:spacing w:after="200" w:line="276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2024-03-31T10:24:00Z</dcterms:created>
  <dcterms:modified xsi:type="dcterms:W3CDTF">2024-04-01T12:27:00Z</dcterms:modified>
</cp:coreProperties>
</file>