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C4" w:rsidRDefault="00710DA1">
      <w:r>
        <w:t xml:space="preserve">Q1. </w:t>
      </w:r>
      <w:bookmarkStart w:id="0" w:name="_GoBack"/>
      <w:r>
        <w:t xml:space="preserve">Find the name and city </w:t>
      </w:r>
      <w:r w:rsidR="0082366E">
        <w:t>of customers from</w:t>
      </w:r>
      <w:r>
        <w:t xml:space="preserve"> all cities in “Customer” relation.</w:t>
      </w:r>
    </w:p>
    <w:bookmarkEnd w:id="0"/>
    <w:p w:rsidR="00710DA1" w:rsidRDefault="00710DA1">
      <w:r>
        <w:t>Q2.</w:t>
      </w:r>
      <w:r w:rsidR="008D2B03">
        <w:t xml:space="preserve"> </w:t>
      </w:r>
      <w:r w:rsidR="00995756">
        <w:t xml:space="preserve">Find </w:t>
      </w:r>
      <w:r w:rsidR="008D2B03">
        <w:t xml:space="preserve">the loan </w:t>
      </w:r>
      <w:r w:rsidR="0082366E">
        <w:t>numbers of “</w:t>
      </w:r>
      <w:r w:rsidR="008D2B03">
        <w:t>Loan” relation from each branches.</w:t>
      </w:r>
    </w:p>
    <w:p w:rsidR="00995756" w:rsidRDefault="00995756">
      <w:r>
        <w:t xml:space="preserve">Q3. Find the loan </w:t>
      </w:r>
      <w:r w:rsidR="0082366E">
        <w:t>numbers of “</w:t>
      </w:r>
      <w:r>
        <w:t>Loan” relation from each branches which amount is greater than 1200.</w:t>
      </w:r>
    </w:p>
    <w:p w:rsidR="00995756" w:rsidRDefault="00995756">
      <w:r>
        <w:t>Q4. Find the average amount of each branches from “loan” relation.</w:t>
      </w:r>
    </w:p>
    <w:p w:rsidR="00995756" w:rsidRDefault="00995756">
      <w:r>
        <w:t>Q5. . Find the total amount of each branches from “loan” relation.</w:t>
      </w:r>
    </w:p>
    <w:sectPr w:rsidR="0099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A1"/>
    <w:rsid w:val="00710DA1"/>
    <w:rsid w:val="0082366E"/>
    <w:rsid w:val="008D2B03"/>
    <w:rsid w:val="009511C4"/>
    <w:rsid w:val="00995756"/>
    <w:rsid w:val="00A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CA2B1-3784-4E32-A0F9-05FE2A92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Syeda Nowshin Ibnat</cp:lastModifiedBy>
  <cp:revision>2</cp:revision>
  <dcterms:created xsi:type="dcterms:W3CDTF">2020-03-05T12:04:00Z</dcterms:created>
  <dcterms:modified xsi:type="dcterms:W3CDTF">2020-06-29T17:32:00Z</dcterms:modified>
</cp:coreProperties>
</file>