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47FB04" w:rsidP="16D4BBCE" w:rsidRDefault="2347FB04" w14:paraId="17DBDE6B" w14:textId="72C0E8C8">
      <w:pPr>
        <w:pStyle w:val="Normal"/>
        <w:jc w:val="left"/>
        <w:rPr>
          <w:b w:val="1"/>
          <w:bCs w:val="1"/>
          <w:sz w:val="28"/>
          <w:szCs w:val="28"/>
        </w:rPr>
      </w:pPr>
      <w:r w:rsidRPr="16D4BBCE" w:rsidR="2347FB04">
        <w:rPr>
          <w:b w:val="1"/>
          <w:bCs w:val="1"/>
          <w:sz w:val="28"/>
          <w:szCs w:val="28"/>
        </w:rPr>
        <w:t>Parkeringsapp</w:t>
      </w:r>
      <w:r w:rsidRPr="16D4BBCE" w:rsidR="2347FB04">
        <w:rPr>
          <w:b w:val="1"/>
          <w:bCs w:val="1"/>
          <w:sz w:val="28"/>
          <w:szCs w:val="28"/>
        </w:rPr>
        <w:t xml:space="preserve"> – </w:t>
      </w:r>
      <w:r w:rsidRPr="16D4BBCE" w:rsidR="2347FB04">
        <w:rPr>
          <w:b w:val="1"/>
          <w:bCs w:val="1"/>
          <w:sz w:val="28"/>
          <w:szCs w:val="28"/>
        </w:rPr>
        <w:t>Arkitekturdesign</w:t>
      </w:r>
    </w:p>
    <w:p w:rsidR="3E7B6338" w:rsidP="16D4BBCE" w:rsidRDefault="3E7B6338" w14:paraId="33E6925A" w14:textId="33A2360D">
      <w:pPr>
        <w:pStyle w:val="Heading3"/>
        <w:shd w:val="clear" w:color="auto" w:fill="FFFFFF" w:themeFill="background1"/>
        <w:spacing w:before="60" w:beforeAutospacing="off" w:after="6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6D4BBCE" w:rsidR="3E7B63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Section 1: </w:t>
      </w:r>
      <w:r w:rsidRPr="16D4BBCE" w:rsidR="3E7B63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Överblick</w:t>
      </w:r>
    </w:p>
    <w:p w:rsidR="0EA19AFC" w:rsidP="16D4BBCE" w:rsidRDefault="0EA19AFC" w14:paraId="2451693C" w14:textId="1DC61259">
      <w:pPr>
        <w:pStyle w:val="Normal"/>
        <w:jc w:val="left"/>
      </w:pPr>
      <w:r w:rsidR="0EA19AFC">
        <w:rPr/>
        <w:t>Parkeringsapplikationen</w:t>
      </w:r>
      <w:r w:rsidR="0EA19AFC">
        <w:rPr/>
        <w:t xml:space="preserve"> </w:t>
      </w:r>
      <w:r w:rsidR="0EA19AFC">
        <w:rPr/>
        <w:t>består</w:t>
      </w:r>
      <w:r w:rsidR="0EA19AFC">
        <w:rPr/>
        <w:t xml:space="preserve"> av:</w:t>
      </w:r>
    </w:p>
    <w:p w:rsidR="0EA19AFC" w:rsidP="16D4BBCE" w:rsidRDefault="0EA19AFC" w14:paraId="544F67EC" w14:textId="56E77741">
      <w:pPr>
        <w:pStyle w:val="Normal"/>
        <w:ind w:left="720"/>
        <w:jc w:val="left"/>
      </w:pPr>
      <w:r w:rsidR="0EA19AFC">
        <w:rPr/>
        <w:t xml:space="preserve"> </w:t>
      </w:r>
      <w:r w:rsidR="0EA19AFC">
        <w:rPr/>
        <w:t>Kärndatamodeller</w:t>
      </w:r>
      <w:r w:rsidR="0EA19AFC">
        <w:rPr/>
        <w:t>: `Person`, `Fordon`, `</w:t>
      </w:r>
      <w:r w:rsidR="0EA19AFC">
        <w:rPr/>
        <w:t>Parkeringsplats</w:t>
      </w:r>
      <w:r w:rsidR="0EA19AFC">
        <w:rPr/>
        <w:t xml:space="preserve">` </w:t>
      </w:r>
      <w:r w:rsidR="0EA19AFC">
        <w:rPr/>
        <w:t>och</w:t>
      </w:r>
      <w:r w:rsidR="0EA19AFC">
        <w:rPr/>
        <w:t xml:space="preserve"> `</w:t>
      </w:r>
      <w:r w:rsidR="0EA19AFC">
        <w:rPr/>
        <w:t>Parkering</w:t>
      </w:r>
      <w:r w:rsidR="0EA19AFC">
        <w:rPr/>
        <w:t>`.</w:t>
      </w:r>
    </w:p>
    <w:p w:rsidR="0EA19AFC" w:rsidP="16D4BBCE" w:rsidRDefault="0EA19AFC" w14:paraId="0DB4783B" w14:textId="4A8AAFDC">
      <w:pPr>
        <w:pStyle w:val="Normal"/>
        <w:ind w:left="720"/>
        <w:jc w:val="left"/>
      </w:pPr>
      <w:r w:rsidR="0EA19AFC">
        <w:rPr/>
        <w:t xml:space="preserve">- </w:t>
      </w:r>
      <w:r w:rsidR="0EA19AFC">
        <w:rPr/>
        <w:t>Datahanteringsrepository</w:t>
      </w:r>
      <w:r w:rsidR="0EA19AFC">
        <w:rPr/>
        <w:t>: `</w:t>
      </w:r>
      <w:r w:rsidR="0EA19AFC">
        <w:rPr/>
        <w:t>PersonRepository</w:t>
      </w:r>
      <w:r w:rsidR="0EA19AFC">
        <w:rPr/>
        <w:t>`, `</w:t>
      </w:r>
      <w:r w:rsidR="0EA19AFC">
        <w:rPr/>
        <w:t>VehicleRepository</w:t>
      </w:r>
      <w:r w:rsidR="0EA19AFC">
        <w:rPr/>
        <w:t>`, `</w:t>
      </w:r>
      <w:r w:rsidR="0EA19AFC">
        <w:rPr/>
        <w:t>ParkingSpaceRepository</w:t>
      </w:r>
      <w:r w:rsidR="0EA19AFC">
        <w:rPr/>
        <w:t xml:space="preserve">` </w:t>
      </w:r>
      <w:r w:rsidR="0EA19AFC">
        <w:rPr/>
        <w:t>och</w:t>
      </w:r>
      <w:r w:rsidR="0EA19AFC">
        <w:rPr/>
        <w:t xml:space="preserve"> `</w:t>
      </w:r>
      <w:r w:rsidR="0EA19AFC">
        <w:rPr/>
        <w:t>ParkingRepository</w:t>
      </w:r>
      <w:r w:rsidR="0EA19AFC">
        <w:rPr/>
        <w:t>`.</w:t>
      </w:r>
    </w:p>
    <w:p w:rsidR="0EA19AFC" w:rsidP="16D4BBCE" w:rsidRDefault="0EA19AFC" w14:paraId="36292A08" w14:textId="03212F41">
      <w:pPr>
        <w:pStyle w:val="Normal"/>
        <w:ind w:left="720"/>
        <w:jc w:val="left"/>
      </w:pPr>
      <w:r w:rsidR="0EA19AFC">
        <w:rPr/>
        <w:t xml:space="preserve">- </w:t>
      </w:r>
      <w:r w:rsidR="0EA19AFC">
        <w:rPr/>
        <w:t>Kommandoradsgränssnitt</w:t>
      </w:r>
      <w:r w:rsidR="0EA19AFC">
        <w:rPr/>
        <w:t xml:space="preserve"> (CLI): En </w:t>
      </w:r>
      <w:r w:rsidR="0EA19AFC">
        <w:rPr/>
        <w:t>användargränssnutt</w:t>
      </w:r>
      <w:r w:rsidR="0EA19AFC">
        <w:rPr/>
        <w:t xml:space="preserve"> för </w:t>
      </w:r>
      <w:r w:rsidR="0EA19AFC">
        <w:rPr/>
        <w:t>att</w:t>
      </w:r>
      <w:r w:rsidR="0EA19AFC">
        <w:rPr/>
        <w:t xml:space="preserve"> </w:t>
      </w:r>
      <w:r w:rsidR="0EA19AFC">
        <w:rPr/>
        <w:t>interagera</w:t>
      </w:r>
      <w:r w:rsidR="0EA19AFC">
        <w:rPr/>
        <w:t xml:space="preserve"> med </w:t>
      </w:r>
      <w:r w:rsidR="0EA19AFC">
        <w:rPr/>
        <w:t>datamodellerna</w:t>
      </w:r>
      <w:r w:rsidR="0EA19AFC">
        <w:rPr/>
        <w:t xml:space="preserve"> </w:t>
      </w:r>
      <w:r w:rsidR="0EA19AFC">
        <w:rPr/>
        <w:t>och</w:t>
      </w:r>
      <w:r w:rsidR="0EA19AFC">
        <w:rPr/>
        <w:t xml:space="preserve"> repository.</w:t>
      </w:r>
    </w:p>
    <w:p w:rsidR="0EA19AFC" w:rsidP="16D4BBCE" w:rsidRDefault="0EA19AFC" w14:paraId="46711B79" w14:textId="2B47D3FB">
      <w:pPr>
        <w:pStyle w:val="Normal"/>
        <w:ind w:left="0"/>
        <w:jc w:val="left"/>
      </w:pPr>
      <w:r w:rsidR="0EA19AFC">
        <w:rPr/>
        <w:t>Här</w:t>
      </w:r>
      <w:r w:rsidR="0EA19AFC">
        <w:rPr/>
        <w:t xml:space="preserve"> </w:t>
      </w:r>
      <w:r w:rsidR="0EA19AFC">
        <w:rPr/>
        <w:t>är</w:t>
      </w:r>
      <w:r w:rsidR="0EA19AFC">
        <w:rPr/>
        <w:t xml:space="preserve"> </w:t>
      </w:r>
      <w:r w:rsidR="0EA19AFC">
        <w:rPr/>
        <w:t>ett</w:t>
      </w:r>
      <w:r w:rsidR="0EA19AFC">
        <w:rPr/>
        <w:t xml:space="preserve"> </w:t>
      </w:r>
      <w:r w:rsidR="0EA19AFC">
        <w:rPr/>
        <w:t>högnivådiagram</w:t>
      </w:r>
      <w:r w:rsidR="0EA19AFC">
        <w:rPr/>
        <w:t xml:space="preserve"> </w:t>
      </w:r>
      <w:r w:rsidR="0EA19AFC">
        <w:rPr/>
        <w:t>över</w:t>
      </w:r>
      <w:r w:rsidR="0EA19AFC">
        <w:rPr/>
        <w:t xml:space="preserve"> </w:t>
      </w:r>
      <w:r w:rsidR="0EA19AFC">
        <w:rPr/>
        <w:t>applikationens</w:t>
      </w:r>
      <w:r w:rsidR="0EA19AFC">
        <w:rPr/>
        <w:t xml:space="preserve"> </w:t>
      </w:r>
      <w:r w:rsidR="0EA19AFC">
        <w:rPr/>
        <w:t>arkitektur</w:t>
      </w:r>
      <w:r w:rsidR="0EA19AFC">
        <w:rPr/>
        <w:t>:</w:t>
      </w:r>
    </w:p>
    <w:p w:rsidR="0EA19AFC" w:rsidP="16D4BBCE" w:rsidRDefault="0EA19AFC" w14:paraId="183A639A" w14:textId="4EC8FCA1">
      <w:pPr>
        <w:pStyle w:val="Heading3"/>
        <w:shd w:val="clear" w:color="auto" w:fill="FFFFFF" w:themeFill="background1"/>
        <w:spacing w:before="60" w:beforeAutospacing="off" w:after="6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0EA19AFC">
        <w:rPr/>
        <w:t xml:space="preserve"> </w:t>
      </w:r>
      <w:r w:rsidRPr="16D4BBCE" w:rsidR="5A6E68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Section 2: </w:t>
      </w:r>
      <w:r w:rsidRPr="16D4BBCE" w:rsidR="5A6E68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Arkitekturdiagram</w:t>
      </w:r>
    </w:p>
    <w:p w:rsidR="63AA8831" w:rsidP="16D4BBCE" w:rsidRDefault="63AA8831" w14:paraId="6CA11798" w14:textId="29A2CF18">
      <w:pPr>
        <w:pStyle w:val="Normal"/>
        <w:jc w:val="left"/>
      </w:pPr>
      <w:r w:rsidR="63AA8831">
        <w:drawing>
          <wp:inline wp14:editId="56CD2BC5" wp14:anchorId="7C60F92A">
            <wp:extent cx="5943600" cy="4867275"/>
            <wp:effectExtent l="0" t="0" r="0" b="0"/>
            <wp:docPr id="62333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31922f99f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EFFA3" w:rsidP="16D4BBCE" w:rsidRDefault="17CEFFA3" w14:paraId="28E976E3" w14:textId="47DEB466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6D4BBCE" w:rsidR="17CEF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Section 3: </w:t>
      </w:r>
      <w:r w:rsidRPr="16D4BBCE" w:rsidR="17CEF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Detaljdesign</w:t>
      </w:r>
    </w:p>
    <w:p w:rsidR="17CEFFA3" w:rsidP="16D4BBCE" w:rsidRDefault="17CEFFA3" w14:paraId="2E31DEE4" w14:textId="0CD179A1">
      <w:pPr>
        <w:pStyle w:val="Heading4"/>
        <w:shd w:val="clear" w:color="auto" w:fill="FFFFFF" w:themeFill="background1"/>
        <w:spacing w:before="60" w:beforeAutospacing="off" w:after="6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6D4BBCE" w:rsidR="17CEF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3.1 </w:t>
      </w:r>
      <w:r w:rsidRPr="16D4BBCE" w:rsidR="17CEF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Datamodellslagret</w:t>
      </w:r>
    </w:p>
    <w:p w:rsidR="71BFBDE3" w:rsidP="16D4BBCE" w:rsidRDefault="71BFBDE3" w14:paraId="0099CC43" w14:textId="2D91C21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Detta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lagret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definierar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grundläggande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entiteter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applikationen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77AFB671" w14:textId="134B3F3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</w:t>
      </w:r>
    </w:p>
    <w:p w:rsidR="71BFBDE3" w:rsidP="16D4BBCE" w:rsidRDefault="71BFBDE3" w14:paraId="0C8BC2CB" w14:textId="1091B6D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Attribut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BFBDE3" w:rsidP="16D4BBCE" w:rsidRDefault="71BFBDE3" w14:paraId="70A2482F" w14:textId="23FECCBE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namn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Namnet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på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personen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0AA5B36C" w14:textId="2CBC135A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personnummer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unikt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identifierare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personen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(10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siffror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71BFBDE3" w:rsidP="16D4BBCE" w:rsidRDefault="71BFBDE3" w14:paraId="3A229EE7" w14:textId="63D795B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BFBDE3" w:rsidP="16D4BBCE" w:rsidRDefault="71BFBDE3" w14:paraId="22ADDDC4" w14:textId="782AFFAF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isValid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Validerar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att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personnummer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är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exakt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siffror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79CFD1E0" w14:textId="3908AF5C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toJson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Serialiserar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objektet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JSON.</w:t>
      </w:r>
    </w:p>
    <w:p w:rsidR="71BFBDE3" w:rsidP="16D4BBCE" w:rsidRDefault="71BFBDE3" w14:paraId="1A069541" w14:textId="58FE0471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fromJson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Deserialiserar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JSON till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objekt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08B592A8" w14:textId="4DF4F4D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Fordon</w:t>
      </w:r>
    </w:p>
    <w:p w:rsidR="71BFBDE3" w:rsidP="16D4BBCE" w:rsidRDefault="71BFBDE3" w14:paraId="42185674" w14:textId="62C6957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Attribut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BFBDE3" w:rsidP="16D4BBCE" w:rsidRDefault="71BFBDE3" w14:paraId="7073DCA1" w14:textId="3AEA425C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registreringsnummer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Unikt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registreringsnummer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fordonet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137080C0" w14:textId="197C5A1D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typ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Typ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fordon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t.ex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., "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bil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", "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motorcykel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").</w:t>
      </w:r>
    </w:p>
    <w:p w:rsidR="71BFBDE3" w:rsidP="16D4BBCE" w:rsidRDefault="71BFBDE3" w14:paraId="10025475" w14:textId="4F2CD15E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ägare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(Person):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Referens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ägaren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fordonet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6926A323" w14:textId="6356CD8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BFBDE3" w:rsidP="16D4BBCE" w:rsidRDefault="71BFBDE3" w14:paraId="75FE1877" w14:textId="7902EC8E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isValid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Validerar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registreringsnumret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och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typen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17BF5759" w14:textId="50F2CCE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toJson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Serialiserar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objektet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JSON.</w:t>
      </w:r>
    </w:p>
    <w:p w:rsidR="71BFBDE3" w:rsidP="16D4BBCE" w:rsidRDefault="71BFBDE3" w14:paraId="71F5040C" w14:textId="4EA97768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fromJson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Deserialiserar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JSON till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Fordon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objekt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1121CD9B" w14:textId="70B60D8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Parkeringsplats</w:t>
      </w:r>
    </w:p>
    <w:p w:rsidR="71BFBDE3" w:rsidP="16D4BBCE" w:rsidRDefault="71BFBDE3" w14:paraId="52B897AF" w14:textId="5C85D18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Attribut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BFBDE3" w:rsidP="16D4BBCE" w:rsidRDefault="71BFBDE3" w14:paraId="235A7945" w14:textId="5D33B133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Unikt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identifierare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parkeringsplatsen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3114F5AA" w14:textId="2D760A4C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adress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Adressen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parkeringsplatsen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4FD5B5D6" w14:textId="4985DB98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prisPerTimme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(double):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Priset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timme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parkering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7BF01FEC" w14:textId="748078B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BFBDE3" w:rsidP="16D4BBCE" w:rsidRDefault="71BFBDE3" w14:paraId="2CD94DA9" w14:textId="3289844D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isValid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Säkerställer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att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priset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är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positivt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022ACC31" w14:textId="486E6BCF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toJson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Serialiserar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objektet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JSON.</w:t>
      </w:r>
    </w:p>
    <w:p w:rsidR="71BFBDE3" w:rsidP="16D4BBCE" w:rsidRDefault="71BFBDE3" w14:paraId="01DF4714" w14:textId="47528ECA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fromJson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Deserialiserar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JSON till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Parkeringsplats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-objekt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4CABF981" w14:textId="270F1AA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Parkering</w:t>
      </w:r>
    </w:p>
    <w:p w:rsidR="71BFBDE3" w:rsidP="16D4BBCE" w:rsidRDefault="71BFBDE3" w14:paraId="6486B3CA" w14:textId="1DC6EE5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Attribut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BFBDE3" w:rsidP="16D4BBCE" w:rsidRDefault="71BFBDE3" w14:paraId="2A397484" w14:textId="46A37D81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fordon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(Fordon):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Fordonet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som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4D3E6BF7" w14:textId="5FE1C80D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parkeringsplats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Parkeringsplats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Parkeringsplatsen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där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fordonet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497572B4" w14:textId="4BE2125C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starttid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DateTime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Starttid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parkeringsessionen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2432ADE2" w14:textId="11404F92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sluttid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DateTime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?):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Sluttid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parkeringsessionen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kan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vara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null om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pågående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71BFBDE3" w:rsidP="16D4BBCE" w:rsidRDefault="71BFBDE3" w14:paraId="379BC355" w14:textId="3AF0B31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BFBDE3" w:rsidP="16D4BBCE" w:rsidRDefault="71BFBDE3" w14:paraId="469B620F" w14:textId="61320C2B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beräknaKostnad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Beräknar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kostnaden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parkering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baserat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på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varaktighet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och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pris per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timme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BFBDE3" w:rsidP="16D4BBCE" w:rsidRDefault="71BFBDE3" w14:paraId="1D56021D" w14:textId="0D6EF0E9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toJson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Serialiserar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objektet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JSON.</w:t>
      </w:r>
    </w:p>
    <w:p w:rsidR="71BFBDE3" w:rsidP="16D4BBCE" w:rsidRDefault="71BFBDE3" w14:paraId="168F9F4E" w14:textId="34D38636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fromJson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Deserialiserar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JSON till 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71BFBDE3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-objekt</w:t>
      </w:r>
      <w:r w:rsidRPr="16D4BBCE" w:rsidR="71BFBD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6D4BBCE" w:rsidP="16D4BBCE" w:rsidRDefault="16D4BBCE" w14:paraId="7F26D15F" w14:textId="01AE8B0D">
      <w:pPr>
        <w:pStyle w:val="Heading4"/>
        <w:shd w:val="clear" w:color="auto" w:fill="FFFFFF" w:themeFill="background1"/>
        <w:spacing w:before="60" w:beforeAutospacing="off" w:after="6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8B92C7C" w:rsidP="16D4BBCE" w:rsidRDefault="38B92C7C" w14:paraId="13043F23" w14:textId="7742146B">
      <w:pPr>
        <w:pStyle w:val="Heading4"/>
        <w:shd w:val="clear" w:color="auto" w:fill="FFFFFF" w:themeFill="background1"/>
        <w:spacing w:before="60" w:beforeAutospacing="off" w:after="6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3.2 Repository-</w:t>
      </w: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lagret</w:t>
      </w:r>
    </w:p>
    <w:p w:rsidR="38B92C7C" w:rsidP="16D4BBCE" w:rsidRDefault="38B92C7C" w14:paraId="37CE4905" w14:textId="49D612A1">
      <w:pPr>
        <w:spacing w:before="240" w:beforeAutospacing="off" w:after="240" w:afterAutospacing="off"/>
        <w:jc w:val="left"/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Detta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lagret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hanterar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samlingar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datamodeller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218C5439" w14:textId="11F2F50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PersonRepository</w:t>
      </w:r>
    </w:p>
    <w:p w:rsidR="38B92C7C" w:rsidP="16D4BBCE" w:rsidRDefault="38B92C7C" w14:paraId="64BB9935" w14:textId="79268A0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Attribut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0979321F" w14:textId="641BFD9B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_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(List): Lista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över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personer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36C794CA" w14:textId="5053DC3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4DC535F6" w14:textId="4E4749FC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add(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 person)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Lägger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ny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person.</w:t>
      </w:r>
    </w:p>
    <w:p w:rsidR="38B92C7C" w:rsidP="16D4BBCE" w:rsidRDefault="38B92C7C" w14:paraId="5F74CC40" w14:textId="457B3356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getAll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Returnerar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personer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59B39504" w14:textId="61BFF97F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getById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(String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personnummer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Hämtar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deras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personnummer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5065DA40" w14:textId="63D8AB3E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Person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uppdateradPerson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Uppdaterar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befintlig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person.</w:t>
      </w:r>
    </w:p>
    <w:p w:rsidR="38B92C7C" w:rsidP="16D4BBCE" w:rsidRDefault="38B92C7C" w14:paraId="5778F138" w14:textId="21C1EDB0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String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personnummer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Tar bort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deras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personnummer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5316BBA0" w14:textId="4794A48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VehicleRepository</w:t>
      </w:r>
    </w:p>
    <w:p w:rsidR="38B92C7C" w:rsidP="16D4BBCE" w:rsidRDefault="38B92C7C" w14:paraId="5AAA6B62" w14:textId="57366BF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Attribut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2B75C7EF" w14:textId="12EC2DB4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_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(List): Lista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över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77A3C952" w14:textId="7D38795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775D446D" w14:textId="5D859A46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add(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Fordon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Lägger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nytt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3E9B1B21" w14:textId="3E439C54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getAll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Returnerar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68A08E9C" w14:textId="2614E178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getByRegistrationNumber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(String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registreringsnummer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Hämtar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dess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registreringsnummer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1B36FF91" w14:textId="2AE949F8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Fordon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uppdateratFordon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Uppdaterar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befintligt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6618CE9A" w14:textId="447B210D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String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registreringsnummer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Tar bort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dess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registreringsnummer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6D4BBCE" w:rsidP="16D4BBCE" w:rsidRDefault="16D4BBCE" w14:paraId="5FEFD7F2" w14:textId="4BB7C7B4">
      <w:pPr>
        <w:pStyle w:val="ListParagraph"/>
        <w:spacing w:before="0" w:beforeAutospacing="off" w:after="0" w:afterAutospacing="off"/>
        <w:ind w:left="21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B92C7C" w:rsidP="16D4BBCE" w:rsidRDefault="38B92C7C" w14:paraId="702CF152" w14:textId="0A658DC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ParkingSpaceRepository</w:t>
      </w:r>
    </w:p>
    <w:p w:rsidR="38B92C7C" w:rsidP="16D4BBCE" w:rsidRDefault="38B92C7C" w14:paraId="38320092" w14:textId="55A7E62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Attribut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7D48184B" w14:textId="2F847699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_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parkeringsplatser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(List): Lista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över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parkeringsplatser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651C400B" w14:textId="74761F9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633C270F" w14:textId="311CEC06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add(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Parkeringsplats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parkeringsplats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Lägger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ny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parkeringsplats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621A7626" w14:textId="1457B488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getAll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Returnerar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parkeringsplatser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1942A55A" w14:textId="52BBE144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getById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(int id)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Hämtar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parkeringsplats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dess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ID.</w:t>
      </w:r>
    </w:p>
    <w:p w:rsidR="38B92C7C" w:rsidP="16D4BBCE" w:rsidRDefault="38B92C7C" w14:paraId="779F01C4" w14:textId="23F9F323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Parkeringsplats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uppdateradParkeringsplats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Uppdaterar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befintlig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parkeringsplats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11E7CBCD" w14:textId="18CEDCAE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int id)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Tar bort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parkeringsplats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dess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ID.</w:t>
      </w:r>
    </w:p>
    <w:p w:rsidR="38B92C7C" w:rsidP="16D4BBCE" w:rsidRDefault="38B92C7C" w14:paraId="45C668FB" w14:textId="16CD19C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ParkingRepository</w:t>
      </w:r>
    </w:p>
    <w:p w:rsidR="38B92C7C" w:rsidP="16D4BBCE" w:rsidRDefault="38B92C7C" w14:paraId="26AC4DB1" w14:textId="3278316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Attribut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2B570EF2" w14:textId="16226508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_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(List): Lista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över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parkeringssessioner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310B860D" w14:textId="366C6B0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5AF67343" w14:textId="1F3716D3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add(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Lägger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ny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parkeringssession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3B4C04D5" w14:textId="37BDDAAD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getAll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Returnerar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parkeringssessioner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1D1BD0F0" w14:textId="02DD14F7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getByVehicleRegistrationNumber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(String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registreringsnummer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Hämtar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parkeringssession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fordonets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registreringsnummer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69ED6AFB" w14:textId="3CECF24B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uppdateradParkering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Uppdaterar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befintlig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parkeringssession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564D2C94" w14:textId="145485C0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delete(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String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registreringsnummer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Tar bort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parkeringssession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fordonets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registreringsnummer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08A5EEB2" w14:textId="74BEE84D">
      <w:pPr>
        <w:pStyle w:val="ListParagraph"/>
        <w:numPr>
          <w:ilvl w:val="2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beräknaTotalInkomst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Beräknar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total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inkomst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från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avslutade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parkeringssessioner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5F8D6EF1" w14:textId="5698256F">
      <w:pPr>
        <w:pStyle w:val="Heading4"/>
        <w:shd w:val="clear" w:color="auto" w:fill="FFFFFF" w:themeFill="background1"/>
        <w:spacing w:before="60" w:beforeAutospacing="off" w:after="60" w:afterAutospacing="off"/>
        <w:jc w:val="left"/>
      </w:pP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3.3 </w:t>
      </w: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Kommandoradsgränssnitt</w:t>
      </w: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(CLI)</w:t>
      </w:r>
    </w:p>
    <w:p w:rsidR="38B92C7C" w:rsidP="16D4BBCE" w:rsidRDefault="38B92C7C" w14:paraId="067E6BC1" w14:textId="22425760">
      <w:pPr>
        <w:spacing w:before="240" w:beforeAutospacing="off" w:after="240" w:afterAutospacing="off"/>
        <w:jc w:val="left"/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låter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användaren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interagera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med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applikationen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425F1A20" w14:textId="2E19E83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Huvudmeny</w:t>
      </w:r>
    </w:p>
    <w:p w:rsidR="38B92C7C" w:rsidP="16D4BBCE" w:rsidRDefault="38B92C7C" w14:paraId="652B37F0" w14:textId="2E7AC488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Alternativ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4108B7B0" w14:textId="0FB2AD90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Hantera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Personer</w:t>
      </w:r>
    </w:p>
    <w:p w:rsidR="38B92C7C" w:rsidP="16D4BBCE" w:rsidRDefault="38B92C7C" w14:paraId="58F1DAE3" w14:textId="12827E7E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Hantera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Fordon</w:t>
      </w:r>
    </w:p>
    <w:p w:rsidR="38B92C7C" w:rsidP="16D4BBCE" w:rsidRDefault="38B92C7C" w14:paraId="54830052" w14:textId="47DC45D7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Hantera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Parkeringsplatser</w:t>
      </w:r>
    </w:p>
    <w:p w:rsidR="38B92C7C" w:rsidP="16D4BBCE" w:rsidRDefault="38B92C7C" w14:paraId="72E86C89" w14:textId="60C1CC68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Hantera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Parkeringar</w:t>
      </w:r>
    </w:p>
    <w:p w:rsidR="38B92C7C" w:rsidP="16D4BBCE" w:rsidRDefault="38B92C7C" w14:paraId="5CB77310" w14:textId="629460DD">
      <w:pPr>
        <w:pStyle w:val="ListParagraph"/>
        <w:numPr>
          <w:ilvl w:val="2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Avsluta</w:t>
      </w:r>
    </w:p>
    <w:p w:rsidR="38B92C7C" w:rsidP="16D4BBCE" w:rsidRDefault="38B92C7C" w14:paraId="2365EA66" w14:textId="1736E83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Undermenyer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Varje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undermeny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erbjuder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CRUD-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operationer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den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respektive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datamodellen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B92C7C" w:rsidP="16D4BBCE" w:rsidRDefault="38B92C7C" w14:paraId="37544945" w14:textId="3983952B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Skapa</w:t>
      </w:r>
    </w:p>
    <w:p w:rsidR="38B92C7C" w:rsidP="16D4BBCE" w:rsidRDefault="38B92C7C" w14:paraId="4C6A2B06" w14:textId="51C9E797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Visa (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Läs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38B92C7C" w:rsidP="16D4BBCE" w:rsidRDefault="38B92C7C" w14:paraId="7BEC5AC3" w14:textId="09CF0137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Uppdatera</w:t>
      </w:r>
    </w:p>
    <w:p w:rsidR="38B92C7C" w:rsidP="16D4BBCE" w:rsidRDefault="38B92C7C" w14:paraId="0BA005E2" w14:textId="1CDAF2C8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Ta bort</w:t>
      </w:r>
    </w:p>
    <w:p w:rsidR="38B92C7C" w:rsidP="16D4BBCE" w:rsidRDefault="38B92C7C" w14:paraId="2FE281CC" w14:textId="30014EA4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Gå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tillbaka</w:t>
      </w:r>
    </w:p>
    <w:p w:rsidR="38B92C7C" w:rsidP="16D4BBCE" w:rsidRDefault="38B92C7C" w14:paraId="690A8053" w14:textId="21F63E6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Flödesexempel</w:t>
      </w:r>
    </w:p>
    <w:p w:rsidR="38B92C7C" w:rsidP="16D4BBCE" w:rsidRDefault="38B92C7C" w14:paraId="18FF24A8" w14:textId="3A632222">
      <w:pPr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Välkommen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till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Parkeringsappen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! Vad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vill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du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hantera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?</w:t>
      </w:r>
    </w:p>
    <w:p w:rsidR="38B92C7C" w:rsidP="16D4BBCE" w:rsidRDefault="38B92C7C" w14:paraId="46EDC28B" w14:textId="4F942FC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Personer</w:t>
      </w:r>
    </w:p>
    <w:p w:rsidR="38B92C7C" w:rsidP="16D4BBCE" w:rsidRDefault="38B92C7C" w14:paraId="65296B33" w14:textId="20BAB76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Fordon</w:t>
      </w:r>
    </w:p>
    <w:p w:rsidR="38B92C7C" w:rsidP="16D4BBCE" w:rsidRDefault="38B92C7C" w14:paraId="3ED7A3B0" w14:textId="787C3E45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Parkeringsplatser</w:t>
      </w:r>
    </w:p>
    <w:p w:rsidR="38B92C7C" w:rsidP="16D4BBCE" w:rsidRDefault="38B92C7C" w14:paraId="64B51706" w14:textId="2C7BBFB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Parkeringar</w:t>
      </w:r>
    </w:p>
    <w:p w:rsidR="38B92C7C" w:rsidP="16D4BBCE" w:rsidRDefault="38B92C7C" w14:paraId="332BA094" w14:textId="6A63EC8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Avsluta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Välj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ett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alternativ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(1-5): 1</w:t>
      </w:r>
    </w:p>
    <w:p w:rsidR="38B92C7C" w:rsidP="16D4BBCE" w:rsidRDefault="38B92C7C" w14:paraId="1CB9747D" w14:textId="79799A41">
      <w:pPr>
        <w:shd w:val="clear" w:color="auto" w:fill="FFFFFF" w:themeFill="background1"/>
        <w:spacing w:before="0" w:beforeAutospacing="off" w:after="0" w:afterAutospacing="off"/>
        <w:ind w:left="720"/>
        <w:jc w:val="left"/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Du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har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valt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att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hantera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Personer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Vad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vill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du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göra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?</w:t>
      </w:r>
    </w:p>
    <w:p w:rsidR="38B92C7C" w:rsidP="16D4BBCE" w:rsidRDefault="38B92C7C" w14:paraId="44434441" w14:textId="79B0040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Skapa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ny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person</w:t>
      </w:r>
    </w:p>
    <w:p w:rsidR="38B92C7C" w:rsidP="16D4BBCE" w:rsidRDefault="38B92C7C" w14:paraId="1B26AAA8" w14:textId="04F89FF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Visa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alla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personer</w:t>
      </w:r>
    </w:p>
    <w:p w:rsidR="38B92C7C" w:rsidP="16D4BBCE" w:rsidRDefault="38B92C7C" w14:paraId="027515CD" w14:textId="6B437319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Uppdatera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person</w:t>
      </w:r>
    </w:p>
    <w:p w:rsidR="38B92C7C" w:rsidP="16D4BBCE" w:rsidRDefault="38B92C7C" w14:paraId="1B6E451A" w14:textId="6CFB3A84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 bort person</w:t>
      </w:r>
    </w:p>
    <w:p w:rsidR="38B92C7C" w:rsidP="16D4BBCE" w:rsidRDefault="38B92C7C" w14:paraId="6CBB7928" w14:textId="0DF39116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Gå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tillbaka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till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huvudmenyn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Välj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ett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alternativ</w:t>
      </w:r>
      <w:r w:rsidRPr="16D4BBCE" w:rsidR="38B92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(1-5)</w:t>
      </w:r>
    </w:p>
    <w:p w:rsidR="16D4BBCE" w:rsidP="16D4BBCE" w:rsidRDefault="16D4BBCE" w14:paraId="42BD61BA" w14:textId="7FC6E9A4">
      <w:pPr>
        <w:pStyle w:val="Heading3"/>
        <w:shd w:val="clear" w:color="auto" w:fill="FFFFFF" w:themeFill="background1"/>
        <w:spacing w:before="60" w:beforeAutospacing="off" w:after="6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8B92C7C" w:rsidP="16D4BBCE" w:rsidRDefault="38B92C7C" w14:paraId="0FB94488" w14:textId="76539F2E">
      <w:pPr>
        <w:pStyle w:val="Heading3"/>
        <w:shd w:val="clear" w:color="auto" w:fill="FFFFFF" w:themeFill="background1"/>
        <w:spacing w:before="60" w:beforeAutospacing="off" w:after="60" w:afterAutospacing="off"/>
        <w:jc w:val="left"/>
      </w:pP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Section 4: </w:t>
      </w: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Nyckelfunktioner</w:t>
      </w:r>
    </w:p>
    <w:p w:rsidR="38B92C7C" w:rsidP="16D4BBCE" w:rsidRDefault="38B92C7C" w14:paraId="370ACBE6" w14:textId="796EA5E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Validering</w:t>
      </w:r>
    </w:p>
    <w:p w:rsidR="38B92C7C" w:rsidP="16D4BBCE" w:rsidRDefault="38B92C7C" w14:paraId="09833D34" w14:textId="221ED308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Säkerställer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dataintegritet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validera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indata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innan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bearbetning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57A90D54" w14:textId="1AFF69D3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Exempel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personnummer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måste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vara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exakt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siffror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02A3796E" w14:textId="718BA00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 handler</w:t>
      </w:r>
    </w:p>
    <w:p w:rsidR="38B92C7C" w:rsidP="16D4BBCE" w:rsidRDefault="38B92C7C" w14:paraId="446DD379" w14:textId="64E74D2D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Säkerställer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 bara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finns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instans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varje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repository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genom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använda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Singleton-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mönstret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6ADF2D20" w14:textId="3C1DC4C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CRUD-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operationer</w:t>
      </w:r>
    </w:p>
    <w:p w:rsidR="38B92C7C" w:rsidP="16D4BBCE" w:rsidRDefault="38B92C7C" w14:paraId="524A6729" w14:textId="5A1EAE6C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Levererar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fullständiga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Create, Read, Update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och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Delete-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funktioner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datamodeller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34BA5D7E" w14:textId="0800E0B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Kostnadsberäkning</w:t>
      </w:r>
    </w:p>
    <w:p w:rsidR="38B92C7C" w:rsidP="16D4BBCE" w:rsidRDefault="38B92C7C" w14:paraId="061C593C" w14:textId="50D90FD3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Implementerar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metod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Parkering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-klassen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beräkna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parkeringskostnader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baserat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på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varaktighet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och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pris per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timme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440387F3" w14:textId="5907238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Sökfunktion</w:t>
      </w:r>
    </w:p>
    <w:p w:rsidR="38B92C7C" w:rsidP="16D4BBCE" w:rsidRDefault="38B92C7C" w14:paraId="25FDCC21" w14:textId="36F4529C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Tillåter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sökning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efter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specifika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objekt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baserat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på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kriterier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t.ex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.,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hitta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alla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fordon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ägd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specifik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person).</w:t>
      </w:r>
    </w:p>
    <w:p w:rsidR="38B92C7C" w:rsidP="16D4BBCE" w:rsidRDefault="38B92C7C" w14:paraId="281E34F3" w14:textId="018BC0B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Serialisering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Deserialisering</w:t>
      </w:r>
    </w:p>
    <w:p w:rsidR="38B92C7C" w:rsidP="16D4BBCE" w:rsidRDefault="38B92C7C" w14:paraId="62B42153" w14:textId="6120A733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Implementerar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toJson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och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fromJson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framtida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databasintegration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21F5586D" w14:textId="09BE2AA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Asynkron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programmering</w:t>
      </w:r>
    </w:p>
    <w:p w:rsidR="38B92C7C" w:rsidP="16D4BBCE" w:rsidRDefault="38B92C7C" w14:paraId="237AFE10" w14:textId="32229798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Modifierar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vissa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metoder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returnera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Consolas" w:hAnsi="Consolas" w:eastAsia="Consolas" w:cs="Consolas"/>
          <w:noProof w:val="0"/>
          <w:sz w:val="24"/>
          <w:szCs w:val="24"/>
          <w:lang w:val="en-US"/>
        </w:rPr>
        <w:t>Future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objekt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hantera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asynkrona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operationer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32214514" w14:textId="4255445A">
      <w:pPr>
        <w:pStyle w:val="Heading3"/>
        <w:shd w:val="clear" w:color="auto" w:fill="FFFFFF" w:themeFill="background1"/>
        <w:spacing w:before="60" w:beforeAutospacing="off" w:after="6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Section 5: </w:t>
      </w: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Framtida</w:t>
      </w: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Förbättringar</w:t>
      </w:r>
    </w:p>
    <w:p w:rsidR="38B92C7C" w:rsidP="16D4BBCE" w:rsidRDefault="38B92C7C" w14:paraId="27C998FF" w14:textId="77F6224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Databasintegration</w:t>
      </w:r>
    </w:p>
    <w:p w:rsidR="38B92C7C" w:rsidP="16D4BBCE" w:rsidRDefault="38B92C7C" w14:paraId="7B582256" w14:textId="69AD0523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Ersätt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minneslagring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med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permanent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databas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t.ex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., SQLite, Firebase).</w:t>
      </w:r>
    </w:p>
    <w:p w:rsidR="38B92C7C" w:rsidP="16D4BBCE" w:rsidRDefault="38B92C7C" w14:paraId="3FBFCB8E" w14:textId="043D3400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Grafiskt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Gränssnitt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(GUI)</w:t>
      </w:r>
    </w:p>
    <w:p w:rsidR="38B92C7C" w:rsidP="16D4BBCE" w:rsidRDefault="38B92C7C" w14:paraId="76F91D92" w14:textId="164DAC1A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Utveckla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grafiskt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gränssnitt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(GUI) med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hjälp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 Flutter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eller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annan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ramverk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592F79D3" w14:textId="1DF563D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Autentisering</w:t>
      </w:r>
    </w:p>
    <w:p w:rsidR="38B92C7C" w:rsidP="16D4BBCE" w:rsidRDefault="38B92C7C" w14:paraId="622A07D3" w14:textId="3FC00993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Lägg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till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användarautentisering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och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auktorisering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säker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åtkomst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B92C7C" w:rsidP="16D4BBCE" w:rsidRDefault="38B92C7C" w14:paraId="5CE324C6" w14:textId="391D11A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Notifikationer</w:t>
      </w:r>
    </w:p>
    <w:p w:rsidR="38B92C7C" w:rsidP="16D4BBCE" w:rsidRDefault="38B92C7C" w14:paraId="145A72E3" w14:textId="00355A7B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Implementera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påminnelser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för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parkeringsutfall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eller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betalningsfalliga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datum.</w:t>
      </w:r>
    </w:p>
    <w:p w:rsidR="38B92C7C" w:rsidP="16D4BBCE" w:rsidRDefault="38B92C7C" w14:paraId="20138F88" w14:textId="1516F9C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Avancerad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Sökning</w:t>
      </w:r>
    </w:p>
    <w:p w:rsidR="38B92C7C" w:rsidP="16D4BBCE" w:rsidRDefault="38B92C7C" w14:paraId="6BC835F9" w14:textId="75D86CE4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Förbättra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sökfunktionen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med filter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och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sorteringsalternativ</w:t>
      </w:r>
      <w:r w:rsidRPr="16D4BBCE" w:rsidR="38B92C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6D4BBCE" w:rsidP="16D4BBCE" w:rsidRDefault="16D4BBCE" w14:paraId="47FE58A4" w14:textId="02A28E34">
      <w:pPr>
        <w:jc w:val="left"/>
      </w:pPr>
    </w:p>
    <w:p w:rsidR="16D4BBCE" w:rsidP="16D4BBCE" w:rsidRDefault="16D4BBCE" w14:paraId="01127FB6" w14:textId="5B0AF681">
      <w:pPr>
        <w:pStyle w:val="Normal"/>
        <w:jc w:val="left"/>
        <w:rPr>
          <w:noProof w:val="0"/>
          <w:lang w:val="en-US"/>
        </w:rPr>
      </w:pPr>
    </w:p>
    <w:p w:rsidR="16D4BBCE" w:rsidP="16D4BBCE" w:rsidRDefault="16D4BBCE" w14:paraId="7511010B" w14:textId="7398DEE1">
      <w:pPr>
        <w:jc w:val="left"/>
      </w:pPr>
    </w:p>
    <w:p w:rsidR="16D4BBCE" w:rsidP="16D4BBCE" w:rsidRDefault="16D4BBCE" w14:paraId="13E74D8E" w14:textId="402C342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6D4BBCE" w:rsidP="16D4BBCE" w:rsidRDefault="16D4BBCE" w14:paraId="1E0F5141" w14:textId="585047F9">
      <w:pPr>
        <w:jc w:val="left"/>
      </w:pPr>
    </w:p>
    <w:p w:rsidR="16D4BBCE" w:rsidP="16D4BBCE" w:rsidRDefault="16D4BBCE" w14:paraId="12D99CCA" w14:textId="7207950D">
      <w:pPr>
        <w:pStyle w:val="Normal"/>
        <w:jc w:val="left"/>
      </w:pPr>
    </w:p>
    <w:p w:rsidR="16D4BBCE" w:rsidP="16D4BBCE" w:rsidRDefault="16D4BBCE" w14:paraId="7B66DEB1" w14:textId="36391E8D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7af4e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97211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596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322ad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31bcf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c8cb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ae3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C2112"/>
    <w:rsid w:val="0EA19AFC"/>
    <w:rsid w:val="0FE27685"/>
    <w:rsid w:val="0FF2BDD6"/>
    <w:rsid w:val="13461957"/>
    <w:rsid w:val="16D4BBCE"/>
    <w:rsid w:val="179F5547"/>
    <w:rsid w:val="17CEFFA3"/>
    <w:rsid w:val="1ECE0D28"/>
    <w:rsid w:val="20AEA235"/>
    <w:rsid w:val="2347FB04"/>
    <w:rsid w:val="273498BC"/>
    <w:rsid w:val="28C6D668"/>
    <w:rsid w:val="2FC8DEFA"/>
    <w:rsid w:val="314C29D4"/>
    <w:rsid w:val="31FECE41"/>
    <w:rsid w:val="3584B374"/>
    <w:rsid w:val="38B92C7C"/>
    <w:rsid w:val="38CC2112"/>
    <w:rsid w:val="3CB7F312"/>
    <w:rsid w:val="3E7B6338"/>
    <w:rsid w:val="41686065"/>
    <w:rsid w:val="45E41D02"/>
    <w:rsid w:val="4C6B1AD5"/>
    <w:rsid w:val="4D15C7C0"/>
    <w:rsid w:val="4DA5DC70"/>
    <w:rsid w:val="51AFEFAD"/>
    <w:rsid w:val="574C6CFC"/>
    <w:rsid w:val="5A6E68C8"/>
    <w:rsid w:val="5DA4D7BA"/>
    <w:rsid w:val="5E08E565"/>
    <w:rsid w:val="60C2FE1D"/>
    <w:rsid w:val="63AA8831"/>
    <w:rsid w:val="6FE7BF94"/>
    <w:rsid w:val="71BFBDE3"/>
    <w:rsid w:val="7A45D4D3"/>
    <w:rsid w:val="7ADAD397"/>
    <w:rsid w:val="7EC9A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73CA"/>
  <w15:chartTrackingRefBased/>
  <w15:docId w15:val="{17D2D036-5A3B-429F-B0BC-84DEDA7B41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D4BBC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d31922f99f40ed" /><Relationship Type="http://schemas.openxmlformats.org/officeDocument/2006/relationships/numbering" Target="numbering.xml" Id="R6b15da24012a43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2025-02-12T20:43:02.0350120Z</dcterms:created>
  <dcterms:modified xsi:type="dcterms:W3CDTF">2025-02-12T21:12:39.1591221Z</dcterms:modified>
  <dc:creator>Nser Katerji</dc:creator>
  <lastModifiedBy>Nser Katerji</lastModifiedBy>
</coreProperties>
</file>