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413,070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15,693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DE LA FERIA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