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DTVPC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THIAGO FERREIRA GOMES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