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8C72" w14:textId="3F7FF19D" w:rsidR="008D37BE" w:rsidRPr="008D37BE" w:rsidRDefault="00257CE9" w:rsidP="00257CE9">
      <w:pPr>
        <w:pStyle w:val="Titel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User Stories.</w:t>
      </w:r>
    </w:p>
    <w:p w14:paraId="6BF4EBE3" w14:textId="2E0A5669" w:rsidR="008D37BE" w:rsidRPr="008D37BE" w:rsidRDefault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page" w:tblpX="5608" w:tblpY="332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65AEB125" w14:textId="77777777" w:rsidTr="00993E08">
        <w:tc>
          <w:tcPr>
            <w:tcW w:w="1809" w:type="dxa"/>
          </w:tcPr>
          <w:p w14:paraId="423DE5DF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Costumer:</w:t>
            </w:r>
          </w:p>
        </w:tc>
        <w:tc>
          <w:tcPr>
            <w:tcW w:w="1701" w:type="dxa"/>
          </w:tcPr>
          <w:p w14:paraId="5BA8616E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93E08" w14:paraId="55851B3F" w14:textId="77777777" w:rsidTr="00993E08">
        <w:tc>
          <w:tcPr>
            <w:tcW w:w="1809" w:type="dxa"/>
          </w:tcPr>
          <w:p w14:paraId="79CEBFC4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0B9FAE8E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See the menu card.</w:t>
            </w:r>
          </w:p>
          <w:p w14:paraId="07F823E1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:rsidRPr="00AC0179" w14:paraId="24BB2149" w14:textId="77777777" w:rsidTr="00993E08">
        <w:tc>
          <w:tcPr>
            <w:tcW w:w="1809" w:type="dxa"/>
          </w:tcPr>
          <w:p w14:paraId="6E7315AD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50138D3A" w14:textId="77777777" w:rsidR="00993E08" w:rsidRDefault="00993E08" w:rsidP="00993E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I can order a pizza.</w:t>
            </w:r>
          </w:p>
          <w:p w14:paraId="191DBBD2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3001505E" w14:textId="77777777" w:rsidR="008D37BE" w:rsidRPr="008D37BE" w:rsidRDefault="008D37BE" w:rsidP="008D37BE">
      <w:pPr>
        <w:rPr>
          <w:lang w:val="en-US"/>
        </w:rPr>
      </w:pPr>
    </w:p>
    <w:p w14:paraId="291B7BB3" w14:textId="1E653A87" w:rsid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page" w:horzAnchor="margin" w:tblpY="4066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58AB54C1" w14:textId="77777777" w:rsidTr="00993E08">
        <w:tc>
          <w:tcPr>
            <w:tcW w:w="1809" w:type="dxa"/>
          </w:tcPr>
          <w:p w14:paraId="68A14ECB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Costumer:</w:t>
            </w:r>
          </w:p>
        </w:tc>
        <w:tc>
          <w:tcPr>
            <w:tcW w:w="1701" w:type="dxa"/>
          </w:tcPr>
          <w:p w14:paraId="0F58B1D8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3E08" w14:paraId="793DC615" w14:textId="77777777" w:rsidTr="00993E08">
        <w:tc>
          <w:tcPr>
            <w:tcW w:w="1809" w:type="dxa"/>
          </w:tcPr>
          <w:p w14:paraId="3FDF4D2D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 xml:space="preserve"> I want:</w:t>
            </w:r>
          </w:p>
        </w:tc>
        <w:tc>
          <w:tcPr>
            <w:tcW w:w="1701" w:type="dxa"/>
          </w:tcPr>
          <w:p w14:paraId="74A081C0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To Order a pizza.</w:t>
            </w:r>
          </w:p>
          <w:p w14:paraId="4C9E8AC0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14:paraId="054269E6" w14:textId="77777777" w:rsidTr="00993E08">
        <w:tc>
          <w:tcPr>
            <w:tcW w:w="1809" w:type="dxa"/>
          </w:tcPr>
          <w:p w14:paraId="51E507C4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5A67D905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can eat it.</w:t>
            </w:r>
          </w:p>
          <w:p w14:paraId="5CFD8775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387882D6" w14:textId="77777777" w:rsidR="008D37BE" w:rsidRPr="008D37BE" w:rsidRDefault="008D37BE" w:rsidP="008D37BE">
      <w:pPr>
        <w:rPr>
          <w:lang w:val="en-US"/>
        </w:rPr>
      </w:pPr>
    </w:p>
    <w:p w14:paraId="5ADA1F7C" w14:textId="77777777" w:rsidR="008D37BE" w:rsidRPr="008D37BE" w:rsidRDefault="008D37BE" w:rsidP="008D37BE">
      <w:pPr>
        <w:rPr>
          <w:lang w:val="en-US"/>
        </w:rPr>
      </w:pPr>
    </w:p>
    <w:p w14:paraId="7CF6C331" w14:textId="77777777" w:rsidR="008D37BE" w:rsidRP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page" w:tblpX="5203" w:tblpY="168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661850C3" w14:textId="77777777" w:rsidTr="00993E08">
        <w:tc>
          <w:tcPr>
            <w:tcW w:w="1809" w:type="dxa"/>
          </w:tcPr>
          <w:p w14:paraId="5AC641F1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Costumer:</w:t>
            </w:r>
          </w:p>
        </w:tc>
        <w:tc>
          <w:tcPr>
            <w:tcW w:w="1701" w:type="dxa"/>
          </w:tcPr>
          <w:p w14:paraId="02DCA7A7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3E08" w14:paraId="7F885E77" w14:textId="77777777" w:rsidTr="00993E08">
        <w:tc>
          <w:tcPr>
            <w:tcW w:w="1809" w:type="dxa"/>
          </w:tcPr>
          <w:p w14:paraId="4DDF314B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0672DCAC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Get my pizza delivered</w:t>
            </w:r>
          </w:p>
        </w:tc>
      </w:tr>
      <w:tr w:rsidR="00993E08" w:rsidRPr="00AC0179" w14:paraId="2F2E3991" w14:textId="77777777" w:rsidTr="00993E08">
        <w:tc>
          <w:tcPr>
            <w:tcW w:w="1809" w:type="dxa"/>
          </w:tcPr>
          <w:p w14:paraId="2D9CECF9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783BDC1A" w14:textId="77777777" w:rsidR="00993E08" w:rsidRDefault="00993E08" w:rsidP="00993E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I can stay home and eat pizza</w:t>
            </w:r>
          </w:p>
          <w:p w14:paraId="2B77D4DF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4EB6E2E8" w14:textId="35675030" w:rsidR="008D37BE" w:rsidRDefault="008D37BE" w:rsidP="008D37BE">
      <w:pPr>
        <w:rPr>
          <w:lang w:val="en-US"/>
        </w:rPr>
      </w:pPr>
    </w:p>
    <w:p w14:paraId="577C0E8A" w14:textId="4D469A73" w:rsid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02F963F9" w14:textId="77777777" w:rsidTr="00993E08">
        <w:tc>
          <w:tcPr>
            <w:tcW w:w="1809" w:type="dxa"/>
          </w:tcPr>
          <w:p w14:paraId="284E8E1A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</w:t>
            </w:r>
          </w:p>
        </w:tc>
        <w:tc>
          <w:tcPr>
            <w:tcW w:w="1701" w:type="dxa"/>
          </w:tcPr>
          <w:p w14:paraId="68AE54D5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3E08" w14:paraId="1F0D6C73" w14:textId="77777777" w:rsidTr="00993E08">
        <w:tc>
          <w:tcPr>
            <w:tcW w:w="1809" w:type="dxa"/>
          </w:tcPr>
          <w:p w14:paraId="347CECD9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37970CD0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See the price</w:t>
            </w:r>
          </w:p>
          <w:p w14:paraId="38D35916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14:paraId="2B3FC2BF" w14:textId="77777777" w:rsidTr="00993E08">
        <w:tc>
          <w:tcPr>
            <w:tcW w:w="1809" w:type="dxa"/>
          </w:tcPr>
          <w:p w14:paraId="610627E1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4434D41B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order pizza</w:t>
            </w:r>
          </w:p>
          <w:p w14:paraId="39B9E2D4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1FC0F985" w14:textId="77777777" w:rsidR="008D37BE" w:rsidRPr="008D37BE" w:rsidRDefault="008D37BE" w:rsidP="008D37BE">
      <w:pPr>
        <w:rPr>
          <w:lang w:val="en-US"/>
        </w:rPr>
      </w:pPr>
    </w:p>
    <w:p w14:paraId="356776C8" w14:textId="77777777" w:rsidR="008D37BE" w:rsidRPr="008D37BE" w:rsidRDefault="008D37BE" w:rsidP="008D37BE">
      <w:pPr>
        <w:rPr>
          <w:lang w:val="en-US"/>
        </w:rPr>
      </w:pPr>
    </w:p>
    <w:p w14:paraId="5D44B4EA" w14:textId="77777777" w:rsidR="008D37BE" w:rsidRP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page" w:tblpX="5278" w:tblpY="163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6053CACC" w14:textId="77777777" w:rsidTr="00993E08">
        <w:tc>
          <w:tcPr>
            <w:tcW w:w="1809" w:type="dxa"/>
          </w:tcPr>
          <w:p w14:paraId="4BB15286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Costumer:</w:t>
            </w:r>
          </w:p>
        </w:tc>
        <w:tc>
          <w:tcPr>
            <w:tcW w:w="1701" w:type="dxa"/>
          </w:tcPr>
          <w:p w14:paraId="6CB7C029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93E08" w14:paraId="77181C96" w14:textId="77777777" w:rsidTr="00993E08">
        <w:tc>
          <w:tcPr>
            <w:tcW w:w="1809" w:type="dxa"/>
          </w:tcPr>
          <w:p w14:paraId="0997CF27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1FF2B2E2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Change pizzas topping</w:t>
            </w:r>
          </w:p>
          <w:p w14:paraId="3CC545EB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:rsidRPr="00AC0179" w14:paraId="7FB627F1" w14:textId="77777777" w:rsidTr="00993E08">
        <w:tc>
          <w:tcPr>
            <w:tcW w:w="1809" w:type="dxa"/>
          </w:tcPr>
          <w:p w14:paraId="730DACFC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6EB2418C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can get extra topping.</w:t>
            </w:r>
          </w:p>
          <w:p w14:paraId="47897765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7C7786DB" w14:textId="77777777" w:rsidR="008D37BE" w:rsidRPr="008D37BE" w:rsidRDefault="008D37BE" w:rsidP="008D37BE">
      <w:pPr>
        <w:rPr>
          <w:lang w:val="en-US"/>
        </w:rPr>
      </w:pPr>
    </w:p>
    <w:p w14:paraId="28A01135" w14:textId="77777777" w:rsidR="008D37BE" w:rsidRP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5ACD7E25" w14:textId="77777777" w:rsidTr="00993E08">
        <w:tc>
          <w:tcPr>
            <w:tcW w:w="1809" w:type="dxa"/>
          </w:tcPr>
          <w:p w14:paraId="61F991A2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Costumer:</w:t>
            </w:r>
          </w:p>
        </w:tc>
        <w:tc>
          <w:tcPr>
            <w:tcW w:w="1701" w:type="dxa"/>
          </w:tcPr>
          <w:p w14:paraId="3E54EB23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3E08" w14:paraId="3D37141A" w14:textId="77777777" w:rsidTr="00993E08">
        <w:tc>
          <w:tcPr>
            <w:tcW w:w="1809" w:type="dxa"/>
          </w:tcPr>
          <w:p w14:paraId="186D48E1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3391A7BF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 xml:space="preserve">Pick up my pizza myself </w:t>
            </w:r>
          </w:p>
          <w:p w14:paraId="75DD1337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:rsidRPr="00AC0179" w14:paraId="0BBC1325" w14:textId="77777777" w:rsidTr="00993E08">
        <w:tc>
          <w:tcPr>
            <w:tcW w:w="1809" w:type="dxa"/>
          </w:tcPr>
          <w:p w14:paraId="050AEB50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0EF20294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can take it home.</w:t>
            </w:r>
          </w:p>
          <w:p w14:paraId="7559A92D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592BCDD9" w14:textId="77777777" w:rsidR="008D37BE" w:rsidRPr="008D37BE" w:rsidRDefault="008D37BE" w:rsidP="008D37BE">
      <w:pPr>
        <w:rPr>
          <w:lang w:val="en-US"/>
        </w:rPr>
      </w:pPr>
    </w:p>
    <w:p w14:paraId="01FFFE4B" w14:textId="77777777" w:rsidR="008D37BE" w:rsidRPr="008D37BE" w:rsidRDefault="008D37BE" w:rsidP="008D37BE">
      <w:pPr>
        <w:rPr>
          <w:lang w:val="en-US"/>
        </w:rPr>
      </w:pPr>
    </w:p>
    <w:p w14:paraId="54CB2317" w14:textId="77777777" w:rsidR="008D37BE" w:rsidRP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page" w:tblpX="5458" w:tblpY="314"/>
        <w:tblW w:w="0" w:type="auto"/>
        <w:tblLook w:val="04A0" w:firstRow="1" w:lastRow="0" w:firstColumn="1" w:lastColumn="0" w:noHBand="0" w:noVBand="1"/>
      </w:tblPr>
      <w:tblGrid>
        <w:gridCol w:w="1793"/>
        <w:gridCol w:w="1677"/>
      </w:tblGrid>
      <w:tr w:rsidR="00993E08" w14:paraId="47F11250" w14:textId="77777777" w:rsidTr="00993E08">
        <w:tc>
          <w:tcPr>
            <w:tcW w:w="1793" w:type="dxa"/>
          </w:tcPr>
          <w:p w14:paraId="7E5ED97C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Employee:</w:t>
            </w:r>
          </w:p>
        </w:tc>
        <w:tc>
          <w:tcPr>
            <w:tcW w:w="1677" w:type="dxa"/>
          </w:tcPr>
          <w:p w14:paraId="17CA5379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93E08" w:rsidRPr="00AC0179" w14:paraId="0E78B612" w14:textId="77777777" w:rsidTr="00993E08">
        <w:tc>
          <w:tcPr>
            <w:tcW w:w="1793" w:type="dxa"/>
          </w:tcPr>
          <w:p w14:paraId="06585A3D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677" w:type="dxa"/>
          </w:tcPr>
          <w:p w14:paraId="068A7B1B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See the Orders with timestamps.</w:t>
            </w:r>
          </w:p>
          <w:p w14:paraId="09A15CFB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14:paraId="7F244B32" w14:textId="77777777" w:rsidTr="00993E08">
        <w:tc>
          <w:tcPr>
            <w:tcW w:w="1793" w:type="dxa"/>
          </w:tcPr>
          <w:p w14:paraId="47ED7C72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677" w:type="dxa"/>
          </w:tcPr>
          <w:p w14:paraId="7CCC0C2F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Make pizza for my costumers</w:t>
            </w:r>
          </w:p>
          <w:p w14:paraId="3AFC610F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04BDEDF2" w14:textId="77777777" w:rsidR="008D37BE" w:rsidRPr="008D37BE" w:rsidRDefault="008D37BE" w:rsidP="008D37BE">
      <w:pPr>
        <w:rPr>
          <w:lang w:val="en-US"/>
        </w:rPr>
      </w:pPr>
    </w:p>
    <w:p w14:paraId="2C82FEDF" w14:textId="77777777" w:rsidR="008D37BE" w:rsidRPr="008D37BE" w:rsidRDefault="008D37BE" w:rsidP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334D210A" w14:textId="77777777" w:rsidTr="00993E08">
        <w:tc>
          <w:tcPr>
            <w:tcW w:w="1809" w:type="dxa"/>
          </w:tcPr>
          <w:p w14:paraId="6A66F5B2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As a Costumer:</w:t>
            </w:r>
          </w:p>
        </w:tc>
        <w:tc>
          <w:tcPr>
            <w:tcW w:w="1701" w:type="dxa"/>
          </w:tcPr>
          <w:p w14:paraId="0AECA39B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3E08" w14:paraId="16522559" w14:textId="77777777" w:rsidTr="00993E08">
        <w:tc>
          <w:tcPr>
            <w:tcW w:w="1809" w:type="dxa"/>
          </w:tcPr>
          <w:p w14:paraId="30F94B29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66C52528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To pay with Credit card</w:t>
            </w:r>
          </w:p>
          <w:p w14:paraId="342F5163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:rsidRPr="00AC0179" w14:paraId="27549CF2" w14:textId="77777777" w:rsidTr="00993E08">
        <w:tc>
          <w:tcPr>
            <w:tcW w:w="1809" w:type="dxa"/>
          </w:tcPr>
          <w:p w14:paraId="686F8DC3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1A9E6827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can order my pizza.</w:t>
            </w:r>
          </w:p>
          <w:p w14:paraId="4A0E72BD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0FFC9161" w14:textId="77777777" w:rsidR="00073A7E" w:rsidRPr="008D37BE" w:rsidRDefault="00073A7E" w:rsidP="00073A7E">
      <w:pPr>
        <w:rPr>
          <w:lang w:val="en-US"/>
        </w:rPr>
      </w:pPr>
    </w:p>
    <w:p w14:paraId="3D7D5915" w14:textId="77777777" w:rsidR="00073A7E" w:rsidRPr="008D37BE" w:rsidRDefault="00073A7E" w:rsidP="00073A7E">
      <w:pPr>
        <w:rPr>
          <w:lang w:val="en-US"/>
        </w:rPr>
      </w:pPr>
    </w:p>
    <w:p w14:paraId="722C6A04" w14:textId="77777777" w:rsidR="00073A7E" w:rsidRPr="008D37BE" w:rsidRDefault="00073A7E" w:rsidP="00073A7E">
      <w:pPr>
        <w:rPr>
          <w:lang w:val="en-US"/>
        </w:rPr>
      </w:pPr>
    </w:p>
    <w:p w14:paraId="2208F682" w14:textId="6A756F18" w:rsidR="008D37BE" w:rsidRDefault="008D37BE">
      <w:pPr>
        <w:rPr>
          <w:lang w:val="en-US"/>
        </w:rPr>
      </w:pPr>
    </w:p>
    <w:tbl>
      <w:tblPr>
        <w:tblStyle w:val="Tabel-Gitter"/>
        <w:tblpPr w:leftFromText="141" w:rightFromText="141" w:vertAnchor="text" w:horzAnchor="page" w:tblpX="5413" w:tblpY="190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993E08" w14:paraId="78A2356A" w14:textId="77777777" w:rsidTr="00993E08">
        <w:tc>
          <w:tcPr>
            <w:tcW w:w="1809" w:type="dxa"/>
          </w:tcPr>
          <w:p w14:paraId="179638F2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Employee:</w:t>
            </w:r>
          </w:p>
        </w:tc>
        <w:tc>
          <w:tcPr>
            <w:tcW w:w="1701" w:type="dxa"/>
          </w:tcPr>
          <w:p w14:paraId="791368A3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3E08" w:rsidRPr="00AC0179" w14:paraId="3CB2C926" w14:textId="77777777" w:rsidTr="00993E08">
        <w:tc>
          <w:tcPr>
            <w:tcW w:w="1809" w:type="dxa"/>
          </w:tcPr>
          <w:p w14:paraId="01E81B9F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40785CD5" w14:textId="77777777" w:rsidR="00993E08" w:rsidRPr="008D37BE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want to see costumer information.</w:t>
            </w:r>
          </w:p>
          <w:p w14:paraId="648E2874" w14:textId="77777777" w:rsidR="00993E08" w:rsidRDefault="00993E08" w:rsidP="00993E08">
            <w:pPr>
              <w:rPr>
                <w:lang w:val="en-US"/>
              </w:rPr>
            </w:pPr>
          </w:p>
        </w:tc>
      </w:tr>
      <w:tr w:rsidR="00993E08" w:rsidRPr="00AC0179" w14:paraId="695A5813" w14:textId="77777777" w:rsidTr="00993E08">
        <w:tc>
          <w:tcPr>
            <w:tcW w:w="1809" w:type="dxa"/>
          </w:tcPr>
          <w:p w14:paraId="31DB9CEF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51204667" w14:textId="77777777" w:rsidR="00993E08" w:rsidRDefault="00993E08" w:rsidP="00993E08">
            <w:pPr>
              <w:rPr>
                <w:lang w:val="en-US"/>
              </w:rPr>
            </w:pPr>
            <w:r>
              <w:rPr>
                <w:lang w:val="en-US"/>
              </w:rPr>
              <w:t>I can deliver it to the right address.</w:t>
            </w:r>
          </w:p>
          <w:p w14:paraId="5E39C57E" w14:textId="77777777" w:rsidR="00993E08" w:rsidRDefault="00993E08" w:rsidP="00993E08">
            <w:pPr>
              <w:rPr>
                <w:lang w:val="en-US"/>
              </w:rPr>
            </w:pPr>
          </w:p>
        </w:tc>
      </w:tr>
    </w:tbl>
    <w:p w14:paraId="3633E182" w14:textId="7F5F0061" w:rsidR="00993E08" w:rsidRDefault="00993E08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CC3B31" w14:paraId="4940197B" w14:textId="77777777" w:rsidTr="00CC3B31">
        <w:tc>
          <w:tcPr>
            <w:tcW w:w="1809" w:type="dxa"/>
          </w:tcPr>
          <w:p w14:paraId="46EB6E3D" w14:textId="77777777" w:rsidR="00CC3B31" w:rsidRDefault="00CC3B31" w:rsidP="00CC3B31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Owner:</w:t>
            </w:r>
          </w:p>
        </w:tc>
        <w:tc>
          <w:tcPr>
            <w:tcW w:w="1701" w:type="dxa"/>
          </w:tcPr>
          <w:p w14:paraId="50F10455" w14:textId="77777777" w:rsidR="00CC3B31" w:rsidRDefault="00CC3B31" w:rsidP="00CC3B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C3B31" w14:paraId="3EB2D29C" w14:textId="77777777" w:rsidTr="00CC3B31">
        <w:tc>
          <w:tcPr>
            <w:tcW w:w="1809" w:type="dxa"/>
          </w:tcPr>
          <w:p w14:paraId="3B1E4D0A" w14:textId="77777777" w:rsidR="00CC3B31" w:rsidRDefault="00CC3B31" w:rsidP="00CC3B31">
            <w:pPr>
              <w:rPr>
                <w:lang w:val="en-US"/>
              </w:rPr>
            </w:pPr>
            <w:r>
              <w:rPr>
                <w:lang w:val="en-US"/>
              </w:rPr>
              <w:t>I want:</w:t>
            </w:r>
          </w:p>
        </w:tc>
        <w:tc>
          <w:tcPr>
            <w:tcW w:w="1701" w:type="dxa"/>
          </w:tcPr>
          <w:p w14:paraId="147E4BCE" w14:textId="77777777" w:rsidR="00CC3B31" w:rsidRPr="008D37BE" w:rsidRDefault="00CC3B31" w:rsidP="00CC3B31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proofErr w:type="spellStart"/>
            <w:proofErr w:type="gramStart"/>
            <w:r>
              <w:rPr>
                <w:lang w:val="en-US"/>
              </w:rPr>
              <w:t>todays</w:t>
            </w:r>
            <w:proofErr w:type="spellEnd"/>
            <w:proofErr w:type="gramEnd"/>
            <w:r>
              <w:rPr>
                <w:lang w:val="en-US"/>
              </w:rPr>
              <w:t xml:space="preserve"> earnings.</w:t>
            </w:r>
          </w:p>
          <w:p w14:paraId="4C2EE923" w14:textId="77777777" w:rsidR="00CC3B31" w:rsidRDefault="00CC3B31" w:rsidP="00CC3B31">
            <w:pPr>
              <w:rPr>
                <w:lang w:val="en-US"/>
              </w:rPr>
            </w:pPr>
          </w:p>
        </w:tc>
      </w:tr>
      <w:tr w:rsidR="00CC3B31" w14:paraId="49D7580E" w14:textId="77777777" w:rsidTr="00CC3B31">
        <w:tc>
          <w:tcPr>
            <w:tcW w:w="1809" w:type="dxa"/>
          </w:tcPr>
          <w:p w14:paraId="6D467DEA" w14:textId="77777777" w:rsidR="00CC3B31" w:rsidRDefault="00CC3B31" w:rsidP="00CC3B31">
            <w:pPr>
              <w:rPr>
                <w:lang w:val="en-US"/>
              </w:rPr>
            </w:pPr>
            <w:r>
              <w:rPr>
                <w:lang w:val="en-US"/>
              </w:rPr>
              <w:t>So that:</w:t>
            </w:r>
          </w:p>
        </w:tc>
        <w:tc>
          <w:tcPr>
            <w:tcW w:w="1701" w:type="dxa"/>
          </w:tcPr>
          <w:p w14:paraId="445972A4" w14:textId="77777777" w:rsidR="00CC3B31" w:rsidRDefault="00CC3B31" w:rsidP="00CC3B31">
            <w:pPr>
              <w:rPr>
                <w:lang w:val="en-US"/>
              </w:rPr>
            </w:pPr>
            <w:r>
              <w:rPr>
                <w:lang w:val="en-US"/>
              </w:rPr>
              <w:t>I manage business</w:t>
            </w:r>
          </w:p>
          <w:p w14:paraId="368FE880" w14:textId="77777777" w:rsidR="00CC3B31" w:rsidRDefault="00CC3B31" w:rsidP="00CC3B31">
            <w:pPr>
              <w:rPr>
                <w:lang w:val="en-US"/>
              </w:rPr>
            </w:pPr>
          </w:p>
        </w:tc>
      </w:tr>
    </w:tbl>
    <w:p w14:paraId="7A9E865E" w14:textId="2E95AB2D" w:rsidR="00993E08" w:rsidRDefault="00993E08">
      <w:pPr>
        <w:rPr>
          <w:lang w:val="en-US"/>
        </w:rPr>
      </w:pPr>
    </w:p>
    <w:p w14:paraId="10E17CCB" w14:textId="77777777" w:rsidR="00993E08" w:rsidRDefault="00993E08" w:rsidP="00993E08">
      <w:pPr>
        <w:pStyle w:val="Titel"/>
        <w:ind w:left="1080"/>
        <w:rPr>
          <w:lang w:val="en-US"/>
        </w:rPr>
      </w:pPr>
    </w:p>
    <w:p w14:paraId="21541453" w14:textId="77777777" w:rsidR="00993E08" w:rsidRDefault="00993E08" w:rsidP="00993E08">
      <w:pPr>
        <w:pStyle w:val="Titel"/>
        <w:ind w:left="1080"/>
        <w:rPr>
          <w:lang w:val="en-US"/>
        </w:rPr>
      </w:pPr>
    </w:p>
    <w:p w14:paraId="3ED4ADE5" w14:textId="7B8AA82B" w:rsidR="00993E08" w:rsidRDefault="00993E08" w:rsidP="0082448D">
      <w:pPr>
        <w:pStyle w:val="Titel"/>
        <w:numPr>
          <w:ilvl w:val="0"/>
          <w:numId w:val="2"/>
        </w:numPr>
        <w:jc w:val="center"/>
        <w:rPr>
          <w:lang w:val="en-US"/>
        </w:rPr>
      </w:pPr>
      <w:r>
        <w:rPr>
          <w:lang w:val="en-US"/>
        </w:rPr>
        <w:lastRenderedPageBreak/>
        <w:t>Domain Diagram</w:t>
      </w:r>
    </w:p>
    <w:p w14:paraId="116272A2" w14:textId="08D471D1" w:rsidR="0082448D" w:rsidRDefault="0082448D" w:rsidP="0082448D">
      <w:pPr>
        <w:rPr>
          <w:lang w:val="en-US"/>
        </w:rPr>
      </w:pPr>
    </w:p>
    <w:p w14:paraId="591F24E8" w14:textId="77777777" w:rsidR="0082448D" w:rsidRPr="0082448D" w:rsidRDefault="0082448D" w:rsidP="0082448D">
      <w:pPr>
        <w:rPr>
          <w:lang w:val="en-US"/>
        </w:rPr>
      </w:pPr>
    </w:p>
    <w:p w14:paraId="05BF7313" w14:textId="1CAE5867" w:rsidR="00993E08" w:rsidRDefault="00993E08" w:rsidP="00993E08">
      <w:pPr>
        <w:rPr>
          <w:lang w:val="en-US"/>
        </w:rPr>
      </w:pPr>
    </w:p>
    <w:p w14:paraId="6782193E" w14:textId="412C132B" w:rsidR="00993E08" w:rsidRDefault="0082448D" w:rsidP="00993E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A991ED" wp14:editId="502D53F8">
            <wp:extent cx="6115050" cy="55626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22E0" w14:textId="2E8EC571" w:rsidR="0082448D" w:rsidRDefault="0082448D" w:rsidP="00993E08">
      <w:pPr>
        <w:rPr>
          <w:lang w:val="en-US"/>
        </w:rPr>
      </w:pPr>
    </w:p>
    <w:p w14:paraId="36394044" w14:textId="4D633DBB" w:rsidR="0082448D" w:rsidRDefault="0082448D" w:rsidP="00993E08">
      <w:pPr>
        <w:rPr>
          <w:lang w:val="en-US"/>
        </w:rPr>
      </w:pPr>
    </w:p>
    <w:p w14:paraId="7343FE48" w14:textId="127EF7B6" w:rsidR="0082448D" w:rsidRDefault="0082448D" w:rsidP="00993E08">
      <w:pPr>
        <w:rPr>
          <w:lang w:val="en-US"/>
        </w:rPr>
      </w:pPr>
    </w:p>
    <w:p w14:paraId="2BF1B5CB" w14:textId="72D7FAD2" w:rsidR="0082448D" w:rsidRDefault="0082448D" w:rsidP="00993E08">
      <w:pPr>
        <w:rPr>
          <w:lang w:val="en-US"/>
        </w:rPr>
      </w:pPr>
    </w:p>
    <w:p w14:paraId="62BE2E77" w14:textId="350985E4" w:rsidR="0082448D" w:rsidRDefault="0082448D" w:rsidP="00993E08">
      <w:pPr>
        <w:rPr>
          <w:lang w:val="en-US"/>
        </w:rPr>
      </w:pPr>
    </w:p>
    <w:p w14:paraId="0BCA9843" w14:textId="1C768EA2" w:rsidR="007A6215" w:rsidRDefault="007A6215" w:rsidP="007A6215">
      <w:pPr>
        <w:pStyle w:val="Titel"/>
        <w:numPr>
          <w:ilvl w:val="0"/>
          <w:numId w:val="2"/>
        </w:num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Case Diagram</w:t>
      </w:r>
    </w:p>
    <w:p w14:paraId="49623C91" w14:textId="7A41C15B" w:rsidR="0082448D" w:rsidRDefault="007A6215" w:rsidP="00993E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4F6E8" wp14:editId="17CA958D">
            <wp:extent cx="6115050" cy="58166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C522" w14:textId="70CE739A" w:rsidR="00AC0179" w:rsidRDefault="00AC0179" w:rsidP="00993E08">
      <w:pPr>
        <w:rPr>
          <w:lang w:val="en-US"/>
        </w:rPr>
      </w:pPr>
    </w:p>
    <w:p w14:paraId="3B35DB5F" w14:textId="1C2DB23E" w:rsidR="00AC0179" w:rsidRDefault="00AC0179" w:rsidP="00993E08">
      <w:pPr>
        <w:rPr>
          <w:lang w:val="en-US"/>
        </w:rPr>
      </w:pPr>
    </w:p>
    <w:p w14:paraId="201BA920" w14:textId="6033F7BB" w:rsidR="00AC0179" w:rsidRDefault="00AC0179" w:rsidP="00993E08">
      <w:pPr>
        <w:rPr>
          <w:lang w:val="en-US"/>
        </w:rPr>
      </w:pPr>
    </w:p>
    <w:p w14:paraId="44B3A93C" w14:textId="3B7036A4" w:rsidR="00AC0179" w:rsidRDefault="00AC0179" w:rsidP="00993E08">
      <w:pPr>
        <w:rPr>
          <w:lang w:val="en-US"/>
        </w:rPr>
      </w:pPr>
    </w:p>
    <w:p w14:paraId="5AED153B" w14:textId="5454689A" w:rsidR="00AC0179" w:rsidRDefault="00AC0179" w:rsidP="00993E08">
      <w:pPr>
        <w:rPr>
          <w:lang w:val="en-US"/>
        </w:rPr>
      </w:pPr>
    </w:p>
    <w:p w14:paraId="453DB290" w14:textId="6AF81740" w:rsidR="00AC0179" w:rsidRDefault="00AC0179" w:rsidP="00993E08">
      <w:pPr>
        <w:rPr>
          <w:lang w:val="en-US"/>
        </w:rPr>
      </w:pPr>
    </w:p>
    <w:p w14:paraId="4AA0E364" w14:textId="194057F6" w:rsidR="00AC0179" w:rsidRDefault="00AC0179" w:rsidP="00993E08">
      <w:pPr>
        <w:rPr>
          <w:lang w:val="en-US"/>
        </w:rPr>
      </w:pPr>
    </w:p>
    <w:p w14:paraId="547B29AB" w14:textId="4AE10730" w:rsidR="00AC0179" w:rsidRPr="00993E08" w:rsidRDefault="00AC0179" w:rsidP="00993E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DD93CE" wp14:editId="7BFAFFA3">
            <wp:extent cx="6120130" cy="351536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79" w:rsidRPr="00993E08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B255" w14:textId="77777777" w:rsidR="00B617FA" w:rsidRDefault="00B617FA" w:rsidP="008D37BE">
      <w:pPr>
        <w:spacing w:after="0" w:line="240" w:lineRule="auto"/>
      </w:pPr>
      <w:r>
        <w:separator/>
      </w:r>
    </w:p>
  </w:endnote>
  <w:endnote w:type="continuationSeparator" w:id="0">
    <w:p w14:paraId="7905EC03" w14:textId="77777777" w:rsidR="00B617FA" w:rsidRDefault="00B617FA" w:rsidP="008D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A6A6" w14:textId="77777777" w:rsidR="00B617FA" w:rsidRDefault="00B617FA" w:rsidP="008D37BE">
      <w:pPr>
        <w:spacing w:after="0" w:line="240" w:lineRule="auto"/>
      </w:pPr>
      <w:r>
        <w:separator/>
      </w:r>
    </w:p>
  </w:footnote>
  <w:footnote w:type="continuationSeparator" w:id="0">
    <w:p w14:paraId="36CF2A1A" w14:textId="77777777" w:rsidR="00B617FA" w:rsidRDefault="00B617FA" w:rsidP="008D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4A81" w14:textId="060CABCB" w:rsidR="008D37BE" w:rsidRPr="008D37BE" w:rsidRDefault="008D37BE">
    <w:pPr>
      <w:pStyle w:val="Sidehoved"/>
      <w:rPr>
        <w:lang w:val="en-US"/>
      </w:rPr>
    </w:pPr>
    <w:r w:rsidRPr="008D37BE">
      <w:rPr>
        <w:lang w:val="en-US"/>
      </w:rPr>
      <w:t xml:space="preserve">Philip Mark Nielsen </w:t>
    </w:r>
    <w:proofErr w:type="gramStart"/>
    <w:r w:rsidRPr="008D37BE">
      <w:rPr>
        <w:lang w:val="en-US"/>
      </w:rPr>
      <w:t>1.d</w:t>
    </w:r>
    <w:proofErr w:type="gramEnd"/>
    <w:r>
      <w:ptab w:relativeTo="margin" w:alignment="center" w:leader="none"/>
    </w:r>
    <w:r w:rsidRPr="008D37BE">
      <w:rPr>
        <w:lang w:val="en-US"/>
      </w:rPr>
      <w:t>UML 1: Big Mamma Pizza</w:t>
    </w:r>
    <w:r>
      <w:ptab w:relativeTo="margin" w:alignment="right" w:leader="none"/>
    </w:r>
    <w:r w:rsidRPr="008D37BE">
      <w:rPr>
        <w:lang w:val="en-US"/>
      </w:rPr>
      <w:t>2</w:t>
    </w:r>
    <w:r>
      <w:rPr>
        <w:lang w:val="en-US"/>
      </w:rPr>
      <w:t>3-09-22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1E62"/>
    <w:multiLevelType w:val="hybridMultilevel"/>
    <w:tmpl w:val="7C7ABAD0"/>
    <w:lvl w:ilvl="0" w:tplc="1076D9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788"/>
    <w:multiLevelType w:val="hybridMultilevel"/>
    <w:tmpl w:val="55D08D2A"/>
    <w:lvl w:ilvl="0" w:tplc="88D6062E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7BE"/>
    <w:rsid w:val="00013772"/>
    <w:rsid w:val="00073A7E"/>
    <w:rsid w:val="000A4268"/>
    <w:rsid w:val="000B42DB"/>
    <w:rsid w:val="00156C07"/>
    <w:rsid w:val="001C0D3C"/>
    <w:rsid w:val="001F135C"/>
    <w:rsid w:val="00257CE9"/>
    <w:rsid w:val="00326F83"/>
    <w:rsid w:val="003904A3"/>
    <w:rsid w:val="00446DE5"/>
    <w:rsid w:val="00464AEC"/>
    <w:rsid w:val="004A2E89"/>
    <w:rsid w:val="00592D6A"/>
    <w:rsid w:val="005F709D"/>
    <w:rsid w:val="00603E9E"/>
    <w:rsid w:val="00703D8F"/>
    <w:rsid w:val="007A6215"/>
    <w:rsid w:val="0082448D"/>
    <w:rsid w:val="008751AE"/>
    <w:rsid w:val="00881C41"/>
    <w:rsid w:val="008D37BE"/>
    <w:rsid w:val="00982E4A"/>
    <w:rsid w:val="00992C40"/>
    <w:rsid w:val="00993E08"/>
    <w:rsid w:val="009B74EE"/>
    <w:rsid w:val="009C01B7"/>
    <w:rsid w:val="00A32CDD"/>
    <w:rsid w:val="00A53C65"/>
    <w:rsid w:val="00AC0179"/>
    <w:rsid w:val="00B617FA"/>
    <w:rsid w:val="00B73C43"/>
    <w:rsid w:val="00B97CB5"/>
    <w:rsid w:val="00BA1F34"/>
    <w:rsid w:val="00C8347F"/>
    <w:rsid w:val="00CB5A01"/>
    <w:rsid w:val="00CC3B31"/>
    <w:rsid w:val="00D32D99"/>
    <w:rsid w:val="00D52288"/>
    <w:rsid w:val="00DA75D0"/>
    <w:rsid w:val="00DC0E97"/>
    <w:rsid w:val="00E60888"/>
    <w:rsid w:val="00EC5BD8"/>
    <w:rsid w:val="00ED08BD"/>
    <w:rsid w:val="00F91169"/>
    <w:rsid w:val="00F92DEA"/>
    <w:rsid w:val="00F940AE"/>
    <w:rsid w:val="00F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CD8B"/>
  <w15:chartTrackingRefBased/>
  <w15:docId w15:val="{6F505B9C-0707-44B6-8ADE-522BEC48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D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D37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D37BE"/>
  </w:style>
  <w:style w:type="paragraph" w:styleId="Sidefod">
    <w:name w:val="footer"/>
    <w:basedOn w:val="Normal"/>
    <w:link w:val="SidefodTegn"/>
    <w:uiPriority w:val="99"/>
    <w:unhideWhenUsed/>
    <w:rsid w:val="008D37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D37BE"/>
  </w:style>
  <w:style w:type="paragraph" w:styleId="Titel">
    <w:name w:val="Title"/>
    <w:basedOn w:val="Normal"/>
    <w:next w:val="Normal"/>
    <w:link w:val="TitelTegn"/>
    <w:uiPriority w:val="10"/>
    <w:qFormat/>
    <w:rsid w:val="00257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Mark Nielsen</dc:creator>
  <cp:keywords/>
  <dc:description/>
  <cp:lastModifiedBy>Philip Mark Nielsen</cp:lastModifiedBy>
  <cp:revision>6</cp:revision>
  <dcterms:created xsi:type="dcterms:W3CDTF">2022-09-23T08:36:00Z</dcterms:created>
  <dcterms:modified xsi:type="dcterms:W3CDTF">2022-09-30T11:23:00Z</dcterms:modified>
</cp:coreProperties>
</file>