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4C1D4" w14:textId="5087B3C3" w:rsidR="007E1098" w:rsidRDefault="007E1098" w:rsidP="007E1098">
      <w:pPr>
        <w:jc w:val="center"/>
      </w:pPr>
      <w:r>
        <w:rPr>
          <w:rFonts w:hint="eastAsia"/>
        </w:rPr>
        <w:t>C</w:t>
      </w:r>
      <w:r>
        <w:t>S 170</w:t>
      </w:r>
    </w:p>
    <w:p w14:paraId="3571411B" w14:textId="5C699ACE" w:rsidR="007E1098" w:rsidRDefault="007E1098" w:rsidP="007E1098">
      <w:pPr>
        <w:jc w:val="center"/>
        <w:rPr>
          <w:rFonts w:hint="eastAsia"/>
        </w:rPr>
      </w:pPr>
      <w:proofErr w:type="spellStart"/>
      <w:r>
        <w:rPr>
          <w:rFonts w:hint="eastAsia"/>
        </w:rPr>
        <w:t>J</w:t>
      </w:r>
      <w:r>
        <w:t>ingbo</w:t>
      </w:r>
      <w:proofErr w:type="spellEnd"/>
      <w:r>
        <w:t xml:space="preserve"> Wang</w:t>
      </w:r>
    </w:p>
    <w:p w14:paraId="5A890186" w14:textId="491E961A" w:rsidR="00182381" w:rsidRDefault="00214B59" w:rsidP="00E11083">
      <w:pPr>
        <w:ind w:firstLine="420"/>
        <w:rPr>
          <w:color w:val="FFFFFF" w:themeColor="background1"/>
          <w:sz w:val="2"/>
          <w:szCs w:val="2"/>
        </w:rPr>
      </w:pPr>
      <w:r w:rsidRPr="00214B59">
        <w:t>Comments are a useful feature in most programming languages. For a simple program that contains only Python code, but as the program becomes larger and more complex, you should add a comment that roughly explains how you solved the problem. Comments allow you to add explanations to your program using familiar natural language, increasing the readability of your program.</w:t>
      </w:r>
    </w:p>
    <w:p w14:paraId="740308C3" w14:textId="14F7CE9B" w:rsidR="00E11083" w:rsidRDefault="00E11083" w:rsidP="00E11083">
      <w:pPr>
        <w:ind w:firstLine="420"/>
      </w:pPr>
      <w:r w:rsidRPr="00E11083">
        <w:t>In a development project, you will have a good understanding of how the different parts fit together, but after a while, you may come across details that you can't remember. Of course, you can always study the code to determine how the different parts work together, but you can save a lot of time by writing comments that provide an overview of the solution in clear, natural language.</w:t>
      </w:r>
    </w:p>
    <w:p w14:paraId="7AEEE1C5" w14:textId="3A5FC11E" w:rsidR="00E44B97" w:rsidRDefault="00E11083" w:rsidP="00E44B97">
      <w:pPr>
        <w:ind w:firstLine="420"/>
      </w:pPr>
      <w:r w:rsidRPr="00E11083">
        <w:t>For Inline Comments, which start with #, everything after # is ignored by the Python interpreter and is treated as description text, not the actual program to be executed, and is only used as an auxiliary description.</w:t>
      </w:r>
      <w:r w:rsidR="00E44B97">
        <w:t xml:space="preserve"> </w:t>
      </w:r>
      <w:r w:rsidR="00E44B97">
        <w:t>To ensure readability of the code, it is recommended to add a space after the # and then write the corresponding explanatory text. In general, we write comments above the code. If both the code and the comment are short, the same # can be used to add explanatory text after (next to) the code. It is important to note that there should be at least two spaces between the comment and the code for readability.</w:t>
      </w:r>
    </w:p>
    <w:p w14:paraId="3C5884AB" w14:textId="5A4F5F03" w:rsidR="00E44B97" w:rsidRDefault="00E44B97" w:rsidP="00E11083">
      <w:pPr>
        <w:ind w:firstLine="420"/>
      </w:pPr>
      <w:r>
        <w:rPr>
          <w:rFonts w:hint="eastAsia"/>
        </w:rPr>
        <w:t>E</w:t>
      </w:r>
      <w:r>
        <w:t xml:space="preserve">x: </w:t>
      </w:r>
    </w:p>
    <w:p w14:paraId="324E189A" w14:textId="0A73754F" w:rsidR="00E44B97" w:rsidRDefault="00E44B97" w:rsidP="00E11083">
      <w:pPr>
        <w:ind w:firstLine="420"/>
      </w:pPr>
      <w:r w:rsidRPr="00E44B97">
        <w:t xml:space="preserve">x = x + 1 </w:t>
      </w:r>
      <w:r w:rsidR="00715973">
        <w:t xml:space="preserve">   </w:t>
      </w:r>
      <w:proofErr w:type="gramStart"/>
      <w:r w:rsidRPr="00E44B97">
        <w:t xml:space="preserve"># </w:t>
      </w:r>
      <w:r>
        <w:t xml:space="preserve"> </w:t>
      </w:r>
      <w:r w:rsidRPr="00E44B97">
        <w:t>Increment</w:t>
      </w:r>
      <w:proofErr w:type="gramEnd"/>
      <w:r w:rsidRPr="00E44B97">
        <w:t xml:space="preserve"> x</w:t>
      </w:r>
    </w:p>
    <w:p w14:paraId="41A16496" w14:textId="52CCB9AB" w:rsidR="00E44B97" w:rsidRPr="00715973" w:rsidRDefault="00715973" w:rsidP="00E44B97">
      <w:pPr>
        <w:ind w:firstLine="420"/>
      </w:pPr>
      <w:r>
        <w:t>or</w:t>
      </w:r>
    </w:p>
    <w:p w14:paraId="5901A9D7" w14:textId="7A0F8D01" w:rsidR="00E44B97" w:rsidRDefault="00E44B97" w:rsidP="00E44B97">
      <w:pPr>
        <w:ind w:firstLine="420"/>
        <w:rPr>
          <w:rFonts w:hint="eastAsia"/>
        </w:rPr>
      </w:pPr>
      <w:r w:rsidRPr="00E44B97">
        <w:t xml:space="preserve"># </w:t>
      </w:r>
      <w:r>
        <w:t xml:space="preserve"> </w:t>
      </w:r>
      <w:r w:rsidRPr="00E44B97">
        <w:t>Increment x</w:t>
      </w:r>
    </w:p>
    <w:p w14:paraId="096FAB2B" w14:textId="65C60455" w:rsidR="00E44B97" w:rsidRPr="00E11083" w:rsidRDefault="00E44B97" w:rsidP="00E44B97">
      <w:pPr>
        <w:ind w:firstLine="420"/>
      </w:pPr>
      <w:r w:rsidRPr="00E44B97">
        <w:t>x = x + 1</w:t>
      </w:r>
    </w:p>
    <w:p w14:paraId="5E8AAF30" w14:textId="37D7A948" w:rsidR="00E44B97" w:rsidRDefault="00E44B97" w:rsidP="00E11083">
      <w:pPr>
        <w:ind w:firstLine="420"/>
      </w:pPr>
      <w:r w:rsidRPr="00E44B97">
        <w:t>For document strings, you can use a multi-line comment if you want to write a comment that shows more information than a single line. To use a multi-line comment in a Python program, you can use a pair of three consecutive quotes (both single and double quotes are allowed).</w:t>
      </w:r>
    </w:p>
    <w:p w14:paraId="6785FBA8" w14:textId="31FCCCEF" w:rsidR="00E44B97" w:rsidRDefault="00E44B97" w:rsidP="00E11083">
      <w:pPr>
        <w:ind w:firstLine="420"/>
      </w:pPr>
      <w:r>
        <w:rPr>
          <w:rFonts w:hint="eastAsia"/>
        </w:rPr>
        <w:t>E</w:t>
      </w:r>
      <w:r>
        <w:t>x:</w:t>
      </w:r>
    </w:p>
    <w:p w14:paraId="03E928D9" w14:textId="77777777" w:rsidR="00E44B97" w:rsidRDefault="00E44B97" w:rsidP="00E44B97">
      <w:pPr>
        <w:ind w:firstLine="420"/>
      </w:pPr>
      <w:r>
        <w:t xml:space="preserve">"""Return a </w:t>
      </w:r>
      <w:proofErr w:type="spellStart"/>
      <w:r>
        <w:t>foobang</w:t>
      </w:r>
      <w:proofErr w:type="spellEnd"/>
    </w:p>
    <w:p w14:paraId="22D0B179" w14:textId="77777777" w:rsidR="00E44B97" w:rsidRDefault="00E44B97" w:rsidP="00E44B97">
      <w:pPr>
        <w:ind w:firstLine="420"/>
      </w:pPr>
    </w:p>
    <w:p w14:paraId="3B3541FA" w14:textId="77777777" w:rsidR="00E44B97" w:rsidRDefault="00E44B97" w:rsidP="00E44B97">
      <w:pPr>
        <w:ind w:firstLine="420"/>
      </w:pPr>
      <w:r>
        <w:t xml:space="preserve">Optional plotz says to </w:t>
      </w:r>
      <w:proofErr w:type="spellStart"/>
      <w:r>
        <w:t>frobnicate</w:t>
      </w:r>
      <w:proofErr w:type="spellEnd"/>
      <w:r>
        <w:t xml:space="preserve"> the </w:t>
      </w:r>
      <w:proofErr w:type="spellStart"/>
      <w:r>
        <w:t>bizbaz</w:t>
      </w:r>
      <w:proofErr w:type="spellEnd"/>
      <w:r>
        <w:t xml:space="preserve"> first.</w:t>
      </w:r>
    </w:p>
    <w:p w14:paraId="4A4EB44E" w14:textId="0530F78E" w:rsidR="00E44B97" w:rsidRPr="00E11083" w:rsidRDefault="00E44B97" w:rsidP="00E44B97">
      <w:pPr>
        <w:ind w:firstLine="420"/>
      </w:pPr>
      <w:r>
        <w:t>"""</w:t>
      </w:r>
    </w:p>
    <w:sectPr w:rsidR="00E44B97" w:rsidRPr="00E11083" w:rsidSect="000B07C2">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B59"/>
    <w:rsid w:val="000B07C2"/>
    <w:rsid w:val="00182381"/>
    <w:rsid w:val="00214B59"/>
    <w:rsid w:val="00715973"/>
    <w:rsid w:val="007E1098"/>
    <w:rsid w:val="00E11083"/>
    <w:rsid w:val="00E44B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437640"/>
  <w15:chartTrackingRefBased/>
  <w15:docId w15:val="{B88B06CB-53C6-C54F-BA67-F4356BE1A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E109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E10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E109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E1098"/>
    <w:pPr>
      <w:widowControl w:val="0"/>
      <w:jc w:val="both"/>
    </w:pPr>
  </w:style>
  <w:style w:type="character" w:customStyle="1" w:styleId="10">
    <w:name w:val="标题 1 字符"/>
    <w:basedOn w:val="a0"/>
    <w:link w:val="1"/>
    <w:uiPriority w:val="9"/>
    <w:rsid w:val="007E1098"/>
    <w:rPr>
      <w:b/>
      <w:bCs/>
      <w:kern w:val="44"/>
      <w:sz w:val="44"/>
      <w:szCs w:val="44"/>
    </w:rPr>
  </w:style>
  <w:style w:type="character" w:customStyle="1" w:styleId="20">
    <w:name w:val="标题 2 字符"/>
    <w:basedOn w:val="a0"/>
    <w:link w:val="2"/>
    <w:uiPriority w:val="9"/>
    <w:rsid w:val="007E109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E1098"/>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94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285</Words>
  <Characters>1538</Characters>
  <Application>Microsoft Office Word</Application>
  <DocSecurity>0</DocSecurity>
  <Lines>24</Lines>
  <Paragraphs>5</Paragraphs>
  <ScaleCrop>false</ScaleCrop>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2022-01-18T04:08:00Z</dcterms:created>
  <dcterms:modified xsi:type="dcterms:W3CDTF">2022-01-18T04:29:00Z</dcterms:modified>
</cp:coreProperties>
</file>