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53" w:rsidRDefault="00770933">
      <w:r w:rsidRPr="00770933">
        <w:rPr>
          <w:noProof/>
        </w:rPr>
        <w:drawing>
          <wp:inline distT="0" distB="0" distL="0" distR="0">
            <wp:extent cx="5274310" cy="3177765"/>
            <wp:effectExtent l="0" t="0" r="2540" b="3810"/>
            <wp:docPr id="1" name="图片 1" descr="C:\Users\MAPENG~1\AppData\Local\Temp\WeChat Files\a82e0d2bd938a5e361865d77ed38b12b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PENG~1\AppData\Local\Temp\WeChat Files\a82e0d2bd938a5e361865d77ed38b12b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33" w:rsidRDefault="00F53A01">
      <w:r w:rsidRPr="00F53A01">
        <w:rPr>
          <w:noProof/>
        </w:rPr>
        <w:drawing>
          <wp:inline distT="0" distB="0" distL="0" distR="0">
            <wp:extent cx="5274310" cy="2931759"/>
            <wp:effectExtent l="0" t="0" r="2540" b="2540"/>
            <wp:docPr id="2" name="图片 2" descr="C:\Users\MAPENG~1\AppData\Local\Temp\WeChat Files\9f16be3d6184b121be69bd14d7c64ebf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PENG~1\AppData\Local\Temp\WeChat Files\9f16be3d6184b121be69bd14d7c64ebf_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01" w:rsidRDefault="00E75392">
      <w:r w:rsidRPr="00E75392">
        <w:rPr>
          <w:noProof/>
        </w:rPr>
        <w:lastRenderedPageBreak/>
        <w:drawing>
          <wp:inline distT="0" distB="0" distL="0" distR="0">
            <wp:extent cx="5274310" cy="4244708"/>
            <wp:effectExtent l="0" t="0" r="2540" b="3810"/>
            <wp:docPr id="3" name="图片 3" descr="C:\Users\MAPENG~1\AppData\Local\Temp\WeChat Files\8ad665e8a9cb4442dab6a33e4fb75949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PENG~1\AppData\Local\Temp\WeChat Files\8ad665e8a9cb4442dab6a33e4fb75949_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92" w:rsidRDefault="00E75392">
      <w:r w:rsidRPr="00E75392">
        <w:rPr>
          <w:noProof/>
        </w:rPr>
        <w:drawing>
          <wp:inline distT="0" distB="0" distL="0" distR="0">
            <wp:extent cx="5274310" cy="1678664"/>
            <wp:effectExtent l="0" t="0" r="2540" b="0"/>
            <wp:docPr id="4" name="图片 4" descr="C:\Users\MAPENG~1\AppData\Local\Temp\WeChat Files\51d2b29ff6fbbb71b6951f0dedb20f0b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PENG~1\AppData\Local\Temp\WeChat Files\51d2b29ff6fbbb71b6951f0dedb20f0b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92" w:rsidRDefault="00E75392">
      <w:r w:rsidRPr="00E75392">
        <w:rPr>
          <w:noProof/>
        </w:rPr>
        <w:drawing>
          <wp:inline distT="0" distB="0" distL="0" distR="0">
            <wp:extent cx="4942840" cy="673100"/>
            <wp:effectExtent l="0" t="0" r="0" b="0"/>
            <wp:docPr id="5" name="图片 5" descr="C:\Users\MAPENG~1\AppData\Local\Temp\WeChat Files\fd33a70463aa74963fb3fc539c4e847e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PENG~1\AppData\Local\Temp\WeChat Files\fd33a70463aa74963fb3fc539c4e847e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92" w:rsidRDefault="00EC22E8">
      <w:pPr>
        <w:rPr>
          <w:rFonts w:hint="eastAsia"/>
        </w:rPr>
      </w:pPr>
      <w:r w:rsidRPr="00EC22E8">
        <w:t>http://wuwenliang.net/2019/03/28/%E8%B7%9F%E6%88%91%E5%AD%A6RocketMQ%E4%B9%8B%E6%B6%88%E6%81%AF%E5%</w:t>
      </w:r>
      <w:bookmarkStart w:id="0" w:name="_GoBack"/>
      <w:bookmarkEnd w:id="0"/>
      <w:r w:rsidRPr="00EC22E8">
        <w:t>B9%82%E7%AD%89/</w:t>
      </w:r>
    </w:p>
    <w:sectPr w:rsidR="00E75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47"/>
    <w:rsid w:val="005A4D47"/>
    <w:rsid w:val="00770933"/>
    <w:rsid w:val="00E75392"/>
    <w:rsid w:val="00EC22E8"/>
    <w:rsid w:val="00ED467E"/>
    <w:rsid w:val="00F53A01"/>
    <w:rsid w:val="00FA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72BBD-1B64-4AC3-8084-A35F363A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马鹏飞</dc:creator>
  <cp:keywords/>
  <dc:description/>
  <cp:lastModifiedBy>马鹏飞</cp:lastModifiedBy>
  <cp:revision>8</cp:revision>
  <dcterms:created xsi:type="dcterms:W3CDTF">2019-08-09T02:08:00Z</dcterms:created>
  <dcterms:modified xsi:type="dcterms:W3CDTF">2019-08-09T02:10:00Z</dcterms:modified>
</cp:coreProperties>
</file>