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1AE221A5" w:rsidR="00443F28" w:rsidRPr="00B941A9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CE4E06">
        <w:rPr>
          <w:b/>
          <w:sz w:val="32"/>
          <w:szCs w:val="32"/>
        </w:rPr>
        <w:t>8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15227850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CE4E06" w:rsidRPr="00CE4E06">
        <w:rPr>
          <w:rFonts w:eastAsia="Times New Roman"/>
          <w:b/>
          <w:bCs/>
        </w:rPr>
        <w:t>Разложение числа на множители на эллиптической кривой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84C34B2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B941A9">
        <w:rPr>
          <w:rFonts w:eastAsia="Times New Roman" w:cs="Times New Roman"/>
        </w:rPr>
        <w:t>Криптографические методы защиты информации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1019C40E" w:rsidR="00443F28" w:rsidRDefault="00B941A9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CE4E06">
        <w:rPr>
          <w:rFonts w:cs="Times New Roman"/>
        </w:rPr>
        <w:t>Тулинова</w:t>
      </w:r>
      <w:r>
        <w:rPr>
          <w:rFonts w:cs="Times New Roman"/>
        </w:rPr>
        <w:t xml:space="preserve"> А. В.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1703595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AB3552">
        <w:rPr>
          <w:rFonts w:eastAsia="Times New Roman" w:cs="Times New Roman"/>
          <w:lang w:val="en-US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44B954FE" w14:textId="3237FAED" w:rsidR="00F5719F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152795" w:history="1">
            <w:r w:rsidR="00F5719F" w:rsidRPr="009A34F3">
              <w:rPr>
                <w:rStyle w:val="aff3"/>
              </w:rPr>
              <w:t>1</w:t>
            </w:r>
            <w:r w:rsidR="00F5719F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F5719F" w:rsidRPr="009A34F3">
              <w:rPr>
                <w:rStyle w:val="aff3"/>
              </w:rPr>
              <w:t>ЦЕЛЬ РАБОТЫ</w:t>
            </w:r>
            <w:r w:rsidR="00F5719F">
              <w:rPr>
                <w:webHidden/>
              </w:rPr>
              <w:tab/>
            </w:r>
            <w:r w:rsidR="00F5719F">
              <w:rPr>
                <w:webHidden/>
              </w:rPr>
              <w:fldChar w:fldCharType="begin"/>
            </w:r>
            <w:r w:rsidR="00F5719F">
              <w:rPr>
                <w:webHidden/>
              </w:rPr>
              <w:instrText xml:space="preserve"> PAGEREF _Toc161152795 \h </w:instrText>
            </w:r>
            <w:r w:rsidR="00F5719F">
              <w:rPr>
                <w:webHidden/>
              </w:rPr>
            </w:r>
            <w:r w:rsidR="00F5719F">
              <w:rPr>
                <w:webHidden/>
              </w:rPr>
              <w:fldChar w:fldCharType="separate"/>
            </w:r>
            <w:r w:rsidR="00F5719F">
              <w:rPr>
                <w:webHidden/>
              </w:rPr>
              <w:t>3</w:t>
            </w:r>
            <w:r w:rsidR="00F5719F">
              <w:rPr>
                <w:webHidden/>
              </w:rPr>
              <w:fldChar w:fldCharType="end"/>
            </w:r>
          </w:hyperlink>
        </w:p>
        <w:p w14:paraId="14FE735C" w14:textId="39F01269" w:rsidR="00F5719F" w:rsidRDefault="00F5719F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61152796" w:history="1">
            <w:r w:rsidRPr="009A34F3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A34F3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_Toc161152796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09C5729" w14:textId="6D2D6B3C" w:rsidR="00F5719F" w:rsidRDefault="00F5719F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61152797" w:history="1">
            <w:r w:rsidRPr="009A34F3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A34F3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_Toc161152797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A238D1" w14:textId="08C85EFE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61152795"/>
      <w:r w:rsidRPr="00FA1969">
        <w:lastRenderedPageBreak/>
        <w:t>ЦЕЛЬ РАБОТЫ</w:t>
      </w:r>
      <w:bookmarkEnd w:id="0"/>
    </w:p>
    <w:p w14:paraId="06EA6F4D" w14:textId="5098D62B" w:rsidR="00CE4E06" w:rsidRPr="00CE4E06" w:rsidRDefault="00CE4E06" w:rsidP="00CE4E06">
      <w:pPr>
        <w:overflowPunct w:val="0"/>
        <w:autoSpaceDE w:val="0"/>
        <w:autoSpaceDN w:val="0"/>
        <w:adjustRightInd w:val="0"/>
        <w:contextualSpacing/>
        <w:textAlignment w:val="baseline"/>
        <w:rPr>
          <w:rFonts w:cs="Times New Roman"/>
        </w:rPr>
      </w:pPr>
      <w:r>
        <w:rPr>
          <w:rFonts w:cs="Times New Roman"/>
        </w:rPr>
        <w:t>Реализация метода разложения числа на множители с использованием эллиптических кривых.</w:t>
      </w:r>
    </w:p>
    <w:p w14:paraId="2504A8EC" w14:textId="4989B525" w:rsidR="001E0BA6" w:rsidRDefault="00C5642B" w:rsidP="00C5642B">
      <w:pPr>
        <w:pStyle w:val="1"/>
      </w:pPr>
      <w:bookmarkStart w:id="1" w:name="_Toc161152796"/>
      <w:r>
        <w:t>ХОД РАБОТЫ</w:t>
      </w:r>
      <w:bookmarkEnd w:id="1"/>
    </w:p>
    <w:p w14:paraId="1014721B" w14:textId="7243A803" w:rsidR="00936B09" w:rsidRDefault="007C6DFF" w:rsidP="00936B09">
      <w:r>
        <w:t xml:space="preserve">Была написана программа </w:t>
      </w:r>
      <w:r w:rsidR="00B56CB4">
        <w:t xml:space="preserve">в </w:t>
      </w:r>
      <w:r w:rsidR="00B56CB4">
        <w:rPr>
          <w:lang w:val="en-US"/>
        </w:rPr>
        <w:t>Sage</w:t>
      </w:r>
      <w:r>
        <w:t xml:space="preserve">, которая находит разложение составного числа </w:t>
      </w:r>
      <w:r>
        <w:rPr>
          <w:lang w:val="en-US"/>
        </w:rPr>
        <w:t>n</w:t>
      </w:r>
      <w:r w:rsidRPr="007C6DFF">
        <w:t xml:space="preserve"> </w:t>
      </w:r>
      <w:r>
        <w:t>на эллиптической кривой</w:t>
      </w:r>
      <w:r w:rsidR="00AB250E">
        <w:t xml:space="preserve"> (Приложение 1)</w:t>
      </w:r>
      <w:r>
        <w:t xml:space="preserve">. </w:t>
      </w:r>
      <w:r w:rsidR="00AB250E">
        <w:t>Результаты работы программы изображены на рисунке 1.</w:t>
      </w:r>
    </w:p>
    <w:p w14:paraId="61A9664E" w14:textId="4384DF20" w:rsidR="00AB250E" w:rsidRDefault="00AB250E" w:rsidP="00AB250E">
      <w:pPr>
        <w:pStyle w:val="af6"/>
      </w:pPr>
      <w:r w:rsidRPr="00AB250E">
        <w:rPr>
          <w:noProof/>
        </w:rPr>
        <w:drawing>
          <wp:inline distT="0" distB="0" distL="0" distR="0" wp14:anchorId="5B70A1A5" wp14:editId="32492A46">
            <wp:extent cx="4220164" cy="1047896"/>
            <wp:effectExtent l="0" t="0" r="9525" b="0"/>
            <wp:docPr id="711827761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7761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786B" w14:textId="14CED2C3" w:rsidR="00AB250E" w:rsidRPr="00AB250E" w:rsidRDefault="00AB250E" w:rsidP="00AB250E">
      <w:pPr>
        <w:pStyle w:val="aa"/>
      </w:pPr>
      <w:r>
        <w:t>Рисунок 1 - Результаты</w:t>
      </w:r>
    </w:p>
    <w:p w14:paraId="54698F66" w14:textId="4CED0A1F" w:rsidR="00C3064F" w:rsidRDefault="00C3064F" w:rsidP="00C3064F">
      <w:pPr>
        <w:pStyle w:val="1"/>
      </w:pPr>
      <w:r>
        <w:t>Контрольные вопросы</w:t>
      </w:r>
    </w:p>
    <w:p w14:paraId="200B11FE" w14:textId="1C62DECA" w:rsidR="00CE4E06" w:rsidRPr="00CE4E06" w:rsidRDefault="00CE4E06" w:rsidP="00CE4E06">
      <w:pPr>
        <w:pStyle w:val="21"/>
      </w:pPr>
      <w:r w:rsidRPr="00CE4E06">
        <w:t xml:space="preserve">Как зависит сложность разложения составного числа заданной длины методом эллиптических кривых от числа различных простых делителей числа </w:t>
      </w:r>
      <w:r w:rsidRPr="00CE4E06">
        <w:rPr>
          <w:rFonts w:ascii="Cambria Math" w:hAnsi="Cambria Math" w:cs="Cambria Math"/>
        </w:rPr>
        <w:t>𝑛</w:t>
      </w:r>
      <w:r w:rsidRPr="00CE4E06">
        <w:t>?</w:t>
      </w:r>
    </w:p>
    <w:p w14:paraId="63BE06B4" w14:textId="77777777" w:rsidR="00CE4E06" w:rsidRPr="00CE4E06" w:rsidRDefault="00CE4E06" w:rsidP="00CE4E06">
      <w:pPr>
        <w:rPr>
          <w:rFonts w:eastAsia="Times New Roman" w:cs="Times New Roman"/>
        </w:rPr>
      </w:pPr>
      <w:r w:rsidRPr="00CE4E06">
        <w:rPr>
          <w:rFonts w:eastAsia="Times New Roman" w:cs="Times New Roman"/>
        </w:rPr>
        <w:t xml:space="preserve">Если составное число 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 xml:space="preserve"> имеет мало различных простых делителей, то алгоритм Ленстры может быть очень эффективным и быстрым. В этом случае сложность алгоритма может быть оценена как O(exp((1/2 + o(1)) log(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>) log log(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 xml:space="preserve">))), где o(1) - это функция, стремящаяся к нулю при 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 xml:space="preserve"> → ∞.</w:t>
      </w:r>
    </w:p>
    <w:p w14:paraId="0C140188" w14:textId="77777777" w:rsidR="00CE4E06" w:rsidRPr="00CE4E06" w:rsidRDefault="00CE4E06" w:rsidP="00CE4E06">
      <w:pPr>
        <w:rPr>
          <w:rFonts w:eastAsia="Times New Roman" w:cs="Times New Roman"/>
        </w:rPr>
      </w:pPr>
      <w:r w:rsidRPr="00CE4E06">
        <w:rPr>
          <w:rFonts w:eastAsia="Times New Roman" w:cs="Times New Roman"/>
        </w:rPr>
        <w:t xml:space="preserve">Однако, если 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 xml:space="preserve"> имеет много различных простых делителей, то алгоритм Ленстры может быть менее эффективным. В этом случае сложность алгоритма будет зависеть от размера наибольшего простого делителя </w:t>
      </w:r>
      <w:r w:rsidRPr="00CE4E06">
        <w:rPr>
          <w:rFonts w:ascii="Cambria Math" w:eastAsia="Times New Roman" w:hAnsi="Cambria Math" w:cs="Cambria Math"/>
        </w:rPr>
        <w:t>𝑝</w:t>
      </w:r>
      <w:r w:rsidRPr="00CE4E06">
        <w:rPr>
          <w:rFonts w:eastAsia="Times New Roman" w:cs="Times New Roman"/>
        </w:rPr>
        <w:t xml:space="preserve"> 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 xml:space="preserve">. В частности, если 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 xml:space="preserve"> имеет </w:t>
      </w:r>
      <w:r w:rsidRPr="00CE4E06">
        <w:rPr>
          <w:rFonts w:ascii="Cambria Math" w:eastAsia="Times New Roman" w:hAnsi="Cambria Math" w:cs="Cambria Math"/>
        </w:rPr>
        <w:t>𝑘</w:t>
      </w:r>
      <w:r w:rsidRPr="00CE4E06">
        <w:rPr>
          <w:rFonts w:eastAsia="Times New Roman" w:cs="Times New Roman"/>
        </w:rPr>
        <w:t xml:space="preserve"> простых делителей, то сложность алгоритма может быть оценена как O(exp((1/2 + o(1)) k log(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>) log log(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>)))).</w:t>
      </w:r>
    </w:p>
    <w:p w14:paraId="6190BAC2" w14:textId="2027686A" w:rsidR="00CE4E06" w:rsidRPr="00CE4E06" w:rsidRDefault="00CE4E06" w:rsidP="00CE4E06">
      <w:pPr>
        <w:rPr>
          <w:rFonts w:eastAsia="Times New Roman" w:cs="Times New Roman"/>
        </w:rPr>
      </w:pPr>
      <w:r w:rsidRPr="00CE4E06">
        <w:rPr>
          <w:rFonts w:eastAsia="Times New Roman" w:cs="Times New Roman"/>
        </w:rPr>
        <w:t xml:space="preserve">Таким образом, в общем случае сложность разложения составного числа методом эллиптических кривых (алгоритм Ленстры) зависит от числа различных простых делителей числа </w:t>
      </w:r>
      <w:r w:rsidRPr="00CE4E06">
        <w:rPr>
          <w:rFonts w:ascii="Cambria Math" w:eastAsia="Times New Roman" w:hAnsi="Cambria Math" w:cs="Cambria Math"/>
        </w:rPr>
        <w:t>𝑛</w:t>
      </w:r>
      <w:r w:rsidRPr="00CE4E06">
        <w:rPr>
          <w:rFonts w:eastAsia="Times New Roman" w:cs="Times New Roman"/>
        </w:rPr>
        <w:t>, а также от размера наибольшего простого делителя.</w:t>
      </w:r>
    </w:p>
    <w:p w14:paraId="08599AA4" w14:textId="175DE739" w:rsidR="00CE4E06" w:rsidRPr="00CE4E06" w:rsidRDefault="00CE4E06" w:rsidP="00CE4E06">
      <w:pPr>
        <w:pStyle w:val="21"/>
      </w:pPr>
      <w:r w:rsidRPr="00CE4E06">
        <w:t xml:space="preserve">Сравните сложность разложения на эллиптической кривой составного числа вида </w:t>
      </w:r>
      <w:r w:rsidRPr="00CE4E06">
        <w:rPr>
          <w:rFonts w:ascii="Cambria Math" w:hAnsi="Cambria Math" w:cs="Cambria Math"/>
        </w:rPr>
        <w:t>𝑛</w:t>
      </w:r>
      <w:r w:rsidRPr="00CE4E06">
        <w:t xml:space="preserve"> = </w:t>
      </w:r>
      <w:r w:rsidRPr="00CE4E06">
        <w:rPr>
          <w:rFonts w:ascii="Cambria Math" w:hAnsi="Cambria Math" w:cs="Cambria Math"/>
        </w:rPr>
        <w:t xml:space="preserve">𝑝 </w:t>
      </w:r>
      <w:r w:rsidRPr="00CE4E06">
        <w:rPr>
          <w:vertAlign w:val="superscript"/>
        </w:rPr>
        <w:t>2</w:t>
      </w:r>
      <w:r w:rsidRPr="00CE4E06">
        <w:rPr>
          <w:rFonts w:ascii="Cambria Math" w:hAnsi="Cambria Math" w:cs="Cambria Math"/>
        </w:rPr>
        <w:t>𝑞</w:t>
      </w:r>
      <w:r w:rsidRPr="00CE4E06">
        <w:t xml:space="preserve">, где </w:t>
      </w:r>
      <w:r w:rsidRPr="00CE4E06">
        <w:rPr>
          <w:rFonts w:ascii="Cambria Math" w:hAnsi="Cambria Math" w:cs="Cambria Math"/>
        </w:rPr>
        <w:t>𝑝</w:t>
      </w:r>
      <w:r w:rsidRPr="00CE4E06">
        <w:t xml:space="preserve">, </w:t>
      </w:r>
      <w:r w:rsidRPr="00CE4E06">
        <w:rPr>
          <w:rFonts w:ascii="Cambria Math" w:hAnsi="Cambria Math" w:cs="Cambria Math"/>
        </w:rPr>
        <w:t>𝑞</w:t>
      </w:r>
      <w:r w:rsidRPr="00CE4E06">
        <w:t xml:space="preserve"> − различные простые числа, и составного </w:t>
      </w:r>
      <w:r w:rsidRPr="00CE4E06">
        <w:lastRenderedPageBreak/>
        <w:t>числа такой же длины, состоящего из двух различных простых делителей.</w:t>
      </w:r>
    </w:p>
    <w:p w14:paraId="48F1025B" w14:textId="7949EE27" w:rsidR="00CE4E06" w:rsidRPr="00CE4E06" w:rsidRDefault="00CE4E06" w:rsidP="00CE4E06">
      <w:pPr>
        <w:ind w:firstLine="708"/>
        <w:rPr>
          <w:rFonts w:eastAsia="Times New Roman" w:cs="Times New Roman"/>
        </w:rPr>
      </w:pPr>
      <w:r w:rsidRPr="00CE4E06">
        <w:rPr>
          <w:rFonts w:eastAsia="Times New Roman" w:cs="Times New Roman"/>
        </w:rPr>
        <w:t xml:space="preserve">Так как длина </w:t>
      </w:r>
      <w:r w:rsidRPr="00CE4E06">
        <w:rPr>
          <w:rFonts w:eastAsia="Times New Roman" w:cs="Times New Roman"/>
          <w:lang w:val="en-US"/>
        </w:rPr>
        <w:t>n</w:t>
      </w:r>
      <w:r w:rsidRPr="00CE4E06">
        <w:rPr>
          <w:rFonts w:eastAsia="Times New Roman" w:cs="Times New Roman"/>
        </w:rPr>
        <w:t xml:space="preserve"> сохраняется, а количество простых делителей увеличивается, то длина наименьшего простого делителя также скорее всего уменьшается, что приводит к ускорению факторизации на эллиптических кривых, а следовательно, снижению безопасности криптосистемы, использующей в качестве параметров </w:t>
      </w:r>
      <w:r w:rsidRPr="00CE4E06">
        <w:rPr>
          <w:rFonts w:eastAsia="Times New Roman" w:cs="Times New Roman"/>
          <w:lang w:val="en-US"/>
        </w:rPr>
        <w:t>n</w:t>
      </w:r>
      <w:r w:rsidRPr="00CE4E06">
        <w:rPr>
          <w:rFonts w:eastAsia="Times New Roman" w:cs="Times New Roman"/>
        </w:rPr>
        <w:t xml:space="preserve"> = </w:t>
      </w:r>
      <w:r w:rsidRPr="00CE4E06">
        <w:rPr>
          <w:rFonts w:eastAsia="Times New Roman" w:cs="Times New Roman"/>
          <w:lang w:val="en-US"/>
        </w:rPr>
        <w:t>p</w:t>
      </w:r>
      <w:r w:rsidRPr="00CE4E06">
        <w:rPr>
          <w:rFonts w:eastAsia="Times New Roman" w:cs="Times New Roman"/>
          <w:vertAlign w:val="superscript"/>
        </w:rPr>
        <w:t>2</w:t>
      </w:r>
      <w:r w:rsidRPr="00CE4E06">
        <w:rPr>
          <w:rFonts w:eastAsia="Times New Roman" w:cs="Times New Roman"/>
          <w:lang w:val="en-US"/>
        </w:rPr>
        <w:t>q</w:t>
      </w:r>
      <w:r w:rsidRPr="00CE4E06">
        <w:rPr>
          <w:rFonts w:eastAsia="Times New Roman" w:cs="Times New Roman"/>
        </w:rPr>
        <w:t>.</w:t>
      </w:r>
    </w:p>
    <w:p w14:paraId="485070FD" w14:textId="3F7058B9" w:rsidR="00C3064F" w:rsidRDefault="00CF2985" w:rsidP="00CE4E06">
      <w:pPr>
        <w:pStyle w:val="1"/>
      </w:pPr>
      <w:bookmarkStart w:id="2" w:name="_Toc161152797"/>
      <w:r>
        <w:t>ВЫВОДЫ</w:t>
      </w:r>
      <w:bookmarkEnd w:id="2"/>
    </w:p>
    <w:p w14:paraId="17801C1C" w14:textId="56179822" w:rsidR="00770969" w:rsidRDefault="00CE4E06" w:rsidP="00AB250E">
      <w:pPr>
        <w:rPr>
          <w:rFonts w:eastAsia="Times New Roman" w:cs="Times New Roman"/>
        </w:rPr>
      </w:pPr>
      <w:r w:rsidRPr="00CE4E06">
        <w:rPr>
          <w:rFonts w:eastAsia="Times New Roman" w:cs="Times New Roman"/>
        </w:rPr>
        <w:t>В ходе работы был изучен алгоритм факторизации составного числа на эллиптических кривых, в результате был разработан скрипт, реализующий данный алгоритм. Пример работы скрипта представлен в отчёте.</w:t>
      </w:r>
    </w:p>
    <w:p w14:paraId="07EA0F78" w14:textId="4D63F540" w:rsidR="00AB250E" w:rsidRDefault="00AB250E" w:rsidP="00AB250E">
      <w:pPr>
        <w:pStyle w:val="1"/>
      </w:pPr>
      <w:r>
        <w:t>Приложение</w:t>
      </w:r>
    </w:p>
    <w:p w14:paraId="22A9FEE6" w14:textId="36703A0D" w:rsidR="00AB250E" w:rsidRDefault="00AB250E" w:rsidP="00AB250E">
      <w:pPr>
        <w:pStyle w:val="21"/>
      </w:pPr>
      <w:r>
        <w:t>Приложение 1</w:t>
      </w:r>
    </w:p>
    <w:p w14:paraId="682576FB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#Разложение числа на эллиптической кривой</w:t>
      </w:r>
    </w:p>
    <w:p w14:paraId="00526A28" w14:textId="77777777" w:rsidR="00AB250E" w:rsidRPr="00AB250E" w:rsidRDefault="00AB250E" w:rsidP="00AB250E">
      <w:pPr>
        <w:pStyle w:val="ac"/>
        <w:rPr>
          <w:sz w:val="18"/>
          <w:szCs w:val="18"/>
        </w:rPr>
      </w:pPr>
    </w:p>
    <w:p w14:paraId="74BF3461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def number_n():</w:t>
      </w:r>
    </w:p>
    <w:p w14:paraId="664961C0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while(1):</w:t>
      </w:r>
    </w:p>
    <w:p w14:paraId="2837FC5C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n=randint(2**10, 2**15)</w:t>
      </w:r>
    </w:p>
    <w:p w14:paraId="06D927B2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print("n = ",n)</w:t>
      </w:r>
    </w:p>
    <w:p w14:paraId="53D49C1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#n=randint(2**40, 2**45)</w:t>
      </w:r>
    </w:p>
    <w:p w14:paraId="1E74588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if(is_prime(n)==0 and n % 2 != 0):## можно с делением на 2 поэксперементировать</w:t>
      </w:r>
    </w:p>
    <w:p w14:paraId="7074DB6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return n</w:t>
      </w:r>
    </w:p>
    <w:p w14:paraId="4E12E121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#сначал сгенерируем кривую</w:t>
      </w:r>
    </w:p>
    <w:p w14:paraId="455384A2" w14:textId="77777777" w:rsidR="00AB250E" w:rsidRPr="00AB250E" w:rsidRDefault="00AB250E" w:rsidP="00AB250E">
      <w:pPr>
        <w:pStyle w:val="ac"/>
        <w:rPr>
          <w:sz w:val="18"/>
          <w:szCs w:val="18"/>
        </w:rPr>
      </w:pPr>
    </w:p>
    <w:p w14:paraId="301405EE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def curve_generation(n):</w:t>
      </w:r>
    </w:p>
    <w:p w14:paraId="0B345574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Q_x = randint(2, n-1)</w:t>
      </w:r>
    </w:p>
    <w:p w14:paraId="71BEFC62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Q_y = randint(2, n-1)</w:t>
      </w:r>
    </w:p>
    <w:p w14:paraId="46E5331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A = randint(1, n)</w:t>
      </w:r>
    </w:p>
    <w:p w14:paraId="61E6AE95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B = (Q_y**2 - Q_x**3 - A*Q_x)%n</w:t>
      </w:r>
    </w:p>
    <w:p w14:paraId="69C47C2B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F = Zmod(n)</w:t>
      </w:r>
    </w:p>
    <w:p w14:paraId="31DC68FF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E = EllipticCurve(F, [A, B])</w:t>
      </w:r>
    </w:p>
    <w:p w14:paraId="6FB4BD4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Q_0=E.point((Q_x, Q_y))</w:t>
      </w:r>
    </w:p>
    <w:p w14:paraId="03CE20F1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elements = [F(i) for i in range(n)]</w:t>
      </w:r>
    </w:p>
    <w:p w14:paraId="15D2706E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return Q_0, A, B, F, E,elements</w:t>
      </w:r>
    </w:p>
    <w:p w14:paraId="452FEC40" w14:textId="77777777" w:rsidR="00AB250E" w:rsidRPr="00AB250E" w:rsidRDefault="00AB250E" w:rsidP="00AB250E">
      <w:pPr>
        <w:pStyle w:val="ac"/>
        <w:rPr>
          <w:sz w:val="18"/>
          <w:szCs w:val="18"/>
        </w:rPr>
      </w:pPr>
    </w:p>
    <w:p w14:paraId="5A87273E" w14:textId="77777777" w:rsidR="00AB250E" w:rsidRPr="00AB250E" w:rsidRDefault="00AB250E" w:rsidP="00AB250E">
      <w:pPr>
        <w:pStyle w:val="ac"/>
        <w:rPr>
          <w:sz w:val="18"/>
          <w:szCs w:val="18"/>
        </w:rPr>
      </w:pPr>
    </w:p>
    <w:p w14:paraId="7CC079C3" w14:textId="0DF9671E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n = number_n()</w:t>
      </w:r>
    </w:p>
    <w:p w14:paraId="1FE9C01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# сложение точек эллиптической кривой</w:t>
      </w:r>
    </w:p>
    <w:p w14:paraId="657AE9C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def Sum_point(x_1, y_1, x_2, y_2, A, n):</w:t>
      </w:r>
    </w:p>
    <w:p w14:paraId="3768473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if x_1 == x_2 and y_1 == y_2:</w:t>
      </w:r>
    </w:p>
    <w:p w14:paraId="36802E51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lastRenderedPageBreak/>
        <w:t xml:space="preserve">        try:</w:t>
      </w:r>
    </w:p>
    <w:p w14:paraId="6E7DBB81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denominator = (2 * y_1) % n</w:t>
      </w:r>
    </w:p>
    <w:p w14:paraId="688F3B2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lamda = ((3 * x_1**2 + A) / (denominator)) % n</w:t>
      </w:r>
    </w:p>
    <w:p w14:paraId="59DD013C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except ZeroDivisionError:</w:t>
      </w:r>
    </w:p>
    <w:p w14:paraId="0E85523C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if (2 * y_2) % n == 0:</w:t>
      </w:r>
    </w:p>
    <w:p w14:paraId="2BB08FCE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return 1, 0, 1</w:t>
      </w:r>
    </w:p>
    <w:p w14:paraId="2F899AAB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else:</w:t>
      </w:r>
    </w:p>
    <w:p w14:paraId="4CFF5AE0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denominator = (2 * y_1) % n</w:t>
      </w:r>
    </w:p>
    <w:p w14:paraId="7B4E2B8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return 'Error', 'Error', denominator</w:t>
      </w:r>
    </w:p>
    <w:p w14:paraId="00E89FF5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else:</w:t>
      </w:r>
    </w:p>
    <w:p w14:paraId="774D193F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try:</w:t>
      </w:r>
    </w:p>
    <w:p w14:paraId="63CE7C4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denominator = (x_2 - x_1) % n</w:t>
      </w:r>
    </w:p>
    <w:p w14:paraId="03826E8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lamda = ((y_2 - y_1) / (denominator)) % n</w:t>
      </w:r>
    </w:p>
    <w:p w14:paraId="3DD64C5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except ZeroDivisionError:</w:t>
      </w:r>
    </w:p>
    <w:p w14:paraId="613B7AA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if (x_2 - x_1) % n == 0:</w:t>
      </w:r>
    </w:p>
    <w:p w14:paraId="41DD125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return 1, 0, 1</w:t>
      </w:r>
    </w:p>
    <w:p w14:paraId="59164E61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denominator = (x_2 - x_1) % n</w:t>
      </w:r>
    </w:p>
    <w:p w14:paraId="47C9BBD9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return 'Error', 'Error', denominator</w:t>
      </w:r>
    </w:p>
    <w:p w14:paraId="21386128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res_x = (lamda**2 - x_1 - x_2) % n</w:t>
      </w:r>
    </w:p>
    <w:p w14:paraId="0AF3EF89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res_y = (lamda * (x_1 - res_x) - y_1) % n</w:t>
      </w:r>
    </w:p>
    <w:p w14:paraId="72BFA53B" w14:textId="4B39107E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return res_x, res_y, denominator</w:t>
      </w:r>
    </w:p>
    <w:p w14:paraId="3E9F665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import math</w:t>
      </w:r>
    </w:p>
    <w:p w14:paraId="0425E3A9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import time</w:t>
      </w:r>
    </w:p>
    <w:p w14:paraId="3C9B8BE2" w14:textId="77777777" w:rsidR="00AB250E" w:rsidRPr="00AB250E" w:rsidRDefault="00AB250E" w:rsidP="00AB250E">
      <w:pPr>
        <w:pStyle w:val="ac"/>
        <w:rPr>
          <w:sz w:val="18"/>
          <w:szCs w:val="18"/>
        </w:rPr>
      </w:pPr>
    </w:p>
    <w:p w14:paraId="36522D80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def factorization_number(n,m):</w:t>
      </w:r>
    </w:p>
    <w:p w14:paraId="09A85D85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#Выбрать случайную эллиптическую кривую </w:t>
      </w:r>
      <w:r w:rsidRPr="00AB250E">
        <w:rPr>
          <w:rFonts w:ascii="Cambria Math" w:hAnsi="Cambria Math" w:cs="Cambria Math"/>
          <w:sz w:val="18"/>
          <w:szCs w:val="18"/>
        </w:rPr>
        <w:t>𝐸</w:t>
      </w:r>
      <w:r w:rsidRPr="00AB250E">
        <w:rPr>
          <w:sz w:val="18"/>
          <w:szCs w:val="18"/>
        </w:rPr>
        <w:t>(</w:t>
      </w:r>
      <w:r w:rsidRPr="00AB250E">
        <w:rPr>
          <w:rFonts w:ascii="Cambria Math" w:hAnsi="Cambria Math" w:cs="Cambria Math"/>
          <w:sz w:val="18"/>
          <w:szCs w:val="18"/>
        </w:rPr>
        <w:t>ℤ𝑛ℤ</w:t>
      </w:r>
      <w:r w:rsidRPr="00AB250E">
        <w:rPr>
          <w:rFonts w:cs="Courier New"/>
          <w:sz w:val="18"/>
          <w:szCs w:val="18"/>
        </w:rPr>
        <w:t>⁄</w:t>
      </w:r>
      <w:r w:rsidRPr="00AB250E">
        <w:rPr>
          <w:sz w:val="18"/>
          <w:szCs w:val="18"/>
        </w:rPr>
        <w:t xml:space="preserve">) </w:t>
      </w:r>
      <w:r w:rsidRPr="00AB250E">
        <w:rPr>
          <w:rFonts w:cs="Courier New"/>
          <w:sz w:val="18"/>
          <w:szCs w:val="18"/>
        </w:rPr>
        <w:t>и</w:t>
      </w:r>
      <w:r w:rsidRPr="00AB250E">
        <w:rPr>
          <w:sz w:val="18"/>
          <w:szCs w:val="18"/>
        </w:rPr>
        <w:t xml:space="preserve"> </w:t>
      </w:r>
      <w:r w:rsidRPr="00AB250E">
        <w:rPr>
          <w:rFonts w:cs="Courier New"/>
          <w:sz w:val="18"/>
          <w:szCs w:val="18"/>
        </w:rPr>
        <w:t>точ</w:t>
      </w:r>
      <w:r w:rsidRPr="00AB250E">
        <w:rPr>
          <w:sz w:val="18"/>
          <w:szCs w:val="18"/>
        </w:rPr>
        <w:t>-</w:t>
      </w:r>
      <w:r w:rsidRPr="00AB250E">
        <w:rPr>
          <w:rFonts w:cs="Courier New"/>
          <w:sz w:val="18"/>
          <w:szCs w:val="18"/>
        </w:rPr>
        <w:t>ку</w:t>
      </w:r>
      <w:r w:rsidRPr="00AB250E">
        <w:rPr>
          <w:sz w:val="18"/>
          <w:szCs w:val="18"/>
        </w:rPr>
        <w:t xml:space="preserve"> </w:t>
      </w:r>
      <w:r w:rsidRPr="00AB250E">
        <w:rPr>
          <w:rFonts w:ascii="Cambria Math" w:hAnsi="Cambria Math" w:cs="Cambria Math"/>
          <w:sz w:val="18"/>
          <w:szCs w:val="18"/>
        </w:rPr>
        <w:t>𝑄</w:t>
      </w:r>
      <w:r w:rsidRPr="00AB250E">
        <w:rPr>
          <w:sz w:val="18"/>
          <w:szCs w:val="18"/>
        </w:rPr>
        <w:t xml:space="preserve"> на ней.</w:t>
      </w:r>
    </w:p>
    <w:p w14:paraId="1B187EE0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i = 2</w:t>
      </w:r>
    </w:p>
    <w:p w14:paraId="15C81CC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while 1:</w:t>
      </w:r>
    </w:p>
    <w:p w14:paraId="39041FF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Q_0, A, B, F, E, elements = curve_generation(n)    </w:t>
      </w:r>
    </w:p>
    <w:p w14:paraId="6E4ADFE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m_max=(len(elements)) # база разложения, начтаь с i = 2</w:t>
      </w:r>
    </w:p>
    <w:p w14:paraId="497CA252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if  m &gt; m_max:</w:t>
      </w:r>
    </w:p>
    <w:p w14:paraId="4D6BF1F0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continue</w:t>
      </w:r>
    </w:p>
    <w:p w14:paraId="412D6F5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Q_i=Q_0</w:t>
      </w:r>
    </w:p>
    <w:p w14:paraId="07150658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while i &lt; m:</w:t>
      </w:r>
    </w:p>
    <w:p w14:paraId="4CA1181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p_i=elements[i]</w:t>
      </w:r>
    </w:p>
    <w:p w14:paraId="5B26E89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i = i + 1</w:t>
      </w:r>
    </w:p>
    <w:p w14:paraId="7EB539A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alfa_i = int(1/2 * (log(n)/log(int(p_i))))</w:t>
      </w:r>
    </w:p>
    <w:p w14:paraId="097184E0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j=0</w:t>
      </w:r>
    </w:p>
    <w:p w14:paraId="63034AAF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Q_x = int(Q_i[0])</w:t>
      </w:r>
    </w:p>
    <w:p w14:paraId="1054F61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Q_y = int(Q_i[1])</w:t>
      </w:r>
    </w:p>
    <w:p w14:paraId="26719405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while j &lt; alfa_i:</w:t>
      </w:r>
    </w:p>
    <w:p w14:paraId="6E48381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if p_i==2:</w:t>
      </w:r>
    </w:p>
    <w:p w14:paraId="639DA87E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lamda_list=[]</w:t>
      </w:r>
    </w:p>
    <w:p w14:paraId="3255E2A2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Q_x, Q_y, lamda = Sum_point(Q_x, Q_y, Q_x, Q_y, A, n)</w:t>
      </w:r>
    </w:p>
    <w:p w14:paraId="23E43A2B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lamda_list.append(lamda)</w:t>
      </w:r>
    </w:p>
    <w:p w14:paraId="05984AE2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else:</w:t>
      </w:r>
    </w:p>
    <w:p w14:paraId="3E7D699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lamda_list = []</w:t>
      </w:r>
    </w:p>
    <w:p w14:paraId="6C4977A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lastRenderedPageBreak/>
        <w:t xml:space="preserve">                    Q_x_2, Q_y_2 = Q_x, Q_y</w:t>
      </w:r>
    </w:p>
    <w:p w14:paraId="597F8C9E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for i in range(1, p_i):</w:t>
      </w:r>
    </w:p>
    <w:p w14:paraId="0D42728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    Q_x, Q_y, lamda = Sum_point(Q_x, Q_y, Q_x_2, Q_y_2, A, n)</w:t>
      </w:r>
    </w:p>
    <w:p w14:paraId="4930527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    lamda_list.append(lamda)</w:t>
      </w:r>
    </w:p>
    <w:p w14:paraId="5DD7E276" w14:textId="77777777" w:rsidR="00AB250E" w:rsidRPr="00AB250E" w:rsidRDefault="00AB250E" w:rsidP="00AB250E">
      <w:pPr>
        <w:pStyle w:val="ac"/>
        <w:rPr>
          <w:sz w:val="18"/>
          <w:szCs w:val="18"/>
        </w:rPr>
      </w:pPr>
    </w:p>
    <w:p w14:paraId="3E17BD28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gcd_list = []</w:t>
      </w:r>
    </w:p>
    <w:p w14:paraId="2FC07DC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d = []</w:t>
      </w:r>
    </w:p>
    <w:p w14:paraId="06A5F165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for lamda_new in lamda_list:</w:t>
      </w:r>
    </w:p>
    <w:p w14:paraId="272A68B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gcd_list.append(gcd(n, lamda_new))</w:t>
      </w:r>
    </w:p>
    <w:p w14:paraId="20FFF0BA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for gcd_new in gcd_list:</w:t>
      </w:r>
    </w:p>
    <w:p w14:paraId="15C2C48C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if gcd_new &gt; 1 and gcd_new &lt; n:</w:t>
      </w:r>
    </w:p>
    <w:p w14:paraId="6BFAF271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    d.append(gcd_new)</w:t>
      </w:r>
    </w:p>
    <w:p w14:paraId="1533D31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if d != []:</w:t>
      </w:r>
    </w:p>
    <w:p w14:paraId="0036AEF8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    return Q_0, A, B, F, E,elements,d[0]</w:t>
      </w:r>
    </w:p>
    <w:p w14:paraId="4CE312BF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            j += 1</w:t>
      </w:r>
    </w:p>
    <w:p w14:paraId="3E52FB2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print(f"Количество итераций = {i}")</w:t>
      </w:r>
    </w:p>
    <w:p w14:paraId="10793619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    return Q_0, A, B, F, E,elements</w:t>
      </w:r>
    </w:p>
    <w:p w14:paraId="151D2265" w14:textId="77777777" w:rsidR="00AB250E" w:rsidRPr="00AB250E" w:rsidRDefault="00AB250E" w:rsidP="00AB250E">
      <w:pPr>
        <w:pStyle w:val="ac"/>
        <w:rPr>
          <w:sz w:val="18"/>
          <w:szCs w:val="18"/>
        </w:rPr>
      </w:pPr>
    </w:p>
    <w:p w14:paraId="19BD30D8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start = time.time()</w:t>
      </w:r>
    </w:p>
    <w:p w14:paraId="0A079222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 xml:space="preserve">Q_0, A, B, F, E, elements, d = factorization_number(n,10)   </w:t>
      </w:r>
    </w:p>
    <w:p w14:paraId="5F7DD6A6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finish = time.time()</w:t>
      </w:r>
    </w:p>
    <w:p w14:paraId="79A09643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res = finish - start</w:t>
      </w:r>
    </w:p>
    <w:p w14:paraId="20B18120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print(f"Время работы программы = {res * 1000} миллисекунд")</w:t>
      </w:r>
    </w:p>
    <w:p w14:paraId="54B37AF8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print(f"n = {n}")</w:t>
      </w:r>
    </w:p>
    <w:p w14:paraId="04816DD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print(f"Коэффициенты кривой: A = {A}, B = {B}")</w:t>
      </w:r>
    </w:p>
    <w:p w14:paraId="745F7A3D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print(f"Точка Q = {Q_0}")</w:t>
      </w:r>
    </w:p>
    <w:p w14:paraId="0DE16BA7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print(f"d = {d}")</w:t>
      </w:r>
    </w:p>
    <w:p w14:paraId="1BEB91F4" w14:textId="77777777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q=n/d</w:t>
      </w:r>
    </w:p>
    <w:p w14:paraId="4D66A80F" w14:textId="374AFE88" w:rsidR="00AB250E" w:rsidRPr="00AB250E" w:rsidRDefault="00AB250E" w:rsidP="00AB250E">
      <w:pPr>
        <w:pStyle w:val="ac"/>
        <w:rPr>
          <w:sz w:val="18"/>
          <w:szCs w:val="18"/>
        </w:rPr>
      </w:pPr>
      <w:r w:rsidRPr="00AB250E">
        <w:rPr>
          <w:sz w:val="18"/>
          <w:szCs w:val="18"/>
        </w:rPr>
        <w:t>print(f"q = n/d = {q}")</w:t>
      </w:r>
    </w:p>
    <w:sectPr w:rsidR="00AB250E" w:rsidRPr="00AB250E" w:rsidSect="008165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C91CA7" w14:textId="77777777" w:rsidR="00153EAE" w:rsidRPr="00D60F71" w:rsidRDefault="00153EA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43ABC80" w14:textId="77777777" w:rsidR="00153EAE" w:rsidRPr="00D60F71" w:rsidRDefault="00153EA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53CC4" w14:textId="77777777" w:rsidR="00153EAE" w:rsidRPr="00D60F71" w:rsidRDefault="00153EA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476945D" w14:textId="77777777" w:rsidR="00153EAE" w:rsidRPr="00D60F71" w:rsidRDefault="00153EA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9C142CB"/>
    <w:multiLevelType w:val="multilevel"/>
    <w:tmpl w:val="673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0916166"/>
    <w:multiLevelType w:val="hybridMultilevel"/>
    <w:tmpl w:val="6A861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0268A9"/>
    <w:multiLevelType w:val="hybridMultilevel"/>
    <w:tmpl w:val="2C7A8D0E"/>
    <w:lvl w:ilvl="0" w:tplc="4AE81B72">
      <w:start w:val="1"/>
      <w:numFmt w:val="russianLower"/>
      <w:lvlText w:val="%1)"/>
      <w:lvlJc w:val="left"/>
      <w:pPr>
        <w:ind w:left="1287" w:hanging="360"/>
      </w:pPr>
    </w:lvl>
    <w:lvl w:ilvl="1" w:tplc="04190017">
      <w:start w:val="1"/>
      <w:numFmt w:val="lowerLetter"/>
      <w:lvlText w:val="%2)"/>
      <w:lvlJc w:val="left"/>
      <w:pPr>
        <w:ind w:left="1069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699890095">
    <w:abstractNumId w:val="16"/>
  </w:num>
  <w:num w:numId="2" w16cid:durableId="1808693573">
    <w:abstractNumId w:val="28"/>
  </w:num>
  <w:num w:numId="3" w16cid:durableId="501900356">
    <w:abstractNumId w:val="15"/>
  </w:num>
  <w:num w:numId="4" w16cid:durableId="720862737">
    <w:abstractNumId w:val="1"/>
  </w:num>
  <w:num w:numId="5" w16cid:durableId="29109233">
    <w:abstractNumId w:val="29"/>
  </w:num>
  <w:num w:numId="6" w16cid:durableId="463037132">
    <w:abstractNumId w:val="20"/>
  </w:num>
  <w:num w:numId="7" w16cid:durableId="154608935">
    <w:abstractNumId w:val="6"/>
  </w:num>
  <w:num w:numId="8" w16cid:durableId="1655648340">
    <w:abstractNumId w:val="14"/>
  </w:num>
  <w:num w:numId="9" w16cid:durableId="502398976">
    <w:abstractNumId w:val="11"/>
  </w:num>
  <w:num w:numId="10" w16cid:durableId="1664580068">
    <w:abstractNumId w:val="21"/>
  </w:num>
  <w:num w:numId="11" w16cid:durableId="721100918">
    <w:abstractNumId w:val="5"/>
  </w:num>
  <w:num w:numId="12" w16cid:durableId="2025282880">
    <w:abstractNumId w:val="24"/>
  </w:num>
  <w:num w:numId="13" w16cid:durableId="452096582">
    <w:abstractNumId w:val="0"/>
  </w:num>
  <w:num w:numId="14" w16cid:durableId="2134708379">
    <w:abstractNumId w:val="27"/>
  </w:num>
  <w:num w:numId="15" w16cid:durableId="1979606175">
    <w:abstractNumId w:val="7"/>
  </w:num>
  <w:num w:numId="16" w16cid:durableId="1247884727">
    <w:abstractNumId w:val="17"/>
  </w:num>
  <w:num w:numId="17" w16cid:durableId="1366713818">
    <w:abstractNumId w:val="13"/>
  </w:num>
  <w:num w:numId="18" w16cid:durableId="1363478036">
    <w:abstractNumId w:val="8"/>
  </w:num>
  <w:num w:numId="19" w16cid:durableId="1290164564">
    <w:abstractNumId w:val="23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18"/>
  </w:num>
  <w:num w:numId="23" w16cid:durableId="547297482">
    <w:abstractNumId w:val="12"/>
  </w:num>
  <w:num w:numId="24" w16cid:durableId="717053642">
    <w:abstractNumId w:val="2"/>
  </w:num>
  <w:num w:numId="25" w16cid:durableId="632253454">
    <w:abstractNumId w:val="10"/>
  </w:num>
  <w:num w:numId="26" w16cid:durableId="1036662702">
    <w:abstractNumId w:val="19"/>
  </w:num>
  <w:num w:numId="27" w16cid:durableId="621688274">
    <w:abstractNumId w:val="26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5"/>
  </w:num>
  <w:num w:numId="32" w16cid:durableId="8777368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3960832">
    <w:abstractNumId w:val="9"/>
  </w:num>
  <w:num w:numId="34" w16cid:durableId="7821164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092A"/>
    <w:rsid w:val="000264C9"/>
    <w:rsid w:val="00035C4C"/>
    <w:rsid w:val="0003656F"/>
    <w:rsid w:val="00044DCA"/>
    <w:rsid w:val="00052416"/>
    <w:rsid w:val="000565D7"/>
    <w:rsid w:val="0006172D"/>
    <w:rsid w:val="00063A15"/>
    <w:rsid w:val="00070A3D"/>
    <w:rsid w:val="0008465D"/>
    <w:rsid w:val="00090579"/>
    <w:rsid w:val="0009285A"/>
    <w:rsid w:val="0009546F"/>
    <w:rsid w:val="00095910"/>
    <w:rsid w:val="000A6AC7"/>
    <w:rsid w:val="000B1F41"/>
    <w:rsid w:val="000B5D9C"/>
    <w:rsid w:val="000D5127"/>
    <w:rsid w:val="000E07C7"/>
    <w:rsid w:val="000E38B1"/>
    <w:rsid w:val="000E5486"/>
    <w:rsid w:val="000E68C6"/>
    <w:rsid w:val="000F71FD"/>
    <w:rsid w:val="000F7EE3"/>
    <w:rsid w:val="00124494"/>
    <w:rsid w:val="0013596B"/>
    <w:rsid w:val="00151BEC"/>
    <w:rsid w:val="00152C30"/>
    <w:rsid w:val="00153EAE"/>
    <w:rsid w:val="00162375"/>
    <w:rsid w:val="001667E8"/>
    <w:rsid w:val="00166B08"/>
    <w:rsid w:val="00176892"/>
    <w:rsid w:val="00177B46"/>
    <w:rsid w:val="001832F5"/>
    <w:rsid w:val="001979EE"/>
    <w:rsid w:val="001B1B03"/>
    <w:rsid w:val="001B32F7"/>
    <w:rsid w:val="001B4D17"/>
    <w:rsid w:val="001B6B28"/>
    <w:rsid w:val="001C1DD4"/>
    <w:rsid w:val="001C2213"/>
    <w:rsid w:val="001E0BA6"/>
    <w:rsid w:val="001E3FE0"/>
    <w:rsid w:val="001E6E38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41493"/>
    <w:rsid w:val="002523D2"/>
    <w:rsid w:val="00252404"/>
    <w:rsid w:val="0025334A"/>
    <w:rsid w:val="00264728"/>
    <w:rsid w:val="00275336"/>
    <w:rsid w:val="00281A6E"/>
    <w:rsid w:val="00283837"/>
    <w:rsid w:val="0028589F"/>
    <w:rsid w:val="002A0F4F"/>
    <w:rsid w:val="002A1AC4"/>
    <w:rsid w:val="002A1F66"/>
    <w:rsid w:val="002A517D"/>
    <w:rsid w:val="002A56E0"/>
    <w:rsid w:val="002B5DE6"/>
    <w:rsid w:val="002C1A0C"/>
    <w:rsid w:val="002D1672"/>
    <w:rsid w:val="002D5C58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A87"/>
    <w:rsid w:val="0031607C"/>
    <w:rsid w:val="00321776"/>
    <w:rsid w:val="00327A23"/>
    <w:rsid w:val="00340522"/>
    <w:rsid w:val="00340CBB"/>
    <w:rsid w:val="00341A02"/>
    <w:rsid w:val="003432C0"/>
    <w:rsid w:val="00345974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C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414E"/>
    <w:rsid w:val="003D41F0"/>
    <w:rsid w:val="003E4132"/>
    <w:rsid w:val="003E4C7B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0804"/>
    <w:rsid w:val="00553920"/>
    <w:rsid w:val="00581D09"/>
    <w:rsid w:val="005A2809"/>
    <w:rsid w:val="005A339A"/>
    <w:rsid w:val="005A4E38"/>
    <w:rsid w:val="005B690B"/>
    <w:rsid w:val="005B789A"/>
    <w:rsid w:val="005C23F1"/>
    <w:rsid w:val="005C3800"/>
    <w:rsid w:val="005D2800"/>
    <w:rsid w:val="005E4F2A"/>
    <w:rsid w:val="005F5F12"/>
    <w:rsid w:val="005F7223"/>
    <w:rsid w:val="00601F8B"/>
    <w:rsid w:val="00602A73"/>
    <w:rsid w:val="006044E5"/>
    <w:rsid w:val="00605590"/>
    <w:rsid w:val="00607F90"/>
    <w:rsid w:val="0061144C"/>
    <w:rsid w:val="00614EED"/>
    <w:rsid w:val="0062193E"/>
    <w:rsid w:val="00624A96"/>
    <w:rsid w:val="00636331"/>
    <w:rsid w:val="00641A3C"/>
    <w:rsid w:val="00666983"/>
    <w:rsid w:val="00671633"/>
    <w:rsid w:val="0067202F"/>
    <w:rsid w:val="00673155"/>
    <w:rsid w:val="00674524"/>
    <w:rsid w:val="00674FEB"/>
    <w:rsid w:val="00693F35"/>
    <w:rsid w:val="006975B4"/>
    <w:rsid w:val="006A4622"/>
    <w:rsid w:val="006B3E75"/>
    <w:rsid w:val="006B4CA3"/>
    <w:rsid w:val="006C7A54"/>
    <w:rsid w:val="006D4A44"/>
    <w:rsid w:val="006D660C"/>
    <w:rsid w:val="006E1971"/>
    <w:rsid w:val="006E7B40"/>
    <w:rsid w:val="006F4FC2"/>
    <w:rsid w:val="006F5F48"/>
    <w:rsid w:val="006F7C6E"/>
    <w:rsid w:val="006F7F5D"/>
    <w:rsid w:val="0070592F"/>
    <w:rsid w:val="0071183B"/>
    <w:rsid w:val="007142DA"/>
    <w:rsid w:val="00716970"/>
    <w:rsid w:val="007246FB"/>
    <w:rsid w:val="007255E4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802A8"/>
    <w:rsid w:val="0078465D"/>
    <w:rsid w:val="00790376"/>
    <w:rsid w:val="007A2718"/>
    <w:rsid w:val="007A6929"/>
    <w:rsid w:val="007B4F30"/>
    <w:rsid w:val="007B53D1"/>
    <w:rsid w:val="007B62D5"/>
    <w:rsid w:val="007B63BD"/>
    <w:rsid w:val="007C378E"/>
    <w:rsid w:val="007C4826"/>
    <w:rsid w:val="007C6DFF"/>
    <w:rsid w:val="007C789E"/>
    <w:rsid w:val="007D0609"/>
    <w:rsid w:val="007D0752"/>
    <w:rsid w:val="007D3A85"/>
    <w:rsid w:val="007F39D1"/>
    <w:rsid w:val="007F599E"/>
    <w:rsid w:val="007F6C48"/>
    <w:rsid w:val="008045D8"/>
    <w:rsid w:val="00816584"/>
    <w:rsid w:val="008244CC"/>
    <w:rsid w:val="008273C6"/>
    <w:rsid w:val="008302C7"/>
    <w:rsid w:val="00830F2D"/>
    <w:rsid w:val="008313EE"/>
    <w:rsid w:val="0083154A"/>
    <w:rsid w:val="00853432"/>
    <w:rsid w:val="00856000"/>
    <w:rsid w:val="0089056B"/>
    <w:rsid w:val="008A0F58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3B6B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36B09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757BC"/>
    <w:rsid w:val="00977CB1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E516E"/>
    <w:rsid w:val="009F2122"/>
    <w:rsid w:val="009F270C"/>
    <w:rsid w:val="009F5065"/>
    <w:rsid w:val="009F577A"/>
    <w:rsid w:val="009F77FD"/>
    <w:rsid w:val="00A0085B"/>
    <w:rsid w:val="00A0422F"/>
    <w:rsid w:val="00A06B19"/>
    <w:rsid w:val="00A11259"/>
    <w:rsid w:val="00A11F7D"/>
    <w:rsid w:val="00A16975"/>
    <w:rsid w:val="00A2111C"/>
    <w:rsid w:val="00A22F13"/>
    <w:rsid w:val="00A233A8"/>
    <w:rsid w:val="00A35B26"/>
    <w:rsid w:val="00A37D48"/>
    <w:rsid w:val="00A63E59"/>
    <w:rsid w:val="00A64183"/>
    <w:rsid w:val="00A6742C"/>
    <w:rsid w:val="00A74785"/>
    <w:rsid w:val="00A75BDC"/>
    <w:rsid w:val="00A81269"/>
    <w:rsid w:val="00A82329"/>
    <w:rsid w:val="00AB250E"/>
    <w:rsid w:val="00AB3552"/>
    <w:rsid w:val="00AC306D"/>
    <w:rsid w:val="00AC59AB"/>
    <w:rsid w:val="00AD03E2"/>
    <w:rsid w:val="00AD10C8"/>
    <w:rsid w:val="00AE1AF6"/>
    <w:rsid w:val="00AE1D8A"/>
    <w:rsid w:val="00AE243B"/>
    <w:rsid w:val="00AE32C3"/>
    <w:rsid w:val="00AE53D9"/>
    <w:rsid w:val="00AF675D"/>
    <w:rsid w:val="00B10F9D"/>
    <w:rsid w:val="00B13B4B"/>
    <w:rsid w:val="00B13D28"/>
    <w:rsid w:val="00B16293"/>
    <w:rsid w:val="00B37575"/>
    <w:rsid w:val="00B42209"/>
    <w:rsid w:val="00B437C2"/>
    <w:rsid w:val="00B446D7"/>
    <w:rsid w:val="00B479E2"/>
    <w:rsid w:val="00B504A2"/>
    <w:rsid w:val="00B56CB4"/>
    <w:rsid w:val="00B615AF"/>
    <w:rsid w:val="00B73676"/>
    <w:rsid w:val="00B7464F"/>
    <w:rsid w:val="00B90B82"/>
    <w:rsid w:val="00B941A9"/>
    <w:rsid w:val="00B968FE"/>
    <w:rsid w:val="00BA03F2"/>
    <w:rsid w:val="00BA07E8"/>
    <w:rsid w:val="00BB1A45"/>
    <w:rsid w:val="00BB30EF"/>
    <w:rsid w:val="00BD02FE"/>
    <w:rsid w:val="00BE19C9"/>
    <w:rsid w:val="00BE1C48"/>
    <w:rsid w:val="00BF027C"/>
    <w:rsid w:val="00BF110A"/>
    <w:rsid w:val="00C11DDD"/>
    <w:rsid w:val="00C12B27"/>
    <w:rsid w:val="00C174D6"/>
    <w:rsid w:val="00C2087E"/>
    <w:rsid w:val="00C212CE"/>
    <w:rsid w:val="00C22A18"/>
    <w:rsid w:val="00C3064F"/>
    <w:rsid w:val="00C35761"/>
    <w:rsid w:val="00C36F05"/>
    <w:rsid w:val="00C37192"/>
    <w:rsid w:val="00C37DCF"/>
    <w:rsid w:val="00C43EEA"/>
    <w:rsid w:val="00C469D8"/>
    <w:rsid w:val="00C5031D"/>
    <w:rsid w:val="00C53ADA"/>
    <w:rsid w:val="00C53E27"/>
    <w:rsid w:val="00C55F49"/>
    <w:rsid w:val="00C5642B"/>
    <w:rsid w:val="00C56C14"/>
    <w:rsid w:val="00C6615B"/>
    <w:rsid w:val="00C67A91"/>
    <w:rsid w:val="00C67B73"/>
    <w:rsid w:val="00C67E0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D4F3A"/>
    <w:rsid w:val="00CD5886"/>
    <w:rsid w:val="00CD69E8"/>
    <w:rsid w:val="00CD7788"/>
    <w:rsid w:val="00CE38C5"/>
    <w:rsid w:val="00CE4E06"/>
    <w:rsid w:val="00CE733E"/>
    <w:rsid w:val="00CF2211"/>
    <w:rsid w:val="00CF2985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32430"/>
    <w:rsid w:val="00D32446"/>
    <w:rsid w:val="00D5217D"/>
    <w:rsid w:val="00D52829"/>
    <w:rsid w:val="00D55F32"/>
    <w:rsid w:val="00D57D5D"/>
    <w:rsid w:val="00D605DE"/>
    <w:rsid w:val="00D60F71"/>
    <w:rsid w:val="00D63DE5"/>
    <w:rsid w:val="00D75F5D"/>
    <w:rsid w:val="00D9244A"/>
    <w:rsid w:val="00D93C43"/>
    <w:rsid w:val="00D94F19"/>
    <w:rsid w:val="00D96D6A"/>
    <w:rsid w:val="00DA12F8"/>
    <w:rsid w:val="00DA63F1"/>
    <w:rsid w:val="00DB66C1"/>
    <w:rsid w:val="00DD063E"/>
    <w:rsid w:val="00DD787E"/>
    <w:rsid w:val="00DE3D8A"/>
    <w:rsid w:val="00E13401"/>
    <w:rsid w:val="00E27C29"/>
    <w:rsid w:val="00E33064"/>
    <w:rsid w:val="00E45E67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221"/>
    <w:rsid w:val="00E9670E"/>
    <w:rsid w:val="00EA7998"/>
    <w:rsid w:val="00EA7A30"/>
    <w:rsid w:val="00EB21ED"/>
    <w:rsid w:val="00EB426E"/>
    <w:rsid w:val="00EC03D0"/>
    <w:rsid w:val="00EC06C5"/>
    <w:rsid w:val="00ED0012"/>
    <w:rsid w:val="00ED2B1A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6E1A"/>
    <w:rsid w:val="00F2105D"/>
    <w:rsid w:val="00F27E69"/>
    <w:rsid w:val="00F316BF"/>
    <w:rsid w:val="00F40F9C"/>
    <w:rsid w:val="00F41639"/>
    <w:rsid w:val="00F41762"/>
    <w:rsid w:val="00F43596"/>
    <w:rsid w:val="00F52BCE"/>
    <w:rsid w:val="00F52F00"/>
    <w:rsid w:val="00F54917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6E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A3F"/>
    <w:rsid w:val="00FD498F"/>
    <w:rsid w:val="00FE2979"/>
    <w:rsid w:val="00FE7FAB"/>
    <w:rsid w:val="00FF12AA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basedOn w:val="a5"/>
    <w:link w:val="af3"/>
    <w:uiPriority w:val="34"/>
    <w:locked/>
    <w:rsid w:val="00C3064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2024-10-08T18:58:00Z</dcterms:modified>
</cp:coreProperties>
</file>