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5F21" w:rsidRDefault="00DE5F21" w:rsidP="00DE5F21">
      <w:r w:rsidRPr="00712734">
        <w:t>Мета розробки – створення веб-системи, яка дозволяє оцінювати інвестиційний потенціал земельних ділянок на території України з урахуванням географічних, кліматичних, економічних та інфраструктурних показників.</w:t>
      </w:r>
    </w:p>
    <w:p w:rsidR="00DE5F21" w:rsidRDefault="00DE5F21" w:rsidP="00DE5F21">
      <w:r w:rsidRPr="00712734">
        <w:t xml:space="preserve">Об’єкт розробки – реалізація клієнт-серверного застосунку з використанням інтерактивної мапи, інформаційних шарів, аналітичного модуля на основі </w:t>
      </w:r>
      <w:proofErr w:type="spellStart"/>
      <w:r w:rsidRPr="00712734">
        <w:t>ChatGPT</w:t>
      </w:r>
      <w:proofErr w:type="spellEnd"/>
      <w:r w:rsidRPr="00712734">
        <w:t xml:space="preserve"> та генерації PDF-звітів.</w:t>
      </w:r>
    </w:p>
    <w:p w:rsidR="00DE5F21" w:rsidRPr="00CC196D" w:rsidRDefault="00DE5F21" w:rsidP="00DE5F21">
      <w:r w:rsidRPr="00712734">
        <w:t xml:space="preserve">Метод рішення – побудова мікро сервісної архітектури на базі Java 21 і Spring Boot 3, з використанням </w:t>
      </w:r>
      <w:proofErr w:type="spellStart"/>
      <w:r w:rsidRPr="00712734">
        <w:t>MongoDB</w:t>
      </w:r>
      <w:proofErr w:type="spellEnd"/>
      <w:r w:rsidRPr="00712734">
        <w:t xml:space="preserve"> для просторових даних та PostgreSQL для зберігання інформації про користувачів. Комунікація між сервісами реалізована через </w:t>
      </w:r>
      <w:proofErr w:type="spellStart"/>
      <w:r w:rsidRPr="00712734">
        <w:t>Kafka</w:t>
      </w:r>
      <w:proofErr w:type="spellEnd"/>
      <w:r w:rsidRPr="00712734">
        <w:t xml:space="preserve"> та REST AP</w:t>
      </w:r>
      <w:bookmarkStart w:id="0" w:name="_GoBack"/>
      <w:bookmarkEnd w:id="0"/>
      <w:r w:rsidRPr="00712734">
        <w:t xml:space="preserve">I. Для </w:t>
      </w:r>
      <w:proofErr w:type="spellStart"/>
      <w:r w:rsidRPr="00712734">
        <w:t>фронтенду</w:t>
      </w:r>
      <w:proofErr w:type="spellEnd"/>
      <w:r w:rsidRPr="00712734">
        <w:t xml:space="preserve"> застосовано </w:t>
      </w:r>
      <w:proofErr w:type="spellStart"/>
      <w:r w:rsidRPr="00712734">
        <w:t>React</w:t>
      </w:r>
      <w:proofErr w:type="spellEnd"/>
      <w:r w:rsidRPr="00712734">
        <w:t xml:space="preserve"> з інтеграцією </w:t>
      </w:r>
      <w:proofErr w:type="spellStart"/>
      <w:r w:rsidRPr="00712734">
        <w:t>Leaflet</w:t>
      </w:r>
      <w:proofErr w:type="spellEnd"/>
      <w:r w:rsidRPr="00712734">
        <w:t xml:space="preserve"> та </w:t>
      </w:r>
      <w:proofErr w:type="spellStart"/>
      <w:r w:rsidRPr="00712734">
        <w:t>Tailwind</w:t>
      </w:r>
      <w:proofErr w:type="spellEnd"/>
      <w:r w:rsidRPr="00712734">
        <w:t xml:space="preserve"> CSS. Дані про клімат надходять через </w:t>
      </w:r>
      <w:proofErr w:type="spellStart"/>
      <w:r w:rsidRPr="00712734">
        <w:t>OpenWeather</w:t>
      </w:r>
      <w:proofErr w:type="spellEnd"/>
      <w:r w:rsidRPr="00712734">
        <w:t xml:space="preserve"> API. Для автоматизації розгортання використано </w:t>
      </w:r>
      <w:proofErr w:type="spellStart"/>
      <w:r w:rsidRPr="00712734">
        <w:t>Jenkins</w:t>
      </w:r>
      <w:proofErr w:type="spellEnd"/>
      <w:r w:rsidRPr="00712734">
        <w:t xml:space="preserve"> та Docker.</w:t>
      </w:r>
    </w:p>
    <w:p w:rsidR="00DE5F21" w:rsidRPr="00CC196D" w:rsidRDefault="00DE5F21" w:rsidP="00DE5F21">
      <w:r w:rsidRPr="00712734">
        <w:t xml:space="preserve">У результаті розробки створено програмне забезпечення, яке дозволяє користувачеві вибрати ділянку на мапі, накласти відповідні інформаційні шари (тип ґрунту, вологість, інфраструктура), задати фінансові параметри, ініціювати аналітику через AI-модуль і сформувати PDF-звіт із персоналізованими рекомендаціями. Система також підтримує автентифікацію через JWT, розмежування доступу до даних, автоматичне тестування і CI/CD. Отримане рішення може бути використане в аграрному бізнесі, муніципальному плануванні, інвестуванні та сфері </w:t>
      </w:r>
      <w:proofErr w:type="spellStart"/>
      <w:r w:rsidRPr="00712734">
        <w:t>геоаналітики</w:t>
      </w:r>
      <w:proofErr w:type="spellEnd"/>
      <w:r w:rsidRPr="00712734">
        <w:t>.</w:t>
      </w:r>
    </w:p>
    <w:p w:rsidR="00F12C76" w:rsidRPr="00DE5F21" w:rsidRDefault="00F12C76" w:rsidP="00DE5F21"/>
    <w:sectPr w:rsidR="00F12C76" w:rsidRPr="00DE5F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21"/>
    <w:rsid w:val="00321299"/>
    <w:rsid w:val="006C0B77"/>
    <w:rsid w:val="008242FF"/>
    <w:rsid w:val="00870751"/>
    <w:rsid w:val="00922C48"/>
    <w:rsid w:val="00B915B7"/>
    <w:rsid w:val="00DE5F2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621F"/>
  <w15:chartTrackingRefBased/>
  <w15:docId w15:val="{03CD75CE-B270-4730-800C-567F4A42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F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Popovych</dc:creator>
  <cp:keywords/>
  <dc:description/>
  <cp:lastModifiedBy>Yaroslav Popovych</cp:lastModifiedBy>
  <cp:revision>2</cp:revision>
  <dcterms:created xsi:type="dcterms:W3CDTF">2025-06-08T21:46:00Z</dcterms:created>
  <dcterms:modified xsi:type="dcterms:W3CDTF">2025-06-08T22:44:00Z</dcterms:modified>
</cp:coreProperties>
</file>