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920043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09700" cy="136398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9700" cy="13639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83984375" w:line="263.8945198059082" w:lineRule="auto"/>
        <w:ind w:left="812.3200988769531" w:right="856.7205810546875" w:firstLine="0"/>
        <w:jc w:val="center"/>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99"/>
          <w:sz w:val="36"/>
          <w:szCs w:val="36"/>
          <w:u w:val="none"/>
          <w:shd w:fill="auto" w:val="clear"/>
          <w:vertAlign w:val="baseline"/>
          <w:rtl w:val="0"/>
        </w:rPr>
        <w:t xml:space="preserve">American International University-Bangladesh (AIUB) </w:t>
      </w: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Department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46484375" w:line="240" w:lineRule="auto"/>
        <w:ind w:left="0" w:right="0" w:firstLine="0"/>
        <w:jc w:val="center"/>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Faculty of Science &amp;Technology (FST)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291992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SPRING 2020 - 21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258544921875" w:line="240" w:lineRule="auto"/>
        <w:ind w:left="0" w:right="0"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Section 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0" w:right="0" w:firstLine="0"/>
        <w:jc w:val="center"/>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tl w:val="0"/>
        </w:rPr>
        <w:t xml:space="preserve">Software Quality Assurance and Testing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862548828125" w:line="240" w:lineRule="auto"/>
        <w:ind w:left="0" w:right="0" w:firstLine="0"/>
        <w:jc w:val="center"/>
        <w:rPr>
          <w:rFonts w:ascii="Times New Roman" w:cs="Times New Roman" w:eastAsia="Times New Roman" w:hAnsi="Times New Roman"/>
          <w:b w:val="0"/>
          <w:i w:val="0"/>
          <w:smallCaps w:val="0"/>
          <w:strike w:val="0"/>
          <w:color w:val="ff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34.08000183105469"/>
          <w:szCs w:val="34.08000183105469"/>
          <w:u w:val="none"/>
          <w:shd w:fill="auto" w:val="clear"/>
          <w:vertAlign w:val="baseline"/>
          <w:rtl w:val="0"/>
        </w:rPr>
        <w:t xml:space="preserve">Developing Test Plan for Banking System Using AI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86279296875" w:line="240" w:lineRule="auto"/>
        <w:ind w:left="0" w:right="0"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Report submitted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Nusrat Zahan Prokrity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supervision of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Abhijit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Bhowmik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Associate professor &amp; Special Assistant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Office of Student Affairs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of Science and Technology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International University Bangladesh</w:t>
      </w:r>
    </w:p>
    <w:p w:rsidR="00000000" w:rsidDel="00000000" w:rsidP="00000000" w:rsidRDefault="00000000" w:rsidRPr="00000000" w14:paraId="00000014">
      <w:pPr>
        <w:rPr>
          <w:vertAlign w:val="baseline"/>
        </w:rPr>
      </w:pPr>
      <w:r w:rsidDel="00000000" w:rsidR="00000000" w:rsidRPr="00000000">
        <w:rPr>
          <w:vertAlign w:val="baseline"/>
        </w:rPr>
        <w:drawing>
          <wp:inline distB="19050" distT="19050" distL="19050" distR="19050">
            <wp:extent cx="5981064" cy="5651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81064" cy="5651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Software Test Plan </w:t>
      </w:r>
    </w:p>
    <w:p w:rsidR="00000000" w:rsidDel="00000000" w:rsidP="00000000" w:rsidRDefault="00000000" w:rsidRPr="00000000" w14:paraId="00000017">
      <w:pPr>
        <w:rPr>
          <w:vertAlign w:val="baseline"/>
        </w:rPr>
      </w:pPr>
      <w:r w:rsidDel="00000000" w:rsidR="00000000" w:rsidRPr="00000000">
        <w:rPr>
          <w:vertAlign w:val="baseline"/>
          <w:rtl w:val="0"/>
        </w:rPr>
        <w:t xml:space="preserve">For </w:t>
      </w:r>
    </w:p>
    <w:p w:rsidR="00000000" w:rsidDel="00000000" w:rsidP="00000000" w:rsidRDefault="00000000" w:rsidRPr="00000000" w14:paraId="00000018">
      <w:pPr>
        <w:rPr>
          <w:vertAlign w:val="baseline"/>
        </w:rPr>
      </w:pPr>
      <w:r w:rsidDel="00000000" w:rsidR="00000000" w:rsidRPr="00000000">
        <w:rPr>
          <w:vertAlign w:val="baseline"/>
          <w:rtl w:val="0"/>
        </w:rPr>
        <w:t xml:space="preserve">Banking System Using AI </w:t>
      </w:r>
    </w:p>
    <w:p w:rsidR="00000000" w:rsidDel="00000000" w:rsidP="00000000" w:rsidRDefault="00000000" w:rsidRPr="00000000" w14:paraId="00000019">
      <w:pPr>
        <w:rPr>
          <w:vertAlign w:val="baseline"/>
        </w:rPr>
      </w:pPr>
      <w:r w:rsidDel="00000000" w:rsidR="00000000" w:rsidRPr="00000000">
        <w:rPr>
          <w:vertAlign w:val="baseline"/>
          <w:rtl w:val="0"/>
        </w:rPr>
        <w:t xml:space="preserve">Version 1.0.0 approved </w:t>
      </w:r>
    </w:p>
    <w:p w:rsidR="00000000" w:rsidDel="00000000" w:rsidP="00000000" w:rsidRDefault="00000000" w:rsidRPr="00000000" w14:paraId="0000001A">
      <w:pPr>
        <w:rPr>
          <w:vertAlign w:val="baseline"/>
        </w:rPr>
      </w:pPr>
      <w:r w:rsidDel="00000000" w:rsidR="00000000" w:rsidRPr="00000000">
        <w:rPr>
          <w:vertAlign w:val="baseline"/>
          <w:rtl w:val="0"/>
        </w:rPr>
        <w:t xml:space="preserve">Prepared by </w:t>
      </w:r>
    </w:p>
    <w:p w:rsidR="00000000" w:rsidDel="00000000" w:rsidP="00000000" w:rsidRDefault="00000000" w:rsidRPr="00000000" w14:paraId="0000001B">
      <w:pPr>
        <w:rPr>
          <w:vertAlign w:val="baseline"/>
        </w:rPr>
      </w:pPr>
      <w:r w:rsidDel="00000000" w:rsidR="00000000" w:rsidRPr="00000000">
        <w:rPr>
          <w:vertAlign w:val="baseline"/>
          <w:rtl w:val="0"/>
        </w:rPr>
        <w:t xml:space="preserve"> &lt;Niber, Pial, Fajlay, Abdullah&gt; </w:t>
      </w:r>
    </w:p>
    <w:p w:rsidR="00000000" w:rsidDel="00000000" w:rsidP="00000000" w:rsidRDefault="00000000" w:rsidRPr="00000000" w14:paraId="0000001C">
      <w:pPr>
        <w:rPr>
          <w:vertAlign w:val="baseline"/>
        </w:rPr>
      </w:pPr>
      <w:r w:rsidDel="00000000" w:rsidR="00000000" w:rsidRPr="00000000">
        <w:rPr>
          <w:vertAlign w:val="baseline"/>
          <w:rtl w:val="0"/>
        </w:rPr>
        <w:t xml:space="preserve"> &lt;American International University-Bangladesh&gt; </w:t>
      </w:r>
    </w:p>
    <w:p w:rsidR="00000000" w:rsidDel="00000000" w:rsidP="00000000" w:rsidRDefault="00000000" w:rsidRPr="00000000" w14:paraId="0000001D">
      <w:pPr>
        <w:rPr>
          <w:vertAlign w:val="baseline"/>
        </w:rPr>
      </w:pPr>
      <w:r w:rsidDel="00000000" w:rsidR="00000000" w:rsidRPr="00000000">
        <w:rPr>
          <w:vertAlign w:val="baseline"/>
          <w:rtl w:val="0"/>
        </w:rPr>
        <w:t xml:space="preserve"> &lt;Created on 29 April, 2021&gt;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3502807617188" w:line="240" w:lineRule="auto"/>
        <w:ind w:left="0" w:right="251.577148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365f91"/>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32.15999984741211"/>
          <w:szCs w:val="32.15999984741211"/>
          <w:u w:val="none"/>
          <w:shd w:fill="auto" w:val="clear"/>
          <w:vertAlign w:val="baseline"/>
          <w:rtl w:val="0"/>
        </w:rPr>
        <w:t xml:space="preserve">Table of Contents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91796875" w:line="394.6754550933838" w:lineRule="auto"/>
        <w:ind w:left="114.27597045898438" w:right="148.800048828125" w:hanging="3.3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Revision History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TEST PLAN IDENTIFIER: RS-MTP01.3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REFERENCES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INTRODUCTION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13940238952637" w:lineRule="auto"/>
        <w:ind w:left="113.27987670898438" w:right="139.20654296875" w:firstLine="0"/>
        <w:jc w:val="right"/>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Background to the Problem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Solution to the Problem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5 4.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REQUEIREMNT SPECIFICATION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4.1 System Features................................................................................................................. 6 4.2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System Quality Attributes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8 4.3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System Interface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4.4 Project Requirements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FEATURES NOT TO BE TESTED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TESTING APPROACH...........................................................................................................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Testing Levels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Test Tools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Meetings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TEST CASES/TEST ITEMS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ITEM PASS/FAIL CRITERIA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TEST DELIVERABLES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10. STAFFING AND TRAINING NEEDS...................................................................................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11. RESPONSIBILITIES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12. TESTING SCHEDULE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13. PLANNING RISKS AND CONTINGENCIES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14. APROVALS ............................................................................................................................ </w:t>
      </w:r>
      <w:r w:rsidDel="00000000" w:rsidR="00000000" w:rsidRPr="00000000">
        <w:rPr>
          <w:rFonts w:ascii="Times New Roman" w:cs="Times New Roman" w:eastAsia="Times New Roman" w:hAnsi="Times New Roman"/>
          <w:b w:val="0"/>
          <w:i w:val="0"/>
          <w:smallCaps w:val="0"/>
          <w:strike w:val="0"/>
          <w:color w:val="000000"/>
          <w:sz w:val="22.768400192260742"/>
          <w:szCs w:val="22.768400192260742"/>
          <w:u w:val="none"/>
          <w:shd w:fill="auto" w:val="clear"/>
          <w:vertAlign w:val="baseline"/>
          <w:rtl w:val="0"/>
        </w:rPr>
        <w:t xml:space="preserve">24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639892578125" w:line="240" w:lineRule="auto"/>
        <w:ind w:left="0" w:right="251.577148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159667968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Revision History </w:t>
      </w:r>
    </w:p>
    <w:tbl>
      <w:tblPr>
        <w:tblStyle w:val="Table1"/>
        <w:tblW w:w="9180.920104980469" w:type="dxa"/>
        <w:jc w:val="left"/>
        <w:tblInd w:w="42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201904296875"/>
        <w:gridCol w:w="1440.4000854492188"/>
        <w:gridCol w:w="2881.400146484375"/>
        <w:gridCol w:w="3677.7996826171875"/>
        <w:tblGridChange w:id="0">
          <w:tblGrid>
            <w:gridCol w:w="1181.3201904296875"/>
            <w:gridCol w:w="1440.4000854492188"/>
            <w:gridCol w:w="2881.400146484375"/>
            <w:gridCol w:w="3677.7996826171875"/>
          </w:tblGrid>
        </w:tblGridChange>
      </w:tblGrid>
      <w:tr>
        <w:trPr>
          <w:cantSplit w:val="0"/>
          <w:trHeight w:val="44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Comments</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2021.04.19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Hasan, Md. Pial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Draft</w:t>
            </w:r>
          </w:p>
        </w:tc>
      </w:tr>
      <w:tr>
        <w:trPr>
          <w:cantSplit w:val="0"/>
          <w:trHeight w:val="4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2021.04.22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Rabbi, Md. Fajlay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Draft</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2021.04.25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Abdullah Al Fahad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Draft</w:t>
            </w:r>
          </w:p>
        </w:tc>
      </w:tr>
      <w:tr>
        <w:trPr>
          <w:cantSplit w:val="0"/>
          <w:trHeight w:val="4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2021.04.29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Mahamud, Niber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 Draft</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577148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9594116210938" w:right="0" w:firstLine="0"/>
        <w:jc w:val="left"/>
        <w:rPr>
          <w:rFonts w:ascii="Times New Roman" w:cs="Times New Roman" w:eastAsia="Times New Roman" w:hAnsi="Times New Roman"/>
          <w:b w:val="1"/>
          <w:i w:val="0"/>
          <w:smallCaps w:val="0"/>
          <w:strike w:val="0"/>
          <w:color w:val="365f9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 TEST PLAN IDENTIFIER:</w:t>
      </w:r>
      <w:r w:rsidDel="00000000" w:rsidR="00000000" w:rsidRPr="00000000">
        <w:rPr>
          <w:rFonts w:ascii="Times New Roman" w:cs="Times New Roman" w:eastAsia="Times New Roman" w:hAnsi="Times New Roman"/>
          <w:b w:val="1"/>
          <w:i w:val="0"/>
          <w:smallCaps w:val="0"/>
          <w:strike w:val="0"/>
          <w:color w:val="365f91"/>
          <w:sz w:val="27.84000015258789"/>
          <w:szCs w:val="27.84000015258789"/>
          <w:u w:val="none"/>
          <w:shd w:fill="auto" w:val="clear"/>
          <w:vertAlign w:val="baseline"/>
          <w:rtl w:val="0"/>
        </w:rPr>
        <w:t xml:space="preserve">RS-MTP01.3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07617187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Banking System Using AI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1787109375" w:line="240" w:lineRule="auto"/>
        <w:ind w:left="115.132751464843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REFERENCES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93554687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 Specification (SRS) of the system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Specification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of User Interface Design Content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Specification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356.35817527770996" w:lineRule="auto"/>
        <w:ind w:left="483.6000061035156" w:right="1156.7205810546875"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https://www.ijettcs.org/Volume4Issue5(2)/IJETTCS-2015-10-09-16.pdf</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https://media.neliti.com/media/publications/263023-banking-bot-17957862.pdf</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61376953125" w:line="240" w:lineRule="auto"/>
        <w:ind w:left="114.85427856445312"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 INTRODUCTION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06884765625" w:line="240" w:lineRule="auto"/>
        <w:ind w:left="575.65429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Background to the Problem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0712890625" w:line="332.1999263763428" w:lineRule="auto"/>
        <w:ind w:left="1296.5200805664062" w:right="322.83935546875" w:hanging="36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 has to make an Banking System U</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 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user can easily get help  for bank related issues without any real bank assistant.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109375" w:line="342.3629093170166" w:lineRule="auto"/>
        <w:ind w:left="1292.4398803710938" w:right="90.159912109375" w:hanging="357.599792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Banking has become the part and parcel of everyone’s life. Almost everyone uses the  banking sector to perform their tasks. Most of the tasks are been carried out manually.  Now the use of mobile and internet banking facility has reached greater heights. Chat  bots is becoming trending today. They are computer programs that interact with users  using natural languages. So, people nowadays are looking for these kinds of bots for  banking site.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67724609375" w:line="240" w:lineRule="auto"/>
        <w:ind w:left="0" w:right="251.577148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9439086914062"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Solution to the Problem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0791015625" w:line="258.14663887023926" w:lineRule="auto"/>
        <w:ind w:left="571.9200134277344" w:right="92.4414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are trying to perform few of the basic banking operations via chat bots. Now  bots in banking sectors are only used to give guidelines but, in this bot, we perform banking  operations for a list of few banks.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736328125" w:line="240" w:lineRule="auto"/>
        <w:ind w:left="115.689544677734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 REQUEIREMNT SPECIFICATION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07275390625" w:line="240" w:lineRule="auto"/>
        <w:ind w:left="115.689544677734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4.1 System Features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07177734375" w:line="240" w:lineRule="auto"/>
        <w:ind w:left="135.9742736816406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1. System Login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35107421875" w:line="240" w:lineRule="auto"/>
        <w:ind w:left="113.16467285156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Functional Requirements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32666015625" w:line="348.42970848083496" w:lineRule="auto"/>
        <w:ind w:left="856.4944458007812" w:right="380.6396484375" w:firstLine="1.0656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The software shall allow users to login with their given username and password 1.2 If the username and/or password has been inserted wrong for more than three times, the random verification code will be generated by the system to retry login.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1.3 If the number of login attempt exceed its limit (5 times), the system shall block the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login for one hour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754882812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Level: High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2045898437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 user have valid user id and password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17.31185913085938"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2. User Registration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2353515625" w:line="240" w:lineRule="auto"/>
        <w:ind w:left="113.16467285156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Functional Requirements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232421875" w:line="240" w:lineRule="auto"/>
        <w:ind w:left="83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The software will allow user to register for the system.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78759765625" w:line="331.86716079711914" w:lineRule="auto"/>
        <w:ind w:left="836.920166015625" w:right="203.079833984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User ID will be auto generated after registration and OTP and User ID will be sent to  email automatically.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530883789062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Level: Medium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331.90049171447754" w:lineRule="auto"/>
        <w:ind w:left="835.2401733398438" w:right="210.64086914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 User will need National ID, passport size jpg photo, Mobile number, email  ID, must to register for the system.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9949645996094" w:line="240" w:lineRule="auto"/>
        <w:ind w:left="0" w:right="251.577148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BOT Chat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20068359375" w:line="335.86618423461914" w:lineRule="auto"/>
        <w:ind w:left="837.4000549316406" w:right="657.51953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This is an AI based chatting with system where reply for the user will be created  depending on users last messages.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2148437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Level: High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 User should use special keyword to get better and most related reply.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19873046875"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Bank Branch Finder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83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User can find branch details by entering his/ her area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Level: Medium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678710937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 User current area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194580078125" w:line="240" w:lineRule="auto"/>
        <w:ind w:left="117.77267456054688"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5. Bank ATM Finder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239501953125" w:line="240" w:lineRule="auto"/>
        <w:ind w:left="113.16467285156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Functional Requirements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34619140625" w:line="240" w:lineRule="auto"/>
        <w:ind w:left="838.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User can find ATM location by entering his/ her area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9848632812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Level: Medium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678710937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 User current area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4580078125" w:line="240" w:lineRule="auto"/>
        <w:ind w:left="120.9599304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Feedback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841.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User can give feedback or complain through the function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Level: Medium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98486328125" w:line="240" w:lineRule="auto"/>
        <w:ind w:left="8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 User Bank account no.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6400756835938" w:line="240" w:lineRule="auto"/>
        <w:ind w:left="0" w:right="251.577148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9544677734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4.2 System Quality Attributes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06005859375" w:line="327.8686809539795" w:lineRule="auto"/>
        <w:ind w:left="578.6399841308594" w:right="1531.3604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trained user shall be able to register into the system and login </w:t>
      </w:r>
      <w:r w:rsidDel="00000000" w:rsidR="00000000" w:rsidRPr="00000000">
        <w:rPr>
          <w:rFonts w:ascii="Courier New" w:cs="Courier New" w:eastAsia="Courier New" w:hAnsi="Courier New"/>
          <w:sz w:val="24"/>
          <w:szCs w:val="24"/>
          <w:rtl w:val="0"/>
        </w:rPr>
        <w:t xml:space="preserve"> Readability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trained user shall be able to read every page perfectly.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functional purpose shall be fulfilled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025390625" w:line="240" w:lineRule="auto"/>
        <w:ind w:left="57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able to run on every device correctly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57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features shall be done the way stakeholders demanded.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9091796875" w:line="240" w:lineRule="auto"/>
        <w:ind w:left="115.689544677734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4.3 System Interface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075439453125" w:line="208.21979999542236" w:lineRule="auto"/>
        <w:ind w:left="811.9200134277344" w:right="855.5999755859375"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drawing>
          <wp:inline distB="19050" distT="19050" distL="19050" distR="19050">
            <wp:extent cx="5051425" cy="3469005"/>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51425" cy="3469005"/>
                    </a:xfrm>
                    <a:prstGeom prst="rect"/>
                    <a:ln/>
                  </pic:spPr>
                </pic:pic>
              </a:graphicData>
            </a:graphic>
          </wp:inline>
        </w:drawing>
      </w: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Figure 4-1 Home Page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795654296875" w:line="240" w:lineRule="auto"/>
        <w:ind w:left="0" w:right="222.77832031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6690731048584" w:lineRule="auto"/>
        <w:ind w:left="963.9199829101562" w:right="1005.6005859375"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Pr>
        <w:drawing>
          <wp:inline distB="19050" distT="19050" distL="19050" distR="19050">
            <wp:extent cx="4859654" cy="3657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59654" cy="3657600"/>
                    </a:xfrm>
                    <a:prstGeom prst="rect"/>
                    <a:ln/>
                  </pic:spPr>
                </pic:pic>
              </a:graphicData>
            </a:graphic>
          </wp:inline>
        </w:drawing>
      </w: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Figure 4-2 Sign In Portal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44140625" w:line="240" w:lineRule="auto"/>
        <w:ind w:left="0" w:right="0"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Pr>
        <w:drawing>
          <wp:inline distB="19050" distT="19050" distL="19050" distR="19050">
            <wp:extent cx="3143250" cy="320738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43250" cy="320738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Figure 4-3 Search Panel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0591583251953" w:line="240" w:lineRule="auto"/>
        <w:ind w:left="0" w:right="222.77832031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Pr>
        <w:drawing>
          <wp:inline distB="19050" distT="19050" distL="19050" distR="19050">
            <wp:extent cx="2922905" cy="25146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2290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Figure 4-4 Branch Locator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98681640625" w:line="240" w:lineRule="auto"/>
        <w:ind w:left="0" w:right="0"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Pr>
        <w:drawing>
          <wp:inline distB="19050" distT="19050" distL="19050" distR="19050">
            <wp:extent cx="3082925" cy="422084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82925" cy="422084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Figure 4-5 Sign Up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0592041015625" w:line="240" w:lineRule="auto"/>
        <w:ind w:left="0" w:right="218.361816406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045289993286" w:lineRule="auto"/>
        <w:ind w:left="1909.9200439453125" w:right="1953.6004638671875"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Pr>
        <w:drawing>
          <wp:inline distB="19050" distT="19050" distL="19050" distR="19050">
            <wp:extent cx="3656965" cy="330073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56965" cy="3300730"/>
                    </a:xfrm>
                    <a:prstGeom prst="rect"/>
                    <a:ln/>
                  </pic:spPr>
                </pic:pic>
              </a:graphicData>
            </a:graphic>
          </wp:inline>
        </w:drawing>
      </w: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Figure 4-6 Chatting BOT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9937744140625" w:line="240" w:lineRule="auto"/>
        <w:ind w:left="0" w:right="218.361816406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9544677734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4.4 Project Requirements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077148437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Needs to completed within 3 months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 BDT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worked correctly in all device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2001953125" w:line="240" w:lineRule="auto"/>
        <w:ind w:left="116.524658203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5. FEATURES NOT TO BE TESTED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070312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Network Security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Hardware related issues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2690429687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Any personal information.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Low risk, has been used before successfully and is considered stable. UI/UX Design.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2939453125" w:line="240" w:lineRule="auto"/>
        <w:ind w:left="118.195190429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 TESTING APPROACH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066650390625" w:line="240" w:lineRule="auto"/>
        <w:ind w:left="118.195190429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6.1 Testing Levels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069091796875" w:line="330.4230308532715" w:lineRule="auto"/>
        <w:ind w:left="833.7904357910156" w:right="98.61083984375" w:hanging="347.71377563476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testing for the SMS project will consist of Unit, System/Integration (combined) and  Acceptance test levels. It is hoped that there will be at least one full time independent test person  for system/integration testing. However, with the budget constraints and timeline established; most  testing will be done by the test manager with the development teams’ participation.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7451171875" w:line="331.9324779510498" w:lineRule="auto"/>
        <w:ind w:left="832.0240783691406" w:right="94.79736328125" w:hanging="345.947418212890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840087890625" w:line="334.74849700927734" w:lineRule="auto"/>
        <w:ind w:left="832.9072570800781" w:right="96.558837890625" w:hanging="346.830596923828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3768310546875"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93299293518066" w:lineRule="auto"/>
        <w:ind w:left="832.0240783691406" w:right="101.796875" w:hanging="345.947418212890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4873046875" w:line="240" w:lineRule="auto"/>
        <w:ind w:left="118.195190429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6.2 Test Tools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07666015625" w:line="240" w:lineRule="auto"/>
        <w:ind w:left="113.99032592773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only test tools to be used are the standard AS/400 provided utilities and commands.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296875" w:line="327.42533683776855" w:lineRule="auto"/>
        <w:ind w:left="832.8208923339844" w:right="97.0361328125" w:hanging="347.4256896972656"/>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Program Development Manager (PDM) will be used as the source version configuration  management tool in conjunction with the in-house check-in/check-out control utility. The check-in/out  utility is part of each developer’s standard AS/400 access menu.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954833984375" w:line="324.86987113952637" w:lineRule="auto"/>
        <w:ind w:left="833.665771484375" w:right="96.96044921875" w:hanging="348.27056884765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initial prototypes for the new screens will be developed using the AS/400 Screen Design Aid (SDA).  The initial layout and general content of the screens will be shown to the sales administration staff prior  to proceeding with testing and development of the screens.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365234375" w:line="240" w:lineRule="auto"/>
        <w:ind w:left="118.195190429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6.3 Meetings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072998046875" w:line="339.3844699859619" w:lineRule="auto"/>
        <w:ind w:left="111.03347778320312" w:right="292.183837890625" w:firstLine="2.9568481445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791076660156"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275146484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7. TEST CASES/TEST ITEMS </w:t>
      </w:r>
    </w:p>
    <w:tbl>
      <w:tblPr>
        <w:tblStyle w:val="Table2"/>
        <w:tblW w:w="9414.000244140625" w:type="dxa"/>
        <w:jc w:val="left"/>
        <w:tblInd w:w="205.32165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4.7982788085938"/>
        <w:gridCol w:w="2223.3999633789062"/>
        <w:gridCol w:w="1358.800048828125"/>
        <w:gridCol w:w="120"/>
        <w:gridCol w:w="1383.00048828125"/>
        <w:gridCol w:w="1414.00146484375"/>
        <w:tblGridChange w:id="0">
          <w:tblGrid>
            <w:gridCol w:w="2914.7982788085938"/>
            <w:gridCol w:w="2223.3999633789062"/>
            <w:gridCol w:w="1358.800048828125"/>
            <w:gridCol w:w="120"/>
            <w:gridCol w:w="1383.00048828125"/>
            <w:gridCol w:w="1414.00146484375"/>
          </w:tblGrid>
        </w:tblGridChange>
      </w:tblGrid>
      <w:tr>
        <w:trPr>
          <w:cantSplit w:val="0"/>
          <w:trHeight w:val="907.8002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Project Name: Banking System Using AI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404176712036" w:lineRule="auto"/>
              <w:ind w:left="114.154052734375" w:right="499.7009277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By</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Fajlay  Rabbi</w:t>
            </w:r>
          </w:p>
        </w:tc>
      </w:tr>
      <w:tr>
        <w:trPr>
          <w:cantSplit w:val="0"/>
          <w:trHeight w:val="513.60107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Case ID: BS_001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117.0245361328125" w:right="216.0498046875" w:hanging="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date: 21 April, 2021</w:t>
            </w:r>
          </w:p>
        </w:tc>
      </w:tr>
      <w:tr>
        <w:trPr>
          <w:cantSplit w:val="0"/>
          <w:trHeight w:val="585.600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Priority: Medium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477809906006" w:lineRule="auto"/>
              <w:ind w:left="113.0499267578125" w:right="293.78662109375" w:firstLine="1.1041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Executed by: Abdullah  Fahad</w:t>
            </w:r>
          </w:p>
        </w:tc>
      </w:tr>
      <w:tr>
        <w:trPr>
          <w:cantSplit w:val="0"/>
          <w:trHeight w:val="542.7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7813720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Module Name: User Registration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Execution date: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21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April 25,2021</w:t>
            </w:r>
          </w:p>
        </w:tc>
      </w:tr>
      <w:tr>
        <w:trPr>
          <w:cantSplit w:val="0"/>
          <w:trHeight w:val="500.75195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Title: Registration with user valid information</w:t>
            </w:r>
          </w:p>
        </w:tc>
      </w:tr>
      <w:tr>
        <w:trPr>
          <w:cantSplit w:val="0"/>
          <w:trHeight w:val="453.65112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Description: Test User Registration page</w:t>
            </w:r>
          </w:p>
        </w:tc>
      </w:tr>
      <w:tr>
        <w:trPr>
          <w:cantSplit w:val="0"/>
          <w:trHeight w:val="836.5985107421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3184700012207" w:lineRule="auto"/>
              <w:ind w:left="128.61114501953125" w:right="433.0383300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Pre-condition: User will need valid email, national ID, Passport size photo and personal information. Dependency:</w:t>
            </w:r>
          </w:p>
        </w:tc>
      </w:tr>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Data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92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Expected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21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Actual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734619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7924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(Pass/Fail)</w:t>
            </w:r>
          </w:p>
        </w:tc>
      </w:tr>
      <w:tr>
        <w:trPr>
          <w:cantSplit w:val="0"/>
          <w:trHeight w:val="6894.639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3551082611084" w:lineRule="auto"/>
              <w:ind w:left="493.6894226074219" w:right="138.96667480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Go to the Home page. - Click Sign Up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888671875" w:line="240" w:lineRule="auto"/>
              <w:ind w:left="493.689422607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First name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0009765625" w:line="240" w:lineRule="auto"/>
              <w:ind w:left="493.689422607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Last name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25732421875" w:line="240" w:lineRule="auto"/>
              <w:ind w:left="493.689422607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gender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493.689422607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Email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57568359375" w:line="240" w:lineRule="auto"/>
              <w:ind w:left="493.689422607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password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623291015625" w:line="240" w:lineRule="auto"/>
              <w:ind w:left="0" w:right="397.87200927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Confirm Pass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850.235290527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National ID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9775390625" w:line="240" w:lineRule="auto"/>
              <w:ind w:left="493.689422607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phone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379394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Upload picture of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560.47363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413 x 531 pixels,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27996826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format (jpeg, PNG).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663818359375" w:line="240" w:lineRule="auto"/>
              <w:ind w:left="493.689422607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on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621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First name: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94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Mr. David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07421875" w:line="240" w:lineRule="auto"/>
              <w:ind w:left="113.049621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Last name: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1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Villa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17.46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Gender: Male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07421875" w:line="240" w:lineRule="auto"/>
              <w:ind w:left="113.049621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Email: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33899688720703" w:lineRule="auto"/>
              <w:ind w:left="113.93280029296875" w:right="218.14697265625" w:firstLine="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davidvia@gmail.com Password:752694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43115234375" w:line="240" w:lineRule="auto"/>
              <w:ind w:left="116.582336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Confirm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Password:752694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6845703125" w:line="240" w:lineRule="auto"/>
              <w:ind w:left="113.049621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National Id: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0875244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19967747358727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01416015625" w:line="240" w:lineRule="auto"/>
              <w:ind w:left="11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Phone No: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7.024230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+8801758766521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37939453125" w:line="240" w:lineRule="auto"/>
              <w:ind w:left="113.4912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Upload Image: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11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Profile.png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1821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profile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45166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page will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994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appear after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53369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validating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15.9204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email and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31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national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49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0779151916504" w:lineRule="auto"/>
        <w:ind w:left="233.93280029296875" w:right="445.34179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Post-Condition: validation email sent to the user email after confirming the email the user data stored  into the database. User Sign Up into the system successfully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92535400391"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tbl>
      <w:tblPr>
        <w:tblStyle w:val="Table3"/>
        <w:tblW w:w="9351.99951171875" w:type="dxa"/>
        <w:jc w:val="left"/>
        <w:tblInd w:w="205.32165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7982177734375"/>
        <w:gridCol w:w="2300.2001953125"/>
        <w:gridCol w:w="1958.800048828125"/>
        <w:gridCol w:w="1262.9998779296875"/>
        <w:gridCol w:w="1491.201171875"/>
        <w:tblGridChange w:id="0">
          <w:tblGrid>
            <w:gridCol w:w="2338.7982177734375"/>
            <w:gridCol w:w="2300.2001953125"/>
            <w:gridCol w:w="1958.800048828125"/>
            <w:gridCol w:w="1262.9998779296875"/>
            <w:gridCol w:w="1491.201171875"/>
          </w:tblGrid>
        </w:tblGridChange>
      </w:tblGrid>
      <w:tr>
        <w:trPr>
          <w:cantSplit w:val="0"/>
          <w:trHeight w:val="783.00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Project Name: Banking System Using AI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93.8494873046875" w:right="-42.001953125" w:firstLine="1.1041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By</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Mahamud, Niber</w:t>
            </w:r>
          </w:p>
        </w:tc>
      </w:tr>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Case ID:BS_002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3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date: 26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April, 2021</w:t>
            </w:r>
          </w:p>
        </w:tc>
      </w:tr>
      <w:tr>
        <w:trPr>
          <w:cantSplit w:val="0"/>
          <w:trHeight w:val="427.2009277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Priority: High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Executed by: Hasan Pial</w:t>
            </w:r>
          </w:p>
        </w:tc>
      </w:tr>
      <w:tr>
        <w:trPr>
          <w:cantSplit w:val="0"/>
          <w:trHeight w:val="513.518066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7813720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Module Name: Login session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3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Execution date: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April 27, 2021</w:t>
            </w:r>
          </w:p>
        </w:tc>
      </w:tr>
      <w:tr>
        <w:trPr>
          <w:cantSplit w:val="0"/>
          <w:trHeight w:val="504.47998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Title: Bank account holder login.</w:t>
            </w:r>
          </w:p>
        </w:tc>
      </w:tr>
      <w:tr>
        <w:trPr>
          <w:cantSplit w:val="0"/>
          <w:trHeight w:val="499.201660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Description: A user can login using user ID and Password.</w:t>
            </w:r>
          </w:p>
        </w:tc>
      </w:tr>
      <w:tr>
        <w:trPr>
          <w:cantSplit w:val="0"/>
          <w:trHeight w:val="388.800048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Pre-condition: User must have valid ID and Password.</w:t>
            </w:r>
          </w:p>
        </w:tc>
      </w:tr>
      <w:tr>
        <w:trPr>
          <w:cantSplit w:val="0"/>
          <w:trHeight w:val="466.199340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Dependency: BS_001</w:t>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39184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92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Actual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3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73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980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(Pass/Fail)</w:t>
            </w:r>
          </w:p>
        </w:tc>
      </w:tr>
      <w:tr>
        <w:trPr>
          <w:cantSplit w:val="0"/>
          <w:trHeight w:val="24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78240966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Go to the login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702423095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page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0" w:right="371.09405517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user id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98193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password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91381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Id: CB501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94.73297119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Password: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15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665984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Bank Account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7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holder should be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44219970703" w:lineRule="auto"/>
              <w:ind w:left="113.2708740234375" w:right="352.48046875" w:firstLine="5.29907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able to login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19970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32666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w:t>
            </w:r>
          </w:p>
        </w:tc>
      </w:tr>
      <w:tr>
        <w:trPr>
          <w:cantSplit w:val="0"/>
          <w:trHeight w:val="612.799682617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57562255859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Post Condition: Bank account holder is validated by database and successfully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129.091033935546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logged into the system. The account session details are stored in the database.</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tbl>
      <w:tblPr>
        <w:tblStyle w:val="Table4"/>
        <w:tblW w:w="9351.99951171875" w:type="dxa"/>
        <w:jc w:val="left"/>
        <w:tblInd w:w="205.32165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17.7984619140625"/>
        <w:gridCol w:w="2634.2010498046875"/>
        <w:tblGridChange w:id="0">
          <w:tblGrid>
            <w:gridCol w:w="6717.7984619140625"/>
            <w:gridCol w:w="2634.2010498046875"/>
          </w:tblGrid>
        </w:tblGridChange>
      </w:tblGrid>
      <w:tr>
        <w:trPr>
          <w:cantSplit w:val="0"/>
          <w:trHeight w:val="71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Project Name: Banking System Using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3.04931640625" w:right="-51.812744140625" w:firstLine="1.1041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By</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Abdullah Fahad</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Case ID:5. BS_003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959907531738" w:lineRule="auto"/>
              <w:ind w:left="113.7115478515625" w:right="504.586181640625" w:firstLine="0.44189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date: 24 April, 2021</w:t>
            </w:r>
          </w:p>
        </w:tc>
      </w:tr>
      <w:tr>
        <w:trPr>
          <w:cantSplit w:val="0"/>
          <w:trHeight w:val="8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Priority: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Executed by: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Mahamud, Niber</w:t>
            </w:r>
          </w:p>
        </w:tc>
      </w:tr>
      <w:tr>
        <w:trPr>
          <w:cantSplit w:val="0"/>
          <w:trHeight w:val="605.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78137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Module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Chatting 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Execution date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1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April 26,2021</w:t>
            </w:r>
          </w:p>
        </w:tc>
      </w:tr>
      <w:tr>
        <w:trPr>
          <w:cantSplit w:val="0"/>
          <w:trHeight w:val="638.4020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ffff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Title: Test user chatting session. </w:t>
            </w:r>
            <w:r w:rsidDel="00000000" w:rsidR="00000000" w:rsidRPr="00000000">
              <w:rPr>
                <w:rFonts w:ascii="Times New Roman" w:cs="Times New Roman" w:eastAsia="Times New Roman" w:hAnsi="Times New Roman"/>
                <w:b w:val="0"/>
                <w:i w:val="0"/>
                <w:smallCaps w:val="0"/>
                <w:strike w:val="0"/>
                <w:color w:val="ffffff"/>
                <w:sz w:val="22.079999923706055"/>
                <w:szCs w:val="22.079999923706055"/>
                <w:u w:val="none"/>
                <w:shd w:fill="auto" w:val="clear"/>
                <w:vertAlign w:val="baseline"/>
                <w:rtl w:val="0"/>
              </w:rPr>
              <w:t xml:space="preserve">function</w:t>
            </w:r>
          </w:p>
        </w:tc>
      </w:tr>
      <w:tr>
        <w:trPr>
          <w:cantSplit w:val="0"/>
          <w:trHeight w:val="605.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valid user can send text message to the bank administrative.</w:t>
            </w:r>
          </w:p>
        </w:tc>
      </w:tr>
      <w:tr>
        <w:trPr>
          <w:cantSplit w:val="0"/>
          <w:trHeight w:val="51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Pre-condition: Bank holder must be registered; Logged in to the system;</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Dependency: BS_001, BS_002 </w:t>
      </w:r>
    </w:p>
    <w:tbl>
      <w:tblPr>
        <w:tblStyle w:val="Table5"/>
        <w:tblW w:w="9351.99951171875" w:type="dxa"/>
        <w:jc w:val="left"/>
        <w:tblInd w:w="205.32165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6.3983154296875"/>
        <w:gridCol w:w="1661.400146484375"/>
        <w:gridCol w:w="2122.39990234375"/>
        <w:gridCol w:w="1479.000244140625"/>
        <w:gridCol w:w="1572.8009033203125"/>
        <w:tblGridChange w:id="0">
          <w:tblGrid>
            <w:gridCol w:w="2516.3983154296875"/>
            <w:gridCol w:w="1661.400146484375"/>
            <w:gridCol w:w="2122.39990234375"/>
            <w:gridCol w:w="1479.000244140625"/>
            <w:gridCol w:w="1572.8009033203125"/>
          </w:tblGrid>
        </w:tblGridChange>
      </w:tblGrid>
      <w:tr>
        <w:trPr>
          <w:cantSplit w:val="0"/>
          <w:trHeight w:val="5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Actual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73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980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(Pass/Fail)</w:t>
            </w:r>
          </w:p>
        </w:tc>
      </w:tr>
      <w:tr>
        <w:trPr>
          <w:cantSplit w:val="0"/>
          <w:trHeight w:val="406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the home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84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0" w:right="194.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menu bar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98486328125" w:line="240" w:lineRule="auto"/>
              <w:ind w:left="0" w:right="4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contact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9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 Bank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79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40" w:lineRule="auto"/>
              <w:ind w:left="0" w:right="381.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 the text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9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13.280029296875" w:right="174.600219726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Account No: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230239177770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13.5198974609375" w:right="367.03979492187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send the message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and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message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113.5198974609375" w:right="189.6801757812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appear with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108.200378417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Post-Condition: Sent Data and time stored into the database.</w:t>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0.08605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798706054688"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tbl>
      <w:tblPr>
        <w:tblStyle w:val="Table6"/>
        <w:tblW w:w="9351.99951171875" w:type="dxa"/>
        <w:jc w:val="left"/>
        <w:tblInd w:w="205.32165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4.7982788085938"/>
        <w:gridCol w:w="1680.6002807617188"/>
        <w:gridCol w:w="2280.799560546875"/>
        <w:gridCol w:w="264.000244140625"/>
        <w:gridCol w:w="1157.39990234375"/>
        <w:gridCol w:w="1414.4012451171875"/>
        <w:tblGridChange w:id="0">
          <w:tblGrid>
            <w:gridCol w:w="2554.7982788085938"/>
            <w:gridCol w:w="1680.6002807617188"/>
            <w:gridCol w:w="2280.799560546875"/>
            <w:gridCol w:w="264.000244140625"/>
            <w:gridCol w:w="1157.39990234375"/>
            <w:gridCol w:w="1414.4012451171875"/>
          </w:tblGrid>
        </w:tblGridChange>
      </w:tblGrid>
      <w:tr>
        <w:trPr>
          <w:cantSplit w:val="0"/>
          <w:trHeight w:val="778.200683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Project Name: Banking System Using AI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4.1534423828125" w:right="154.50073242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By</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Fajlay  Rabbi</w:t>
            </w:r>
          </w:p>
        </w:tc>
      </w:tr>
      <w:tr>
        <w:trPr>
          <w:cantSplit w:val="0"/>
          <w:trHeight w:val="518.39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Case ID: BS_004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06862640381" w:lineRule="auto"/>
              <w:ind w:left="113.7115478515625" w:right="442.186279296875" w:firstLine="0.44189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date: 24 April, 2021</w:t>
            </w:r>
          </w:p>
        </w:tc>
      </w:tr>
      <w:tr>
        <w:trPr>
          <w:cantSplit w:val="0"/>
          <w:trHeight w:val="739.201660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Priority: Medium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06862640381" w:lineRule="auto"/>
              <w:ind w:left="113.9324951171875" w:right="212.042236328125" w:firstLine="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Executed by: Hasan  Pial</w:t>
            </w:r>
          </w:p>
        </w:tc>
      </w:tr>
      <w:tr>
        <w:trPr>
          <w:cantSplit w:val="0"/>
          <w:trHeight w:val="513.99902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78137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Module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Locator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Execution date: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1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April 27,2021</w:t>
            </w:r>
          </w:p>
        </w:tc>
      </w:tr>
      <w:tr>
        <w:trPr>
          <w:cantSplit w:val="0"/>
          <w:trHeight w:val="499.201660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ffff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Title: Test search for a Branch </w:t>
            </w:r>
            <w:r w:rsidDel="00000000" w:rsidR="00000000" w:rsidRPr="00000000">
              <w:rPr>
                <w:rFonts w:ascii="Times New Roman" w:cs="Times New Roman" w:eastAsia="Times New Roman" w:hAnsi="Times New Roman"/>
                <w:b w:val="0"/>
                <w:i w:val="0"/>
                <w:smallCaps w:val="0"/>
                <w:strike w:val="0"/>
                <w:color w:val="ffffff"/>
                <w:sz w:val="22.079999923706055"/>
                <w:szCs w:val="22.079999923706055"/>
                <w:u w:val="none"/>
                <w:shd w:fill="auto" w:val="clear"/>
                <w:vertAlign w:val="baseline"/>
                <w:rtl w:val="0"/>
              </w:rPr>
              <w:t xml:space="preserve">function</w:t>
            </w:r>
          </w:p>
        </w:tc>
      </w:tr>
      <w:tr>
        <w:trPr>
          <w:cantSplit w:val="0"/>
          <w:trHeight w:val="604.7998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Account holder can locate a branch according to the area</w:t>
            </w:r>
          </w:p>
        </w:tc>
      </w:tr>
      <w:tr>
        <w:trPr>
          <w:cantSplit w:val="0"/>
          <w:trHeight w:val="523.79882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Pre-condition: User must be Login to the system</w:t>
            </w:r>
          </w:p>
        </w:tc>
      </w:tr>
      <w:tr>
        <w:trPr>
          <w:cantSplit w:val="0"/>
          <w:trHeight w:val="465.600585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Dependency: BS_002</w:t>
            </w:r>
          </w:p>
        </w:tc>
      </w:tr>
      <w:tr>
        <w:trPr>
          <w:cantSplit w:val="0"/>
          <w:trHeight w:val="52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9487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Expected Result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23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Actual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4223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7424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98706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(Pass/Fail)</w:t>
            </w:r>
          </w:p>
        </w:tc>
      </w:tr>
      <w:tr>
        <w:trPr>
          <w:cantSplit w:val="0"/>
          <w:trHeight w:val="35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1997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the Home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494.4383239746094" w:right="135.2798461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on Branch Locator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136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 Branch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1600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by area.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search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185119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Name: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 Ltd,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Uttara.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find the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branch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Post-Condition: Search found message show.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4466552734375"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tbl>
      <w:tblPr>
        <w:tblStyle w:val="Table7"/>
        <w:tblW w:w="9351.99951171875" w:type="dxa"/>
        <w:jc w:val="left"/>
        <w:tblInd w:w="205.32165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4.7982788085938"/>
        <w:gridCol w:w="1680.6002807617188"/>
        <w:gridCol w:w="2280.799560546875"/>
        <w:gridCol w:w="264.000244140625"/>
        <w:gridCol w:w="1157.39990234375"/>
        <w:gridCol w:w="1414.4012451171875"/>
        <w:tblGridChange w:id="0">
          <w:tblGrid>
            <w:gridCol w:w="2554.7982788085938"/>
            <w:gridCol w:w="1680.6002807617188"/>
            <w:gridCol w:w="2280.799560546875"/>
            <w:gridCol w:w="264.000244140625"/>
            <w:gridCol w:w="1157.39990234375"/>
            <w:gridCol w:w="1414.4012451171875"/>
          </w:tblGrid>
        </w:tblGridChange>
      </w:tblGrid>
      <w:tr>
        <w:trPr>
          <w:cantSplit w:val="0"/>
          <w:trHeight w:val="787.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Project Name: Banking System Using AI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By</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Mahamud,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Niber</w:t>
            </w:r>
          </w:p>
        </w:tc>
      </w:tr>
      <w:tr>
        <w:trPr>
          <w:cantSplit w:val="0"/>
          <w:trHeight w:val="513.599853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Case ID: BS_005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06862640381" w:lineRule="auto"/>
              <w:ind w:left="113.7115478515625" w:right="442.186279296875" w:firstLine="0.44189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date: 25 April, 2021</w:t>
            </w:r>
          </w:p>
        </w:tc>
      </w:tr>
      <w:tr>
        <w:trPr>
          <w:cantSplit w:val="0"/>
          <w:trHeight w:val="739.199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Priority: Medium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113.04931640625" w:right="-51.812744140625" w:firstLine="1.1041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Executed by: Abdullah Fahad</w:t>
            </w:r>
          </w:p>
        </w:tc>
      </w:tr>
      <w:tr>
        <w:trPr>
          <w:cantSplit w:val="0"/>
          <w:trHeight w:val="514.0014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78137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Module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ATM finder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Execution date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1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April 27, 2021</w:t>
            </w:r>
          </w:p>
        </w:tc>
      </w:tr>
      <w:tr>
        <w:trPr>
          <w:cantSplit w:val="0"/>
          <w:trHeight w:val="50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ffff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Title: Test search for a Branch </w:t>
            </w:r>
            <w:r w:rsidDel="00000000" w:rsidR="00000000" w:rsidRPr="00000000">
              <w:rPr>
                <w:rFonts w:ascii="Times New Roman" w:cs="Times New Roman" w:eastAsia="Times New Roman" w:hAnsi="Times New Roman"/>
                <w:b w:val="0"/>
                <w:i w:val="0"/>
                <w:smallCaps w:val="0"/>
                <w:strike w:val="0"/>
                <w:color w:val="ffffff"/>
                <w:sz w:val="22.079999923706055"/>
                <w:szCs w:val="22.079999923706055"/>
                <w:u w:val="none"/>
                <w:shd w:fill="auto" w:val="clear"/>
                <w:vertAlign w:val="baseline"/>
                <w:rtl w:val="0"/>
              </w:rPr>
              <w:t xml:space="preserve">function</w:t>
            </w:r>
          </w:p>
        </w:tc>
      </w:tr>
      <w:tr>
        <w:trPr>
          <w:cantSplit w:val="0"/>
          <w:trHeight w:val="604.8010253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Account holder can search the ATM by area and see the location.</w:t>
            </w:r>
          </w:p>
        </w:tc>
      </w:tr>
      <w:tr>
        <w:trPr>
          <w:cantSplit w:val="0"/>
          <w:trHeight w:val="518.99963378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Pre-condition: User must be Login to the system</w:t>
            </w:r>
          </w:p>
        </w:tc>
      </w:tr>
      <w:tr>
        <w:trPr>
          <w:cantSplit w:val="0"/>
          <w:trHeight w:val="470.4003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Dependency: BS_002</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9487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Expected Result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123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Actual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4223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7424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98706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(Pass/Fail)</w:t>
            </w:r>
          </w:p>
        </w:tc>
      </w:tr>
      <w:tr>
        <w:trPr>
          <w:cantSplit w:val="0"/>
          <w:trHeight w:val="35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1997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the Home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301.8399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on ATM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840698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finder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0" w:right="401.44012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 Area or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1598510742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name.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search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185119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Name: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Bashundhara-1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find the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ATM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booth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Post-Condition: Search found message show.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446350097656"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tbl>
      <w:tblPr>
        <w:tblStyle w:val="Table8"/>
        <w:tblW w:w="9351.99951171875" w:type="dxa"/>
        <w:jc w:val="left"/>
        <w:tblInd w:w="205.32165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4.7982788085938"/>
        <w:gridCol w:w="1945.0003051757812"/>
        <w:gridCol w:w="2040.3997802734375"/>
        <w:gridCol w:w="259.200439453125"/>
        <w:gridCol w:w="1138.199462890625"/>
        <w:gridCol w:w="1414.4012451171875"/>
        <w:tblGridChange w:id="0">
          <w:tblGrid>
            <w:gridCol w:w="2554.7982788085938"/>
            <w:gridCol w:w="1945.0003051757812"/>
            <w:gridCol w:w="2040.3997802734375"/>
            <w:gridCol w:w="259.200439453125"/>
            <w:gridCol w:w="1138.199462890625"/>
            <w:gridCol w:w="1414.4012451171875"/>
          </w:tblGrid>
        </w:tblGridChange>
      </w:tblGrid>
      <w:tr>
        <w:trPr>
          <w:cantSplit w:val="0"/>
          <w:trHeight w:val="782.9992675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Project Name: Banking System Using AI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By: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Mahamud, Niber</w:t>
            </w:r>
          </w:p>
        </w:tc>
      </w:tr>
      <w:tr>
        <w:trPr>
          <w:cantSplit w:val="0"/>
          <w:trHeight w:val="518.4008789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Case ID: BS_006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13.7115478515625" w:right="421.6650390625" w:firstLine="0.44189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Designed date: 24 April, 2021</w:t>
            </w:r>
          </w:p>
        </w:tc>
      </w:tr>
      <w:tr>
        <w:trPr>
          <w:cantSplit w:val="0"/>
          <w:trHeight w:val="734.7998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Priority: Medium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Executed by: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1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Abdullah Fahad</w:t>
            </w:r>
          </w:p>
        </w:tc>
      </w:tr>
      <w:tr>
        <w:trPr>
          <w:cantSplit w:val="0"/>
          <w:trHeight w:val="513.60107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78137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Module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an issue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Execution date: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1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April 27 ,2021</w:t>
            </w:r>
          </w:p>
        </w:tc>
      </w:tr>
      <w:tr>
        <w:trPr>
          <w:cantSplit w:val="0"/>
          <w:trHeight w:val="50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ffff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Title: Report an issue test </w:t>
            </w:r>
            <w:r w:rsidDel="00000000" w:rsidR="00000000" w:rsidRPr="00000000">
              <w:rPr>
                <w:rFonts w:ascii="Times New Roman" w:cs="Times New Roman" w:eastAsia="Times New Roman" w:hAnsi="Times New Roman"/>
                <w:b w:val="0"/>
                <w:i w:val="0"/>
                <w:smallCaps w:val="0"/>
                <w:strike w:val="0"/>
                <w:color w:val="ffffff"/>
                <w:sz w:val="22.079999923706055"/>
                <w:szCs w:val="22.079999923706055"/>
                <w:u w:val="none"/>
                <w:shd w:fill="auto" w:val="clear"/>
                <w:vertAlign w:val="baseline"/>
                <w:rtl w:val="0"/>
              </w:rPr>
              <w:t xml:space="preserve">function</w:t>
            </w:r>
          </w:p>
        </w:tc>
      </w:tr>
      <w:tr>
        <w:trPr>
          <w:cantSplit w:val="0"/>
          <w:trHeight w:val="605.401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report or give feedback about any issue.</w:t>
            </w:r>
          </w:p>
        </w:tc>
      </w:tr>
      <w:tr>
        <w:trPr>
          <w:cantSplit w:val="0"/>
          <w:trHeight w:val="523.1994628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Pre-condition: User must be Login to the system</w:t>
            </w:r>
          </w:p>
        </w:tc>
      </w:tr>
      <w:tr>
        <w:trPr>
          <w:cantSplit w:val="0"/>
          <w:trHeight w:val="470.399169921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11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Dependency: BS_002</w:t>
            </w:r>
          </w:p>
        </w:tc>
      </w:tr>
      <w:tr>
        <w:trPr>
          <w:cantSplit w:val="0"/>
          <w:trHeight w:val="51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93969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39184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Expected Result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1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Actual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7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Status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(Pass/Fail)</w:t>
            </w:r>
          </w:p>
        </w:tc>
      </w:tr>
      <w:tr>
        <w:trPr>
          <w:cantSplit w:val="0"/>
          <w:trHeight w:val="396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the Home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9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240" w:lineRule="auto"/>
              <w:ind w:left="49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 bank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3.51989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no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49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the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6000366210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desired text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0" w:right="184.23980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on submit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3185119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Account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23023916765230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95.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My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80358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deposit is not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0.08026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1.5997314453125" w:right="255.0402832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get a reply from bank administrative.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Post-Condition: Show the feedback of bank administrative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8466796875"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02954101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8. ITEM PASS/FAIL CRITERIA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06835937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 the Unit test level-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919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All test cases completed.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2490234375" w:line="240" w:lineRule="auto"/>
        <w:ind w:left="1221.6401672363281" w:right="0" w:firstLine="0"/>
        <w:jc w:val="left"/>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400002797444664"/>
          <w:szCs w:val="30.400002797444664"/>
          <w:u w:val="none"/>
          <w:shd w:fill="auto" w:val="clear"/>
          <w:vertAlign w:val="subscript"/>
          <w:rtl w:val="0"/>
        </w:rPr>
        <w:t xml:space="preserve">Individual module testing is completed.</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94140625" w:line="199.92000102996826" w:lineRule="auto"/>
        <w:ind w:left="1554.4528198242188" w:right="1000.2587890625" w:hanging="322.06085205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All cases completed with a percentage containing some minor defects since it is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impossible to get 100% tested.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002929687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 the Integration test level-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919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Interaction between integrated unit is tested.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2490234375" w:line="240" w:lineRule="auto"/>
        <w:ind w:left="1221.6401672363281" w:right="0" w:firstLine="0"/>
        <w:jc w:val="left"/>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400002797444664"/>
          <w:szCs w:val="30.400002797444664"/>
          <w:u w:val="none"/>
          <w:shd w:fill="auto" w:val="clear"/>
          <w:vertAlign w:val="subscript"/>
          <w:rtl w:val="0"/>
        </w:rPr>
        <w:t xml:space="preserve">All test cases are checked.</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6728515625" w:line="240" w:lineRule="auto"/>
        <w:ind w:left="1221.6401672363281" w:right="0" w:firstLine="0"/>
        <w:jc w:val="left"/>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400002797444664"/>
          <w:szCs w:val="30.400002797444664"/>
          <w:u w:val="none"/>
          <w:shd w:fill="auto" w:val="clear"/>
          <w:vertAlign w:val="subscript"/>
          <w:rtl w:val="0"/>
        </w:rPr>
        <w:t xml:space="preserve">A specific number of plans are completed without errors.</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95190429687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 the System test level-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919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o System’s compliance with specific requirements are checked.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24658203125" w:line="240" w:lineRule="auto"/>
        <w:ind w:left="1221.6401672363281" w:right="0" w:firstLine="0"/>
        <w:jc w:val="left"/>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400002797444664"/>
          <w:szCs w:val="30.400002797444664"/>
          <w:u w:val="none"/>
          <w:shd w:fill="auto" w:val="clear"/>
          <w:vertAlign w:val="subscript"/>
          <w:rtl w:val="0"/>
        </w:rPr>
        <w:t xml:space="preserve">o All lower level plans are completed.</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96215820312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 the Acceptance test level-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919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o User acceptance is checked.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3076171875" w:line="240" w:lineRule="auto"/>
        <w:ind w:left="1221.6401672363281" w:right="0" w:firstLine="0"/>
        <w:jc w:val="left"/>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400002797444664"/>
          <w:szCs w:val="30.400002797444664"/>
          <w:u w:val="none"/>
          <w:shd w:fill="auto" w:val="clear"/>
          <w:vertAlign w:val="subscript"/>
          <w:rtl w:val="0"/>
        </w:rPr>
        <w:t xml:space="preserve">o Specified percentage of acceptance criteria.</w:t>
      </w: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958007812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Compare the total defects.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40" w:lineRule="auto"/>
        <w:ind w:left="482.102355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Determine the severity of the defects.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83972167968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9. TEST DELIVERABLES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0703125" w:line="259.89609718322754" w:lineRule="auto"/>
        <w:ind w:left="116.8798828125" w:right="277.12036132812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Deliverables are the test artifacts which are given to the stakeholders of a software project  during the SDLC (Software Development Life Cycle). Every software application goes through  different phases of SDLC and STLC.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2485351562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test plan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System/Integration test plan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1967773437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 plans/turnover documentation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0664062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prototypes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mock-ups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Defect/Incident reports and summaries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006835937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Defect Report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Summary Report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Status Report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Corrective Actions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40" w:lineRule="auto"/>
        <w:ind w:left="48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Log Files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197265625" w:line="240" w:lineRule="auto"/>
        <w:ind w:left="128.495941162109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10. STAFFING AND TRAINING NEEDS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066162109375" w:line="343.27938079833984" w:lineRule="auto"/>
        <w:ind w:left="113.5198974609375" w:right="171.999511718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one full time tester for the system testing, acceptance testing and integration testing.  This testing will continue at the end of the project. The testing will be on both automated and  manual. Some test will be manual and some of the integration testing will be automated.  Automated testing will be on selenium software and test studio. Those who are connected with  the testing will be trained with the software for testing purpose. The automated testing is very  sensitive so training is the first concern for this program. This full process will be observed by  test manager.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408142089844" w:line="335.8988285064697" w:lineRule="auto"/>
        <w:ind w:left="113.5198974609375" w:right="728.60107421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provide complete and proper testing the following areas need to be addressed in  terms of training.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0121459960938"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3661804199219" w:lineRule="auto"/>
        <w:ind w:left="834.0400695800781" w:right="1050.159912109375" w:hanging="360.0401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developers and the testers must be trained on selenium and test studio. Also  trained on the electronic data interchange [EDC] interface.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54052734375" w:line="331.8669319152832" w:lineRule="auto"/>
        <w:ind w:left="834.0400695800781" w:right="987.518310546875" w:hanging="359.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Specification of test items which is to be tested and who tested that part. And the  training program will be arranged by test manager.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53515625" w:line="331.8669319152832" w:lineRule="auto"/>
        <w:ind w:left="834.7601318359375" w:right="1092.440185546875" w:hanging="357.640228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Unit testing will be handled manually but the integration testing will be on both  manually and automated.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530517578125" w:line="240" w:lineRule="auto"/>
        <w:ind w:left="141.30233764648438"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11. RESPONSIBILITIES </w:t>
      </w:r>
    </w:p>
    <w:tbl>
      <w:tblPr>
        <w:tblStyle w:val="Table9"/>
        <w:tblW w:w="9622.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3.5198974609375"/>
        <w:gridCol w:w="921.600341796875"/>
        <w:gridCol w:w="917.19970703125"/>
        <w:gridCol w:w="1099.8004150390625"/>
        <w:gridCol w:w="1003.599853515625"/>
        <w:gridCol w:w="1036.7999267578125"/>
        <w:tblGridChange w:id="0">
          <w:tblGrid>
            <w:gridCol w:w="4643.5198974609375"/>
            <w:gridCol w:w="921.600341796875"/>
            <w:gridCol w:w="917.19970703125"/>
            <w:gridCol w:w="1099.8004150390625"/>
            <w:gridCol w:w="1003.599853515625"/>
            <w:gridCol w:w="1036.7999267578125"/>
          </w:tblGrid>
        </w:tblGridChange>
      </w:tblGrid>
      <w:tr>
        <w:trPr>
          <w:cantSplit w:val="0"/>
          <w:trHeight w:val="10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DEV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72314453125"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7802734375"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CLIENT</w:t>
            </w:r>
          </w:p>
        </w:tc>
      </w:tr>
      <w:tr>
        <w:trPr>
          <w:cantSplit w:val="0"/>
          <w:trHeight w:val="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Unit test Documentation &amp;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w:t>
            </w:r>
          </w:p>
        </w:tc>
      </w:tr>
      <w:tr>
        <w:trPr>
          <w:cantSplit w:val="0"/>
          <w:trHeight w:val="7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Unit Test of Project Planning &amp; 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w:t>
            </w:r>
          </w:p>
        </w:tc>
      </w:tr>
      <w:tr>
        <w:trPr>
          <w:cantSplit w:val="0"/>
          <w:trHeight w:val="7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System Design Revies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r>
      <w:tr>
        <w:trPr>
          <w:cantSplit w:val="0"/>
          <w:trHeight w:val="71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Detail Design Reviews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Test procedures and Rules 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w:t>
            </w:r>
          </w:p>
        </w:tc>
      </w:tr>
      <w:tr>
        <w:trPr>
          <w:cantSplit w:val="0"/>
          <w:trHeight w:val="72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Plan Affordability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w:t>
            </w:r>
          </w:p>
        </w:tc>
      </w:tr>
      <w:tr>
        <w:trPr>
          <w:cantSplit w:val="0"/>
          <w:trHeight w:val="71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57853317260742"/>
                <w:szCs w:val="21.457853317260742"/>
                <w:u w:val="none"/>
                <w:shd w:fill="auto" w:val="clear"/>
                <w:vertAlign w:val="baseline"/>
                <w:rtl w:val="0"/>
              </w:rPr>
              <w:t xml:space="preserve">Screen &amp; Prototype Reviews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7375e"/>
                <w:sz w:val="27.27751922607422"/>
                <w:szCs w:val="27.27751922607422"/>
                <w:u w:val="none"/>
                <w:shd w:fill="auto" w:val="clear"/>
                <w:vertAlign w:val="baseline"/>
              </w:rPr>
            </w:pPr>
            <w:r w:rsidDel="00000000" w:rsidR="00000000" w:rsidRPr="00000000">
              <w:rPr>
                <w:rtl w:val="0"/>
              </w:rPr>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95941162109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12. TESTING SCHEDULE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072265625" w:line="342.98789978027344" w:lineRule="auto"/>
        <w:ind w:left="111.1199951171875" w:right="97.32055664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31494140625" w:line="240" w:lineRule="auto"/>
        <w:ind w:left="4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79160" cy="2195703"/>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79160" cy="2195703"/>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4794921875" w:line="240" w:lineRule="auto"/>
        <w:ind w:left="141.30233764648438"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13. PLANNING RISKS AND CONTINGENCIES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066406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should be on time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tasks should be performed on time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359.8560905456543" w:lineRule="auto"/>
        <w:ind w:left="483.1199645996094" w:right="1971.760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team should follow the test manager command for testing case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automated testing should be performed clearly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379394531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template testing with UI/UX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agile scrum and connecting with the client.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641113281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Agile Kanban information updated to the client.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connection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dependency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999145507812"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plan and procedures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05493164062"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specification.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199493408203"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elicitation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4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analysis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1953125" w:line="240" w:lineRule="auto"/>
        <w:ind w:left="128.495941162109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14. APROVALS </w:t>
      </w:r>
    </w:p>
    <w:tbl>
      <w:tblPr>
        <w:tblStyle w:val="Table10"/>
        <w:tblW w:w="9622.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2.3202514648438"/>
        <w:gridCol w:w="3202.4002075195312"/>
        <w:gridCol w:w="3197.7996826171875"/>
        <w:tblGridChange w:id="0">
          <w:tblGrid>
            <w:gridCol w:w="3222.3202514648438"/>
            <w:gridCol w:w="3202.4002075195312"/>
            <w:gridCol w:w="3197.7996826171875"/>
          </w:tblGrid>
        </w:tblGridChange>
      </w:tblGrid>
      <w:tr>
        <w:trPr>
          <w:cantSplit w:val="0"/>
          <w:trHeight w:val="6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Niber Mahamud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2.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Abdullah Al Fahad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Development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Hasan Pial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tl w:val="0"/>
              </w:rPr>
            </w:r>
          </w:p>
        </w:tc>
      </w:tr>
      <w:tr>
        <w:trPr>
          <w:cantSplit w:val="0"/>
          <w:trHeight w:val="6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Analyst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Fajlay Rabbi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tl w:val="0"/>
              </w:rPr>
            </w:r>
          </w:p>
        </w:tc>
      </w:tr>
    </w:tbl>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76147460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 </w:t>
      </w: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P a g e</w:t>
      </w:r>
    </w:p>
    <w:sectPr>
      <w:pgSz w:h="15840" w:w="12240" w:orient="portrait"/>
      <w:pgMar w:bottom="547.6799774169922" w:top="1411.59912109375" w:left="1330.0799560546875" w:right="1287.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