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C8F98" w14:textId="7C8F3BED" w:rsidR="00AA4DE4" w:rsidRDefault="00C708E8" w:rsidP="00C708E8">
      <w:pPr>
        <w:pStyle w:val="NoSpacing"/>
        <w:rPr>
          <w:b/>
          <w:bCs/>
          <w:sz w:val="32"/>
          <w:szCs w:val="32"/>
        </w:rPr>
      </w:pPr>
      <w:r w:rsidRPr="00C708E8">
        <w:rPr>
          <w:b/>
          <w:bCs/>
          <w:sz w:val="32"/>
          <w:szCs w:val="32"/>
        </w:rPr>
        <w:t>Styling and CSS components:</w:t>
      </w:r>
      <w:r w:rsidR="00C90953">
        <w:rPr>
          <w:b/>
          <w:bCs/>
          <w:sz w:val="32"/>
          <w:szCs w:val="32"/>
        </w:rPr>
        <w:t>(20)</w:t>
      </w:r>
    </w:p>
    <w:p w14:paraId="5D7DF1F9" w14:textId="475086B8" w:rsidR="00C708E8" w:rsidRDefault="00C708E8" w:rsidP="00C708E8">
      <w:pPr>
        <w:pStyle w:val="NoSpacing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CSS </w:t>
      </w:r>
      <w:proofErr w:type="gramStart"/>
      <w:r>
        <w:rPr>
          <w:b/>
          <w:bCs/>
          <w:sz w:val="32"/>
          <w:szCs w:val="32"/>
        </w:rPr>
        <w:t>stylesheets</w:t>
      </w:r>
      <w:proofErr w:type="gramEnd"/>
    </w:p>
    <w:p w14:paraId="65642D77" w14:textId="74C1BF00" w:rsidR="00C708E8" w:rsidRDefault="00C708E8" w:rsidP="00C708E8">
      <w:pPr>
        <w:pStyle w:val="NoSpacing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Inline styling</w:t>
      </w:r>
    </w:p>
    <w:p w14:paraId="1220C889" w14:textId="7542DDE1" w:rsidR="00C708E8" w:rsidRDefault="00C708E8" w:rsidP="00C708E8">
      <w:pPr>
        <w:pStyle w:val="NoSpacing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 Modules</w:t>
      </w:r>
    </w:p>
    <w:p w14:paraId="036ECE04" w14:textId="71B14627" w:rsidR="00C708E8" w:rsidRDefault="00C708E8" w:rsidP="00C708E8">
      <w:pPr>
        <w:pStyle w:val="NoSpacing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CSS in JS </w:t>
      </w:r>
      <w:proofErr w:type="spellStart"/>
      <w:r>
        <w:rPr>
          <w:b/>
          <w:bCs/>
          <w:sz w:val="32"/>
          <w:szCs w:val="32"/>
        </w:rPr>
        <w:t>Libaries</w:t>
      </w:r>
      <w:proofErr w:type="spellEnd"/>
    </w:p>
    <w:p w14:paraId="443816C7" w14:textId="36CEA257" w:rsidR="00C708E8" w:rsidRPr="00C708E8" w:rsidRDefault="00C708E8" w:rsidP="00C708E8">
      <w:pPr>
        <w:pStyle w:val="NoSpacing"/>
        <w:rPr>
          <w:b/>
          <w:bCs/>
          <w:sz w:val="32"/>
          <w:szCs w:val="32"/>
          <w:u w:val="single"/>
        </w:rPr>
      </w:pPr>
      <w:r w:rsidRPr="00C708E8">
        <w:rPr>
          <w:b/>
          <w:bCs/>
          <w:sz w:val="32"/>
          <w:szCs w:val="32"/>
          <w:u w:val="single"/>
        </w:rPr>
        <w:t xml:space="preserve">CSS </w:t>
      </w:r>
      <w:proofErr w:type="gramStart"/>
      <w:r w:rsidRPr="00C708E8">
        <w:rPr>
          <w:b/>
          <w:bCs/>
          <w:sz w:val="32"/>
          <w:szCs w:val="32"/>
          <w:u w:val="single"/>
        </w:rPr>
        <w:t>stylesheets</w:t>
      </w:r>
      <w:proofErr w:type="gramEnd"/>
      <w:r w:rsidRPr="00C708E8">
        <w:rPr>
          <w:b/>
          <w:bCs/>
          <w:sz w:val="32"/>
          <w:szCs w:val="32"/>
          <w:u w:val="single"/>
        </w:rPr>
        <w:t>:</w:t>
      </w:r>
    </w:p>
    <w:p w14:paraId="196918B6" w14:textId="04D42C05" w:rsidR="00C708E8" w:rsidRDefault="00E3124A" w:rsidP="00C708E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FBE8AAA" wp14:editId="4AA12D46">
            <wp:extent cx="4064000" cy="1616710"/>
            <wp:effectExtent l="0" t="0" r="0" b="2540"/>
            <wp:docPr id="18107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53829" name=""/>
                    <pic:cNvPicPr/>
                  </pic:nvPicPr>
                  <pic:blipFill rotWithShape="1">
                    <a:blip r:embed="rId5"/>
                    <a:srcRect l="15807" t="-1317" r="24918" b="59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63" cy="161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12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DD267" wp14:editId="051E4E77">
            <wp:extent cx="1843412" cy="778510"/>
            <wp:effectExtent l="0" t="0" r="4445" b="2540"/>
            <wp:docPr id="1808201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01705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24090" r="49012" b="79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36" cy="77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2D920" w14:textId="51EABE8B" w:rsidR="00E3124A" w:rsidRPr="00C90953" w:rsidRDefault="00E3124A" w:rsidP="00C708E8">
      <w:pPr>
        <w:pStyle w:val="NoSpacing"/>
        <w:rPr>
          <w:b/>
          <w:bCs/>
          <w:noProof/>
        </w:rPr>
      </w:pPr>
      <w:r w:rsidRPr="00C90953">
        <w:rPr>
          <w:b/>
          <w:bCs/>
          <w:noProof/>
          <w:highlight w:val="yellow"/>
        </w:rPr>
        <w:t>Can also use props:</w:t>
      </w:r>
    </w:p>
    <w:p w14:paraId="5B2051FC" w14:textId="33011F7D" w:rsidR="00E3124A" w:rsidRDefault="00E3124A" w:rsidP="00C708E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A5277FA" wp14:editId="1CBCDA8C">
            <wp:extent cx="3166533" cy="853968"/>
            <wp:effectExtent l="0" t="0" r="0" b="3810"/>
            <wp:docPr id="19865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437" name=""/>
                    <pic:cNvPicPr/>
                  </pic:nvPicPr>
                  <pic:blipFill rotWithShape="1">
                    <a:blip r:embed="rId7"/>
                    <a:srcRect l="3705" t="54005" r="50072" b="23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25" cy="8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953" w:rsidRPr="00C90953">
        <w:rPr>
          <w:noProof/>
        </w:rPr>
        <w:t xml:space="preserve"> </w:t>
      </w:r>
      <w:r w:rsidR="00C90953">
        <w:rPr>
          <w:noProof/>
        </w:rPr>
        <w:drawing>
          <wp:inline distT="0" distB="0" distL="0" distR="0" wp14:anchorId="60D6A72E" wp14:editId="5E61872E">
            <wp:extent cx="2226310" cy="1481293"/>
            <wp:effectExtent l="0" t="0" r="2540" b="5080"/>
            <wp:docPr id="124444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0528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24080" r="43449" b="61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72" cy="148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953" w:rsidRPr="00C90953">
        <w:rPr>
          <w:noProof/>
        </w:rPr>
        <w:t xml:space="preserve"> </w:t>
      </w:r>
      <w:r w:rsidR="00C90953">
        <w:rPr>
          <w:noProof/>
        </w:rPr>
        <w:drawing>
          <wp:inline distT="0" distB="0" distL="0" distR="0" wp14:anchorId="0F5702B7" wp14:editId="7EE65537">
            <wp:extent cx="2141855" cy="702268"/>
            <wp:effectExtent l="0" t="0" r="0" b="3175"/>
            <wp:docPr id="1784030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078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23348" t="879" r="45400" b="80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74" cy="70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0880" w14:textId="2B896579" w:rsidR="00C90953" w:rsidRDefault="00C90953" w:rsidP="00C708E8">
      <w:pPr>
        <w:pStyle w:val="NoSpacing"/>
        <w:rPr>
          <w:b/>
          <w:bCs/>
          <w:noProof/>
        </w:rPr>
      </w:pPr>
      <w:r w:rsidRPr="00C90953">
        <w:rPr>
          <w:b/>
          <w:bCs/>
          <w:noProof/>
          <w:highlight w:val="yellow"/>
        </w:rPr>
        <w:t>Multiple classes:</w:t>
      </w:r>
    </w:p>
    <w:p w14:paraId="3FFE3B2A" w14:textId="5096C34B" w:rsidR="00C90953" w:rsidRDefault="00C90953" w:rsidP="00C708E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49B1436" wp14:editId="273C7CBD">
            <wp:extent cx="2717800" cy="1388110"/>
            <wp:effectExtent l="0" t="0" r="6350" b="2540"/>
            <wp:docPr id="691536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6826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23950" t="3952" r="36408" b="6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657" cy="138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09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2695C" wp14:editId="685D8E15">
            <wp:extent cx="3471333" cy="1032510"/>
            <wp:effectExtent l="0" t="0" r="0" b="0"/>
            <wp:docPr id="742073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374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r="49362" b="73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59" cy="103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66E0B" w14:textId="0D1882E0" w:rsidR="00C90953" w:rsidRDefault="00C90953" w:rsidP="00C90953">
      <w:pPr>
        <w:pStyle w:val="NoSpacing"/>
        <w:rPr>
          <w:b/>
          <w:bCs/>
          <w:sz w:val="32"/>
          <w:szCs w:val="32"/>
          <w:u w:val="single"/>
        </w:rPr>
      </w:pPr>
      <w:r w:rsidRPr="00C90953">
        <w:rPr>
          <w:b/>
          <w:bCs/>
          <w:sz w:val="32"/>
          <w:szCs w:val="32"/>
          <w:u w:val="single"/>
        </w:rPr>
        <w:t>Inline styling</w:t>
      </w:r>
      <w:r w:rsidRPr="00C90953">
        <w:rPr>
          <w:b/>
          <w:bCs/>
          <w:sz w:val="32"/>
          <w:szCs w:val="32"/>
          <w:u w:val="single"/>
        </w:rPr>
        <w:t>:</w:t>
      </w:r>
    </w:p>
    <w:p w14:paraId="053A4127" w14:textId="3FC44F78" w:rsidR="00C90953" w:rsidRDefault="00965AF1" w:rsidP="00C708E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F5BC96E" wp14:editId="79FA775E">
            <wp:extent cx="2277322" cy="1667422"/>
            <wp:effectExtent l="0" t="0" r="8890" b="9525"/>
            <wp:docPr id="172796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521" name=""/>
                    <pic:cNvPicPr/>
                  </pic:nvPicPr>
                  <pic:blipFill rotWithShape="1">
                    <a:blip r:embed="rId12"/>
                    <a:srcRect l="25440" r="41343" b="56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20" cy="166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5A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973D3" wp14:editId="629945F1">
            <wp:extent cx="2142066" cy="1657985"/>
            <wp:effectExtent l="0" t="0" r="0" b="0"/>
            <wp:docPr id="1177303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0371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35579" t="11196" r="36526" b="51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70" cy="166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2B4D5" w14:textId="74600BD8" w:rsidR="003A3890" w:rsidRDefault="003A3890" w:rsidP="003A3890">
      <w:pPr>
        <w:pStyle w:val="NoSpacing"/>
        <w:rPr>
          <w:b/>
          <w:bCs/>
          <w:sz w:val="32"/>
          <w:szCs w:val="32"/>
          <w:u w:val="single"/>
        </w:rPr>
      </w:pPr>
      <w:r w:rsidRPr="003A3890">
        <w:rPr>
          <w:b/>
          <w:bCs/>
          <w:sz w:val="32"/>
          <w:szCs w:val="32"/>
          <w:u w:val="single"/>
        </w:rPr>
        <w:lastRenderedPageBreak/>
        <w:t>CSS Modules</w:t>
      </w:r>
      <w:r w:rsidRPr="003A3890">
        <w:rPr>
          <w:b/>
          <w:bCs/>
          <w:sz w:val="32"/>
          <w:szCs w:val="32"/>
          <w:u w:val="single"/>
        </w:rPr>
        <w:t>:</w:t>
      </w:r>
    </w:p>
    <w:p w14:paraId="30B91CDB" w14:textId="05BCBCF7" w:rsidR="003A3890" w:rsidRDefault="003A3890" w:rsidP="003A3890">
      <w:pPr>
        <w:pStyle w:val="NoSpacing"/>
        <w:rPr>
          <w:noProof/>
        </w:rPr>
      </w:pPr>
      <w:r w:rsidRPr="003A38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83C4C" wp14:editId="0E4AB575">
            <wp:extent cx="1717282" cy="846031"/>
            <wp:effectExtent l="0" t="0" r="0" b="0"/>
            <wp:docPr id="1523911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1069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2495" r="74938" b="4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33" cy="84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you have to open the green two .css files.</w:t>
      </w:r>
    </w:p>
    <w:p w14:paraId="14D503CD" w14:textId="3460518E" w:rsidR="003A3890" w:rsidRDefault="00FE643B" w:rsidP="003A389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172F497" wp14:editId="518A4435">
            <wp:extent cx="2125133" cy="1481455"/>
            <wp:effectExtent l="0" t="0" r="8890" b="4445"/>
            <wp:docPr id="116125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54811" name=""/>
                    <pic:cNvPicPr/>
                  </pic:nvPicPr>
                  <pic:blipFill rotWithShape="1">
                    <a:blip r:embed="rId15"/>
                    <a:srcRect l="24819" t="1975" r="44189" b="59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437" cy="148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6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1613D4" wp14:editId="6D413FEF">
            <wp:extent cx="3031067" cy="769620"/>
            <wp:effectExtent l="0" t="0" r="0" b="0"/>
            <wp:docPr id="236826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648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24452" t="1537" r="31302" b="7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403" cy="77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6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BEE916" wp14:editId="4DEAA7A3">
            <wp:extent cx="4360122" cy="753081"/>
            <wp:effectExtent l="0" t="0" r="2540" b="9525"/>
            <wp:docPr id="1775814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14274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24953" t="2416" r="11431" b="78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43" cy="75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6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6F660" wp14:editId="4E191746">
            <wp:extent cx="2260183" cy="2234353"/>
            <wp:effectExtent l="0" t="0" r="6985" b="0"/>
            <wp:docPr id="1200483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3922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33953" t="8783" r="33079" b="3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927" cy="223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F80A" w14:textId="6611B42B" w:rsidR="00FE643B" w:rsidRPr="003A3890" w:rsidRDefault="00FE643B" w:rsidP="003A3890">
      <w:pPr>
        <w:pStyle w:val="NoSpacing"/>
        <w:rPr>
          <w:b/>
          <w:bCs/>
          <w:sz w:val="32"/>
          <w:szCs w:val="32"/>
          <w:u w:val="single"/>
        </w:rPr>
      </w:pPr>
      <w:r>
        <w:rPr>
          <w:noProof/>
        </w:rPr>
        <w:t>#.module.css doesn’t works for all classes.but .css works all classes.</w:t>
      </w:r>
    </w:p>
    <w:p w14:paraId="752892A1" w14:textId="77777777" w:rsidR="003A3890" w:rsidRPr="00965AF1" w:rsidRDefault="003A3890" w:rsidP="00C708E8">
      <w:pPr>
        <w:pStyle w:val="NoSpacing"/>
        <w:rPr>
          <w:b/>
          <w:bCs/>
          <w:sz w:val="32"/>
          <w:szCs w:val="32"/>
          <w:u w:val="single"/>
        </w:rPr>
      </w:pPr>
    </w:p>
    <w:sectPr w:rsidR="003A3890" w:rsidRPr="00965AF1" w:rsidSect="00C708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D5D01"/>
    <w:multiLevelType w:val="hybridMultilevel"/>
    <w:tmpl w:val="8EDE7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058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E8"/>
    <w:rsid w:val="00050A89"/>
    <w:rsid w:val="002B3F57"/>
    <w:rsid w:val="003A3890"/>
    <w:rsid w:val="00442702"/>
    <w:rsid w:val="00620727"/>
    <w:rsid w:val="00965AF1"/>
    <w:rsid w:val="00AA4DE4"/>
    <w:rsid w:val="00C708E8"/>
    <w:rsid w:val="00C90953"/>
    <w:rsid w:val="00E3124A"/>
    <w:rsid w:val="00F73513"/>
    <w:rsid w:val="00FE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9BAB2"/>
  <w15:chartTrackingRefBased/>
  <w15:docId w15:val="{F283D4FB-25AB-4AA1-8368-05293A70B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8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8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8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8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8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8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8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8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8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8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8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8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8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8E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708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1</cp:revision>
  <dcterms:created xsi:type="dcterms:W3CDTF">2025-08-02T11:16:00Z</dcterms:created>
  <dcterms:modified xsi:type="dcterms:W3CDTF">2025-08-02T12:17:00Z</dcterms:modified>
</cp:coreProperties>
</file>