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DE29" w14:textId="2BAD9313" w:rsidR="00292527" w:rsidRDefault="00D64143">
      <w:r>
        <w:t>Dataset 1</w:t>
      </w:r>
    </w:p>
    <w:p w14:paraId="558961C1" w14:textId="573A68C1" w:rsidR="00D64143" w:rsidRDefault="00D64143">
      <w:pPr>
        <w:rPr>
          <w:rFonts w:hint="cs"/>
          <w:cs/>
        </w:rPr>
      </w:pPr>
      <w:r>
        <w:rPr>
          <w:rFonts w:hint="cs"/>
          <w:cs/>
        </w:rPr>
        <w:t>อธิบายข้อมูลของ</w:t>
      </w:r>
      <w:r>
        <w:t xml:space="preserve"> dataset</w:t>
      </w:r>
    </w:p>
    <w:tbl>
      <w:tblPr>
        <w:tblStyle w:val="TableGrid"/>
        <w:tblW w:w="6334" w:type="dxa"/>
        <w:tblLook w:val="04A0" w:firstRow="1" w:lastRow="0" w:firstColumn="1" w:lastColumn="0" w:noHBand="0" w:noVBand="1"/>
      </w:tblPr>
      <w:tblGrid>
        <w:gridCol w:w="3167"/>
        <w:gridCol w:w="3167"/>
      </w:tblGrid>
      <w:tr w:rsidR="00D64143" w14:paraId="438889DC" w14:textId="77777777" w:rsidTr="00D64143">
        <w:trPr>
          <w:trHeight w:val="444"/>
        </w:trPr>
        <w:tc>
          <w:tcPr>
            <w:tcW w:w="3167" w:type="dxa"/>
          </w:tcPr>
          <w:p w14:paraId="0D54C8A3" w14:textId="7F3037E5" w:rsidR="00D64143" w:rsidRDefault="00D64143">
            <w:r>
              <w:t>Intent name</w:t>
            </w:r>
          </w:p>
        </w:tc>
        <w:tc>
          <w:tcPr>
            <w:tcW w:w="3167" w:type="dxa"/>
          </w:tcPr>
          <w:p w14:paraId="08A1D582" w14:textId="734C7F38" w:rsidR="00D64143" w:rsidRDefault="00D64143">
            <w:r>
              <w:t>Number item</w:t>
            </w:r>
          </w:p>
        </w:tc>
      </w:tr>
      <w:tr w:rsidR="00D64143" w14:paraId="07E35B68" w14:textId="77777777" w:rsidTr="00D64143">
        <w:trPr>
          <w:trHeight w:val="444"/>
        </w:trPr>
        <w:tc>
          <w:tcPr>
            <w:tcW w:w="3167" w:type="dxa"/>
          </w:tcPr>
          <w:p w14:paraId="708C3922" w14:textId="77777777" w:rsidR="00D64143" w:rsidRDefault="00D64143"/>
        </w:tc>
        <w:tc>
          <w:tcPr>
            <w:tcW w:w="3167" w:type="dxa"/>
          </w:tcPr>
          <w:p w14:paraId="4E78B5CD" w14:textId="3BE1A264" w:rsidR="00D64143" w:rsidRDefault="00D64143"/>
        </w:tc>
      </w:tr>
      <w:tr w:rsidR="00D64143" w14:paraId="7E900AD8" w14:textId="77777777" w:rsidTr="00D64143">
        <w:trPr>
          <w:trHeight w:val="444"/>
        </w:trPr>
        <w:tc>
          <w:tcPr>
            <w:tcW w:w="3167" w:type="dxa"/>
          </w:tcPr>
          <w:p w14:paraId="18DEF321" w14:textId="77777777" w:rsidR="00D64143" w:rsidRDefault="00D64143"/>
        </w:tc>
        <w:tc>
          <w:tcPr>
            <w:tcW w:w="3167" w:type="dxa"/>
          </w:tcPr>
          <w:p w14:paraId="3C21FA67" w14:textId="77777777" w:rsidR="00D64143" w:rsidRDefault="00D64143"/>
        </w:tc>
      </w:tr>
      <w:tr w:rsidR="00D64143" w14:paraId="7FCCD3CE" w14:textId="77777777" w:rsidTr="00D64143">
        <w:trPr>
          <w:trHeight w:val="444"/>
        </w:trPr>
        <w:tc>
          <w:tcPr>
            <w:tcW w:w="3167" w:type="dxa"/>
          </w:tcPr>
          <w:p w14:paraId="27BD26B1" w14:textId="77777777" w:rsidR="00D64143" w:rsidRDefault="00D64143"/>
        </w:tc>
        <w:tc>
          <w:tcPr>
            <w:tcW w:w="3167" w:type="dxa"/>
          </w:tcPr>
          <w:p w14:paraId="1E821784" w14:textId="77777777" w:rsidR="00D64143" w:rsidRDefault="00D64143"/>
        </w:tc>
      </w:tr>
      <w:tr w:rsidR="00D64143" w14:paraId="70187C99" w14:textId="77777777" w:rsidTr="00D64143">
        <w:trPr>
          <w:trHeight w:val="444"/>
        </w:trPr>
        <w:tc>
          <w:tcPr>
            <w:tcW w:w="3167" w:type="dxa"/>
          </w:tcPr>
          <w:p w14:paraId="53D5B514" w14:textId="77777777" w:rsidR="00D64143" w:rsidRDefault="00D64143"/>
        </w:tc>
        <w:tc>
          <w:tcPr>
            <w:tcW w:w="3167" w:type="dxa"/>
          </w:tcPr>
          <w:p w14:paraId="4890A50B" w14:textId="77777777" w:rsidR="00D64143" w:rsidRDefault="00D64143"/>
        </w:tc>
      </w:tr>
      <w:tr w:rsidR="00D64143" w14:paraId="1F67A02A" w14:textId="77777777" w:rsidTr="00D64143">
        <w:trPr>
          <w:trHeight w:val="444"/>
        </w:trPr>
        <w:tc>
          <w:tcPr>
            <w:tcW w:w="3167" w:type="dxa"/>
          </w:tcPr>
          <w:p w14:paraId="76975586" w14:textId="77777777" w:rsidR="00D64143" w:rsidRDefault="00D64143"/>
        </w:tc>
        <w:tc>
          <w:tcPr>
            <w:tcW w:w="3167" w:type="dxa"/>
          </w:tcPr>
          <w:p w14:paraId="26B8ECF8" w14:textId="77777777" w:rsidR="00D64143" w:rsidRDefault="00D64143"/>
        </w:tc>
      </w:tr>
      <w:tr w:rsidR="00D64143" w14:paraId="4C7DAF81" w14:textId="77777777" w:rsidTr="00D64143">
        <w:trPr>
          <w:trHeight w:val="444"/>
        </w:trPr>
        <w:tc>
          <w:tcPr>
            <w:tcW w:w="3167" w:type="dxa"/>
          </w:tcPr>
          <w:p w14:paraId="5B6F5902" w14:textId="77777777" w:rsidR="00D64143" w:rsidRDefault="00D64143"/>
        </w:tc>
        <w:tc>
          <w:tcPr>
            <w:tcW w:w="3167" w:type="dxa"/>
          </w:tcPr>
          <w:p w14:paraId="59B694F7" w14:textId="77777777" w:rsidR="00D64143" w:rsidRDefault="00D64143"/>
        </w:tc>
      </w:tr>
      <w:tr w:rsidR="00D64143" w14:paraId="197E2028" w14:textId="77777777" w:rsidTr="00D64143">
        <w:trPr>
          <w:trHeight w:val="444"/>
        </w:trPr>
        <w:tc>
          <w:tcPr>
            <w:tcW w:w="3167" w:type="dxa"/>
          </w:tcPr>
          <w:p w14:paraId="6DDA5DC4" w14:textId="77777777" w:rsidR="00D64143" w:rsidRDefault="00D64143"/>
        </w:tc>
        <w:tc>
          <w:tcPr>
            <w:tcW w:w="3167" w:type="dxa"/>
          </w:tcPr>
          <w:p w14:paraId="6D4C0C3B" w14:textId="77777777" w:rsidR="00D64143" w:rsidRDefault="00D64143"/>
        </w:tc>
      </w:tr>
      <w:tr w:rsidR="00D64143" w14:paraId="0EE2D6EE" w14:textId="77777777" w:rsidTr="00D64143">
        <w:trPr>
          <w:trHeight w:val="444"/>
        </w:trPr>
        <w:tc>
          <w:tcPr>
            <w:tcW w:w="3167" w:type="dxa"/>
          </w:tcPr>
          <w:p w14:paraId="1FAC5A9B" w14:textId="77777777" w:rsidR="00D64143" w:rsidRDefault="00D64143"/>
        </w:tc>
        <w:tc>
          <w:tcPr>
            <w:tcW w:w="3167" w:type="dxa"/>
          </w:tcPr>
          <w:p w14:paraId="321C9DEA" w14:textId="77777777" w:rsidR="00D64143" w:rsidRDefault="00D64143"/>
        </w:tc>
      </w:tr>
      <w:tr w:rsidR="00D64143" w14:paraId="2244095F" w14:textId="77777777" w:rsidTr="00D64143">
        <w:trPr>
          <w:trHeight w:val="444"/>
        </w:trPr>
        <w:tc>
          <w:tcPr>
            <w:tcW w:w="3167" w:type="dxa"/>
          </w:tcPr>
          <w:p w14:paraId="7CDDEEC0" w14:textId="77777777" w:rsidR="00D64143" w:rsidRDefault="00D64143"/>
        </w:tc>
        <w:tc>
          <w:tcPr>
            <w:tcW w:w="3167" w:type="dxa"/>
          </w:tcPr>
          <w:p w14:paraId="691D4098" w14:textId="77777777" w:rsidR="00D64143" w:rsidRDefault="00D64143"/>
        </w:tc>
      </w:tr>
    </w:tbl>
    <w:p w14:paraId="32005E06" w14:textId="754A033F" w:rsidR="00EC0C3F" w:rsidRDefault="00EC0C3F"/>
    <w:p w14:paraId="336B7AD4" w14:textId="3D53E311" w:rsidR="00D64143" w:rsidRDefault="00D64143"/>
    <w:p w14:paraId="2D573BF1" w14:textId="5531AE72" w:rsidR="00D64143" w:rsidRDefault="00D64143" w:rsidP="00D64143">
      <w:r>
        <w:t xml:space="preserve">Dataset </w:t>
      </w:r>
      <w:r>
        <w:t>2</w:t>
      </w:r>
    </w:p>
    <w:tbl>
      <w:tblPr>
        <w:tblStyle w:val="TableGrid"/>
        <w:tblW w:w="6334" w:type="dxa"/>
        <w:tblLook w:val="04A0" w:firstRow="1" w:lastRow="0" w:firstColumn="1" w:lastColumn="0" w:noHBand="0" w:noVBand="1"/>
      </w:tblPr>
      <w:tblGrid>
        <w:gridCol w:w="3167"/>
        <w:gridCol w:w="3167"/>
      </w:tblGrid>
      <w:tr w:rsidR="00D64143" w14:paraId="0F4CACF8" w14:textId="77777777" w:rsidTr="00CB430F">
        <w:trPr>
          <w:trHeight w:val="444"/>
        </w:trPr>
        <w:tc>
          <w:tcPr>
            <w:tcW w:w="3167" w:type="dxa"/>
          </w:tcPr>
          <w:p w14:paraId="06A36293" w14:textId="77777777" w:rsidR="00D64143" w:rsidRDefault="00D64143" w:rsidP="00CB430F">
            <w:r>
              <w:t>Intent name</w:t>
            </w:r>
          </w:p>
        </w:tc>
        <w:tc>
          <w:tcPr>
            <w:tcW w:w="3167" w:type="dxa"/>
          </w:tcPr>
          <w:p w14:paraId="45094298" w14:textId="77777777" w:rsidR="00D64143" w:rsidRDefault="00D64143" w:rsidP="00CB430F">
            <w:r>
              <w:t>Number item</w:t>
            </w:r>
          </w:p>
        </w:tc>
      </w:tr>
      <w:tr w:rsidR="00D64143" w14:paraId="116BDB5C" w14:textId="77777777" w:rsidTr="00CB430F">
        <w:trPr>
          <w:trHeight w:val="444"/>
        </w:trPr>
        <w:tc>
          <w:tcPr>
            <w:tcW w:w="3167" w:type="dxa"/>
          </w:tcPr>
          <w:p w14:paraId="0B946137" w14:textId="77777777" w:rsidR="00D64143" w:rsidRDefault="00D64143" w:rsidP="00CB430F"/>
        </w:tc>
        <w:tc>
          <w:tcPr>
            <w:tcW w:w="3167" w:type="dxa"/>
          </w:tcPr>
          <w:p w14:paraId="56623A85" w14:textId="77777777" w:rsidR="00D64143" w:rsidRDefault="00D64143" w:rsidP="00CB430F"/>
        </w:tc>
      </w:tr>
      <w:tr w:rsidR="00D64143" w14:paraId="5374C1B3" w14:textId="77777777" w:rsidTr="00CB430F">
        <w:trPr>
          <w:trHeight w:val="444"/>
        </w:trPr>
        <w:tc>
          <w:tcPr>
            <w:tcW w:w="3167" w:type="dxa"/>
          </w:tcPr>
          <w:p w14:paraId="71CB0022" w14:textId="77777777" w:rsidR="00D64143" w:rsidRDefault="00D64143" w:rsidP="00CB430F"/>
        </w:tc>
        <w:tc>
          <w:tcPr>
            <w:tcW w:w="3167" w:type="dxa"/>
          </w:tcPr>
          <w:p w14:paraId="13D0FC89" w14:textId="77777777" w:rsidR="00D64143" w:rsidRDefault="00D64143" w:rsidP="00CB430F"/>
        </w:tc>
      </w:tr>
      <w:tr w:rsidR="00D64143" w14:paraId="6BFC28D3" w14:textId="77777777" w:rsidTr="00CB430F">
        <w:trPr>
          <w:trHeight w:val="444"/>
        </w:trPr>
        <w:tc>
          <w:tcPr>
            <w:tcW w:w="3167" w:type="dxa"/>
          </w:tcPr>
          <w:p w14:paraId="4137D721" w14:textId="77777777" w:rsidR="00D64143" w:rsidRDefault="00D64143" w:rsidP="00CB430F"/>
        </w:tc>
        <w:tc>
          <w:tcPr>
            <w:tcW w:w="3167" w:type="dxa"/>
          </w:tcPr>
          <w:p w14:paraId="1644E46F" w14:textId="77777777" w:rsidR="00D64143" w:rsidRDefault="00D64143" w:rsidP="00CB430F"/>
        </w:tc>
      </w:tr>
      <w:tr w:rsidR="00D64143" w14:paraId="57DC01D6" w14:textId="77777777" w:rsidTr="00CB430F">
        <w:trPr>
          <w:trHeight w:val="444"/>
        </w:trPr>
        <w:tc>
          <w:tcPr>
            <w:tcW w:w="3167" w:type="dxa"/>
          </w:tcPr>
          <w:p w14:paraId="43B710D3" w14:textId="77777777" w:rsidR="00D64143" w:rsidRDefault="00D64143" w:rsidP="00CB430F"/>
        </w:tc>
        <w:tc>
          <w:tcPr>
            <w:tcW w:w="3167" w:type="dxa"/>
          </w:tcPr>
          <w:p w14:paraId="610D5753" w14:textId="77777777" w:rsidR="00D64143" w:rsidRDefault="00D64143" w:rsidP="00CB430F"/>
        </w:tc>
      </w:tr>
      <w:tr w:rsidR="00D64143" w14:paraId="737DC2A0" w14:textId="77777777" w:rsidTr="00CB430F">
        <w:trPr>
          <w:trHeight w:val="444"/>
        </w:trPr>
        <w:tc>
          <w:tcPr>
            <w:tcW w:w="3167" w:type="dxa"/>
          </w:tcPr>
          <w:p w14:paraId="2E3F6428" w14:textId="77777777" w:rsidR="00D64143" w:rsidRDefault="00D64143" w:rsidP="00CB430F"/>
        </w:tc>
        <w:tc>
          <w:tcPr>
            <w:tcW w:w="3167" w:type="dxa"/>
          </w:tcPr>
          <w:p w14:paraId="50F21E35" w14:textId="77777777" w:rsidR="00D64143" w:rsidRDefault="00D64143" w:rsidP="00CB430F"/>
        </w:tc>
      </w:tr>
      <w:tr w:rsidR="00D64143" w14:paraId="6485C084" w14:textId="77777777" w:rsidTr="00CB430F">
        <w:trPr>
          <w:trHeight w:val="444"/>
        </w:trPr>
        <w:tc>
          <w:tcPr>
            <w:tcW w:w="3167" w:type="dxa"/>
          </w:tcPr>
          <w:p w14:paraId="3AA05921" w14:textId="77777777" w:rsidR="00D64143" w:rsidRDefault="00D64143" w:rsidP="00CB430F"/>
        </w:tc>
        <w:tc>
          <w:tcPr>
            <w:tcW w:w="3167" w:type="dxa"/>
          </w:tcPr>
          <w:p w14:paraId="34881B22" w14:textId="77777777" w:rsidR="00D64143" w:rsidRDefault="00D64143" w:rsidP="00CB430F"/>
        </w:tc>
      </w:tr>
      <w:tr w:rsidR="00D64143" w14:paraId="356C77BC" w14:textId="77777777" w:rsidTr="00CB430F">
        <w:trPr>
          <w:trHeight w:val="444"/>
        </w:trPr>
        <w:tc>
          <w:tcPr>
            <w:tcW w:w="3167" w:type="dxa"/>
          </w:tcPr>
          <w:p w14:paraId="7A3767A2" w14:textId="77777777" w:rsidR="00D64143" w:rsidRDefault="00D64143" w:rsidP="00CB430F"/>
        </w:tc>
        <w:tc>
          <w:tcPr>
            <w:tcW w:w="3167" w:type="dxa"/>
          </w:tcPr>
          <w:p w14:paraId="3A8FB055" w14:textId="77777777" w:rsidR="00D64143" w:rsidRDefault="00D64143" w:rsidP="00CB430F"/>
        </w:tc>
      </w:tr>
      <w:tr w:rsidR="00D64143" w14:paraId="4094F4A4" w14:textId="77777777" w:rsidTr="00CB430F">
        <w:trPr>
          <w:trHeight w:val="444"/>
        </w:trPr>
        <w:tc>
          <w:tcPr>
            <w:tcW w:w="3167" w:type="dxa"/>
          </w:tcPr>
          <w:p w14:paraId="1D3A2C62" w14:textId="77777777" w:rsidR="00D64143" w:rsidRDefault="00D64143" w:rsidP="00CB430F"/>
        </w:tc>
        <w:tc>
          <w:tcPr>
            <w:tcW w:w="3167" w:type="dxa"/>
          </w:tcPr>
          <w:p w14:paraId="5BC57135" w14:textId="77777777" w:rsidR="00D64143" w:rsidRDefault="00D64143" w:rsidP="00CB430F"/>
        </w:tc>
      </w:tr>
      <w:tr w:rsidR="00D64143" w14:paraId="06439154" w14:textId="77777777" w:rsidTr="00CB430F">
        <w:trPr>
          <w:trHeight w:val="444"/>
        </w:trPr>
        <w:tc>
          <w:tcPr>
            <w:tcW w:w="3167" w:type="dxa"/>
          </w:tcPr>
          <w:p w14:paraId="2D7A111E" w14:textId="77777777" w:rsidR="00D64143" w:rsidRDefault="00D64143" w:rsidP="00CB430F"/>
        </w:tc>
        <w:tc>
          <w:tcPr>
            <w:tcW w:w="3167" w:type="dxa"/>
          </w:tcPr>
          <w:p w14:paraId="3EEF8810" w14:textId="77777777" w:rsidR="00D64143" w:rsidRDefault="00D64143" w:rsidP="00CB430F"/>
        </w:tc>
      </w:tr>
    </w:tbl>
    <w:p w14:paraId="692AE9E0" w14:textId="17485101" w:rsidR="00D64143" w:rsidRDefault="00D64143" w:rsidP="00D64143"/>
    <w:p w14:paraId="4C585D3E" w14:textId="74FDF11B" w:rsidR="00D64143" w:rsidRDefault="00D64143" w:rsidP="00D64143"/>
    <w:p w14:paraId="4D1793FD" w14:textId="1C95426E" w:rsidR="00D64143" w:rsidRDefault="00D64143" w:rsidP="00D64143"/>
    <w:p w14:paraId="2522308F" w14:textId="77777777" w:rsidR="00D64143" w:rsidRDefault="00D64143" w:rsidP="00D64143"/>
    <w:p w14:paraId="2E5B3694" w14:textId="4BA86C1C" w:rsidR="00D64143" w:rsidRDefault="00D64143" w:rsidP="00D64143">
      <w:r>
        <w:t xml:space="preserve">Dataset </w:t>
      </w:r>
      <w:r>
        <w:t>3</w:t>
      </w:r>
    </w:p>
    <w:tbl>
      <w:tblPr>
        <w:tblStyle w:val="TableGrid"/>
        <w:tblW w:w="6334" w:type="dxa"/>
        <w:tblLook w:val="04A0" w:firstRow="1" w:lastRow="0" w:firstColumn="1" w:lastColumn="0" w:noHBand="0" w:noVBand="1"/>
      </w:tblPr>
      <w:tblGrid>
        <w:gridCol w:w="3167"/>
        <w:gridCol w:w="3167"/>
      </w:tblGrid>
      <w:tr w:rsidR="00D64143" w14:paraId="6C94EC90" w14:textId="77777777" w:rsidTr="00CB430F">
        <w:trPr>
          <w:trHeight w:val="444"/>
        </w:trPr>
        <w:tc>
          <w:tcPr>
            <w:tcW w:w="3167" w:type="dxa"/>
          </w:tcPr>
          <w:p w14:paraId="7C499D6F" w14:textId="77777777" w:rsidR="00D64143" w:rsidRDefault="00D64143" w:rsidP="00CB430F">
            <w:r>
              <w:t>Intent name</w:t>
            </w:r>
          </w:p>
        </w:tc>
        <w:tc>
          <w:tcPr>
            <w:tcW w:w="3167" w:type="dxa"/>
          </w:tcPr>
          <w:p w14:paraId="2F29AB14" w14:textId="77777777" w:rsidR="00D64143" w:rsidRDefault="00D64143" w:rsidP="00CB430F">
            <w:r>
              <w:t>Number item</w:t>
            </w:r>
          </w:p>
        </w:tc>
      </w:tr>
      <w:tr w:rsidR="00D64143" w14:paraId="1D43ECE7" w14:textId="77777777" w:rsidTr="00CB430F">
        <w:trPr>
          <w:trHeight w:val="444"/>
        </w:trPr>
        <w:tc>
          <w:tcPr>
            <w:tcW w:w="3167" w:type="dxa"/>
          </w:tcPr>
          <w:p w14:paraId="28444966" w14:textId="77777777" w:rsidR="00D64143" w:rsidRDefault="00D64143" w:rsidP="00CB430F"/>
        </w:tc>
        <w:tc>
          <w:tcPr>
            <w:tcW w:w="3167" w:type="dxa"/>
          </w:tcPr>
          <w:p w14:paraId="5EC095E9" w14:textId="77777777" w:rsidR="00D64143" w:rsidRDefault="00D64143" w:rsidP="00CB430F"/>
        </w:tc>
      </w:tr>
      <w:tr w:rsidR="00D64143" w14:paraId="2F809B19" w14:textId="77777777" w:rsidTr="00CB430F">
        <w:trPr>
          <w:trHeight w:val="444"/>
        </w:trPr>
        <w:tc>
          <w:tcPr>
            <w:tcW w:w="3167" w:type="dxa"/>
          </w:tcPr>
          <w:p w14:paraId="51E42AEA" w14:textId="77777777" w:rsidR="00D64143" w:rsidRDefault="00D64143" w:rsidP="00CB430F"/>
        </w:tc>
        <w:tc>
          <w:tcPr>
            <w:tcW w:w="3167" w:type="dxa"/>
          </w:tcPr>
          <w:p w14:paraId="394F3A69" w14:textId="77777777" w:rsidR="00D64143" w:rsidRDefault="00D64143" w:rsidP="00CB430F"/>
        </w:tc>
      </w:tr>
      <w:tr w:rsidR="00D64143" w14:paraId="545B80B8" w14:textId="77777777" w:rsidTr="00CB430F">
        <w:trPr>
          <w:trHeight w:val="444"/>
        </w:trPr>
        <w:tc>
          <w:tcPr>
            <w:tcW w:w="3167" w:type="dxa"/>
          </w:tcPr>
          <w:p w14:paraId="73CAD676" w14:textId="77777777" w:rsidR="00D64143" w:rsidRDefault="00D64143" w:rsidP="00CB430F"/>
        </w:tc>
        <w:tc>
          <w:tcPr>
            <w:tcW w:w="3167" w:type="dxa"/>
          </w:tcPr>
          <w:p w14:paraId="4792588A" w14:textId="77777777" w:rsidR="00D64143" w:rsidRDefault="00D64143" w:rsidP="00CB430F"/>
        </w:tc>
      </w:tr>
      <w:tr w:rsidR="00D64143" w14:paraId="3F27657E" w14:textId="77777777" w:rsidTr="00CB430F">
        <w:trPr>
          <w:trHeight w:val="444"/>
        </w:trPr>
        <w:tc>
          <w:tcPr>
            <w:tcW w:w="3167" w:type="dxa"/>
          </w:tcPr>
          <w:p w14:paraId="556603D6" w14:textId="77777777" w:rsidR="00D64143" w:rsidRDefault="00D64143" w:rsidP="00CB430F"/>
        </w:tc>
        <w:tc>
          <w:tcPr>
            <w:tcW w:w="3167" w:type="dxa"/>
          </w:tcPr>
          <w:p w14:paraId="45ADFF49" w14:textId="77777777" w:rsidR="00D64143" w:rsidRDefault="00D64143" w:rsidP="00CB430F"/>
        </w:tc>
      </w:tr>
      <w:tr w:rsidR="00D64143" w14:paraId="77E9591A" w14:textId="77777777" w:rsidTr="00CB430F">
        <w:trPr>
          <w:trHeight w:val="444"/>
        </w:trPr>
        <w:tc>
          <w:tcPr>
            <w:tcW w:w="3167" w:type="dxa"/>
          </w:tcPr>
          <w:p w14:paraId="656D61AC" w14:textId="77777777" w:rsidR="00D64143" w:rsidRDefault="00D64143" w:rsidP="00CB430F"/>
        </w:tc>
        <w:tc>
          <w:tcPr>
            <w:tcW w:w="3167" w:type="dxa"/>
          </w:tcPr>
          <w:p w14:paraId="3048E797" w14:textId="77777777" w:rsidR="00D64143" w:rsidRDefault="00D64143" w:rsidP="00CB430F"/>
        </w:tc>
      </w:tr>
      <w:tr w:rsidR="00D64143" w14:paraId="04D665C2" w14:textId="77777777" w:rsidTr="00CB430F">
        <w:trPr>
          <w:trHeight w:val="444"/>
        </w:trPr>
        <w:tc>
          <w:tcPr>
            <w:tcW w:w="3167" w:type="dxa"/>
          </w:tcPr>
          <w:p w14:paraId="4E0C4510" w14:textId="77777777" w:rsidR="00D64143" w:rsidRDefault="00D64143" w:rsidP="00CB430F"/>
        </w:tc>
        <w:tc>
          <w:tcPr>
            <w:tcW w:w="3167" w:type="dxa"/>
          </w:tcPr>
          <w:p w14:paraId="47C25226" w14:textId="77777777" w:rsidR="00D64143" w:rsidRDefault="00D64143" w:rsidP="00CB430F"/>
        </w:tc>
      </w:tr>
      <w:tr w:rsidR="00D64143" w14:paraId="795C2B6A" w14:textId="77777777" w:rsidTr="00CB430F">
        <w:trPr>
          <w:trHeight w:val="444"/>
        </w:trPr>
        <w:tc>
          <w:tcPr>
            <w:tcW w:w="3167" w:type="dxa"/>
          </w:tcPr>
          <w:p w14:paraId="300A70CF" w14:textId="77777777" w:rsidR="00D64143" w:rsidRDefault="00D64143" w:rsidP="00CB430F"/>
        </w:tc>
        <w:tc>
          <w:tcPr>
            <w:tcW w:w="3167" w:type="dxa"/>
          </w:tcPr>
          <w:p w14:paraId="1B968AEB" w14:textId="77777777" w:rsidR="00D64143" w:rsidRDefault="00D64143" w:rsidP="00CB430F"/>
        </w:tc>
      </w:tr>
      <w:tr w:rsidR="00D64143" w14:paraId="2383964F" w14:textId="77777777" w:rsidTr="00CB430F">
        <w:trPr>
          <w:trHeight w:val="444"/>
        </w:trPr>
        <w:tc>
          <w:tcPr>
            <w:tcW w:w="3167" w:type="dxa"/>
          </w:tcPr>
          <w:p w14:paraId="5FFA7DBD" w14:textId="77777777" w:rsidR="00D64143" w:rsidRDefault="00D64143" w:rsidP="00CB430F"/>
        </w:tc>
        <w:tc>
          <w:tcPr>
            <w:tcW w:w="3167" w:type="dxa"/>
          </w:tcPr>
          <w:p w14:paraId="27B69BCC" w14:textId="77777777" w:rsidR="00D64143" w:rsidRDefault="00D64143" w:rsidP="00CB430F"/>
        </w:tc>
      </w:tr>
      <w:tr w:rsidR="00D64143" w14:paraId="1F518732" w14:textId="77777777" w:rsidTr="00CB430F">
        <w:trPr>
          <w:trHeight w:val="444"/>
        </w:trPr>
        <w:tc>
          <w:tcPr>
            <w:tcW w:w="3167" w:type="dxa"/>
          </w:tcPr>
          <w:p w14:paraId="0A2A2D31" w14:textId="77777777" w:rsidR="00D64143" w:rsidRDefault="00D64143" w:rsidP="00CB430F"/>
        </w:tc>
        <w:tc>
          <w:tcPr>
            <w:tcW w:w="3167" w:type="dxa"/>
          </w:tcPr>
          <w:p w14:paraId="0F147823" w14:textId="77777777" w:rsidR="00D64143" w:rsidRDefault="00D64143" w:rsidP="00CB430F"/>
        </w:tc>
      </w:tr>
    </w:tbl>
    <w:p w14:paraId="03E16BF3" w14:textId="41625901" w:rsidR="00D64143" w:rsidRDefault="00D64143" w:rsidP="00D64143">
      <w:pPr>
        <w:rPr>
          <w:rFonts w:hint="cs"/>
        </w:rPr>
      </w:pPr>
    </w:p>
    <w:p w14:paraId="5243882A" w14:textId="03CB88C1" w:rsidR="00D64143" w:rsidRDefault="00D64143" w:rsidP="00D64143"/>
    <w:p w14:paraId="324A1142" w14:textId="77F3D37F" w:rsidR="00D64143" w:rsidRDefault="00D64143" w:rsidP="00D64143">
      <w:pPr>
        <w:rPr>
          <w:rFonts w:hint="cs"/>
        </w:rPr>
      </w:pPr>
      <w:r>
        <w:rPr>
          <w:rFonts w:hint="cs"/>
          <w:cs/>
        </w:rPr>
        <w:t>ผลการจัดกลุ่ม</w:t>
      </w:r>
    </w:p>
    <w:p w14:paraId="39439038" w14:textId="77777777" w:rsidR="00D64143" w:rsidRDefault="00D64143" w:rsidP="00D64143">
      <w:pPr>
        <w:jc w:val="both"/>
      </w:pPr>
      <w:r>
        <w:t>Dataset1 purity =</w:t>
      </w:r>
    </w:p>
    <w:p w14:paraId="331BAB0E" w14:textId="77777777" w:rsidR="00D64143" w:rsidRDefault="00D64143" w:rsidP="00D64143">
      <w:pPr>
        <w:jc w:val="both"/>
      </w:pPr>
      <w:r>
        <w:t>Dataset1 purity =</w:t>
      </w:r>
    </w:p>
    <w:p w14:paraId="34E8A701" w14:textId="6C978C2F" w:rsidR="00D64143" w:rsidRDefault="00D64143" w:rsidP="00D64143">
      <w:r>
        <w:br w:type="page"/>
      </w:r>
      <w:r>
        <w:lastRenderedPageBreak/>
        <w:t xml:space="preserve"> </w:t>
      </w:r>
    </w:p>
    <w:sectPr w:rsidR="00D6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3F"/>
    <w:rsid w:val="004B1333"/>
    <w:rsid w:val="008A18CC"/>
    <w:rsid w:val="00C949B4"/>
    <w:rsid w:val="00D64143"/>
    <w:rsid w:val="00EC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2D8F"/>
  <w15:chartTrackingRefBased/>
  <w15:docId w15:val="{8B5052FF-52C4-4453-86F5-80F976F9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ณัฐพล</dc:creator>
  <cp:keywords/>
  <dc:description/>
  <cp:lastModifiedBy>ณัฐพล</cp:lastModifiedBy>
  <cp:revision>1</cp:revision>
  <dcterms:created xsi:type="dcterms:W3CDTF">2021-04-17T07:48:00Z</dcterms:created>
  <dcterms:modified xsi:type="dcterms:W3CDTF">2021-04-17T08:42:00Z</dcterms:modified>
</cp:coreProperties>
</file>