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158ED" w14:textId="77777777" w:rsidR="00AA284E" w:rsidRPr="003318F2" w:rsidRDefault="00AA284E">
      <w:pPr>
        <w:rPr>
          <w:b/>
          <w:sz w:val="32"/>
        </w:rPr>
      </w:pPr>
      <w:r w:rsidRPr="003318F2">
        <w:rPr>
          <w:b/>
          <w:sz w:val="32"/>
        </w:rPr>
        <w:t>NAME:</w:t>
      </w:r>
    </w:p>
    <w:p w14:paraId="389D51F7" w14:textId="77777777" w:rsidR="00AA284E" w:rsidRPr="003318F2" w:rsidRDefault="00AA284E">
      <w:pPr>
        <w:rPr>
          <w:b/>
          <w:sz w:val="32"/>
        </w:rPr>
      </w:pPr>
      <w:r w:rsidRPr="003318F2">
        <w:rPr>
          <w:b/>
          <w:sz w:val="32"/>
        </w:rPr>
        <w:t>CS 623</w:t>
      </w:r>
    </w:p>
    <w:p w14:paraId="065E50B8" w14:textId="77777777" w:rsidR="00C11086" w:rsidRPr="003318F2" w:rsidRDefault="00AA284E">
      <w:pPr>
        <w:rPr>
          <w:b/>
          <w:sz w:val="32"/>
        </w:rPr>
      </w:pPr>
      <w:r w:rsidRPr="003318F2">
        <w:rPr>
          <w:b/>
          <w:sz w:val="32"/>
        </w:rPr>
        <w:t>HW 7</w:t>
      </w:r>
    </w:p>
    <w:p w14:paraId="6B4B4A1B" w14:textId="77777777" w:rsidR="003318F2" w:rsidRDefault="00331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081DBE" w14:paraId="2E17CA06" w14:textId="77777777" w:rsidTr="00081DBE">
        <w:tc>
          <w:tcPr>
            <w:tcW w:w="2965" w:type="dxa"/>
          </w:tcPr>
          <w:p w14:paraId="4266CE8B" w14:textId="77777777" w:rsidR="00081DBE" w:rsidRPr="0004550A" w:rsidRDefault="00081D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50A">
              <w:rPr>
                <w:rFonts w:ascii="Times New Roman" w:hAnsi="Times New Roman" w:cs="Times New Roman"/>
                <w:b/>
                <w:sz w:val="24"/>
                <w:szCs w:val="24"/>
              </w:rPr>
              <w:t>Exercise</w:t>
            </w:r>
          </w:p>
        </w:tc>
        <w:tc>
          <w:tcPr>
            <w:tcW w:w="6385" w:type="dxa"/>
          </w:tcPr>
          <w:p w14:paraId="7D0E7126" w14:textId="77777777" w:rsidR="00081DBE" w:rsidRPr="0004550A" w:rsidRDefault="00081D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50A">
              <w:rPr>
                <w:rFonts w:ascii="Times New Roman" w:hAnsi="Times New Roman" w:cs="Times New Roman"/>
                <w:b/>
                <w:sz w:val="24"/>
                <w:szCs w:val="24"/>
              </w:rPr>
              <w:t>Points</w:t>
            </w:r>
          </w:p>
        </w:tc>
      </w:tr>
      <w:tr w:rsidR="00081DBE" w14:paraId="11E2683B" w14:textId="77777777" w:rsidTr="00081DBE">
        <w:tc>
          <w:tcPr>
            <w:tcW w:w="2965" w:type="dxa"/>
          </w:tcPr>
          <w:p w14:paraId="61AE0E89" w14:textId="77777777" w:rsidR="00081DBE" w:rsidRPr="0004550A" w:rsidRDefault="00081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550A">
              <w:rPr>
                <w:rFonts w:ascii="Times New Roman" w:hAnsi="Times New Roman" w:cs="Times New Roman"/>
                <w:sz w:val="24"/>
                <w:szCs w:val="24"/>
              </w:rPr>
              <w:t>Exercise 1</w:t>
            </w:r>
          </w:p>
        </w:tc>
        <w:tc>
          <w:tcPr>
            <w:tcW w:w="6385" w:type="dxa"/>
          </w:tcPr>
          <w:p w14:paraId="6D708D1C" w14:textId="2F05B5C8" w:rsidR="00081DBE" w:rsidRPr="0004550A" w:rsidRDefault="000455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550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81DBE" w:rsidRPr="000455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81DBE" w14:paraId="775D95D9" w14:textId="77777777" w:rsidTr="00081DBE">
        <w:tc>
          <w:tcPr>
            <w:tcW w:w="2965" w:type="dxa"/>
          </w:tcPr>
          <w:p w14:paraId="35C5590E" w14:textId="77777777" w:rsidR="00081DBE" w:rsidRPr="0004550A" w:rsidRDefault="00081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550A">
              <w:rPr>
                <w:rFonts w:ascii="Times New Roman" w:hAnsi="Times New Roman" w:cs="Times New Roman"/>
                <w:sz w:val="24"/>
                <w:szCs w:val="24"/>
              </w:rPr>
              <w:t>Exercise 2</w:t>
            </w:r>
          </w:p>
        </w:tc>
        <w:tc>
          <w:tcPr>
            <w:tcW w:w="6385" w:type="dxa"/>
          </w:tcPr>
          <w:p w14:paraId="6EF63BB6" w14:textId="77777777" w:rsidR="00081DBE" w:rsidRPr="0004550A" w:rsidRDefault="00081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550A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081DBE" w14:paraId="30558ACD" w14:textId="77777777" w:rsidTr="00081DBE">
        <w:tc>
          <w:tcPr>
            <w:tcW w:w="2965" w:type="dxa"/>
          </w:tcPr>
          <w:p w14:paraId="5C4A92DA" w14:textId="77777777" w:rsidR="00081DBE" w:rsidRPr="0004550A" w:rsidRDefault="00081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550A">
              <w:rPr>
                <w:rFonts w:ascii="Times New Roman" w:hAnsi="Times New Roman" w:cs="Times New Roman"/>
                <w:sz w:val="24"/>
                <w:szCs w:val="24"/>
              </w:rPr>
              <w:t>Exercise 3</w:t>
            </w:r>
          </w:p>
        </w:tc>
        <w:tc>
          <w:tcPr>
            <w:tcW w:w="6385" w:type="dxa"/>
          </w:tcPr>
          <w:p w14:paraId="33F09A20" w14:textId="01C842E2" w:rsidR="00081DBE" w:rsidRPr="0004550A" w:rsidRDefault="000455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55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81DBE" w:rsidRPr="000455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81DBE" w14:paraId="63E236A8" w14:textId="77777777" w:rsidTr="00081DBE">
        <w:tc>
          <w:tcPr>
            <w:tcW w:w="2965" w:type="dxa"/>
          </w:tcPr>
          <w:p w14:paraId="5CBAB7C2" w14:textId="797A8599" w:rsidR="00081DBE" w:rsidRPr="0004550A" w:rsidRDefault="000455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550A">
              <w:rPr>
                <w:rFonts w:ascii="Times New Roman" w:hAnsi="Times New Roman" w:cs="Times New Roman"/>
                <w:sz w:val="24"/>
                <w:szCs w:val="24"/>
              </w:rPr>
              <w:t>Exercise 4</w:t>
            </w:r>
          </w:p>
        </w:tc>
        <w:tc>
          <w:tcPr>
            <w:tcW w:w="6385" w:type="dxa"/>
          </w:tcPr>
          <w:p w14:paraId="02286CCA" w14:textId="5FDA51D6" w:rsidR="00081DBE" w:rsidRPr="0004550A" w:rsidRDefault="000455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55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81DBE" w:rsidRPr="000455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4550A" w14:paraId="7B5C6C99" w14:textId="77777777" w:rsidTr="00081DBE">
        <w:tc>
          <w:tcPr>
            <w:tcW w:w="2965" w:type="dxa"/>
          </w:tcPr>
          <w:p w14:paraId="681499F7" w14:textId="52EB4188" w:rsidR="0004550A" w:rsidRPr="0004550A" w:rsidRDefault="0004550A" w:rsidP="000455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550A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6385" w:type="dxa"/>
          </w:tcPr>
          <w:p w14:paraId="79638E71" w14:textId="263DEFC6" w:rsidR="0004550A" w:rsidRPr="0004550A" w:rsidRDefault="0004550A" w:rsidP="000455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550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7857AA7D" w14:textId="77777777" w:rsidR="00081DBE" w:rsidRDefault="00081DBE"/>
    <w:p w14:paraId="43B08A4E" w14:textId="77777777" w:rsidR="0004550A" w:rsidRDefault="0004550A"/>
    <w:p w14:paraId="0945A888" w14:textId="687D7ED7" w:rsidR="0004550A" w:rsidRPr="0004550A" w:rsidRDefault="0004550A">
      <w:pPr>
        <w:rPr>
          <w:rFonts w:ascii="Times New Roman" w:hAnsi="Times New Roman" w:cs="Times New Roman"/>
          <w:sz w:val="24"/>
          <w:szCs w:val="24"/>
        </w:rPr>
      </w:pPr>
      <w:r w:rsidRPr="0004550A">
        <w:rPr>
          <w:rFonts w:ascii="Times New Roman" w:hAnsi="Times New Roman" w:cs="Times New Roman"/>
          <w:sz w:val="24"/>
          <w:szCs w:val="24"/>
        </w:rPr>
        <w:t xml:space="preserve">NOTE: Collaboration is allowed but plagiarism is not! Do not copy random answers off the internet as I would </w:t>
      </w:r>
      <w:r w:rsidR="00AB6EC6">
        <w:rPr>
          <w:rFonts w:ascii="Times New Roman" w:hAnsi="Times New Roman" w:cs="Times New Roman"/>
          <w:sz w:val="24"/>
          <w:szCs w:val="24"/>
        </w:rPr>
        <w:t>k</w:t>
      </w:r>
      <w:r w:rsidRPr="0004550A">
        <w:rPr>
          <w:rFonts w:ascii="Times New Roman" w:hAnsi="Times New Roman" w:cs="Times New Roman"/>
          <w:sz w:val="24"/>
          <w:szCs w:val="24"/>
        </w:rPr>
        <w:t>no</w:t>
      </w:r>
      <w:r w:rsidR="00AB6EC6">
        <w:rPr>
          <w:rFonts w:ascii="Times New Roman" w:hAnsi="Times New Roman" w:cs="Times New Roman"/>
          <w:sz w:val="24"/>
          <w:szCs w:val="24"/>
        </w:rPr>
        <w:t>w</w:t>
      </w:r>
      <w:r w:rsidRPr="0004550A">
        <w:rPr>
          <w:rFonts w:ascii="Times New Roman" w:hAnsi="Times New Roman" w:cs="Times New Roman"/>
          <w:sz w:val="24"/>
          <w:szCs w:val="24"/>
        </w:rPr>
        <w:t>. Please attempt this HW individually as the final exam would have similar questions.</w:t>
      </w:r>
    </w:p>
    <w:p w14:paraId="56347DFC" w14:textId="77777777" w:rsidR="003318F2" w:rsidRDefault="003318F2"/>
    <w:p w14:paraId="36D22110" w14:textId="77777777" w:rsidR="00AA284E" w:rsidRPr="003318F2" w:rsidRDefault="00AA284E">
      <w:pPr>
        <w:rPr>
          <w:b/>
          <w:sz w:val="28"/>
        </w:rPr>
      </w:pPr>
      <w:r w:rsidRPr="003318F2">
        <w:rPr>
          <w:b/>
          <w:sz w:val="28"/>
        </w:rPr>
        <w:t>Exercise 1</w:t>
      </w:r>
    </w:p>
    <w:p w14:paraId="39022F81" w14:textId="7682110A" w:rsidR="0000003B" w:rsidRPr="0003250C" w:rsidRDefault="00F86148" w:rsidP="00F861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3250C">
        <w:rPr>
          <w:rFonts w:ascii="Times New Roman" w:hAnsi="Times New Roman" w:cs="Times New Roman"/>
          <w:sz w:val="24"/>
          <w:szCs w:val="24"/>
        </w:rPr>
        <w:t>Consider an extendible hashing structure that</w:t>
      </w:r>
      <w:r w:rsidR="0004550A">
        <w:rPr>
          <w:rFonts w:ascii="Times New Roman" w:hAnsi="Times New Roman" w:cs="Times New Roman"/>
          <w:sz w:val="24"/>
          <w:szCs w:val="24"/>
        </w:rPr>
        <w:t>,</w:t>
      </w:r>
      <w:r w:rsidRPr="000325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B98B3D" w14:textId="77777777" w:rsidR="0000003B" w:rsidRPr="0003250C" w:rsidRDefault="00F86148" w:rsidP="000000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250C">
        <w:rPr>
          <w:rFonts w:ascii="Times New Roman" w:hAnsi="Times New Roman" w:cs="Times New Roman"/>
          <w:sz w:val="24"/>
          <w:szCs w:val="24"/>
        </w:rPr>
        <w:t xml:space="preserve">1. Each bucket can hold up to 2 records </w:t>
      </w:r>
    </w:p>
    <w:p w14:paraId="6E06AFD8" w14:textId="77777777" w:rsidR="0000003B" w:rsidRPr="0003250C" w:rsidRDefault="00F86148" w:rsidP="000000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250C">
        <w:rPr>
          <w:rFonts w:ascii="Times New Roman" w:hAnsi="Times New Roman" w:cs="Times New Roman"/>
          <w:sz w:val="24"/>
          <w:szCs w:val="24"/>
        </w:rPr>
        <w:t xml:space="preserve">2. Is initially empty (only one empty bucket) </w:t>
      </w:r>
    </w:p>
    <w:p w14:paraId="7DAB866E" w14:textId="77777777" w:rsidR="0000003B" w:rsidRPr="0003250C" w:rsidRDefault="00F86148" w:rsidP="000000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250C">
        <w:rPr>
          <w:rFonts w:ascii="Times New Roman" w:hAnsi="Times New Roman" w:cs="Times New Roman"/>
          <w:sz w:val="24"/>
          <w:szCs w:val="24"/>
        </w:rPr>
        <w:t>Consider the result after inserting key 8, 16, 4, 3, 11, 12 in order, using the lowest-bits for the hash function. That is, records in a bucket of local depth d agree on their rightmost d bits. For example, key 4 (0100) and key 12 (1100) agree on their rightmost 3 bits (100).</w:t>
      </w:r>
    </w:p>
    <w:p w14:paraId="2828F69E" w14:textId="4689DBF2" w:rsidR="0000003B" w:rsidRPr="0003250C" w:rsidRDefault="00F86148" w:rsidP="000000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3250C">
        <w:rPr>
          <w:rFonts w:ascii="Times New Roman" w:hAnsi="Times New Roman" w:cs="Times New Roman"/>
          <w:sz w:val="24"/>
          <w:szCs w:val="24"/>
        </w:rPr>
        <w:t xml:space="preserve">What is the global depth of the resulting directory? </w:t>
      </w:r>
    </w:p>
    <w:p w14:paraId="7C3AE8AD" w14:textId="362F18FC" w:rsidR="003318F2" w:rsidRDefault="00F86148" w:rsidP="000000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3250C">
        <w:rPr>
          <w:rFonts w:ascii="Times New Roman" w:hAnsi="Times New Roman" w:cs="Times New Roman"/>
          <w:sz w:val="24"/>
          <w:szCs w:val="24"/>
        </w:rPr>
        <w:t xml:space="preserve">Now insert key 18. What is the local depth of the bucket that contains the key 18? </w:t>
      </w:r>
    </w:p>
    <w:p w14:paraId="24025A82" w14:textId="77777777" w:rsidR="0003250C" w:rsidRDefault="0003250C" w:rsidP="0003250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6F1144D" w14:textId="10ECDF71" w:rsidR="0003250C" w:rsidRPr="0003250C" w:rsidRDefault="0003250C" w:rsidP="0003250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Show/Explain how you arrived at your answer.</w:t>
      </w:r>
    </w:p>
    <w:p w14:paraId="344B4D7F" w14:textId="77777777" w:rsidR="001559F8" w:rsidRDefault="001559F8" w:rsidP="001559F8">
      <w:pPr>
        <w:pStyle w:val="ListParagraph"/>
        <w:ind w:left="1440"/>
        <w:rPr>
          <w:noProof/>
          <w:sz w:val="24"/>
          <w:szCs w:val="24"/>
        </w:rPr>
      </w:pPr>
    </w:p>
    <w:p w14:paraId="48484EFA" w14:textId="309851FF" w:rsidR="00B51AE0" w:rsidRDefault="00B51AE0" w:rsidP="00B51AE0">
      <w:pPr>
        <w:pStyle w:val="ListParagraph"/>
        <w:ind w:left="1440"/>
        <w:rPr>
          <w:sz w:val="24"/>
          <w:szCs w:val="24"/>
        </w:rPr>
      </w:pPr>
      <w:r w:rsidRPr="00B51AE0">
        <w:rPr>
          <w:sz w:val="24"/>
          <w:szCs w:val="24"/>
        </w:rPr>
        <w:lastRenderedPageBreak/>
        <w:drawing>
          <wp:inline distT="0" distB="0" distL="0" distR="0" wp14:anchorId="755424EA" wp14:editId="38192B9E">
            <wp:extent cx="3771928" cy="3695727"/>
            <wp:effectExtent l="0" t="0" r="0" b="0"/>
            <wp:docPr id="1735940067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940067" name="Picture 1" descr="Diagram, engineering drawing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28" cy="369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8A8E" w14:textId="77777777" w:rsidR="00834724" w:rsidRPr="0003250C" w:rsidRDefault="00B51AE0" w:rsidP="00B51AE0">
      <w:pPr>
        <w:rPr>
          <w:rFonts w:ascii="Times New Roman" w:hAnsi="Times New Roman" w:cs="Times New Roman"/>
          <w:sz w:val="24"/>
          <w:szCs w:val="24"/>
        </w:rPr>
      </w:pPr>
      <w:r w:rsidRPr="0003250C">
        <w:rPr>
          <w:rFonts w:ascii="Times New Roman" w:hAnsi="Times New Roman" w:cs="Times New Roman"/>
          <w:sz w:val="24"/>
          <w:szCs w:val="24"/>
        </w:rPr>
        <w:t xml:space="preserve">            b.) </w:t>
      </w:r>
      <w:r w:rsidR="00834724" w:rsidRPr="0003250C">
        <w:rPr>
          <w:rFonts w:ascii="Times New Roman" w:hAnsi="Times New Roman" w:cs="Times New Roman"/>
          <w:sz w:val="24"/>
          <w:szCs w:val="24"/>
        </w:rPr>
        <w:t xml:space="preserve">Answer the following questions about Figure 1. Suppose we insert keys 28, 30, 4, 8, 34 in order. </w:t>
      </w:r>
    </w:p>
    <w:p w14:paraId="43D0B1F3" w14:textId="375974F8" w:rsidR="00B51AE0" w:rsidRPr="0003250C" w:rsidRDefault="00834724" w:rsidP="00B51AE0">
      <w:pPr>
        <w:rPr>
          <w:rFonts w:ascii="Times New Roman" w:hAnsi="Times New Roman" w:cs="Times New Roman"/>
          <w:sz w:val="24"/>
          <w:szCs w:val="24"/>
        </w:rPr>
      </w:pPr>
      <w:r w:rsidRPr="0003250C">
        <w:rPr>
          <w:rFonts w:ascii="Times New Roman" w:hAnsi="Times New Roman" w:cs="Times New Roman"/>
          <w:sz w:val="24"/>
          <w:szCs w:val="24"/>
        </w:rPr>
        <w:t xml:space="preserve">                      I. </w:t>
      </w:r>
      <w:r w:rsidRPr="0003250C">
        <w:rPr>
          <w:rFonts w:ascii="Times New Roman" w:hAnsi="Times New Roman" w:cs="Times New Roman"/>
          <w:sz w:val="24"/>
          <w:szCs w:val="24"/>
        </w:rPr>
        <w:t xml:space="preserve"> Which key will cause the first split?</w:t>
      </w:r>
    </w:p>
    <w:p w14:paraId="771D74C8" w14:textId="68CAC03F" w:rsidR="00A31D3F" w:rsidRPr="0003250C" w:rsidRDefault="00A31D3F" w:rsidP="00B51AE0">
      <w:pPr>
        <w:rPr>
          <w:rFonts w:ascii="Times New Roman" w:hAnsi="Times New Roman" w:cs="Times New Roman"/>
          <w:sz w:val="24"/>
          <w:szCs w:val="24"/>
        </w:rPr>
      </w:pPr>
      <w:r w:rsidRPr="0003250C">
        <w:rPr>
          <w:rFonts w:ascii="Times New Roman" w:hAnsi="Times New Roman" w:cs="Times New Roman"/>
          <w:sz w:val="24"/>
          <w:szCs w:val="24"/>
        </w:rPr>
        <w:t xml:space="preserve">                     II.) </w:t>
      </w:r>
      <w:r w:rsidRPr="0003250C">
        <w:rPr>
          <w:rFonts w:ascii="Times New Roman" w:hAnsi="Times New Roman" w:cs="Times New Roman"/>
          <w:sz w:val="24"/>
          <w:szCs w:val="24"/>
        </w:rPr>
        <w:t>Which key will first cause the directory to double in size?</w:t>
      </w:r>
    </w:p>
    <w:p w14:paraId="3BF70AC0" w14:textId="77777777" w:rsidR="00A31D3F" w:rsidRDefault="00A31D3F" w:rsidP="00B51AE0"/>
    <w:p w14:paraId="10B9F79F" w14:textId="77777777" w:rsidR="00A31D3F" w:rsidRDefault="00A31D3F" w:rsidP="00B51AE0"/>
    <w:p w14:paraId="1B6C5CB2" w14:textId="77777777" w:rsidR="00A31D3F" w:rsidRPr="00B51AE0" w:rsidRDefault="00A31D3F" w:rsidP="00B51AE0">
      <w:pPr>
        <w:rPr>
          <w:sz w:val="24"/>
          <w:szCs w:val="24"/>
        </w:rPr>
      </w:pPr>
    </w:p>
    <w:p w14:paraId="6CD48B20" w14:textId="77777777" w:rsidR="0004550A" w:rsidRDefault="0004550A">
      <w:pPr>
        <w:rPr>
          <w:b/>
          <w:sz w:val="28"/>
          <w:szCs w:val="24"/>
        </w:rPr>
      </w:pPr>
    </w:p>
    <w:p w14:paraId="2265F0E4" w14:textId="77777777" w:rsidR="0004550A" w:rsidRDefault="0004550A">
      <w:pPr>
        <w:rPr>
          <w:b/>
          <w:sz w:val="28"/>
          <w:szCs w:val="24"/>
        </w:rPr>
      </w:pPr>
    </w:p>
    <w:p w14:paraId="48D8C3A1" w14:textId="77777777" w:rsidR="0004550A" w:rsidRDefault="0004550A">
      <w:pPr>
        <w:rPr>
          <w:b/>
          <w:sz w:val="28"/>
          <w:szCs w:val="24"/>
        </w:rPr>
      </w:pPr>
    </w:p>
    <w:p w14:paraId="2E92553F" w14:textId="77777777" w:rsidR="0004550A" w:rsidRDefault="0004550A">
      <w:pPr>
        <w:rPr>
          <w:b/>
          <w:sz w:val="28"/>
          <w:szCs w:val="24"/>
        </w:rPr>
      </w:pPr>
    </w:p>
    <w:p w14:paraId="42C15453" w14:textId="77777777" w:rsidR="0004550A" w:rsidRDefault="0004550A">
      <w:pPr>
        <w:rPr>
          <w:b/>
          <w:sz w:val="28"/>
          <w:szCs w:val="24"/>
        </w:rPr>
      </w:pPr>
    </w:p>
    <w:p w14:paraId="04CAFDAA" w14:textId="77777777" w:rsidR="0004550A" w:rsidRDefault="0004550A">
      <w:pPr>
        <w:rPr>
          <w:b/>
          <w:sz w:val="28"/>
          <w:szCs w:val="24"/>
        </w:rPr>
      </w:pPr>
    </w:p>
    <w:p w14:paraId="07331D4F" w14:textId="77777777" w:rsidR="0004550A" w:rsidRDefault="0004550A">
      <w:pPr>
        <w:rPr>
          <w:b/>
          <w:sz w:val="28"/>
          <w:szCs w:val="24"/>
        </w:rPr>
      </w:pPr>
    </w:p>
    <w:p w14:paraId="7AFD3BB7" w14:textId="7A721F99" w:rsidR="003318F2" w:rsidRDefault="003318F2">
      <w:pPr>
        <w:rPr>
          <w:b/>
          <w:sz w:val="28"/>
          <w:szCs w:val="24"/>
        </w:rPr>
      </w:pPr>
      <w:r w:rsidRPr="003318F2">
        <w:rPr>
          <w:b/>
          <w:sz w:val="28"/>
          <w:szCs w:val="24"/>
        </w:rPr>
        <w:lastRenderedPageBreak/>
        <w:t>Exercise 2</w:t>
      </w:r>
    </w:p>
    <w:p w14:paraId="3C8EFB94" w14:textId="7FF09FE0" w:rsidR="00D9041E" w:rsidRDefault="00D9041E">
      <w:pPr>
        <w:rPr>
          <w:b/>
          <w:sz w:val="28"/>
          <w:szCs w:val="24"/>
        </w:rPr>
      </w:pPr>
      <w:r>
        <w:rPr>
          <w:b/>
          <w:sz w:val="28"/>
          <w:szCs w:val="24"/>
        </w:rPr>
        <w:t>Consider the B+ tree below:</w:t>
      </w:r>
    </w:p>
    <w:p w14:paraId="1DE3AF1A" w14:textId="0095363B" w:rsidR="00D9041E" w:rsidRDefault="00D9041E">
      <w:pPr>
        <w:rPr>
          <w:b/>
          <w:sz w:val="28"/>
          <w:szCs w:val="24"/>
        </w:rPr>
      </w:pPr>
      <w:r w:rsidRPr="00D9041E">
        <w:rPr>
          <w:b/>
          <w:sz w:val="28"/>
          <w:szCs w:val="24"/>
        </w:rPr>
        <w:drawing>
          <wp:inline distT="0" distB="0" distL="0" distR="0" wp14:anchorId="774E1EF1" wp14:editId="0B05F585">
            <wp:extent cx="5495965" cy="2333642"/>
            <wp:effectExtent l="0" t="0" r="9525" b="9525"/>
            <wp:docPr id="1143723726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723726" name="Picture 1" descr="Diagram, engineering drawing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65" cy="233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881B4" w14:textId="1A1B073E" w:rsidR="003120E9" w:rsidRPr="00525AEE" w:rsidRDefault="003120E9" w:rsidP="003120E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525AEE">
        <w:rPr>
          <w:rFonts w:ascii="Times New Roman" w:hAnsi="Times New Roman" w:cs="Times New Roman"/>
          <w:sz w:val="24"/>
          <w:szCs w:val="24"/>
        </w:rPr>
        <w:t>What is the minimum number of pointers to be followed to satisfy the query: Get all records with key greater than 11 and less than 27?</w:t>
      </w:r>
    </w:p>
    <w:p w14:paraId="1E91D845" w14:textId="7F4B0D96" w:rsidR="003120E9" w:rsidRPr="00525AEE" w:rsidRDefault="00EE1E5A" w:rsidP="003120E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525AEE">
        <w:rPr>
          <w:rFonts w:ascii="Times New Roman" w:hAnsi="Times New Roman" w:cs="Times New Roman"/>
          <w:sz w:val="24"/>
          <w:szCs w:val="24"/>
        </w:rPr>
        <w:t>Write a code</w:t>
      </w:r>
      <w:r w:rsidR="00CD5133" w:rsidRPr="00525AEE">
        <w:rPr>
          <w:rFonts w:ascii="Times New Roman" w:hAnsi="Times New Roman" w:cs="Times New Roman"/>
          <w:sz w:val="24"/>
          <w:szCs w:val="24"/>
        </w:rPr>
        <w:t xml:space="preserve">(an algorithm) </w:t>
      </w:r>
      <w:r w:rsidRPr="00525AEE">
        <w:rPr>
          <w:rFonts w:ascii="Times New Roman" w:hAnsi="Times New Roman" w:cs="Times New Roman"/>
          <w:sz w:val="24"/>
          <w:szCs w:val="24"/>
        </w:rPr>
        <w:t>for an insert into this tree</w:t>
      </w:r>
      <w:r w:rsidR="00BA1D66" w:rsidRPr="00525AEE">
        <w:rPr>
          <w:rFonts w:ascii="Times New Roman" w:hAnsi="Times New Roman" w:cs="Times New Roman"/>
          <w:sz w:val="24"/>
          <w:szCs w:val="24"/>
        </w:rPr>
        <w:t xml:space="preserve"> in the form &lt;k,p&gt; where k</w:t>
      </w:r>
      <w:r w:rsidR="004D696C" w:rsidRPr="00525AEE">
        <w:rPr>
          <w:rFonts w:ascii="Times New Roman" w:hAnsi="Times New Roman" w:cs="Times New Roman"/>
          <w:sz w:val="24"/>
          <w:szCs w:val="24"/>
        </w:rPr>
        <w:t xml:space="preserve"> is the search key value and P is the pointer</w:t>
      </w:r>
      <w:r w:rsidR="00D4365A" w:rsidRPr="00525AEE">
        <w:rPr>
          <w:rFonts w:ascii="Times New Roman" w:hAnsi="Times New Roman" w:cs="Times New Roman"/>
          <w:sz w:val="24"/>
          <w:szCs w:val="24"/>
        </w:rPr>
        <w:t xml:space="preserve">. Simulate an insertion. </w:t>
      </w:r>
      <w:r w:rsidR="00714132" w:rsidRPr="00525AEE">
        <w:rPr>
          <w:rFonts w:ascii="Times New Roman" w:hAnsi="Times New Roman" w:cs="Times New Roman"/>
          <w:sz w:val="24"/>
          <w:szCs w:val="24"/>
        </w:rPr>
        <w:t>Attach a screenshot of the code and input. Use any programming language of choice</w:t>
      </w:r>
      <w:r w:rsidR="00CD5133" w:rsidRPr="00525AEE">
        <w:rPr>
          <w:rFonts w:ascii="Times New Roman" w:hAnsi="Times New Roman" w:cs="Times New Roman"/>
          <w:sz w:val="24"/>
          <w:szCs w:val="24"/>
        </w:rPr>
        <w:t>.</w:t>
      </w:r>
    </w:p>
    <w:p w14:paraId="1C7027CB" w14:textId="34B7839E" w:rsidR="003B2356" w:rsidRPr="00525AEE" w:rsidRDefault="003B2356" w:rsidP="003120E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525AEE">
        <w:rPr>
          <w:rFonts w:ascii="Times New Roman" w:hAnsi="Times New Roman" w:cs="Times New Roman"/>
          <w:sz w:val="24"/>
          <w:szCs w:val="24"/>
        </w:rPr>
        <w:t xml:space="preserve">Give an upper bound on the number of pages that must be fetched </w:t>
      </w:r>
      <w:r w:rsidR="00714132" w:rsidRPr="00525AEE">
        <w:rPr>
          <w:rFonts w:ascii="Times New Roman" w:hAnsi="Times New Roman" w:cs="Times New Roman"/>
          <w:sz w:val="24"/>
          <w:szCs w:val="24"/>
        </w:rPr>
        <w:t>t</w:t>
      </w:r>
      <w:r w:rsidRPr="00525AEE">
        <w:rPr>
          <w:rFonts w:ascii="Times New Roman" w:hAnsi="Times New Roman" w:cs="Times New Roman"/>
          <w:sz w:val="24"/>
          <w:szCs w:val="24"/>
        </w:rPr>
        <w:t>o perform a binary search for a particular name in the phonebook</w:t>
      </w:r>
      <w:r w:rsidR="00F64838" w:rsidRPr="00525AEE">
        <w:rPr>
          <w:rFonts w:ascii="Times New Roman" w:hAnsi="Times New Roman" w:cs="Times New Roman"/>
          <w:sz w:val="24"/>
          <w:szCs w:val="24"/>
        </w:rPr>
        <w:t xml:space="preserve"> of say NY city (hint: think time complexity). By how much is this number reduced if an index is prepared giving the </w:t>
      </w:r>
      <w:r w:rsidR="00DD3BAF" w:rsidRPr="00525AEE">
        <w:rPr>
          <w:rFonts w:ascii="Times New Roman" w:hAnsi="Times New Roman" w:cs="Times New Roman"/>
          <w:sz w:val="24"/>
          <w:szCs w:val="24"/>
        </w:rPr>
        <w:t>name of the first entry on each page pf the phone book?</w:t>
      </w:r>
    </w:p>
    <w:p w14:paraId="646073ED" w14:textId="4B4D3E18" w:rsidR="00DD3BAF" w:rsidRPr="00525AEE" w:rsidRDefault="00DD3BAF" w:rsidP="003120E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525AEE">
        <w:rPr>
          <w:rFonts w:ascii="Times New Roman" w:hAnsi="Times New Roman" w:cs="Times New Roman"/>
          <w:sz w:val="24"/>
          <w:szCs w:val="24"/>
        </w:rPr>
        <w:t>Why can a file only have one clustered index?</w:t>
      </w:r>
    </w:p>
    <w:p w14:paraId="464BA0D4" w14:textId="77777777" w:rsidR="00CD5133" w:rsidRPr="00525AEE" w:rsidRDefault="00CD5133" w:rsidP="00CD51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072CDB" w14:textId="6AC06704" w:rsidR="00CD5133" w:rsidRPr="00525AEE" w:rsidRDefault="00CD5133" w:rsidP="00CD5133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525AEE">
        <w:rPr>
          <w:rFonts w:ascii="Times New Roman" w:hAnsi="Times New Roman" w:cs="Times New Roman"/>
          <w:sz w:val="24"/>
          <w:szCs w:val="24"/>
        </w:rPr>
        <w:t xml:space="preserve">NOTE: </w:t>
      </w:r>
      <w:r w:rsidR="00525AEE" w:rsidRPr="00525AEE">
        <w:rPr>
          <w:rFonts w:ascii="Times New Roman" w:hAnsi="Times New Roman" w:cs="Times New Roman"/>
          <w:sz w:val="24"/>
          <w:szCs w:val="24"/>
        </w:rPr>
        <w:t>Explain/Show how you arrived at the numbers in I.</w:t>
      </w:r>
    </w:p>
    <w:p w14:paraId="49D7EABB" w14:textId="77777777" w:rsidR="00297F9C" w:rsidRDefault="00297F9C" w:rsidP="00297F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8093FE" w14:textId="77777777" w:rsidR="0004550A" w:rsidRDefault="0004550A" w:rsidP="00297F9C">
      <w:pPr>
        <w:rPr>
          <w:b/>
          <w:sz w:val="28"/>
          <w:szCs w:val="24"/>
        </w:rPr>
      </w:pPr>
    </w:p>
    <w:p w14:paraId="3751960F" w14:textId="77777777" w:rsidR="0004550A" w:rsidRDefault="0004550A" w:rsidP="00297F9C">
      <w:pPr>
        <w:rPr>
          <w:b/>
          <w:sz w:val="28"/>
          <w:szCs w:val="24"/>
        </w:rPr>
      </w:pPr>
    </w:p>
    <w:p w14:paraId="4336369F" w14:textId="77777777" w:rsidR="0004550A" w:rsidRDefault="0004550A" w:rsidP="00297F9C">
      <w:pPr>
        <w:rPr>
          <w:b/>
          <w:sz w:val="28"/>
          <w:szCs w:val="24"/>
        </w:rPr>
      </w:pPr>
    </w:p>
    <w:p w14:paraId="7FFD5452" w14:textId="77777777" w:rsidR="0004550A" w:rsidRDefault="0004550A" w:rsidP="00297F9C">
      <w:pPr>
        <w:rPr>
          <w:b/>
          <w:sz w:val="28"/>
          <w:szCs w:val="24"/>
        </w:rPr>
      </w:pPr>
    </w:p>
    <w:p w14:paraId="61FE7F3B" w14:textId="77777777" w:rsidR="0004550A" w:rsidRDefault="0004550A" w:rsidP="00297F9C">
      <w:pPr>
        <w:rPr>
          <w:b/>
          <w:sz w:val="28"/>
          <w:szCs w:val="24"/>
        </w:rPr>
      </w:pPr>
    </w:p>
    <w:p w14:paraId="414062AD" w14:textId="77777777" w:rsidR="0004550A" w:rsidRDefault="0004550A" w:rsidP="00297F9C">
      <w:pPr>
        <w:rPr>
          <w:b/>
          <w:sz w:val="28"/>
          <w:szCs w:val="24"/>
        </w:rPr>
      </w:pPr>
    </w:p>
    <w:p w14:paraId="1D87BA97" w14:textId="77777777" w:rsidR="0004550A" w:rsidRDefault="0004550A" w:rsidP="00297F9C">
      <w:pPr>
        <w:rPr>
          <w:b/>
          <w:sz w:val="28"/>
          <w:szCs w:val="24"/>
        </w:rPr>
      </w:pPr>
    </w:p>
    <w:p w14:paraId="7B54DB1A" w14:textId="5E166E06" w:rsidR="00297F9C" w:rsidRDefault="00297F9C" w:rsidP="00297F9C">
      <w:pPr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Exercise 3</w:t>
      </w:r>
    </w:p>
    <w:p w14:paraId="66EB4779" w14:textId="5582738E" w:rsidR="002809A2" w:rsidRPr="0004550A" w:rsidRDefault="0003250C" w:rsidP="002809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50A">
        <w:rPr>
          <w:rFonts w:ascii="Times New Roman" w:hAnsi="Times New Roman" w:cs="Times New Roman"/>
          <w:sz w:val="24"/>
          <w:szCs w:val="24"/>
        </w:rPr>
        <w:t>Answer the following question for the hash table of Figure 2. Assume that a bucket split occurs whenever an overflow page is created. h0(x) takes the rightmost 2 bits of key x as the hash value, and h1(x) takes the rightmost 3 bits of key x as the hash value.</w:t>
      </w:r>
    </w:p>
    <w:p w14:paraId="5BC65792" w14:textId="77777777" w:rsidR="00040EC5" w:rsidRDefault="00040EC5" w:rsidP="002809A2">
      <w:pPr>
        <w:spacing w:after="0" w:line="240" w:lineRule="auto"/>
        <w:rPr>
          <w:sz w:val="24"/>
          <w:szCs w:val="24"/>
        </w:rPr>
      </w:pPr>
    </w:p>
    <w:p w14:paraId="06E9ED0F" w14:textId="33492B75" w:rsidR="00040EC5" w:rsidRDefault="00040EC5" w:rsidP="002809A2">
      <w:pPr>
        <w:spacing w:after="0" w:line="240" w:lineRule="auto"/>
        <w:rPr>
          <w:sz w:val="24"/>
          <w:szCs w:val="24"/>
        </w:rPr>
      </w:pPr>
      <w:r w:rsidRPr="00040EC5">
        <w:rPr>
          <w:sz w:val="24"/>
          <w:szCs w:val="24"/>
        </w:rPr>
        <w:drawing>
          <wp:inline distT="0" distB="0" distL="0" distR="0" wp14:anchorId="19150385" wp14:editId="5634BAE4">
            <wp:extent cx="5515015" cy="4219606"/>
            <wp:effectExtent l="0" t="0" r="0" b="9525"/>
            <wp:docPr id="468902487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02487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5015" cy="421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01833" w14:textId="77777777" w:rsidR="00040EC5" w:rsidRDefault="00040EC5" w:rsidP="002809A2">
      <w:pPr>
        <w:spacing w:after="0" w:line="240" w:lineRule="auto"/>
        <w:rPr>
          <w:sz w:val="24"/>
          <w:szCs w:val="24"/>
        </w:rPr>
      </w:pPr>
    </w:p>
    <w:p w14:paraId="783067C2" w14:textId="4FA5024B" w:rsidR="00040EC5" w:rsidRPr="00040EC5" w:rsidRDefault="00040EC5" w:rsidP="0004550A">
      <w:pPr>
        <w:pStyle w:val="ListParagraph"/>
        <w:spacing w:after="0" w:line="240" w:lineRule="auto"/>
        <w:rPr>
          <w:sz w:val="24"/>
          <w:szCs w:val="24"/>
        </w:rPr>
      </w:pPr>
      <w:r>
        <w:t>What is the smallest key that is larger than 25 whose insertion will cause a split?</w:t>
      </w:r>
    </w:p>
    <w:p w14:paraId="20E5F5DC" w14:textId="77777777" w:rsidR="00040EC5" w:rsidRPr="00040EC5" w:rsidRDefault="00040EC5" w:rsidP="0004550A">
      <w:pPr>
        <w:pStyle w:val="ListParagraph"/>
        <w:spacing w:after="0" w:line="240" w:lineRule="auto"/>
        <w:rPr>
          <w:sz w:val="24"/>
          <w:szCs w:val="24"/>
        </w:rPr>
      </w:pPr>
    </w:p>
    <w:p w14:paraId="552E8B1A" w14:textId="77777777" w:rsidR="0004550A" w:rsidRPr="0003250C" w:rsidRDefault="0004550A" w:rsidP="0004550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Show/Explain how you arrived at your answer.</w:t>
      </w:r>
    </w:p>
    <w:p w14:paraId="3F4884F9" w14:textId="77777777" w:rsidR="0003250C" w:rsidRDefault="0003250C" w:rsidP="002809A2">
      <w:pPr>
        <w:spacing w:after="0" w:line="240" w:lineRule="auto"/>
        <w:rPr>
          <w:rFonts w:cstheme="minorHAnsi"/>
          <w:sz w:val="24"/>
          <w:szCs w:val="24"/>
        </w:rPr>
      </w:pPr>
    </w:p>
    <w:p w14:paraId="64466321" w14:textId="77777777" w:rsidR="0004550A" w:rsidRDefault="0004550A" w:rsidP="0004550A">
      <w:pPr>
        <w:rPr>
          <w:b/>
          <w:sz w:val="28"/>
          <w:szCs w:val="24"/>
        </w:rPr>
      </w:pPr>
    </w:p>
    <w:p w14:paraId="25D4FD08" w14:textId="77777777" w:rsidR="0004550A" w:rsidRDefault="0004550A" w:rsidP="0004550A">
      <w:pPr>
        <w:rPr>
          <w:b/>
          <w:sz w:val="28"/>
          <w:szCs w:val="24"/>
        </w:rPr>
      </w:pPr>
    </w:p>
    <w:p w14:paraId="08B1702F" w14:textId="7B55CE37" w:rsidR="0004550A" w:rsidRDefault="0004550A" w:rsidP="0004550A">
      <w:pPr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Exercise </w:t>
      </w:r>
      <w:r>
        <w:rPr>
          <w:b/>
          <w:sz w:val="28"/>
          <w:szCs w:val="24"/>
        </w:rPr>
        <w:t>4</w:t>
      </w:r>
    </w:p>
    <w:p w14:paraId="790D2781" w14:textId="77777777" w:rsidR="0004550A" w:rsidRPr="002809A2" w:rsidRDefault="0004550A" w:rsidP="002809A2">
      <w:pPr>
        <w:spacing w:after="0" w:line="240" w:lineRule="auto"/>
        <w:rPr>
          <w:rFonts w:cstheme="minorHAnsi"/>
          <w:sz w:val="24"/>
          <w:szCs w:val="24"/>
        </w:rPr>
      </w:pPr>
    </w:p>
    <w:p w14:paraId="5B80C447" w14:textId="485591D7" w:rsidR="002809A2" w:rsidRDefault="0004550A" w:rsidP="00357DA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7DAE">
        <w:rPr>
          <w:rFonts w:ascii="Times New Roman" w:hAnsi="Times New Roman" w:cs="Times New Roman"/>
          <w:sz w:val="24"/>
          <w:szCs w:val="24"/>
        </w:rPr>
        <w:t>Describe a search algorithm for a B+ tree in which the search key is not a candidate key. Assume that overflow pages are not used to handle duplicates.</w:t>
      </w:r>
    </w:p>
    <w:p w14:paraId="12283C0B" w14:textId="34574D94" w:rsidR="00357DAE" w:rsidRPr="00357DAE" w:rsidRDefault="00357DAE" w:rsidP="00357DA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Does the final structure of a B+ tree </w:t>
      </w:r>
      <w:r w:rsidR="0033307C">
        <w:rPr>
          <w:rFonts w:ascii="Times New Roman" w:hAnsi="Times New Roman" w:cs="Times New Roman"/>
          <w:sz w:val="24"/>
          <w:szCs w:val="24"/>
        </w:rPr>
        <w:t>depend on the order in which items are added to it? Explain your answer.</w:t>
      </w:r>
    </w:p>
    <w:p w14:paraId="75F6B620" w14:textId="77777777" w:rsidR="002809A2" w:rsidRPr="002809A2" w:rsidRDefault="002809A2" w:rsidP="002809A2">
      <w:pPr>
        <w:spacing w:after="0" w:line="240" w:lineRule="auto"/>
        <w:rPr>
          <w:rFonts w:cstheme="minorHAnsi"/>
          <w:b/>
          <w:sz w:val="24"/>
          <w:szCs w:val="24"/>
        </w:rPr>
      </w:pPr>
    </w:p>
    <w:sectPr w:rsidR="002809A2" w:rsidRPr="00280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xsy">
    <w:altName w:val="MS Gothic"/>
    <w:panose1 w:val="00000000000000000000"/>
    <w:charset w:val="80"/>
    <w:family w:val="auto"/>
    <w:notTrueType/>
    <w:pitch w:val="default"/>
    <w:sig w:usb0="00000001" w:usb1="09070000" w:usb2="00000010" w:usb3="00000000" w:csb0="000A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07764"/>
    <w:multiLevelType w:val="hybridMultilevel"/>
    <w:tmpl w:val="E6284636"/>
    <w:lvl w:ilvl="0" w:tplc="95821AA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0E794B"/>
    <w:multiLevelType w:val="hybridMultilevel"/>
    <w:tmpl w:val="22208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DA5ED8"/>
    <w:multiLevelType w:val="hybridMultilevel"/>
    <w:tmpl w:val="950EE63E"/>
    <w:lvl w:ilvl="0" w:tplc="D8549402">
      <w:numFmt w:val="bullet"/>
      <w:lvlText w:val="•"/>
      <w:lvlJc w:val="left"/>
      <w:pPr>
        <w:ind w:left="720" w:hanging="360"/>
      </w:pPr>
      <w:rPr>
        <w:rFonts w:ascii="Calibri" w:eastAsia="txsy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F219F"/>
    <w:multiLevelType w:val="hybridMultilevel"/>
    <w:tmpl w:val="12E06C6E"/>
    <w:lvl w:ilvl="0" w:tplc="D8549402">
      <w:numFmt w:val="bullet"/>
      <w:lvlText w:val="•"/>
      <w:lvlJc w:val="left"/>
      <w:pPr>
        <w:ind w:left="1080" w:hanging="360"/>
      </w:pPr>
      <w:rPr>
        <w:rFonts w:ascii="Calibri" w:eastAsia="txsy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836CD2"/>
    <w:multiLevelType w:val="hybridMultilevel"/>
    <w:tmpl w:val="A76678B0"/>
    <w:lvl w:ilvl="0" w:tplc="A37414F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FE7DEC"/>
    <w:multiLevelType w:val="hybridMultilevel"/>
    <w:tmpl w:val="EE3E698C"/>
    <w:lvl w:ilvl="0" w:tplc="C85C0C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A11EBE"/>
    <w:multiLevelType w:val="hybridMultilevel"/>
    <w:tmpl w:val="11682980"/>
    <w:lvl w:ilvl="0" w:tplc="B2747AA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E9650E"/>
    <w:multiLevelType w:val="hybridMultilevel"/>
    <w:tmpl w:val="FD80C95E"/>
    <w:lvl w:ilvl="0" w:tplc="5E1E2BC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823403">
    <w:abstractNumId w:val="1"/>
  </w:num>
  <w:num w:numId="2" w16cid:durableId="1381972614">
    <w:abstractNumId w:val="2"/>
  </w:num>
  <w:num w:numId="3" w16cid:durableId="605502763">
    <w:abstractNumId w:val="3"/>
  </w:num>
  <w:num w:numId="4" w16cid:durableId="1811167948">
    <w:abstractNumId w:val="5"/>
  </w:num>
  <w:num w:numId="5" w16cid:durableId="1705128547">
    <w:abstractNumId w:val="0"/>
  </w:num>
  <w:num w:numId="6" w16cid:durableId="101920725">
    <w:abstractNumId w:val="7"/>
  </w:num>
  <w:num w:numId="7" w16cid:durableId="177084072">
    <w:abstractNumId w:val="6"/>
  </w:num>
  <w:num w:numId="8" w16cid:durableId="440686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84E"/>
    <w:rsid w:val="0000003B"/>
    <w:rsid w:val="0003250C"/>
    <w:rsid w:val="00040EC5"/>
    <w:rsid w:val="0004550A"/>
    <w:rsid w:val="00081DBE"/>
    <w:rsid w:val="001559F8"/>
    <w:rsid w:val="002809A2"/>
    <w:rsid w:val="00297F9C"/>
    <w:rsid w:val="003120E9"/>
    <w:rsid w:val="003318F2"/>
    <w:rsid w:val="0033307C"/>
    <w:rsid w:val="00357DAE"/>
    <w:rsid w:val="003B2356"/>
    <w:rsid w:val="004D696C"/>
    <w:rsid w:val="00525AEE"/>
    <w:rsid w:val="00687076"/>
    <w:rsid w:val="00714132"/>
    <w:rsid w:val="00834724"/>
    <w:rsid w:val="00A31D3F"/>
    <w:rsid w:val="00AA284E"/>
    <w:rsid w:val="00AB6EC6"/>
    <w:rsid w:val="00B51AE0"/>
    <w:rsid w:val="00B52009"/>
    <w:rsid w:val="00BA1D66"/>
    <w:rsid w:val="00C11086"/>
    <w:rsid w:val="00CD5133"/>
    <w:rsid w:val="00D4365A"/>
    <w:rsid w:val="00D9041E"/>
    <w:rsid w:val="00DD3BAF"/>
    <w:rsid w:val="00EE1E5A"/>
    <w:rsid w:val="00F64838"/>
    <w:rsid w:val="00F8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F44F0"/>
  <w15:chartTrackingRefBased/>
  <w15:docId w15:val="{1A22EBCD-D77F-4AF9-AF3D-8C7805A83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9A2"/>
    <w:pPr>
      <w:ind w:left="720"/>
      <w:contextualSpacing/>
    </w:pPr>
  </w:style>
  <w:style w:type="table" w:styleId="TableGrid">
    <w:name w:val="Table Grid"/>
    <w:basedOn w:val="TableNormal"/>
    <w:uiPriority w:val="39"/>
    <w:rsid w:val="00081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Scharff, Prof. Christelle</dc:creator>
  <cp:keywords/>
  <dc:description/>
  <cp:lastModifiedBy>Buchi Okoli</cp:lastModifiedBy>
  <cp:revision>26</cp:revision>
  <dcterms:created xsi:type="dcterms:W3CDTF">2023-04-20T14:16:00Z</dcterms:created>
  <dcterms:modified xsi:type="dcterms:W3CDTF">2023-04-20T14:40:00Z</dcterms:modified>
</cp:coreProperties>
</file>