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220EB" w14:textId="30552985" w:rsidR="000F48D6" w:rsidRDefault="000F48D6">
      <w:r w:rsidRPr="000F48D6">
        <w:t>https://nvieira0511.github.io/browserBlog/</w:t>
      </w:r>
    </w:p>
    <w:sectPr w:rsidR="000F48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D6"/>
    <w:rsid w:val="000F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2CFA"/>
  <w15:chartTrackingRefBased/>
  <w15:docId w15:val="{2D938985-07A6-4A6A-A89E-7D1879D2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Vieira</dc:creator>
  <cp:keywords/>
  <dc:description/>
  <cp:lastModifiedBy>Nate Vieira</cp:lastModifiedBy>
  <cp:revision>1</cp:revision>
  <dcterms:created xsi:type="dcterms:W3CDTF">2020-09-25T19:29:00Z</dcterms:created>
  <dcterms:modified xsi:type="dcterms:W3CDTF">2020-09-25T19:30:00Z</dcterms:modified>
</cp:coreProperties>
</file>