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2E69D" w14:textId="3D15471E" w:rsidR="005E3473" w:rsidRPr="00255B34" w:rsidRDefault="005E3473" w:rsidP="005E3473">
      <w:pPr>
        <w:tabs>
          <w:tab w:val="left" w:pos="4536"/>
        </w:tabs>
        <w:spacing w:line="276" w:lineRule="auto"/>
        <w:jc w:val="center"/>
        <w:rPr>
          <w:rFonts w:ascii="Verdana" w:eastAsia="Times New Roman" w:hAnsi="Verdana" w:cs="Times New Roman"/>
          <w:b/>
          <w:bCs/>
          <w:color w:val="222222"/>
          <w:sz w:val="20"/>
          <w:szCs w:val="20"/>
          <w:u w:val="single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u w:val="single"/>
          <w:shd w:val="clear" w:color="auto" w:fill="FFFFFF"/>
        </w:rPr>
        <w:t>ANEXO COMPRA ÁGIL “B”</w:t>
      </w:r>
    </w:p>
    <w:p w14:paraId="14FF841B" w14:textId="77777777" w:rsidR="005E3473" w:rsidRPr="00255B34" w:rsidRDefault="005E3473" w:rsidP="005E3473">
      <w:pPr>
        <w:tabs>
          <w:tab w:val="left" w:pos="4536"/>
        </w:tabs>
        <w:spacing w:line="276" w:lineRule="auto"/>
        <w:jc w:val="center"/>
        <w:rPr>
          <w:rFonts w:ascii="Verdana" w:eastAsia="Times New Roman" w:hAnsi="Verdana" w:cs="Times New Roman"/>
          <w:b/>
          <w:bCs/>
          <w:color w:val="222222"/>
          <w:sz w:val="20"/>
          <w:szCs w:val="20"/>
          <w:u w:val="single"/>
          <w:shd w:val="clear" w:color="auto" w:fill="FFFFFF"/>
        </w:rPr>
      </w:pPr>
    </w:p>
    <w:p w14:paraId="25CB90AC" w14:textId="09535A25" w:rsidR="005E3473" w:rsidRPr="00255B34" w:rsidRDefault="005E3473" w:rsidP="005E3473">
      <w:pPr>
        <w:pStyle w:val="Prrafodelista"/>
        <w:numPr>
          <w:ilvl w:val="0"/>
          <w:numId w:val="2"/>
        </w:num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ANTECEDENTES.</w:t>
      </w:r>
    </w:p>
    <w:p w14:paraId="1861C4B5" w14:textId="517A8926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RAZON O NOMBRE SOCIAL:</w:t>
      </w:r>
    </w:p>
    <w:p w14:paraId="1426C0CD" w14:textId="39AC58D0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RUT:</w:t>
      </w:r>
    </w:p>
    <w:p w14:paraId="6C3A24D3" w14:textId="57352EC1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DIRECCION:</w:t>
      </w:r>
    </w:p>
    <w:p w14:paraId="594776C0" w14:textId="699FEB86" w:rsidR="00BA1936" w:rsidRPr="00255B34" w:rsidRDefault="00BA1936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CONTACTO:</w:t>
      </w:r>
    </w:p>
    <w:p w14:paraId="1ECA90F9" w14:textId="24C69B96" w:rsidR="005E3473" w:rsidRPr="00255B34" w:rsidRDefault="00BA1936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FONO</w:t>
      </w:r>
      <w:r w:rsidR="005E3473"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:</w:t>
      </w:r>
    </w:p>
    <w:p w14:paraId="2915C567" w14:textId="3957C2EB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CORREO ELECTRONICO:</w:t>
      </w:r>
    </w:p>
    <w:p w14:paraId="31631B9B" w14:textId="77777777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</w:p>
    <w:p w14:paraId="68A5BD52" w14:textId="26C5E61B" w:rsidR="005E3473" w:rsidRPr="00255B34" w:rsidRDefault="005E3473" w:rsidP="005E3473">
      <w:pPr>
        <w:pStyle w:val="Prrafodelista"/>
        <w:numPr>
          <w:ilvl w:val="0"/>
          <w:numId w:val="1"/>
        </w:num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DATOS BANCARIOS.</w:t>
      </w:r>
    </w:p>
    <w:p w14:paraId="24078CEF" w14:textId="297BB3A9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NOMBRE:</w:t>
      </w:r>
    </w:p>
    <w:p w14:paraId="554E638A" w14:textId="09A8288C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RUT:</w:t>
      </w:r>
    </w:p>
    <w:p w14:paraId="0852415F" w14:textId="132847A6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NUMERO DE CUENTA:</w:t>
      </w:r>
    </w:p>
    <w:p w14:paraId="65B2BFF8" w14:textId="739121A5" w:rsidR="005E3473" w:rsidRPr="00255B34" w:rsidRDefault="000A3965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 xml:space="preserve">TIPO DE </w:t>
      </w:r>
      <w:r w:rsidR="005E3473"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CUENTA:</w:t>
      </w:r>
    </w:p>
    <w:p w14:paraId="0362C13A" w14:textId="72E79B25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>BANCO:</w:t>
      </w:r>
    </w:p>
    <w:p w14:paraId="7107F2AF" w14:textId="77DABE5D" w:rsidR="005E3473" w:rsidRPr="00255B34" w:rsidRDefault="005E3473" w:rsidP="005E3473">
      <w:pPr>
        <w:tabs>
          <w:tab w:val="left" w:pos="4536"/>
        </w:tabs>
        <w:spacing w:line="276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</w:pPr>
      <w:r w:rsidRPr="00255B34">
        <w:rPr>
          <w:rFonts w:ascii="Verdana" w:eastAsia="Times New Roman" w:hAnsi="Verdana" w:cs="Times New Roman"/>
          <w:b/>
          <w:bCs/>
          <w:color w:val="222222"/>
          <w:sz w:val="20"/>
          <w:szCs w:val="20"/>
          <w:shd w:val="clear" w:color="auto" w:fill="FFFFFF"/>
        </w:rPr>
        <w:t xml:space="preserve">CORREO ELECTRONICO: </w:t>
      </w:r>
    </w:p>
    <w:p w14:paraId="53B209AF" w14:textId="77777777" w:rsidR="005E3473" w:rsidRPr="00255B34" w:rsidRDefault="005E3473">
      <w:pPr>
        <w:rPr>
          <w:rFonts w:ascii="Verdana" w:hAnsi="Verdana"/>
          <w:sz w:val="18"/>
          <w:szCs w:val="18"/>
        </w:rPr>
      </w:pPr>
    </w:p>
    <w:sectPr w:rsidR="005E3473" w:rsidRPr="00255B34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469E2" w14:textId="77777777" w:rsidR="00CC336C" w:rsidRDefault="00CC336C" w:rsidP="00D94E98">
      <w:pPr>
        <w:spacing w:after="0" w:line="240" w:lineRule="auto"/>
      </w:pPr>
      <w:r>
        <w:separator/>
      </w:r>
    </w:p>
  </w:endnote>
  <w:endnote w:type="continuationSeparator" w:id="0">
    <w:p w14:paraId="0DA55369" w14:textId="77777777" w:rsidR="00CC336C" w:rsidRDefault="00CC336C" w:rsidP="00D94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636210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5F94B7" w14:textId="6EA7317C" w:rsidR="00D94E98" w:rsidRDefault="00D94E98">
            <w:pPr>
              <w:pStyle w:val="Piedepgina"/>
              <w:jc w:val="right"/>
            </w:pPr>
            <w:r w:rsidRPr="00D94E98">
              <w:rPr>
                <w:rFonts w:ascii="Verdana" w:hAnsi="Verdana"/>
                <w:sz w:val="16"/>
                <w:szCs w:val="16"/>
                <w:lang w:val="es-ES"/>
              </w:rPr>
              <w:t xml:space="preserve">Página </w:t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instrText>PAGE</w:instrText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  <w:t>2</w:t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  <w:r w:rsidRPr="00D94E98">
              <w:rPr>
                <w:rFonts w:ascii="Verdana" w:hAnsi="Verdana"/>
                <w:sz w:val="16"/>
                <w:szCs w:val="16"/>
                <w:lang w:val="es-ES"/>
              </w:rPr>
              <w:t xml:space="preserve"> de </w:t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instrText>NUMPAGES</w:instrText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  <w:t>2</w:t>
            </w:r>
            <w:r w:rsidRPr="00D94E98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CCAAD94" w14:textId="77777777" w:rsidR="00D94E98" w:rsidRDefault="00D94E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B0FAD" w14:textId="77777777" w:rsidR="00CC336C" w:rsidRDefault="00CC336C" w:rsidP="00D94E98">
      <w:pPr>
        <w:spacing w:after="0" w:line="240" w:lineRule="auto"/>
      </w:pPr>
      <w:r>
        <w:separator/>
      </w:r>
    </w:p>
  </w:footnote>
  <w:footnote w:type="continuationSeparator" w:id="0">
    <w:p w14:paraId="428F9F2A" w14:textId="77777777" w:rsidR="00CC336C" w:rsidRDefault="00CC336C" w:rsidP="00D94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689B"/>
    <w:multiLevelType w:val="hybridMultilevel"/>
    <w:tmpl w:val="83E804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92261"/>
    <w:multiLevelType w:val="hybridMultilevel"/>
    <w:tmpl w:val="5DD40B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469023">
    <w:abstractNumId w:val="0"/>
  </w:num>
  <w:num w:numId="2" w16cid:durableId="36190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73"/>
    <w:rsid w:val="000A3965"/>
    <w:rsid w:val="00255B34"/>
    <w:rsid w:val="005E3473"/>
    <w:rsid w:val="00856579"/>
    <w:rsid w:val="00B84785"/>
    <w:rsid w:val="00BA1936"/>
    <w:rsid w:val="00CC336C"/>
    <w:rsid w:val="00D9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0C935"/>
  <w15:chartTrackingRefBased/>
  <w15:docId w15:val="{B0EAF419-D9DC-49BE-B0AE-C3B4B51E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473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34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4E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E98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94E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E9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Terreno-002</dc:creator>
  <cp:keywords/>
  <dc:description/>
  <cp:lastModifiedBy>Adquisiciones-001</cp:lastModifiedBy>
  <cp:revision>8</cp:revision>
  <dcterms:created xsi:type="dcterms:W3CDTF">2023-08-28T20:00:00Z</dcterms:created>
  <dcterms:modified xsi:type="dcterms:W3CDTF">2025-12-27T15:38:00Z</dcterms:modified>
</cp:coreProperties>
</file>