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E4" w:rsidRDefault="0080584B" w:rsidP="006C6FEB">
      <w:pPr>
        <w:ind w:firstLine="640"/>
        <w:jc w:val="center"/>
        <w:rPr>
          <w:rFonts w:ascii="微软雅黑" w:eastAsia="微软雅黑" w:hAnsi="微软雅黑" w:hint="eastAsia"/>
          <w:sz w:val="32"/>
        </w:rPr>
      </w:pPr>
      <w:r w:rsidRPr="006C6FEB">
        <w:rPr>
          <w:rFonts w:ascii="微软雅黑" w:eastAsia="微软雅黑" w:hAnsi="微软雅黑" w:hint="eastAsia"/>
          <w:sz w:val="32"/>
        </w:rPr>
        <w:t>201730145033宗玥第7次作业</w:t>
      </w:r>
    </w:p>
    <w:p w:rsidR="006C6FEB" w:rsidRPr="006C6FEB" w:rsidRDefault="006C6FEB" w:rsidP="006C6FEB">
      <w:pPr>
        <w:ind w:firstLine="640"/>
        <w:jc w:val="center"/>
        <w:rPr>
          <w:rFonts w:ascii="微软雅黑" w:eastAsia="微软雅黑" w:hAnsi="微软雅黑"/>
          <w:sz w:val="32"/>
        </w:rPr>
      </w:pPr>
    </w:p>
    <w:p w:rsidR="0080584B" w:rsidRDefault="003A53EF" w:rsidP="003A53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作业要求</w:t>
      </w:r>
    </w:p>
    <w:p w:rsidR="003A53EF" w:rsidRDefault="003A53EF" w:rsidP="003A53EF">
      <w:pPr>
        <w:ind w:left="560" w:firstLineChars="0" w:firstLine="0"/>
        <w:rPr>
          <w:rFonts w:hint="eastAsia"/>
        </w:rPr>
      </w:pPr>
      <w:r>
        <w:rPr>
          <w:rFonts w:hint="eastAsia"/>
        </w:rPr>
        <w:t>在上次作业项目基础上：</w:t>
      </w:r>
    </w:p>
    <w:p w:rsidR="003A53EF" w:rsidRDefault="003A53EF" w:rsidP="003A53EF">
      <w:pPr>
        <w:ind w:left="560" w:firstLineChars="0" w:firstLine="0"/>
        <w:rPr>
          <w:rFonts w:hint="eastAsia"/>
        </w:rPr>
      </w:pPr>
      <w:r w:rsidRPr="003A53EF">
        <w:rPr>
          <w:rFonts w:hint="eastAsia"/>
        </w:rPr>
        <w:t xml:space="preserve">1) </w:t>
      </w:r>
      <w:r w:rsidRPr="003A53EF">
        <w:rPr>
          <w:rFonts w:hint="eastAsia"/>
        </w:rPr>
        <w:t>实现登录界面的记住密码功能</w:t>
      </w:r>
      <w:r w:rsidRPr="003A53EF">
        <w:rPr>
          <w:rFonts w:hint="eastAsia"/>
        </w:rPr>
        <w:t xml:space="preserve">; </w:t>
      </w:r>
    </w:p>
    <w:p w:rsidR="003A53EF" w:rsidRDefault="003A53EF" w:rsidP="003A53EF">
      <w:pPr>
        <w:ind w:left="560" w:firstLineChars="0" w:firstLine="0"/>
        <w:rPr>
          <w:rFonts w:hint="eastAsia"/>
        </w:rPr>
      </w:pPr>
      <w:r w:rsidRPr="003A53EF">
        <w:rPr>
          <w:rFonts w:hint="eastAsia"/>
        </w:rPr>
        <w:t xml:space="preserve">2) </w:t>
      </w:r>
      <w:r w:rsidRPr="003A53EF">
        <w:rPr>
          <w:rFonts w:hint="eastAsia"/>
        </w:rPr>
        <w:t>增加一个注册页面，注册新的用户名和密码；</w:t>
      </w:r>
    </w:p>
    <w:p w:rsidR="003A53EF" w:rsidRDefault="003A53EF" w:rsidP="003A53EF">
      <w:pPr>
        <w:ind w:left="560" w:firstLineChars="0" w:firstLine="0"/>
        <w:rPr>
          <w:rFonts w:hint="eastAsia"/>
        </w:rPr>
      </w:pPr>
      <w:r w:rsidRPr="003A53EF">
        <w:rPr>
          <w:rFonts w:hint="eastAsia"/>
        </w:rPr>
        <w:t>3</w:t>
      </w:r>
      <w:r w:rsidRPr="003A53EF">
        <w:rPr>
          <w:rFonts w:hint="eastAsia"/>
        </w:rPr>
        <w:t>）（拓展选做）实现记住多个账号</w:t>
      </w:r>
      <w:r w:rsidRPr="003A53EF">
        <w:rPr>
          <w:rFonts w:hint="eastAsia"/>
        </w:rPr>
        <w:t>/</w:t>
      </w:r>
      <w:r w:rsidRPr="003A53EF">
        <w:rPr>
          <w:rFonts w:hint="eastAsia"/>
        </w:rPr>
        <w:t>密码，记录曾登录成功的账号，如</w:t>
      </w:r>
      <w:r w:rsidRPr="003A53EF">
        <w:rPr>
          <w:rFonts w:hint="eastAsia"/>
        </w:rPr>
        <w:t>QQ</w:t>
      </w:r>
      <w:r w:rsidRPr="003A53EF">
        <w:rPr>
          <w:rFonts w:hint="eastAsia"/>
        </w:rPr>
        <w:t>的登录界面可选择登录之前登录的账号。</w:t>
      </w:r>
    </w:p>
    <w:p w:rsidR="003A53EF" w:rsidRDefault="003A53EF" w:rsidP="003A53EF">
      <w:pPr>
        <w:ind w:left="560" w:firstLineChars="0" w:firstLine="0"/>
        <w:rPr>
          <w:rFonts w:hint="eastAsia"/>
        </w:rPr>
      </w:pPr>
    </w:p>
    <w:p w:rsidR="003A53EF" w:rsidRDefault="003A53EF" w:rsidP="003A53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作业展示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主要功能有：用户登录、注册、注销、修改密码、记住密码共</w:t>
      </w:r>
      <w:r>
        <w:rPr>
          <w:rFonts w:hint="eastAsia"/>
        </w:rPr>
        <w:t>5</w:t>
      </w:r>
      <w:r>
        <w:rPr>
          <w:rFonts w:hint="eastAsia"/>
        </w:rPr>
        <w:t>个基本操作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其内容涉及到以下几点：</w:t>
      </w:r>
      <w:bookmarkStart w:id="0" w:name="_GoBack"/>
      <w:bookmarkEnd w:id="0"/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，</w:t>
      </w:r>
      <w:r>
        <w:rPr>
          <w:rFonts w:hint="eastAsia"/>
        </w:rPr>
        <w:t>TextEdit</w:t>
      </w:r>
      <w:r>
        <w:rPr>
          <w:rFonts w:hint="eastAsia"/>
        </w:rPr>
        <w:t>，</w:t>
      </w:r>
      <w:r>
        <w:rPr>
          <w:rFonts w:hint="eastAsia"/>
        </w:rPr>
        <w:t>ImageView</w:t>
      </w:r>
      <w:r>
        <w:rPr>
          <w:rFonts w:hint="eastAsia"/>
        </w:rPr>
        <w:t>，</w:t>
      </w:r>
      <w:r>
        <w:rPr>
          <w:rFonts w:hint="eastAsia"/>
        </w:rPr>
        <w:t>RatioButton</w:t>
      </w:r>
      <w:r>
        <w:rPr>
          <w:rFonts w:hint="eastAsia"/>
        </w:rPr>
        <w:t>等基本控件的使用；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：多个</w:t>
      </w:r>
      <w:r>
        <w:rPr>
          <w:rFonts w:hint="eastAsia"/>
        </w:rPr>
        <w:t>Activities</w:t>
      </w:r>
      <w:r>
        <w:rPr>
          <w:rFonts w:hint="eastAsia"/>
        </w:rPr>
        <w:t>之间的切换；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Android</w:t>
      </w:r>
      <w:r>
        <w:rPr>
          <w:rFonts w:hint="eastAsia"/>
        </w:rPr>
        <w:t>本地数据库来管理用户信息。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登录界面布局文件</w:t>
      </w:r>
      <w:r>
        <w:rPr>
          <w:rFonts w:hint="eastAsia"/>
        </w:rPr>
        <w:t xml:space="preserve"> activity_login.</w:t>
      </w:r>
      <w:proofErr w:type="gramStart"/>
      <w:r>
        <w:rPr>
          <w:rFonts w:hint="eastAsia"/>
        </w:rPr>
        <w:t>xml</w:t>
      </w:r>
      <w:proofErr w:type="gramEnd"/>
    </w:p>
    <w:p w:rsidR="003A53EF" w:rsidRPr="003A53EF" w:rsidRDefault="003A53EF" w:rsidP="003A53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RelativeLayout 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"com.example.chapter6_2.LoginActivity"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"@+id/login_view"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:layout_centerInParent=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"注册"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"@+id/login_btn_register"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"resetpwd"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"@+id/login_btn_login"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:ignore=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"OnClick"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"登录"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"@+id/login_btn_login"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"finish_login"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"52dp"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:ignore=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"OnClick"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ImageView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"@+id/logo"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:layout_alignParentEnd=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:layout_alignWithParentIfMissing=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"@drawable/qq"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"请输入您的密码"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"@+id/login_edit_account"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"textPersonName"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"@+id/login_edit_account"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"@android:drawable/ic_menu_myplaces"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"请输入您的用户名"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"@+id/logo"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"20dp"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"注销"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"@+id/login_btn_cancle"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"@+id/login_btn_register"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:layout_alignParentEnd=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"#A9A9A9"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CheckBox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"记住密码"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"@+id/Login_Remember"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:checked=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"15dp"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"修改密码"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"@+id/login_text_change_pwd"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"@+id/login_edit_pwd"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:layout_alignParentEnd=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"15dp"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"@+id/login_success_view"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:layout_centerInParent=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"15.0px"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"15.0px"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"62.0px"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"#ff3f3f3f"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:paddingBottom=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"10.0px"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"21.0px"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:visibility=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"gone"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"@+id/login_success_show"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:layout_centerInParent=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"#ff3f3f3f"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"20.0dip"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实例展示：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52pt">
            <v:imagedata r:id="rId6" o:title="Screenshot_2019-10-23-21-54-27-73"/>
          </v:shape>
        </w:pic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注册界面布局文件</w:t>
      </w:r>
      <w:r>
        <w:rPr>
          <w:rFonts w:hint="eastAsia"/>
        </w:rPr>
        <w:t xml:space="preserve"> activity_register.</w:t>
      </w:r>
      <w:proofErr w:type="gramStart"/>
      <w:r>
        <w:rPr>
          <w:rFonts w:hint="eastAsia"/>
        </w:rPr>
        <w:t>xml</w:t>
      </w:r>
      <w:proofErr w:type="gramEnd"/>
    </w:p>
    <w:p w:rsidR="003A53EF" w:rsidRPr="003A53EF" w:rsidRDefault="003A53EF" w:rsidP="003A53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3A53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RelativeLayout 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:weightSum=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"@android:drawable/ic_menu_myplaces"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"textPersonName"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"请输入您的用户名"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:layout_alignEnd=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"@+id/resetpwd_edit_pwd_new"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"@+id/resetpwd_edit_pwd_old"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"请输入您的密码"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:layout_alignRight=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:layout_alignEnd=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"@+id/resetpwd_edit_name"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"取消"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"@+id/register_btn_cancel"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"#A9A9A9"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"@+id/register_btn_sure"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"@+id/register_btn_sure"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"@+id/register_btn_sure"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"10dp"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"@+id/resetpwd_edit_pwd_old"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:layout_centerHorizontal=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"请确认您的密码"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"确定"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"@+id/register_btn_sure"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A53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A53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3A53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"20dp" 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3A53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3A53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实例展示：</w: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pict>
          <v:shape id="_x0000_i1026" type="#_x0000_t75" style="width:141.75pt;height:252pt">
            <v:imagedata r:id="rId7" o:title="Screenshot_2019-10-23-21-55-42-95"/>
          </v:shape>
        </w:pict>
      </w: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</w:p>
    <w:p w:rsidR="003A53EF" w:rsidRDefault="003A53EF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lastRenderedPageBreak/>
        <w:t>修改密码界面展示</w:t>
      </w:r>
      <w:r>
        <w:rPr>
          <w:rFonts w:hint="eastAsia"/>
        </w:rPr>
        <w:t xml:space="preserve"> activity_</w:t>
      </w:r>
      <w:r w:rsidR="00BF473E">
        <w:rPr>
          <w:rFonts w:hint="eastAsia"/>
        </w:rPr>
        <w:t>reset_pwd.</w:t>
      </w:r>
      <w:proofErr w:type="gramStart"/>
      <w:r w:rsidR="00BF473E">
        <w:rPr>
          <w:rFonts w:hint="eastAsia"/>
        </w:rPr>
        <w:t>xml</w:t>
      </w:r>
      <w:proofErr w:type="gramEnd"/>
    </w:p>
    <w:p w:rsidR="00BF473E" w:rsidRPr="00BF473E" w:rsidRDefault="00BF473E" w:rsidP="00BF4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RelativeLayout 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:weightSum=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"@android:drawable/ic_menu_myplaces"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"textPersonName"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:layout_alignParentTop=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"请输入您的用户名"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:layout_alignRight=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:layout_alignEnd=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"@+id/resetpwd_edit_pwd_new"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&lt;EditText android:id="@+id/edt_operator_name" style="@style/syncEditText"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android:hint="@string/hint_operator_name" /&gt;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&lt;ImageView android:id="@+id/syncOperatorImg" style="@style/syncImageView"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android:layout_alignLeft="@+id/edt_operator_name"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android:layout_alignTop="@+id/edt_operator_name"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android:layout_alignBottom="@+id/edt_operator_name" android:src="@drawable/sync_operator" /&gt;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--&gt;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"@+id/resetpwd_edit_pwd_old"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"请输入您的旧密码"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:layout_alignRight=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:layout_alignEnd=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"@+id/resetpwd_edit_name"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"@+id/resetpwd_edit_name"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"取消"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"@+id/resetpwd_btn_cancel"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"not_to_reset"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"#A9A9A9"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"@+id/resetpwd_btn_sure"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"20dp"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"@+id/resetpwd_edit_pwd_old"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:layout_centerHorizontal=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"请确认您的新密码"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"确定"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"@+id/resetpwd_btn_sure"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"sure_to_reset"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"92dp"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"@android:drawable/ic_lock_idle_lock"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"textPassword"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"@+id/resetpwd_edit_pwd_check"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"请输入您的新密码"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"@+id/resetpwd_edit_pwd_new"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实例展示：</w:t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00000" cy="3200000"/>
            <wp:effectExtent l="0" t="0" r="0" b="635"/>
            <wp:docPr id="1" name="图片 1" descr="E:\文档\Tencent Files\1538605160\FileRecv\MobileFile\Screenshot_2019-10-24-11-30-50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文档\Tencent Files\1538605160\FileRecv\MobileFile\Screenshot_2019-10-24-11-30-50-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用户界面展示</w:t>
      </w:r>
      <w:r>
        <w:rPr>
          <w:rFonts w:hint="eastAsia"/>
        </w:rPr>
        <w:t xml:space="preserve"> activity_user.</w:t>
      </w:r>
      <w:proofErr w:type="gramStart"/>
      <w:r>
        <w:rPr>
          <w:rFonts w:hint="eastAsia"/>
        </w:rPr>
        <w:t>xml</w:t>
      </w:r>
      <w:proofErr w:type="gramEnd"/>
    </w:p>
    <w:p w:rsidR="00BF473E" w:rsidRPr="00BF473E" w:rsidRDefault="00BF473E" w:rsidP="00BF4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BF473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RelativeLayout 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"@+id/force_offline_btn"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"强制下线"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"force_offline"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:layout_alignParentEnd=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"退出"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"@+id/returnback"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:layout_below=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"@+id/force_offline_btn"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"36dp"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:onClick=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"back_to_login"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"#ADD8E6"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:layout_alignParentRight=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F47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:layout_alignParentEnd=</w:t>
      </w:r>
      <w:r w:rsidRPr="00BF47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实例展示：</w:t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800000" cy="3200000"/>
            <wp:effectExtent l="0" t="0" r="0" b="635"/>
            <wp:docPr id="2" name="图片 2" descr="E:\文档\Tencent Files\1538605160\FileRecv\MobileFile\Screenshot_2019-10-23-21-57-25-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文档\Tencent Files\1538605160\FileRecv\MobileFile\Screenshot_2019-10-23-21-57-25-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</w:p>
    <w:p w:rsidR="00BF473E" w:rsidRDefault="00BF473E" w:rsidP="003A53EF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用户数据管理的类</w:t>
      </w:r>
    </w:p>
    <w:p w:rsidR="00BF473E" w:rsidRDefault="00BF473E" w:rsidP="00BF47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UserData.java</w:t>
      </w:r>
      <w:r>
        <w:rPr>
          <w:rFonts w:hint="eastAsia"/>
        </w:rPr>
        <w:t>【用户数据】</w:t>
      </w:r>
    </w:p>
    <w:p w:rsidR="00BF473E" w:rsidRPr="00BF473E" w:rsidRDefault="00BF473E" w:rsidP="00BF473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com.example.chapter6_2;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 {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userName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//用户名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userPwd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userId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//用户ID号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int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pwdresetFlag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473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//获取用户名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getUserName() {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//获取用户名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userName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//设置用户名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setUserName(String userName) {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//输入用户名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userName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userName;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getUserPwd() {   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userPwd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//设置用户密码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setUserPwd(String userPwd) {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//输入用户密码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userPwd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userPwd;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//获取用户id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int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getUserId() {            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//获取用户ID号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userId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//设置用户id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setUserId(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userId) {     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//设置用户ID号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userId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userId;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UserData(String userName, String userPwd) {  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//这里只采用用户名和密码</w:t>
      </w:r>
      <w:r w:rsidRPr="00BF47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userName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userName;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47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F473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userPwd 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userPwd;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47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F473E" w:rsidRPr="00BF473E" w:rsidRDefault="00BF473E" w:rsidP="00BF473E">
      <w:pPr>
        <w:pStyle w:val="a3"/>
        <w:ind w:left="1640" w:firstLineChars="0" w:firstLine="0"/>
        <w:rPr>
          <w:rFonts w:hint="eastAsia"/>
        </w:rPr>
      </w:pPr>
    </w:p>
    <w:p w:rsidR="00BF473E" w:rsidRDefault="00BF473E" w:rsidP="00BF47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UserDataManager</w:t>
      </w:r>
      <w:r>
        <w:rPr>
          <w:rFonts w:hint="eastAsia"/>
        </w:rPr>
        <w:t>【用户管理】</w:t>
      </w:r>
    </w:p>
    <w:p w:rsidR="00BF473E" w:rsidRDefault="00BF473E" w:rsidP="00BF473E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com.example.chapter6_2;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android.content.ContentValues;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android.database.Cursor;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android.database.sqlite.SQLiteDatabase;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android.database.sqlite.SQLiteOpenHelper;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android.util.Log;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UserDataManager {             </w:t>
      </w:r>
      <w:r>
        <w:rPr>
          <w:rFonts w:hint="eastAsia"/>
          <w:i/>
          <w:iCs/>
          <w:color w:val="808080"/>
          <w:sz w:val="18"/>
          <w:szCs w:val="18"/>
        </w:rPr>
        <w:t>//用户数据管理类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//一些宏定义和声明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"UserDataManager"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DB_NAME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"user_data"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"users"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"_id"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"user_name"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USER_PWD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"user_pwd"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public static final String SILENT = "silent";</w:t>
      </w:r>
      <w:r>
        <w:rPr>
          <w:rFonts w:hint="eastAsia"/>
          <w:i/>
          <w:iCs/>
          <w:color w:val="808080"/>
          <w:sz w:val="18"/>
          <w:szCs w:val="18"/>
        </w:rPr>
        <w:br/>
        <w:t>//    public static final String VIBRATE = "vibrate";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int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DB_VERSION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Context </w:t>
      </w:r>
      <w:r>
        <w:rPr>
          <w:rFonts w:hint="eastAsia"/>
          <w:b/>
          <w:bCs/>
          <w:color w:val="660E7A"/>
          <w:sz w:val="18"/>
          <w:szCs w:val="18"/>
        </w:rPr>
        <w:t xml:space="preserve">mContext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//创建用户book表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DB_CREATE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 xml:space="preserve">"CREATE TABLE 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 ("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 integer primary key,"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 varchar,"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USER_PWD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 varchar"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");"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SQLiteDatabase </w:t>
      </w:r>
      <w:r>
        <w:rPr>
          <w:rFonts w:hint="eastAsia"/>
          <w:b/>
          <w:bCs/>
          <w:color w:val="660E7A"/>
          <w:sz w:val="18"/>
          <w:szCs w:val="18"/>
        </w:rPr>
        <w:t xml:space="preserve">mSQLiteDatabase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DataBaseManagementHelper </w:t>
      </w:r>
      <w:r>
        <w:rPr>
          <w:rFonts w:hint="eastAsia"/>
          <w:b/>
          <w:bCs/>
          <w:color w:val="660E7A"/>
          <w:sz w:val="18"/>
          <w:szCs w:val="18"/>
        </w:rPr>
        <w:t xml:space="preserve">mDatabaseHelper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//DataBaseManagementHelper继承自SQLiteOpenHelper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class </w:t>
      </w:r>
      <w:r>
        <w:rPr>
          <w:rFonts w:hint="eastAsia"/>
          <w:color w:val="000000"/>
          <w:sz w:val="18"/>
          <w:szCs w:val="18"/>
        </w:rPr>
        <w:t xml:space="preserve">DataBaseManagementHelper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SQLiteOpenHelper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DataBaseManagementHelper(Context context)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DB_VERSION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onCreate(SQLiteDatabase db) {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"db.getVersion()="</w:t>
      </w:r>
      <w:r>
        <w:rPr>
          <w:rFonts w:hint="eastAsia"/>
          <w:color w:val="000000"/>
          <w:sz w:val="18"/>
          <w:szCs w:val="18"/>
        </w:rPr>
        <w:t>+db.getVersion());</w:t>
      </w:r>
      <w:r>
        <w:rPr>
          <w:rFonts w:hint="eastAsia"/>
          <w:color w:val="000000"/>
          <w:sz w:val="18"/>
          <w:szCs w:val="18"/>
        </w:rPr>
        <w:br/>
        <w:t xml:space="preserve">            db.execSQL(</w:t>
      </w:r>
      <w:r>
        <w:rPr>
          <w:rFonts w:hint="eastAsia"/>
          <w:b/>
          <w:bCs/>
          <w:color w:val="008000"/>
          <w:sz w:val="18"/>
          <w:szCs w:val="18"/>
        </w:rPr>
        <w:t xml:space="preserve">"DROP TABLE IF EXISTS 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db.execSQL(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DB_CREATE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"db.execSQL(DB_CREATE)"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DB_CREATE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onUpgrade(SQLiteDatabase db,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oldVersion,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newVersion) {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"DataBaseManagementHelper onUpgrade"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onCreate(db);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UserDataManager(Context context)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mContext </w:t>
      </w:r>
      <w:r>
        <w:rPr>
          <w:rFonts w:hint="eastAsia"/>
          <w:color w:val="000000"/>
          <w:sz w:val="18"/>
          <w:szCs w:val="18"/>
        </w:rPr>
        <w:t>= context;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"UserDataManager construction!"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//打开数据库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openDataBase()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SQLException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mDatabaseHelper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DataBaseManagementHelper(</w:t>
      </w:r>
      <w:r>
        <w:rPr>
          <w:rFonts w:hint="eastAsia"/>
          <w:b/>
          <w:bCs/>
          <w:color w:val="660E7A"/>
          <w:sz w:val="18"/>
          <w:szCs w:val="18"/>
        </w:rPr>
        <w:t>mContext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mSQLiteDatabase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660E7A"/>
          <w:sz w:val="18"/>
          <w:szCs w:val="18"/>
        </w:rPr>
        <w:t>mDatabaseHelper</w:t>
      </w:r>
      <w:r>
        <w:rPr>
          <w:rFonts w:hint="eastAsia"/>
          <w:color w:val="000000"/>
          <w:sz w:val="18"/>
          <w:szCs w:val="18"/>
        </w:rPr>
        <w:t>.getWritableDatabase();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//关闭数据库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closeDataBase()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SQLException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mDatabaseHelper</w:t>
      </w:r>
      <w:r>
        <w:rPr>
          <w:rFonts w:hint="eastAsia"/>
          <w:color w:val="000000"/>
          <w:sz w:val="18"/>
          <w:szCs w:val="18"/>
        </w:rPr>
        <w:t>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//添加新用户，即注册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long </w:t>
      </w:r>
      <w:r>
        <w:rPr>
          <w:rFonts w:hint="eastAsia"/>
          <w:color w:val="000000"/>
          <w:sz w:val="18"/>
          <w:szCs w:val="18"/>
        </w:rPr>
        <w:t>insertUserData(UserData userData) {</w:t>
      </w:r>
      <w:r>
        <w:rPr>
          <w:rFonts w:hint="eastAsia"/>
          <w:color w:val="000000"/>
          <w:sz w:val="18"/>
          <w:szCs w:val="18"/>
        </w:rPr>
        <w:br/>
        <w:t xml:space="preserve">        String userName=userData.getUserName();</w:t>
      </w:r>
      <w:r>
        <w:rPr>
          <w:rFonts w:hint="eastAsia"/>
          <w:color w:val="000000"/>
          <w:sz w:val="18"/>
          <w:szCs w:val="18"/>
        </w:rPr>
        <w:br/>
        <w:t xml:space="preserve">        String userPwd=userData.getUserPwd();</w:t>
      </w:r>
      <w:r>
        <w:rPr>
          <w:rFonts w:hint="eastAsia"/>
          <w:color w:val="000000"/>
          <w:sz w:val="18"/>
          <w:szCs w:val="18"/>
        </w:rPr>
        <w:br/>
        <w:t xml:space="preserve">        ContentValues values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ContentValues();</w:t>
      </w:r>
      <w:r>
        <w:rPr>
          <w:rFonts w:hint="eastAsia"/>
          <w:color w:val="000000"/>
          <w:sz w:val="18"/>
          <w:szCs w:val="18"/>
        </w:rPr>
        <w:br/>
        <w:t xml:space="preserve">        values.put(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hint="eastAsia"/>
          <w:color w:val="000000"/>
          <w:sz w:val="18"/>
          <w:szCs w:val="18"/>
        </w:rPr>
        <w:t>, userName);</w:t>
      </w:r>
      <w:r>
        <w:rPr>
          <w:rFonts w:hint="eastAsia"/>
          <w:color w:val="000000"/>
          <w:sz w:val="18"/>
          <w:szCs w:val="18"/>
        </w:rPr>
        <w:br/>
        <w:t xml:space="preserve">        values.put(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USER_PWD</w:t>
      </w:r>
      <w:r>
        <w:rPr>
          <w:rFonts w:hint="eastAsia"/>
          <w:color w:val="000000"/>
          <w:sz w:val="18"/>
          <w:szCs w:val="18"/>
        </w:rPr>
        <w:t>, userPwd);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.insert(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, values);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//更新用户信息，如修改密码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updateUserData(UserData userData)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//int id = userData.getUserId();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 userName = userData.getUserName();</w:t>
      </w:r>
      <w:r>
        <w:rPr>
          <w:rFonts w:hint="eastAsia"/>
          <w:color w:val="000000"/>
          <w:sz w:val="18"/>
          <w:szCs w:val="18"/>
        </w:rPr>
        <w:br/>
        <w:t xml:space="preserve">        String userPwd = userData.getUserPwd();</w:t>
      </w:r>
      <w:r>
        <w:rPr>
          <w:rFonts w:hint="eastAsia"/>
          <w:color w:val="000000"/>
          <w:sz w:val="18"/>
          <w:szCs w:val="18"/>
        </w:rPr>
        <w:br/>
        <w:t xml:space="preserve">        ContentValues values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ContentValues();</w:t>
      </w:r>
      <w:r>
        <w:rPr>
          <w:rFonts w:hint="eastAsia"/>
          <w:color w:val="000000"/>
          <w:sz w:val="18"/>
          <w:szCs w:val="18"/>
        </w:rPr>
        <w:br/>
        <w:t xml:space="preserve">        values.put(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hint="eastAsia"/>
          <w:color w:val="000000"/>
          <w:sz w:val="18"/>
          <w:szCs w:val="18"/>
        </w:rPr>
        <w:t>, userName);</w:t>
      </w:r>
      <w:r>
        <w:rPr>
          <w:rFonts w:hint="eastAsia"/>
          <w:color w:val="000000"/>
          <w:sz w:val="18"/>
          <w:szCs w:val="18"/>
        </w:rPr>
        <w:br/>
        <w:t xml:space="preserve">        values.put(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USER_PWD</w:t>
      </w:r>
      <w:r>
        <w:rPr>
          <w:rFonts w:hint="eastAsia"/>
          <w:color w:val="000000"/>
          <w:sz w:val="18"/>
          <w:szCs w:val="18"/>
        </w:rPr>
        <w:t>, userPwd);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.update(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>, values,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//return mSQLiteDatabase.update(TABLE_NAME, values, ID + "=" + id, null) &gt; 0;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Cursor fetchUserData(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id)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SQLException {</w:t>
      </w:r>
      <w:r>
        <w:rPr>
          <w:rFonts w:hint="eastAsia"/>
          <w:color w:val="000000"/>
          <w:sz w:val="18"/>
          <w:szCs w:val="18"/>
        </w:rPr>
        <w:br/>
        <w:t xml:space="preserve">        Cursor mCursor =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.query(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ID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"=" </w:t>
      </w:r>
      <w:r>
        <w:rPr>
          <w:rFonts w:hint="eastAsia"/>
          <w:color w:val="000000"/>
          <w:sz w:val="18"/>
          <w:szCs w:val="18"/>
        </w:rPr>
        <w:t xml:space="preserve">+ id,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(mCursor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mCursor.moveToFirst();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mCursor;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Cursor fetchAllUserDatas()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.query(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//根据id删除用户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deleteUserData(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.delete(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"=" </w:t>
      </w:r>
      <w:r>
        <w:rPr>
          <w:rFonts w:hint="eastAsia"/>
          <w:color w:val="000000"/>
          <w:sz w:val="18"/>
          <w:szCs w:val="18"/>
        </w:rPr>
        <w:t xml:space="preserve">+ id,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//根据用户名注销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deleteUserDatabyname(String name)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.delete(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"=" </w:t>
      </w:r>
      <w:r>
        <w:rPr>
          <w:rFonts w:hint="eastAsia"/>
          <w:color w:val="000000"/>
          <w:sz w:val="18"/>
          <w:szCs w:val="18"/>
        </w:rPr>
        <w:t xml:space="preserve">+ name,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//删除所有用户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deleteAllUserDatas()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.delete(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getStringByColumnName(String columnName,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id) {</w:t>
      </w:r>
      <w:r>
        <w:rPr>
          <w:rFonts w:hint="eastAsia"/>
          <w:color w:val="000000"/>
          <w:sz w:val="18"/>
          <w:szCs w:val="18"/>
        </w:rPr>
        <w:br/>
        <w:t xml:space="preserve">        Cursor mCursor = fetchUserData(id);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columnIndex = mCursor.getColumnIndex(columnName);</w:t>
      </w:r>
      <w:r>
        <w:rPr>
          <w:rFonts w:hint="eastAsia"/>
          <w:color w:val="000000"/>
          <w:sz w:val="18"/>
          <w:szCs w:val="18"/>
        </w:rPr>
        <w:br/>
        <w:t xml:space="preserve">        String columnValue = mCursor.getString(columnIndex);</w:t>
      </w:r>
      <w:r>
        <w:rPr>
          <w:rFonts w:hint="eastAsia"/>
          <w:color w:val="000000"/>
          <w:sz w:val="18"/>
          <w:szCs w:val="18"/>
        </w:rPr>
        <w:br/>
        <w:t xml:space="preserve">        mCursor.close();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columnValue;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 xml:space="preserve">updateUserDataById(String columnName,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String columnValue) {</w:t>
      </w:r>
      <w:r>
        <w:rPr>
          <w:rFonts w:hint="eastAsia"/>
          <w:color w:val="000000"/>
          <w:sz w:val="18"/>
          <w:szCs w:val="18"/>
        </w:rPr>
        <w:br/>
        <w:t xml:space="preserve">        ContentValues values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ContentValues();</w:t>
      </w:r>
      <w:r>
        <w:rPr>
          <w:rFonts w:hint="eastAsia"/>
          <w:color w:val="000000"/>
          <w:sz w:val="18"/>
          <w:szCs w:val="18"/>
        </w:rPr>
        <w:br/>
        <w:t xml:space="preserve">        values.put(columnName, columnValue);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.update(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hint="eastAsia"/>
          <w:color w:val="000000"/>
          <w:sz w:val="18"/>
          <w:szCs w:val="18"/>
        </w:rPr>
        <w:t xml:space="preserve">, values,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"=" </w:t>
      </w:r>
      <w:r>
        <w:rPr>
          <w:rFonts w:hint="eastAsia"/>
          <w:color w:val="000000"/>
          <w:sz w:val="18"/>
          <w:szCs w:val="18"/>
        </w:rPr>
        <w:t xml:space="preserve">+ id,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//根据用户名找用户，可以判断注册时用户名是否已经存在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findUserByName(String userName){</w:t>
      </w:r>
      <w:r>
        <w:rPr>
          <w:rFonts w:hint="eastAsia"/>
          <w:color w:val="000000"/>
          <w:sz w:val="18"/>
          <w:szCs w:val="18"/>
        </w:rPr>
        <w:br/>
        <w:t xml:space="preserve">        String sql = </w:t>
      </w:r>
      <w:r>
        <w:rPr>
          <w:rFonts w:hint="eastAsia"/>
          <w:b/>
          <w:bCs/>
          <w:color w:val="008000"/>
          <w:sz w:val="18"/>
          <w:szCs w:val="18"/>
        </w:rPr>
        <w:t>"Select * from users where user_name =?"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"findUserByName , userName="</w:t>
      </w:r>
      <w:r>
        <w:rPr>
          <w:rFonts w:hint="eastAsia"/>
          <w:color w:val="000000"/>
          <w:sz w:val="18"/>
          <w:szCs w:val="18"/>
        </w:rPr>
        <w:t>+userName);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result=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Cursor mCursor = 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.rawQuery(sql,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String[]{userName});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(mCursor!=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result=mCursor.getCount();</w:t>
      </w:r>
      <w:r>
        <w:rPr>
          <w:rFonts w:hint="eastAsia"/>
          <w:color w:val="000000"/>
          <w:sz w:val="18"/>
          <w:szCs w:val="18"/>
        </w:rPr>
        <w:br/>
        <w:t xml:space="preserve">            mCursor.close();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"findUserByName , result="</w:t>
      </w:r>
      <w:r>
        <w:rPr>
          <w:rFonts w:hint="eastAsia"/>
          <w:color w:val="000000"/>
          <w:sz w:val="18"/>
          <w:szCs w:val="18"/>
        </w:rPr>
        <w:t>+result);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//根据用户名和密码找用户，用于登录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findUserByNameAndPwd(String userName,String pwd){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"findUserByNameAndPwd"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result=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String sql = </w:t>
      </w:r>
      <w:r>
        <w:rPr>
          <w:rFonts w:hint="eastAsia"/>
          <w:b/>
          <w:bCs/>
          <w:color w:val="008000"/>
          <w:sz w:val="18"/>
          <w:szCs w:val="18"/>
        </w:rPr>
        <w:t>"Select * from users where user_name=? and user_pwd=?"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Cursor mCursor=</w:t>
      </w:r>
      <w:r>
        <w:rPr>
          <w:rFonts w:hint="eastAsia"/>
          <w:b/>
          <w:bCs/>
          <w:color w:val="660E7A"/>
          <w:sz w:val="18"/>
          <w:szCs w:val="18"/>
        </w:rPr>
        <w:t>mSQLiteDatabase</w:t>
      </w:r>
      <w:r>
        <w:rPr>
          <w:rFonts w:hint="eastAsia"/>
          <w:color w:val="000000"/>
          <w:sz w:val="18"/>
          <w:szCs w:val="18"/>
        </w:rPr>
        <w:t>.rawQuery(sql,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String[]{userName,pwd});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(mCursor!=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result=mCursor.getCount();</w:t>
      </w:r>
      <w:r>
        <w:rPr>
          <w:rFonts w:hint="eastAsia"/>
          <w:color w:val="000000"/>
          <w:sz w:val="18"/>
          <w:szCs w:val="18"/>
        </w:rPr>
        <w:br/>
        <w:t xml:space="preserve">            mCursor.close();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"findUserByNameAndPwd , result="</w:t>
      </w:r>
      <w:r>
        <w:rPr>
          <w:rFonts w:hint="eastAsia"/>
          <w:color w:val="000000"/>
          <w:sz w:val="18"/>
          <w:szCs w:val="18"/>
        </w:rPr>
        <w:t>+result);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BF473E" w:rsidRDefault="00BF473E" w:rsidP="00BF473E">
      <w:pPr>
        <w:pStyle w:val="a3"/>
        <w:ind w:left="1640" w:firstLineChars="0" w:firstLine="0"/>
        <w:rPr>
          <w:rFonts w:hint="eastAsia"/>
        </w:rPr>
      </w:pPr>
    </w:p>
    <w:p w:rsidR="00BF473E" w:rsidRDefault="00BF473E" w:rsidP="00BF473E">
      <w:pPr>
        <w:pStyle w:val="a3"/>
        <w:ind w:left="1640" w:firstLineChars="0" w:firstLine="0"/>
        <w:rPr>
          <w:rFonts w:hint="eastAsia"/>
        </w:rPr>
      </w:pPr>
    </w:p>
    <w:p w:rsidR="00BF473E" w:rsidRDefault="00BF473E" w:rsidP="00BF473E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强制下线功能类：</w:t>
      </w:r>
    </w:p>
    <w:p w:rsidR="00BF473E" w:rsidRDefault="00BF473E" w:rsidP="00BF47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ActivityCollector.java</w:t>
      </w:r>
    </w:p>
    <w:p w:rsidR="00BF473E" w:rsidRDefault="00BF473E" w:rsidP="00BF473E">
      <w:pPr>
        <w:pStyle w:val="HTML"/>
        <w:shd w:val="clear" w:color="auto" w:fill="FFFFFF"/>
        <w:ind w:left="164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com.example.chapter6_2;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java.util.ArrayList;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ActivityCollector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List&lt;Activity&gt; </w:t>
      </w:r>
      <w:r>
        <w:rPr>
          <w:rFonts w:hint="eastAsia"/>
          <w:i/>
          <w:iCs/>
          <w:color w:val="660E7A"/>
          <w:sz w:val="18"/>
          <w:szCs w:val="18"/>
        </w:rPr>
        <w:t xml:space="preserve">activities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addActivity(Activity activity)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60E7A"/>
          <w:sz w:val="18"/>
          <w:szCs w:val="18"/>
        </w:rPr>
        <w:t>activities</w:t>
      </w:r>
      <w:r>
        <w:rPr>
          <w:rFonts w:hint="eastAsia"/>
          <w:color w:val="000000"/>
          <w:sz w:val="18"/>
          <w:szCs w:val="18"/>
        </w:rPr>
        <w:t>.add(activity);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removeActivity(Activity activity)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60E7A"/>
          <w:sz w:val="18"/>
          <w:szCs w:val="18"/>
        </w:rPr>
        <w:t>activities</w:t>
      </w:r>
      <w:r>
        <w:rPr>
          <w:rFonts w:hint="eastAsia"/>
          <w:color w:val="000000"/>
          <w:sz w:val="18"/>
          <w:szCs w:val="18"/>
        </w:rPr>
        <w:t>.remove(activity);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finishAll()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(Activity activity : </w:t>
      </w:r>
      <w:r>
        <w:rPr>
          <w:rFonts w:hint="eastAsia"/>
          <w:i/>
          <w:iCs/>
          <w:color w:val="660E7A"/>
          <w:sz w:val="18"/>
          <w:szCs w:val="18"/>
        </w:rPr>
        <w:t>activities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(!activity.isFinishing()) {</w:t>
      </w:r>
      <w:r>
        <w:rPr>
          <w:rFonts w:hint="eastAsia"/>
          <w:color w:val="000000"/>
          <w:sz w:val="18"/>
          <w:szCs w:val="18"/>
        </w:rPr>
        <w:br/>
        <w:t xml:space="preserve">                activity.finish();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BF473E" w:rsidRDefault="00BF473E" w:rsidP="00BF473E">
      <w:pPr>
        <w:pStyle w:val="HTML"/>
        <w:shd w:val="clear" w:color="auto" w:fill="FFFFFF"/>
        <w:ind w:left="1640"/>
        <w:rPr>
          <w:rFonts w:hint="eastAsia"/>
          <w:sz w:val="18"/>
          <w:szCs w:val="18"/>
        </w:rPr>
      </w:pPr>
    </w:p>
    <w:p w:rsidR="00BF473E" w:rsidRDefault="00BF473E" w:rsidP="00BF473E">
      <w:pPr>
        <w:pStyle w:val="HTML"/>
        <w:shd w:val="clear" w:color="auto" w:fill="FFFFFF"/>
        <w:ind w:left="1640"/>
        <w:rPr>
          <w:rFonts w:hint="eastAsia"/>
          <w:sz w:val="18"/>
          <w:szCs w:val="18"/>
        </w:rPr>
      </w:pPr>
    </w:p>
    <w:p w:rsidR="00BF473E" w:rsidRDefault="00BF473E" w:rsidP="00BF47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BaseActivity.java</w:t>
      </w:r>
    </w:p>
    <w:p w:rsidR="00BF473E" w:rsidRDefault="00BF473E" w:rsidP="00BF473E">
      <w:pPr>
        <w:pStyle w:val="HTML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com.example.chapter6_2;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android.app.AlertDialog;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android.content.DialogInterface;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android.content.IntentFilter;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androidx.appcompat.app.AppCompatActivity;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BaseActivity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ForceOfflineReceiver </w:t>
      </w:r>
      <w:r>
        <w:rPr>
          <w:rFonts w:hint="eastAsia"/>
          <w:b/>
          <w:bCs/>
          <w:color w:val="660E7A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ActivityCollector.</w:t>
      </w:r>
      <w:r>
        <w:rPr>
          <w:rFonts w:hint="eastAsia"/>
          <w:i/>
          <w:iCs/>
          <w:color w:val="000000"/>
          <w:sz w:val="18"/>
          <w:szCs w:val="18"/>
        </w:rPr>
        <w:t>addActivity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onResume()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.onResume();</w:t>
      </w:r>
      <w:r>
        <w:rPr>
          <w:rFonts w:hint="eastAsia"/>
          <w:color w:val="000000"/>
          <w:sz w:val="18"/>
          <w:szCs w:val="18"/>
        </w:rPr>
        <w:br/>
        <w:t xml:space="preserve">        IntentFilter intentFilter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IntentFilter();</w:t>
      </w:r>
      <w:r>
        <w:rPr>
          <w:rFonts w:hint="eastAsia"/>
          <w:color w:val="000000"/>
          <w:sz w:val="18"/>
          <w:szCs w:val="18"/>
        </w:rPr>
        <w:br/>
        <w:t xml:space="preserve">        intentFilter.addAction(</w:t>
      </w:r>
      <w:r>
        <w:rPr>
          <w:rFonts w:hint="eastAsia"/>
          <w:b/>
          <w:bCs/>
          <w:color w:val="008000"/>
          <w:sz w:val="18"/>
          <w:szCs w:val="18"/>
        </w:rPr>
        <w:t>"com.example.chapter6_2.FORCE_OFFLINE"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receiver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ForceOfflineReceiver();</w:t>
      </w:r>
      <w:r>
        <w:rPr>
          <w:rFonts w:hint="eastAsia"/>
          <w:color w:val="000000"/>
          <w:sz w:val="18"/>
          <w:szCs w:val="18"/>
        </w:rPr>
        <w:br/>
        <w:t xml:space="preserve">        registerReceiver(</w:t>
      </w:r>
      <w:r>
        <w:rPr>
          <w:rFonts w:hint="eastAsia"/>
          <w:b/>
          <w:bCs/>
          <w:color w:val="660E7A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, intentFilter);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onPause()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.onPause();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receiver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unregisterReceiver(</w:t>
      </w:r>
      <w:r>
        <w:rPr>
          <w:rFonts w:hint="eastAsia"/>
          <w:b/>
          <w:bCs/>
          <w:color w:val="660E7A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receiver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onDestroy()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.onDestroy();</w:t>
      </w:r>
      <w:r>
        <w:rPr>
          <w:rFonts w:hint="eastAsia"/>
          <w:color w:val="000000"/>
          <w:sz w:val="18"/>
          <w:szCs w:val="18"/>
        </w:rPr>
        <w:br/>
        <w:t xml:space="preserve">        ActivityCollector.</w:t>
      </w:r>
      <w:r>
        <w:rPr>
          <w:rFonts w:hint="eastAsia"/>
          <w:i/>
          <w:iCs/>
          <w:color w:val="000000"/>
          <w:sz w:val="18"/>
          <w:szCs w:val="18"/>
        </w:rPr>
        <w:t>removeActivity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ForceOfflineReceiver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    AlertDialog.Builder builder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AlertDialog.Builder(context);</w:t>
      </w:r>
      <w:r>
        <w:rPr>
          <w:rFonts w:hint="eastAsia"/>
          <w:color w:val="000000"/>
          <w:sz w:val="18"/>
          <w:szCs w:val="18"/>
        </w:rPr>
        <w:br/>
        <w:t xml:space="preserve">            builder.setTitle(</w:t>
      </w:r>
      <w:r>
        <w:rPr>
          <w:rFonts w:hint="eastAsia"/>
          <w:b/>
          <w:bCs/>
          <w:color w:val="008000"/>
          <w:sz w:val="18"/>
          <w:szCs w:val="18"/>
        </w:rPr>
        <w:t>"警告"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builder.setMessage(</w:t>
      </w:r>
      <w:r>
        <w:rPr>
          <w:rFonts w:hint="eastAsia"/>
          <w:b/>
          <w:bCs/>
          <w:color w:val="008000"/>
          <w:sz w:val="18"/>
          <w:szCs w:val="18"/>
        </w:rPr>
        <w:t>"你已被强制下线，请重新登陆。"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builder.setCancelable(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builder.setPositiveButton(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DialogInterface.OnClickListener()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onClick(DialogInterface dialog,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which) {</w:t>
      </w:r>
      <w:r>
        <w:rPr>
          <w:rFonts w:hint="eastAsia"/>
          <w:color w:val="000000"/>
          <w:sz w:val="18"/>
          <w:szCs w:val="18"/>
        </w:rPr>
        <w:br/>
        <w:t xml:space="preserve">                    ActivityCollector.</w:t>
      </w:r>
      <w:r>
        <w:rPr>
          <w:rFonts w:hint="eastAsia"/>
          <w:i/>
          <w:iCs/>
          <w:color w:val="000000"/>
          <w:sz w:val="18"/>
          <w:szCs w:val="18"/>
        </w:rPr>
        <w:t>finishAll</w:t>
      </w:r>
      <w:r>
        <w:rPr>
          <w:rFonts w:hint="eastAsia"/>
          <w:color w:val="000000"/>
          <w:sz w:val="18"/>
          <w:szCs w:val="18"/>
        </w:rPr>
        <w:t xml:space="preserve">(); </w:t>
      </w:r>
      <w:r>
        <w:rPr>
          <w:rFonts w:hint="eastAsia"/>
          <w:i/>
          <w:iCs/>
          <w:color w:val="808080"/>
          <w:sz w:val="18"/>
          <w:szCs w:val="18"/>
        </w:rPr>
        <w:t>// 销毁所有活动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Intent intent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color w:val="660E7A"/>
          <w:sz w:val="18"/>
          <w:szCs w:val="18"/>
        </w:rPr>
        <w:t>context</w:t>
      </w:r>
      <w:r>
        <w:rPr>
          <w:rFonts w:hint="eastAsia"/>
          <w:color w:val="000000"/>
          <w:sz w:val="18"/>
          <w:szCs w:val="18"/>
        </w:rPr>
        <w:t>, LoginActivity.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660E7A"/>
          <w:sz w:val="18"/>
          <w:szCs w:val="18"/>
        </w:rPr>
        <w:t>context</w:t>
      </w:r>
      <w:r>
        <w:rPr>
          <w:rFonts w:hint="eastAsia"/>
          <w:color w:val="000000"/>
          <w:sz w:val="18"/>
          <w:szCs w:val="18"/>
        </w:rPr>
        <w:t xml:space="preserve">.startActivity(intent); </w:t>
      </w:r>
      <w:r>
        <w:rPr>
          <w:rFonts w:hint="eastAsia"/>
          <w:i/>
          <w:iCs/>
          <w:color w:val="808080"/>
          <w:sz w:val="18"/>
          <w:szCs w:val="18"/>
        </w:rPr>
        <w:t>// 重新启动LoginActivity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});</w:t>
      </w:r>
      <w:r>
        <w:rPr>
          <w:rFonts w:hint="eastAsia"/>
          <w:color w:val="000000"/>
          <w:sz w:val="18"/>
          <w:szCs w:val="18"/>
        </w:rPr>
        <w:br/>
        <w:t xml:space="preserve">            builder.show();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BF473E" w:rsidRDefault="00BF473E" w:rsidP="00BF473E">
      <w:pPr>
        <w:pStyle w:val="HTML"/>
        <w:shd w:val="clear" w:color="auto" w:fill="FFFFFF"/>
        <w:ind w:left="1640"/>
        <w:rPr>
          <w:rFonts w:hint="eastAsia"/>
          <w:color w:val="000000"/>
          <w:sz w:val="18"/>
          <w:szCs w:val="18"/>
        </w:rPr>
      </w:pPr>
    </w:p>
    <w:p w:rsidR="00BF473E" w:rsidRDefault="00BF473E" w:rsidP="00BF473E">
      <w:pPr>
        <w:pStyle w:val="HTML"/>
        <w:shd w:val="clear" w:color="auto" w:fill="FFFFFF"/>
        <w:ind w:left="1640"/>
        <w:rPr>
          <w:rFonts w:hint="eastAsia"/>
          <w:color w:val="000000"/>
          <w:sz w:val="18"/>
          <w:szCs w:val="18"/>
        </w:rPr>
      </w:pPr>
    </w:p>
    <w:p w:rsidR="00BF473E" w:rsidRDefault="00BF473E" w:rsidP="00BF473E">
      <w:pPr>
        <w:pStyle w:val="HTML"/>
        <w:shd w:val="clear" w:color="auto" w:fill="FFFFFF"/>
        <w:ind w:left="164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 w:rsidRPr="00BF473E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各种功能类：</w:t>
      </w:r>
    </w:p>
    <w:p w:rsidR="0091506C" w:rsidRDefault="0091506C" w:rsidP="0091506C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登录功能：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LoginActivity.java</w:t>
      </w:r>
    </w:p>
    <w:p w:rsidR="00D55882" w:rsidRDefault="00D55882" w:rsidP="00D55882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</w:p>
    <w:p w:rsidR="004A13F4" w:rsidRPr="004A13F4" w:rsidRDefault="004A13F4" w:rsidP="004A13F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com.example.chapter6_2;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android.app.Activity;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android.content.Intent;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android.content.SharedPreferences;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android.view.View.OnClickListener;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android.widget.Button;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android.widget.CheckBox;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android.widget.EditText;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android.widget.ImageView;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android.widget.TextView;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android.widget.Toast;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LoginActivity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BaseActivity {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//登录界面活动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int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pwdresetFlag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//用户名编辑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mRegisterButton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//注册按钮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mLoginButton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mCancleButton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//注销按钮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CheckBox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mRememberCheck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SharedPreferences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userNameValue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passwordValue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loginSuccessView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TextView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loginSuccessShow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TextView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mChangepwdText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UserDataManager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//用户数据管理类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activity_login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//通过id找到相应的控件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mAccount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login_edit_account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login_edit_pwd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mRegisterButton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login_btn_register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mLoginButton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login_btn_login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mCancleButton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login_btn_cancle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loginSuccessView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login_success_view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loginSuccessShow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=(TextView)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login_success_show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mChangepwdText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(TextView)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login_text_change_pwd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mRememberCheck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(CheckBox)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Login_Remember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login_sp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getSharedPreferences(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"userInfo"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name=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.getString(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"USER_NAME"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pwd 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.getString(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"PASSWORD"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choseRemember 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.getBoolean(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"mRememberCheck"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choseAutoLogin 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.getBoolean(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"mAutologinCheck"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//如果上次选了记住密码，</w:t>
      </w:r>
      <w:proofErr w:type="gramStart"/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那进入</w:t>
      </w:r>
      <w:proofErr w:type="gramEnd"/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登录页面也</w:t>
      </w:r>
      <w:proofErr w:type="gramStart"/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自动勾选记住</w:t>
      </w:r>
      <w:proofErr w:type="gramEnd"/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密码，并填上用户名和密码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(choseRemember){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.setText(name);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.setText(pwd);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mRememberCheck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.setChecked(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mRegisterButton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mListener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//采用OnClickListener方法设置不同按钮按下之后的监听事件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mLoginButton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mListener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mCancleButton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mListener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mChangepwdText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mListener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ImageView image = (ImageView) findViewById(R.id.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logo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//使用ImageView显示logo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image.setImageResource(R.drawable.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qq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UserDataManager(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.openDataBase(); 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//建立本地数据库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OnClickListener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mListener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OnClickListener() {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//不同按钮按下的监听事件选择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onClick(View v)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(v.getId())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login_btn_register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//登录界面的注册按钮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intent_Login_to_Register 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Intent(LoginActivity.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,RegisterActivity.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//切换Login Activity至User Activity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startActivity(intent_Login_to_Register);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finish();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login_btn_login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//登录界面的登录按钮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login();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login_btn_cancle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//登录界面的注销按钮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cancel();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login_text_change_pwd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//登录界面的修改密码按钮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intent_Login_to_reset 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Intent(LoginActivity.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,ResetPwdActivity.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//切换Login Activity至User Activity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startActivity(intent_Login_to_reset);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finish();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login() {                 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//登录按钮监听事件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(isUserNameAndPwdValid())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userName =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.getText().toString().trim();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//获取当前输入的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用户名和密码信息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userPwd =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SharedPreferences.Editor editor 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login_sp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.edit();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.findUserByNameAndPwd(userName, userPwd);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           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//返回1说明用户名和密码均正确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//保存用户名和密码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editor.putString(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"USER_NAME"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userName);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editor.putString(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"PASSWORD"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userPwd);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//是否记住密码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mRememberCheck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.isChecked()){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editor.putBoolean(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"mRememberCheck"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editor.putBoolean(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"mRememberCheck"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editor.commit();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intent 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Intent(LoginActivity.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,UserActivity.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//切换Login Activity至User Activity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finish();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login_success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//登录成功提示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login_fail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).show();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//登录失败提示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cancel() {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//注销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(isUserNameAndPwdValid())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userName =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.getText().toString().trim();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//获取当前输入的用户名和密码信息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userPwd =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result=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.findUserByNameAndPwd(userName, userPwd);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                                      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//返回1说明用户名和密码均正确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cancel_success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.deleteUserDatabyname(userName);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4A13F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cancel_fail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).show();  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//注销失败提示</w:t>
      </w:r>
      <w:r w:rsidRPr="004A13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isUserNameAndPwdValid()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account_empty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4A13F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4A13F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pwd_empty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4A13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onResume()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UserDataManager(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.openDataBase();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.onResume();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onDestroy()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.onDestroy();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A13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onPause()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.closeDataBase();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A13F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13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.onPause();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13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A13F4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登陆成功时提示“登录成功”并跳转至用户界面</w:t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22" name="图片 22" descr="E:\文档\Tencent Files\1538605160\FileRecv\MobileFile\Screenshot_2019-10-23-21-57-25-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文档\Tencent Files\1538605160\FileRecv\MobileFile\Screenshot_2019-10-23-21-57-25-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当用户名为空时提示“用户名为空，请重新输入！”</w:t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23" name="图片 23" descr="E:\文档\Tencent Files\1538605160\FileRecv\MobileFile\Screenshot_2019-10-24-17-22-3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文档\Tencent Files\1538605160\FileRecv\MobileFile\Screenshot_2019-10-24-17-22-38-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当密码为空时提示“密码为空，请重新输入！”</w:t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24" name="图片 24" descr="E:\文档\Tencent Files\1538605160\FileRecv\MobileFile\Screenshot_2019-10-24-17-22-48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文档\Tencent Files\1538605160\FileRecv\MobileFile\Screenshot_2019-10-24-17-22-48-9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当用户名或密码错误或用户不存在时提示“登录失败，请输入正确的用户名和密码！”</w:t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25" name="图片 25" descr="E:\文档\Tencent Files\1538605160\FileRecv\MobileFile\Screenshot_2019-10-23-21-57-11-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文档\Tencent Files\1538605160\FileRecv\MobileFile\Screenshot_2019-10-23-21-57-11-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当用户不存在注销时提示“注销失败！请输入正确的用户名和密码！”</w:t>
      </w:r>
    </w:p>
    <w:p w:rsid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26" name="图片 26" descr="E:\文档\Tencent Files\1538605160\FileRecv\MobileFile\Screenshot_2019-10-23-22-00-06-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文档\Tencent Files\1538605160\FileRecv\MobileFile\Screenshot_2019-10-23-22-00-06-7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EB" w:rsidRPr="006C6FEB" w:rsidRDefault="006C6FEB" w:rsidP="004A13F4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当注销成功时退出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app</w:t>
      </w:r>
    </w:p>
    <w:p w:rsidR="0091506C" w:rsidRDefault="0091506C" w:rsidP="0091506C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注册功能：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RegisterActivity.java</w:t>
      </w:r>
    </w:p>
    <w:p w:rsidR="00D55882" w:rsidRPr="00D55882" w:rsidRDefault="00D55882" w:rsidP="00D5588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com.example.chapter6_2;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android.content.Intent;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android.widget.Button;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android.widget.EditText;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android.widget.Toast;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RegisterActivity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BaseActivity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//用户名编辑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mSureButton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//确定按钮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mCancelButton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//取消按钮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UserDataManager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//用户数据管理类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D5588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activity_register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mAccount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resetpwd_edit_name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resetpwd_edit_pwd_old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mPwdCheck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resetpwd_edit_pwd_new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mSureButton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register_btn_sure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mCancelButton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register_btn_cancel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mSureButton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m_register_Listener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//注册界面两个按钮的监听事件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mCancelButton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m_register_Listener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UserDataManager(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.openDataBase();       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//建立本地数据库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View.OnClickListener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m_register_Listener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View.OnClickListener() {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//不同按钮按下的监听事件选择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onClick(View v)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(v.getId())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register_btn_sure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//确认按钮的监听事件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register_check();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register_btn_cancel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//取消按钮的监听事件,由注册界面返回登录界面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intent_Register_to_Login 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Intent(RegisterActivity.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,LoginActivity.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//切换User Activity至Login Activity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startActivity(intent_Register_to_Login);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finish();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register_check() {                    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//确认按钮的监听事件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(isUserNameAndPwdValid())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userName =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userPwd =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userPwdCheck =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//检查用户是否存在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count=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.findUserByName(userName);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//用户已经存在时返回，给出提示文字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(count&gt;</w:t>
      </w:r>
      <w:r w:rsidRPr="00D5588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name_already_exist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userName),Toast.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(userPwd.equals(userPwdCheck)==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//两次密码输入不一样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pwd_not_the_same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UserData mUser 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UserData(userName, userPwd);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.openDataBase();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.insertUserData(mUser);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//新建用户信息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 == -</w:t>
      </w:r>
      <w:r w:rsidRPr="00D5588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register_fail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register_success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Intent intent_Register_to_Login =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Intent(RegisterActivity.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,LoginActivity.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//切换User Activity至Login Activity</w:t>
      </w:r>
      <w:r w:rsidRPr="00D558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startActivity(intent_Register_to_Login);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finish();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isUserNameAndPwdValid()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5588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account_empty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5588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pwd_empty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5588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5588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pwd_check_empty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Toast.</w:t>
      </w:r>
      <w:r w:rsidRPr="00D558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588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558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D55882" w:rsidRPr="00D55882" w:rsidRDefault="00D55882" w:rsidP="00D55882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当用户名为空时提示“用户名为空，请重新输入！”</w:t>
      </w:r>
    </w:p>
    <w:p w:rsidR="00D9469A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17" name="图片 17" descr="E:\文档\Tencent Files\1538605160\FileRecv\MobileFile\Screenshot_2019-10-24-14-45-44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文档\Tencent Files\1538605160\FileRecv\MobileFile\Screenshot_2019-10-24-14-45-44-7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当密码为空时提示“密码为空，请重新输入！”</w:t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18" name="图片 18" descr="E:\文档\Tencent Files\1538605160\FileRecv\MobileFile\Screenshot_2019-10-24-14-47-05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文档\Tencent Files\1538605160\FileRecv\MobileFile\Screenshot_2019-10-24-14-47-05-9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当密码确认为空时提示“密码确认为空，</w:t>
      </w:r>
      <w:r w:rsidRPr="00D55882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重新输入密码！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”</w:t>
      </w:r>
    </w:p>
    <w:p w:rsidR="00D55882" w:rsidRP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20" name="图片 20" descr="E:\文档\Tencent Files\1538605160\FileRecv\MobileFile\Screenshot_2019-10-24-14-49-5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文档\Tencent Files\1538605160\FileRecv\MobileFile\Screenshot_2019-10-24-14-49-53-2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当密码确认错误时提示“密码确认不正确，请重新输入密码！”</w:t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19" name="图片 19" descr="E:\文档\Tencent Files\1538605160\FileRecv\MobileFile\Screenshot_2019-10-24-14-48-0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文档\Tencent Files\1538605160\FileRecv\MobileFile\Screenshot_2019-10-24-14-48-05-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9A" w:rsidRDefault="00D9469A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当用户名存在时提示“用户名【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xxx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】已存在，请重新输入！”</w:t>
      </w:r>
    </w:p>
    <w:p w:rsidR="00D9469A" w:rsidRDefault="00D9469A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16" name="图片 16" descr="E:\文档\Tencent Files\1538605160\FileRecv\MobileFile\Screenshot_2019-10-23-21-56-11-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文档\Tencent Files\1538605160\FileRecv\MobileFile\Screenshot_2019-10-23-21-56-11-6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当注册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成功时提示“注册成功！”并跳转到登录界面</w:t>
      </w:r>
    </w:p>
    <w:p w:rsidR="00D55882" w:rsidRDefault="00D55882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21" name="图片 21" descr="E:\文档\Tencent Files\1538605160\FileRecv\MobileFile\Screenshot_2019-10-23-21-56-3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文档\Tencent Files\1538605160\FileRecv\MobileFile\Screenshot_2019-10-23-21-56-36-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6C" w:rsidRDefault="0091506C" w:rsidP="0091506C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密码修改功能：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ResetPwdActivity.java</w:t>
      </w:r>
    </w:p>
    <w:p w:rsidR="00D9469A" w:rsidRPr="00D9469A" w:rsidRDefault="00D9469A" w:rsidP="00D946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com.example.chapter6_2;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android.content.Intent;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android.widget.Button;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android.widget.EditText;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android.widget.Toast;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androidx.appcompat.app.AppCompatActivity;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ResetPwdActivity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BaseActivity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//用户名编辑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mPwd_old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mPwd_new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EditText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//密码编辑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mSureButton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//确定按钮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mCancelButton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//取消按钮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UserDataManager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//用户数据管理类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D9469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activity_reset_pwd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mAccount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resetpwd_edit_name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mPwd_old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resetpwd_edit_pwd_old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mPwd_new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resetpwd_edit_pwd_new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mPwdCheck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(EditText)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resetpwd_edit_pwd_check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mSureButton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resetpwd_btn_sure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mCancelButton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 findViewById(R.id.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resetpwd_btn_cancel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mSureButton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m_resetpwd_Listener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//注册界面两个按钮的监听事件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mCancelButton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.setOnClickListener(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m_resetpwd_Listener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mUserDataManager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UserDataManager(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.openDataBase();      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//建立本地数据库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View.OnClickListener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m_resetpwd_Listener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View.OnClickListener() {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//不同按钮按下的监听事件选择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onClick(View v)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(v.getId())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resetpwd_btn_sure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//确认按钮的监听事件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resetpwd_check();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resetpwd_btn_cancel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//取消按钮的监听事件,由注册界面返回登录界面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intent_Resetpwd_to_Login 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Intent(ResetPwdActivity.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,LoginActivity.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//切换Resetpwd Activity至Login Activity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startActivity(intent_Resetpwd_to_Login);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finish();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resetpwd_check() {        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//确认按钮的监听事件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(isUserNameAndPwdValid())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userName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userPwd_old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mPwd_old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userPwd_new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mPwd_new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userPwdCheck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result=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.findUserByNameAndPwd(userName, userPwd_old);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D946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                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//返回1说明用户名和密码均正确,继续后续操作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(userPwd_new.equals(userPwdCheck)==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//两次密码输入不一样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pwd_not_the_same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UserData mUser 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UserData(userName, userPwd_new);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.openDataBase();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.updateUserData(mUser);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(flag ==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resetpwd_fail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resetpwd_success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mUser.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pwdresetFlag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946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Intent intent_Register_to_Login =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Intent(ResetPwdActivity.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,LoginActivity.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;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//切换User Activity至Login Activity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startActivity(intent_Register_to_Login);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finish();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(result==</w:t>
      </w:r>
      <w:r w:rsidRPr="00D946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){                               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//返回0说明用户名和密码不匹配，重新输入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pwd_not_fit_user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isUserNameAndPwdValid()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userName = 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//检查用户是否存在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count=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mUserDataManager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.findUserByName(userName);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//用户不存在时返回，给出提示文字</w:t>
      </w:r>
      <w:r w:rsidRPr="00D946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(count&lt;=</w:t>
      </w:r>
      <w:r w:rsidRPr="00D946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name_not_exist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userName),Toast.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946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account_empty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mPwd_old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946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pwd_empty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mPwd_new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946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pwd_new_empty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mPwdCheck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.getText().toString().trim().equals(</w:t>
      </w:r>
      <w:r w:rsidRPr="00D946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Toast.</w:t>
      </w:r>
      <w:r w:rsidRPr="00D946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makeText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getString(R.string.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pwd_check_empty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),Toast.</w:t>
      </w:r>
      <w:r w:rsidRPr="00D946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).show();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46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4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D9469A" w:rsidRDefault="00D9469A" w:rsidP="00D9469A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</w:p>
    <w:p w:rsid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7" name="图片 7" descr="E:\文档\Tencent Files\1538605160\FileRecv\MobileFile\Screenshot_2019-10-23-21-57-4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文档\Tencent Files\1538605160\FileRecv\MobileFile\Screenshot_2019-10-23-21-57-41-3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未输入用户名</w:t>
      </w:r>
      <w:r w:rsidR="004F760E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或用户名错误时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时提示“用户名</w:t>
      </w:r>
      <w:r w:rsidR="004F760E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【</w:t>
      </w:r>
      <w:r w:rsidR="004F760E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xxx</w:t>
      </w:r>
      <w:r w:rsidR="004F760E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】不存在，请重新输入”</w:t>
      </w:r>
    </w:p>
    <w:p w:rsid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8" name="图片 8" descr="E:\文档\Tencent Files\1538605160\FileRecv\MobileFile\Screenshot_2019-10-23-21-5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文档\Tencent Files\1538605160\FileRecv\MobileFile\Screenshot_2019-10-23-21-59-21-0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60E"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9" name="图片 9" descr="E:\文档\Tencent Files\1538605160\FileRecv\MobileFile\Screenshot_2019-10-24-14-25-2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文档\Tencent Files\1538605160\FileRecv\MobileFile\Screenshot_2019-10-24-14-25-27-0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当旧密码为空时提示“密码为空，请重新输入！”</w:t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11" name="图片 11" descr="E:\文档\Tencent Files\1538605160\FileRecv\MobileFile\Screenshot_2019-10-23-21-59-3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文档\Tencent Files\1538605160\FileRecv\MobileFile\Screenshot_2019-10-23-21-59-31-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当旧密码输入错误时提示“密码不正确，请重新输入！”</w:t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10" name="图片 10" descr="E:\文档\Tencent Files\1538605160\FileRecv\MobileFile\Screenshot_2019-10-23-21-58-08-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文档\Tencent Files\1538605160\FileRecv\MobileFile\Screenshot_2019-10-23-21-58-08-6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当新密码为空时提示“新密码为空，请重新输入！”</w:t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12" name="图片 12" descr="E:\文档\Tencent Files\1538605160\FileRecv\MobileFile\Screenshot_2019-10-23-21-59-4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文档\Tencent Files\1538605160\FileRecv\MobileFile\Screenshot_2019-10-23-21-59-40-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当确认密码为空时提示“密码确认为空，请重新输入！”</w:t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13" name="图片 13" descr="E:\文档\Tencent Files\1538605160\FileRecv\MobileFile\Screenshot_2019-10-23-21-59-49-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文档\Tencent Files\1538605160\FileRecv\MobileFile\Screenshot_2019-10-23-21-59-49-7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当新密码确认不正确时提示“密码确认不正确，请重新输入新密码！”</w:t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14" name="图片 14" descr="E:\文档\Tencent Files\1538605160\FileRecv\MobileFile\Screenshot_2019-10-24-14-32-46-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文档\Tencent Files\1538605160\FileRecv\MobileFile\Screenshot_2019-10-24-14-32-46-6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修改成功后提示“密码修改成功！”</w:t>
      </w:r>
    </w:p>
    <w:p w:rsidR="004F760E" w:rsidRPr="004F760E" w:rsidRDefault="004F760E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15" name="图片 15" descr="E:\文档\Tencent Files\1538605160\FileRecv\MobileFile\Screenshot_2019-10-23-21-58-14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文档\Tencent Files\1538605160\FileRecv\MobileFile\Screenshot_2019-10-23-21-58-14-8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6C" w:rsidRDefault="0091506C" w:rsidP="0091506C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用户功能：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UserActivity.java</w:t>
      </w:r>
    </w:p>
    <w:p w:rsidR="007A5FA7" w:rsidRPr="007A5FA7" w:rsidRDefault="007A5FA7" w:rsidP="007A5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com.example.chapter6_2;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android.content.Intent;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android.widget.Button;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UserActivity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BaseActivity {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7A5F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mReturnButton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Button </w:t>
      </w:r>
      <w:r w:rsidRPr="007A5F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forceOfflineBtn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A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7A5FA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7A5FA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activity_user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mReturnButton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(Button)findViewById(R.id.</w:t>
      </w:r>
      <w:r w:rsidRPr="007A5FA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returnback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forceOfflineBtn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=findViewById(R.id.</w:t>
      </w:r>
      <w:r w:rsidRPr="007A5FA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force_offline_btn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force_offline(View view){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intent =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r w:rsidRPr="007A5F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"com.example.chapter6_2.FORCE_OFFLINE"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sendBroadcast(intent);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back_to_login(View view) {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intent3 = 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Intent(UserActivity.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,LoginActivity.</w:t>
      </w:r>
      <w:r w:rsidRPr="007A5F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startActivity(intent3);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finish();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7A5FA7" w:rsidRP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</w:p>
    <w:p w:rsid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点击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Ok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后回到登陆界面（若是选择记住密码，再次回到登录界面时仍保留用户和密码）</w:t>
      </w:r>
    </w:p>
    <w:p w:rsidR="007A5FA7" w:rsidRDefault="007A5FA7" w:rsidP="007A5FA7">
      <w:pPr>
        <w:pStyle w:val="HTML"/>
        <w:shd w:val="clear" w:color="auto" w:fill="FFFFFF"/>
        <w:ind w:left="2000"/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3" name="图片 3" descr="E:\文档\Tencent Files\1538605160\FileRecv\MobileFile\Screenshot_2019-10-23-21-57-28-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文档\Tencent Files\1538605160\FileRecv\MobileFile\Screenshot_2019-10-23-21-57-28-7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FA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>
            <wp:extent cx="1800000" cy="3200000"/>
            <wp:effectExtent l="0" t="0" r="0" b="635"/>
            <wp:docPr id="4" name="图片 4" descr="E:\文档\Tencent Files\1538605160\FileRecv\MobileFile\Screenshot_2019-10-23-21-57-22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文档\Tencent Files\1538605160\FileRecv\MobileFile\Screenshot_2019-10-23-21-57-22-7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 w:rsidRPr="007A5FA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点击退出后，仍回到登陆界面</w:t>
      </w:r>
    </w:p>
    <w:p w:rsidR="007A5FA7" w:rsidRPr="007A5FA7" w:rsidRDefault="007A5FA7" w:rsidP="007A5FA7">
      <w:pPr>
        <w:pStyle w:val="HTML"/>
        <w:shd w:val="clear" w:color="auto" w:fill="FFFFFF"/>
        <w:ind w:left="2000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lastRenderedPageBreak/>
        <w:drawing>
          <wp:inline distT="0" distB="0" distL="0" distR="0">
            <wp:extent cx="1800000" cy="3200000"/>
            <wp:effectExtent l="0" t="0" r="0" b="635"/>
            <wp:docPr id="5" name="图片 5" descr="E:\文档\Tencent Files\1538605160\FileRecv\MobileFile\Screenshot_2019-10-23-21-57-25-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文档\Tencent Files\1538605160\FileRecv\MobileFile\Screenshot_2019-10-23-21-57-25-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8"/>
          <w:szCs w:val="22"/>
        </w:rPr>
        <w:drawing>
          <wp:inline distT="0" distB="0" distL="0" distR="0" wp14:anchorId="20E139B9" wp14:editId="7B702975">
            <wp:extent cx="1800000" cy="3200000"/>
            <wp:effectExtent l="0" t="0" r="0" b="635"/>
            <wp:docPr id="6" name="图片 6" descr="E:\文档\Tencent Files\1538605160\FileRecv\MobileFile\Screenshot_2019-10-23-21-57-22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文档\Tencent Files\1538605160\FileRecv\MobileFile\Screenshot_2019-10-23-21-57-22-7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FA7" w:rsidRPr="007A5FA7" w:rsidSect="006C6FE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957"/>
    <w:multiLevelType w:val="hybridMultilevel"/>
    <w:tmpl w:val="101446D2"/>
    <w:lvl w:ilvl="0" w:tplc="AF2250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">
    <w:nsid w:val="1E77019F"/>
    <w:multiLevelType w:val="hybridMultilevel"/>
    <w:tmpl w:val="64BA944A"/>
    <w:lvl w:ilvl="0" w:tplc="B3065ED4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">
    <w:nsid w:val="2EF360CD"/>
    <w:multiLevelType w:val="hybridMultilevel"/>
    <w:tmpl w:val="A3F09908"/>
    <w:lvl w:ilvl="0" w:tplc="67A2235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02907FA"/>
    <w:multiLevelType w:val="hybridMultilevel"/>
    <w:tmpl w:val="461E5572"/>
    <w:lvl w:ilvl="0" w:tplc="42D0744A">
      <w:start w:val="1"/>
      <w:numFmt w:val="decimal"/>
      <w:pStyle w:val="1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5B069F8"/>
    <w:multiLevelType w:val="hybridMultilevel"/>
    <w:tmpl w:val="7D3CE6DA"/>
    <w:lvl w:ilvl="0" w:tplc="2AAEACCC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">
    <w:nsid w:val="791E577E"/>
    <w:multiLevelType w:val="hybridMultilevel"/>
    <w:tmpl w:val="6ACEF2D6"/>
    <w:lvl w:ilvl="0" w:tplc="E45C26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C3"/>
    <w:rsid w:val="000423AA"/>
    <w:rsid w:val="00046EF6"/>
    <w:rsid w:val="00061164"/>
    <w:rsid w:val="000648C7"/>
    <w:rsid w:val="00095E0A"/>
    <w:rsid w:val="000A07F2"/>
    <w:rsid w:val="000A0832"/>
    <w:rsid w:val="000A3892"/>
    <w:rsid w:val="000A42B1"/>
    <w:rsid w:val="000E3A17"/>
    <w:rsid w:val="000F07DD"/>
    <w:rsid w:val="001055B6"/>
    <w:rsid w:val="0011044C"/>
    <w:rsid w:val="00115672"/>
    <w:rsid w:val="00120F8E"/>
    <w:rsid w:val="001451E1"/>
    <w:rsid w:val="001520A6"/>
    <w:rsid w:val="00152833"/>
    <w:rsid w:val="00154520"/>
    <w:rsid w:val="00163BAD"/>
    <w:rsid w:val="00170197"/>
    <w:rsid w:val="0017402A"/>
    <w:rsid w:val="00174058"/>
    <w:rsid w:val="0018026F"/>
    <w:rsid w:val="00195D7B"/>
    <w:rsid w:val="001B49CF"/>
    <w:rsid w:val="002003D8"/>
    <w:rsid w:val="002B7D05"/>
    <w:rsid w:val="002E0B6E"/>
    <w:rsid w:val="00344CA7"/>
    <w:rsid w:val="003A53EF"/>
    <w:rsid w:val="003E40CB"/>
    <w:rsid w:val="003F45F4"/>
    <w:rsid w:val="004004E3"/>
    <w:rsid w:val="00417B91"/>
    <w:rsid w:val="00466A26"/>
    <w:rsid w:val="004A13F4"/>
    <w:rsid w:val="004A3D92"/>
    <w:rsid w:val="004B7FEB"/>
    <w:rsid w:val="004F3215"/>
    <w:rsid w:val="004F760E"/>
    <w:rsid w:val="00512C42"/>
    <w:rsid w:val="00514812"/>
    <w:rsid w:val="00515779"/>
    <w:rsid w:val="00534B1E"/>
    <w:rsid w:val="0057100D"/>
    <w:rsid w:val="0057135D"/>
    <w:rsid w:val="00596960"/>
    <w:rsid w:val="005C1505"/>
    <w:rsid w:val="00605D4F"/>
    <w:rsid w:val="00666326"/>
    <w:rsid w:val="006803C6"/>
    <w:rsid w:val="006A06BC"/>
    <w:rsid w:val="006B32EF"/>
    <w:rsid w:val="006B5D2B"/>
    <w:rsid w:val="006C0633"/>
    <w:rsid w:val="006C4563"/>
    <w:rsid w:val="006C6FEB"/>
    <w:rsid w:val="006D09D4"/>
    <w:rsid w:val="006E4DC3"/>
    <w:rsid w:val="006E546E"/>
    <w:rsid w:val="007404ED"/>
    <w:rsid w:val="00750BA4"/>
    <w:rsid w:val="00766563"/>
    <w:rsid w:val="00774B62"/>
    <w:rsid w:val="007844FC"/>
    <w:rsid w:val="00784763"/>
    <w:rsid w:val="007874EB"/>
    <w:rsid w:val="007A5FA7"/>
    <w:rsid w:val="007E00DD"/>
    <w:rsid w:val="007E2AF1"/>
    <w:rsid w:val="007F777D"/>
    <w:rsid w:val="0080584B"/>
    <w:rsid w:val="00832BEB"/>
    <w:rsid w:val="00837A1F"/>
    <w:rsid w:val="00865D3A"/>
    <w:rsid w:val="0087174C"/>
    <w:rsid w:val="008E366B"/>
    <w:rsid w:val="008F2F22"/>
    <w:rsid w:val="00901BA4"/>
    <w:rsid w:val="009025A8"/>
    <w:rsid w:val="0091474E"/>
    <w:rsid w:val="0091506C"/>
    <w:rsid w:val="00922143"/>
    <w:rsid w:val="009365D0"/>
    <w:rsid w:val="009472F2"/>
    <w:rsid w:val="00961117"/>
    <w:rsid w:val="00985EAF"/>
    <w:rsid w:val="00997DAA"/>
    <w:rsid w:val="009A3D36"/>
    <w:rsid w:val="009C68AE"/>
    <w:rsid w:val="009E639A"/>
    <w:rsid w:val="00A14526"/>
    <w:rsid w:val="00A14AC8"/>
    <w:rsid w:val="00A332BC"/>
    <w:rsid w:val="00A559A9"/>
    <w:rsid w:val="00A6033B"/>
    <w:rsid w:val="00A71F2D"/>
    <w:rsid w:val="00A73D7D"/>
    <w:rsid w:val="00A77A65"/>
    <w:rsid w:val="00AC7E23"/>
    <w:rsid w:val="00AD19D4"/>
    <w:rsid w:val="00B301D1"/>
    <w:rsid w:val="00B54983"/>
    <w:rsid w:val="00B8541C"/>
    <w:rsid w:val="00B9361C"/>
    <w:rsid w:val="00BC0F39"/>
    <w:rsid w:val="00BD0B46"/>
    <w:rsid w:val="00BD5361"/>
    <w:rsid w:val="00BF473E"/>
    <w:rsid w:val="00C17E75"/>
    <w:rsid w:val="00C530F6"/>
    <w:rsid w:val="00C54583"/>
    <w:rsid w:val="00C70302"/>
    <w:rsid w:val="00C74E58"/>
    <w:rsid w:val="00C81EEB"/>
    <w:rsid w:val="00CC3E79"/>
    <w:rsid w:val="00CD461A"/>
    <w:rsid w:val="00CD7D34"/>
    <w:rsid w:val="00D030A3"/>
    <w:rsid w:val="00D07EA9"/>
    <w:rsid w:val="00D55882"/>
    <w:rsid w:val="00D71EB1"/>
    <w:rsid w:val="00D9469A"/>
    <w:rsid w:val="00DA62B1"/>
    <w:rsid w:val="00DF4F5B"/>
    <w:rsid w:val="00E0214C"/>
    <w:rsid w:val="00E20793"/>
    <w:rsid w:val="00E20C3F"/>
    <w:rsid w:val="00E33971"/>
    <w:rsid w:val="00E37226"/>
    <w:rsid w:val="00E408B9"/>
    <w:rsid w:val="00E65D3B"/>
    <w:rsid w:val="00ED03C5"/>
    <w:rsid w:val="00ED62B9"/>
    <w:rsid w:val="00F358E4"/>
    <w:rsid w:val="00F40B52"/>
    <w:rsid w:val="00F522E4"/>
    <w:rsid w:val="00F569B4"/>
    <w:rsid w:val="00F731A3"/>
    <w:rsid w:val="00FA02EA"/>
    <w:rsid w:val="00FD50DC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53EF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47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47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4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3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53EF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47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47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4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46</Pages>
  <Words>6320</Words>
  <Characters>36027</Characters>
  <Application>Microsoft Office Word</Application>
  <DocSecurity>0</DocSecurity>
  <Lines>300</Lines>
  <Paragraphs>84</Paragraphs>
  <ScaleCrop>false</ScaleCrop>
  <Company/>
  <LinksUpToDate>false</LinksUpToDate>
  <CharactersWithSpaces>42263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zongyue</dc:creator>
  <cp:keywords/>
  <dc:description/>
  <cp:lastModifiedBy>zongyue</cp:lastModifiedBy>
  <cp:revision>6</cp:revision>
  <dcterms:created xsi:type="dcterms:W3CDTF">2019-10-24T03:17:00Z</dcterms:created>
  <dcterms:modified xsi:type="dcterms:W3CDTF">2019-10-24T09:30:00Z</dcterms:modified>
</cp:coreProperties>
</file>