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261" w:rsidRDefault="003B0035" w:rsidP="003B0035">
      <w:pPr>
        <w:pStyle w:val="1"/>
        <w:spacing w:after="0"/>
        <w:jc w:val="center"/>
      </w:pPr>
      <w:r>
        <w:rPr>
          <w:rFonts w:hint="eastAsia"/>
        </w:rPr>
        <w:t>한국어판 우울증 선별도구</w:t>
      </w:r>
    </w:p>
    <w:p w:rsidR="003B0035" w:rsidRDefault="003B0035" w:rsidP="003B0035">
      <w:pPr>
        <w:pStyle w:val="a3"/>
      </w:pPr>
      <w:r>
        <w:t>PHQ-9 (Patient Health Questionnaire-9)</w:t>
      </w:r>
    </w:p>
    <w:p w:rsidR="003B0035" w:rsidRPr="003B0035" w:rsidRDefault="003B0035" w:rsidP="003B0035">
      <w:pPr>
        <w:spacing w:before="240"/>
        <w:rPr>
          <w:rFonts w:hint="eastAsia"/>
        </w:rPr>
      </w:pPr>
      <w:r w:rsidRPr="003B0035">
        <w:rPr>
          <w:rFonts w:hint="eastAsia"/>
        </w:rPr>
        <w:t xml:space="preserve">지난 </w:t>
      </w:r>
      <w:r w:rsidRPr="003B0035">
        <w:t>2</w:t>
      </w:r>
      <w:r w:rsidRPr="003B0035">
        <w:rPr>
          <w:rFonts w:hint="eastAsia"/>
        </w:rPr>
        <w:t xml:space="preserve">주 동안 다음과 같은 문제를 얼마나 자주 겼었는지 </w:t>
      </w:r>
      <w:r w:rsidRPr="003B0035">
        <w:t>해당되는 곳에 ‘V’ 로 표시해주세요</w:t>
      </w:r>
      <w:r>
        <w:rPr>
          <w:rFonts w:hint="eastAsia"/>
        </w:rPr>
        <w:t>.</w:t>
      </w: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5785"/>
        <w:gridCol w:w="729"/>
        <w:gridCol w:w="729"/>
        <w:gridCol w:w="683"/>
        <w:gridCol w:w="729"/>
      </w:tblGrid>
      <w:tr w:rsidR="003B0035" w:rsidRPr="003B0035" w:rsidTr="003B0035">
        <w:trPr>
          <w:trHeight w:val="15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5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 w:line="240" w:lineRule="auto"/>
              <w:jc w:val="center"/>
              <w:rPr>
                <w:b/>
              </w:rPr>
            </w:pPr>
            <w:r w:rsidRPr="003B0035">
              <w:rPr>
                <w:b/>
              </w:rPr>
              <w:t>문 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3B0035">
              <w:rPr>
                <w:b/>
              </w:rPr>
              <w:t>전혀없음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 w:line="240" w:lineRule="auto"/>
              <w:jc w:val="center"/>
              <w:rPr>
                <w:b/>
              </w:rPr>
            </w:pPr>
            <w:r w:rsidRPr="003B0035">
              <w:rPr>
                <w:b/>
              </w:rPr>
              <w:t>며칠동안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 w:line="240" w:lineRule="auto"/>
              <w:jc w:val="center"/>
              <w:rPr>
                <w:b/>
              </w:rPr>
            </w:pPr>
            <w:r w:rsidRPr="003B0035">
              <w:rPr>
                <w:b/>
              </w:rPr>
              <w:t>1주이상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3B0035">
              <w:rPr>
                <w:b/>
              </w:rPr>
              <w:t>거의매일</w:t>
            </w:r>
            <w:proofErr w:type="spellEnd"/>
          </w:p>
        </w:tc>
      </w:tr>
      <w:tr w:rsidR="003B0035" w:rsidRPr="003B0035" w:rsidTr="003B0035">
        <w:trPr>
          <w:trHeight w:val="497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  <w:jc w:val="center"/>
            </w:pPr>
            <w:r w:rsidRPr="003B0035">
              <w:t>1</w:t>
            </w:r>
          </w:p>
        </w:tc>
        <w:tc>
          <w:tcPr>
            <w:tcW w:w="5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  <w:r w:rsidRPr="003B0035">
              <w:t>매사에 흥미나 즐거움이 거의 없다.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</w:tr>
      <w:tr w:rsidR="003B0035" w:rsidRPr="003B0035" w:rsidTr="003B0035">
        <w:trPr>
          <w:trHeight w:val="497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  <w:jc w:val="center"/>
            </w:pPr>
            <w:r w:rsidRPr="003B0035">
              <w:t>2</w:t>
            </w:r>
          </w:p>
        </w:tc>
        <w:tc>
          <w:tcPr>
            <w:tcW w:w="5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  <w:r w:rsidRPr="003B0035">
              <w:t xml:space="preserve">기분이 가라앉거나 우울하거나 </w:t>
            </w:r>
            <w:proofErr w:type="spellStart"/>
            <w:r w:rsidRPr="003B0035">
              <w:t>힁마잉</w:t>
            </w:r>
            <w:proofErr w:type="spellEnd"/>
            <w:r w:rsidRPr="003B0035">
              <w:t xml:space="preserve"> 없다고 느낀다.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</w:tr>
      <w:tr w:rsidR="003B0035" w:rsidRPr="003B0035" w:rsidTr="003B0035">
        <w:trPr>
          <w:trHeight w:val="497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  <w:jc w:val="center"/>
            </w:pPr>
            <w:r w:rsidRPr="003B0035">
              <w:t>3</w:t>
            </w:r>
          </w:p>
        </w:tc>
        <w:tc>
          <w:tcPr>
            <w:tcW w:w="5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  <w:r w:rsidRPr="003B0035">
              <w:t>잠들기가 어렵거나 자주 깬다. 혹은 잠을 너무 많이 잔다.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</w:tr>
      <w:tr w:rsidR="003B0035" w:rsidRPr="003B0035" w:rsidTr="003B0035">
        <w:trPr>
          <w:trHeight w:val="497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  <w:jc w:val="center"/>
            </w:pPr>
            <w:r w:rsidRPr="003B0035">
              <w:t>4</w:t>
            </w:r>
          </w:p>
        </w:tc>
        <w:tc>
          <w:tcPr>
            <w:tcW w:w="5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  <w:r w:rsidRPr="003B0035">
              <w:t>피곤하다고 느끼거나 기운이 거의 없다.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  <w:bookmarkStart w:id="0" w:name="_GoBack"/>
        <w:bookmarkEnd w:id="0"/>
      </w:tr>
      <w:tr w:rsidR="003B0035" w:rsidRPr="003B0035" w:rsidTr="003B0035">
        <w:trPr>
          <w:trHeight w:val="497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  <w:jc w:val="center"/>
            </w:pPr>
            <w:r w:rsidRPr="003B0035">
              <w:t>5</w:t>
            </w:r>
          </w:p>
        </w:tc>
        <w:tc>
          <w:tcPr>
            <w:tcW w:w="5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  <w:r w:rsidRPr="003B0035">
              <w:t>식욕이 줄었다. 혹은 너무 많이 먹는다.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</w:tr>
      <w:tr w:rsidR="003B0035" w:rsidRPr="003B0035" w:rsidTr="003B0035">
        <w:trPr>
          <w:trHeight w:val="497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  <w:jc w:val="center"/>
            </w:pPr>
            <w:r w:rsidRPr="003B0035">
              <w:t>6</w:t>
            </w:r>
          </w:p>
        </w:tc>
        <w:tc>
          <w:tcPr>
            <w:tcW w:w="5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  <w:r w:rsidRPr="003B0035">
              <w:t>내 자신이 실패자로 여겨지거나 자신과 가족을 실망시켰다고 느낀다.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</w:tr>
      <w:tr w:rsidR="003B0035" w:rsidRPr="003B0035" w:rsidTr="003B0035">
        <w:trPr>
          <w:trHeight w:val="497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  <w:jc w:val="center"/>
            </w:pPr>
            <w:r w:rsidRPr="003B0035">
              <w:t>7</w:t>
            </w:r>
          </w:p>
        </w:tc>
        <w:tc>
          <w:tcPr>
            <w:tcW w:w="5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  <w:r w:rsidRPr="003B0035">
              <w:t>신문을 읽거나 TV를 보는 것과 같은 일상적인 일에 집중하기 어렵다.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</w:tr>
      <w:tr w:rsidR="003B0035" w:rsidRPr="003B0035" w:rsidTr="003B0035">
        <w:trPr>
          <w:trHeight w:val="497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  <w:jc w:val="center"/>
            </w:pPr>
            <w:r w:rsidRPr="003B0035">
              <w:t>8</w:t>
            </w:r>
          </w:p>
        </w:tc>
        <w:tc>
          <w:tcPr>
            <w:tcW w:w="5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  <w:r w:rsidRPr="003B0035">
              <w:t>다른 살마들이 눈치 챌 정도로 평소보다 말과 행동이 느리다. 혹은 너무 안절부절 못해서 가만히 앉아 있을 수 없다.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</w:tr>
      <w:tr w:rsidR="003B0035" w:rsidRPr="003B0035" w:rsidTr="003B0035">
        <w:trPr>
          <w:trHeight w:val="497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  <w:jc w:val="center"/>
            </w:pPr>
            <w:r w:rsidRPr="003B0035">
              <w:t>9</w:t>
            </w:r>
          </w:p>
        </w:tc>
        <w:tc>
          <w:tcPr>
            <w:tcW w:w="5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  <w:r w:rsidRPr="003B0035">
              <w:t xml:space="preserve">차라리 죽는 것이 낫겠다고 생각하거나 </w:t>
            </w:r>
            <w:proofErr w:type="spellStart"/>
            <w:r w:rsidRPr="003B0035">
              <w:t>어떻게든</w:t>
            </w:r>
            <w:proofErr w:type="spellEnd"/>
            <w:r w:rsidRPr="003B0035">
              <w:t xml:space="preserve"> 자해를 하려고 생각한다.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0035" w:rsidRPr="003B0035" w:rsidRDefault="003B0035" w:rsidP="003B0035">
            <w:pPr>
              <w:spacing w:after="0"/>
            </w:pPr>
          </w:p>
        </w:tc>
      </w:tr>
    </w:tbl>
    <w:p w:rsidR="003B0035" w:rsidRPr="003B0035" w:rsidRDefault="003B0035" w:rsidP="003B0035">
      <w:pPr>
        <w:spacing w:before="240"/>
      </w:pPr>
      <w:r w:rsidRPr="003B0035">
        <w:t>만약 위의 문제 중 한 개라도 해당되는 게 있다면 그것으로 인하여 일상생활(직장, 일, 집안일, 대인관계)에 어느정도 어려움을 느낍니까?</w:t>
      </w:r>
    </w:p>
    <w:p w:rsidR="003B0035" w:rsidRPr="003B0035" w:rsidRDefault="003B0035" w:rsidP="003B0035">
      <w:pPr>
        <w:pStyle w:val="a4"/>
        <w:numPr>
          <w:ilvl w:val="0"/>
          <w:numId w:val="2"/>
        </w:numPr>
        <w:spacing w:after="0"/>
        <w:ind w:leftChars="0"/>
      </w:pPr>
      <w:r w:rsidRPr="003B0035">
        <w:t>전혀</w:t>
      </w:r>
      <w:r>
        <w:rPr>
          <w:rFonts w:hint="eastAsia"/>
        </w:rPr>
        <w:t xml:space="preserve"> </w:t>
      </w:r>
      <w:r w:rsidRPr="003B0035">
        <w:t>어렵지 않다.</w:t>
      </w:r>
    </w:p>
    <w:p w:rsidR="003B0035" w:rsidRPr="003B0035" w:rsidRDefault="003B0035" w:rsidP="003B0035">
      <w:pPr>
        <w:pStyle w:val="a4"/>
        <w:numPr>
          <w:ilvl w:val="0"/>
          <w:numId w:val="2"/>
        </w:numPr>
        <w:spacing w:after="0"/>
        <w:ind w:leftChars="0"/>
      </w:pPr>
      <w:r w:rsidRPr="003B0035">
        <w:t>다소 어렵다.</w:t>
      </w:r>
    </w:p>
    <w:p w:rsidR="003B0035" w:rsidRPr="003B0035" w:rsidRDefault="003B0035" w:rsidP="003B0035">
      <w:pPr>
        <w:pStyle w:val="a4"/>
        <w:numPr>
          <w:ilvl w:val="0"/>
          <w:numId w:val="2"/>
        </w:numPr>
        <w:spacing w:after="0"/>
        <w:ind w:leftChars="0"/>
      </w:pPr>
      <w:r w:rsidRPr="003B0035">
        <w:t>많이 어렵다.</w:t>
      </w:r>
    </w:p>
    <w:p w:rsidR="003B0035" w:rsidRPr="003B0035" w:rsidRDefault="003B0035" w:rsidP="003B0035">
      <w:pPr>
        <w:pStyle w:val="a4"/>
        <w:numPr>
          <w:ilvl w:val="0"/>
          <w:numId w:val="2"/>
        </w:numPr>
        <w:spacing w:after="0"/>
        <w:ind w:leftChars="0"/>
      </w:pPr>
      <w:r w:rsidRPr="003B0035">
        <w:t>매우 많이 어렵다.</w:t>
      </w:r>
    </w:p>
    <w:p w:rsidR="003B0035" w:rsidRPr="003B0035" w:rsidRDefault="003B0035" w:rsidP="003B0035">
      <w:pPr>
        <w:rPr>
          <w:rFonts w:hint="eastAsia"/>
        </w:rPr>
      </w:pPr>
    </w:p>
    <w:sectPr w:rsidR="003B0035" w:rsidRPr="003B00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3D71"/>
    <w:multiLevelType w:val="hybridMultilevel"/>
    <w:tmpl w:val="C16A9A3E"/>
    <w:lvl w:ilvl="0" w:tplc="6F20C1A8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A544A1"/>
    <w:multiLevelType w:val="multilevel"/>
    <w:tmpl w:val="2DD6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35"/>
    <w:rsid w:val="002E2261"/>
    <w:rsid w:val="003B0035"/>
    <w:rsid w:val="008F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3A0F"/>
  <w15:chartTrackingRefBased/>
  <w15:docId w15:val="{7C63D26E-406F-436E-92EF-782D6174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B0035"/>
    <w:pPr>
      <w:outlineLvl w:val="0"/>
    </w:pPr>
    <w:rPr>
      <w:b/>
      <w:sz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B0035"/>
    <w:rPr>
      <w:b/>
      <w:sz w:val="36"/>
    </w:rPr>
  </w:style>
  <w:style w:type="paragraph" w:styleId="a3">
    <w:name w:val="Subtitle"/>
    <w:basedOn w:val="a"/>
    <w:next w:val="a"/>
    <w:link w:val="Char"/>
    <w:uiPriority w:val="11"/>
    <w:qFormat/>
    <w:rsid w:val="003B0035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3B0035"/>
    <w:rPr>
      <w:sz w:val="24"/>
      <w:szCs w:val="24"/>
    </w:rPr>
  </w:style>
  <w:style w:type="paragraph" w:styleId="a4">
    <w:name w:val="List Paragraph"/>
    <w:basedOn w:val="a"/>
    <w:uiPriority w:val="34"/>
    <w:qFormat/>
    <w:rsid w:val="003B00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병원형 wee센터</dc:creator>
  <cp:keywords/>
  <dc:description/>
  <cp:lastModifiedBy>병원형 wee센터</cp:lastModifiedBy>
  <cp:revision>1</cp:revision>
  <dcterms:created xsi:type="dcterms:W3CDTF">2022-09-04T23:32:00Z</dcterms:created>
  <dcterms:modified xsi:type="dcterms:W3CDTF">2022-09-04T23:42:00Z</dcterms:modified>
</cp:coreProperties>
</file>