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65DDF9" w14:paraId="2C078E63" wp14:textId="22A35F95">
      <w:pPr>
        <w:pStyle w:val="Heading1"/>
      </w:pPr>
      <w:bookmarkStart w:name="_GoBack" w:id="0"/>
      <w:bookmarkEnd w:id="0"/>
      <w:r w:rsidR="73E05E82">
        <w:rPr/>
        <w:t>Web</w:t>
      </w:r>
      <w:r w:rsidR="73E05E82">
        <w:rPr/>
        <w:t xml:space="preserve"> </w:t>
      </w:r>
      <w:r w:rsidR="208916CC">
        <w:rPr/>
        <w:t xml:space="preserve">Interfaces </w:t>
      </w:r>
      <w:r w:rsidR="73E05E82">
        <w:rPr/>
        <w:t>graded exercise</w:t>
      </w:r>
    </w:p>
    <w:p w:rsidR="4E65DDF9" w:rsidP="4E65DDF9" w:rsidRDefault="4E65DDF9" w14:paraId="00568EB8" w14:textId="3B4A60E6">
      <w:pPr>
        <w:pStyle w:val="Normal"/>
      </w:pPr>
    </w:p>
    <w:p w:rsidR="4E65DDF9" w:rsidP="4E65DDF9" w:rsidRDefault="4E65DDF9" w14:paraId="73E50D58" w14:textId="2D37399C">
      <w:pPr>
        <w:pStyle w:val="Normal"/>
      </w:pPr>
      <w:r w:rsidR="73E05E82">
        <w:rPr/>
        <w:t xml:space="preserve">You grade on the course will be based on this exercise. The exercise can </w:t>
      </w:r>
      <w:r w:rsidR="7A76EABB">
        <w:rPr/>
        <w:t xml:space="preserve">be done </w:t>
      </w:r>
      <w:r w:rsidR="73E05E82">
        <w:rPr/>
        <w:t xml:space="preserve">either solo or in team of two persons. </w:t>
      </w:r>
    </w:p>
    <w:p w:rsidR="620F59BC" w:rsidP="6CC5B4C5" w:rsidRDefault="620F59BC" w14:paraId="16CE8B13" w14:textId="094390AA">
      <w:pPr>
        <w:pStyle w:val="Normal"/>
      </w:pPr>
      <w:r w:rsidR="620F59BC">
        <w:rPr/>
        <w:t xml:space="preserve">This exercise will be done in cooperation with the Hybrid Application Development course. In that course you will develop a client application for your API. </w:t>
      </w:r>
    </w:p>
    <w:p w:rsidR="73E05E82" w:rsidP="73E05E82" w:rsidRDefault="73E05E82" w14:paraId="2C8D4EF6" w14:textId="4A04EB11">
      <w:pPr>
        <w:pStyle w:val="Normal"/>
      </w:pPr>
    </w:p>
    <w:p w:rsidR="4E65DDF9" w:rsidP="4E65DDF9" w:rsidRDefault="4E65DDF9" w14:noSpellErr="1" w14:paraId="219597E1" w14:textId="1FDBA41F">
      <w:pPr>
        <w:pStyle w:val="Heading2"/>
      </w:pPr>
      <w:r w:rsidR="4E65DDF9">
        <w:rPr/>
        <w:t>Topic</w:t>
      </w:r>
    </w:p>
    <w:p w:rsidR="6E365AEC" w:rsidP="6CC5B4C5" w:rsidRDefault="6E365AEC" w14:paraId="31D17B7E" w14:textId="23B58740">
      <w:pPr>
        <w:pStyle w:val="Normal"/>
        <w:ind/>
      </w:pPr>
      <w:r w:rsidR="73E05E82">
        <w:rPr/>
        <w:t xml:space="preserve">You are to implement a web application </w:t>
      </w:r>
      <w:r w:rsidR="4525173F">
        <w:rPr/>
        <w:t>which primary function is to serve as a platform for selling and buying used</w:t>
      </w:r>
      <w:r w:rsidR="2AC8042E">
        <w:rPr/>
        <w:t xml:space="preserve"> items</w:t>
      </w:r>
      <w:r w:rsidR="73E05E82">
        <w:rPr/>
        <w:t xml:space="preserve">. </w:t>
      </w:r>
      <w:r w:rsidR="708DC8B9">
        <w:rPr/>
        <w:t>An example of this in Finland would be Tori.fi or globally ebay.com.</w:t>
      </w:r>
    </w:p>
    <w:p w:rsidR="6E365AEC" w:rsidP="6CC5B4C5" w:rsidRDefault="6E365AEC" w14:paraId="5D0B3BA1" w14:textId="18BA0CB4">
      <w:pPr>
        <w:pStyle w:val="Normal"/>
        <w:ind/>
      </w:pPr>
      <w:r w:rsidR="3C1C2979">
        <w:rPr/>
        <w:t>In this exercise you must focus on the API implementation.</w:t>
      </w:r>
    </w:p>
    <w:p w:rsidR="6E365AEC" w:rsidP="6CC5B4C5" w:rsidRDefault="6E365AEC" w14:paraId="78D95B48" w14:textId="53679139">
      <w:pPr>
        <w:pStyle w:val="Normal"/>
        <w:ind/>
      </w:pPr>
    </w:p>
    <w:p w:rsidR="6E365AEC" w:rsidP="6CC5B4C5" w:rsidRDefault="6E365AEC" w14:paraId="5C4A5D2F" w14:textId="158188A6">
      <w:pPr>
        <w:pStyle w:val="Normal"/>
        <w:ind/>
        <w:rPr>
          <w:rFonts w:ascii="Calibri" w:hAnsi="Calibri" w:eastAsia="Calibri" w:cs="Calibri"/>
          <w:noProof w:val="0"/>
          <w:sz w:val="22"/>
          <w:szCs w:val="22"/>
          <w:lang w:val="en-US"/>
        </w:rPr>
      </w:pPr>
      <w:r w:rsidRPr="6CC5B4C5" w:rsidR="74913F9F">
        <w:rPr>
          <w:rStyle w:val="Heading2Char"/>
          <w:noProof w:val="0"/>
          <w:lang w:val="en-US"/>
        </w:rPr>
        <w:t>Functional requirements for the web application</w:t>
      </w:r>
    </w:p>
    <w:p w:rsidR="6E365AEC" w:rsidP="6CC5B4C5" w:rsidRDefault="6E365AEC" w14:paraId="30327F4B" w14:textId="1684418F">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708DC8B9">
        <w:rPr/>
        <w:t>User registration and login</w:t>
      </w:r>
      <w:r w:rsidR="7C52AFAC">
        <w:rPr/>
        <w:t xml:space="preserve"> </w:t>
      </w:r>
    </w:p>
    <w:p w:rsidR="6E365AEC" w:rsidP="6CC5B4C5" w:rsidRDefault="6E365AEC" w14:paraId="10065FF6" w14:textId="6139EB95">
      <w:pPr>
        <w:pStyle w:val="ListParagraph"/>
        <w:numPr>
          <w:ilvl w:val="0"/>
          <w:numId w:val="4"/>
        </w:numPr>
        <w:bidi w:val="0"/>
        <w:spacing w:before="0" w:beforeAutospacing="off" w:after="0" w:afterAutospacing="off" w:line="259" w:lineRule="auto"/>
        <w:ind w:left="720" w:right="0" w:hanging="360"/>
        <w:jc w:val="left"/>
        <w:rPr>
          <w:sz w:val="22"/>
          <w:szCs w:val="22"/>
        </w:rPr>
      </w:pPr>
      <w:r w:rsidR="708DC8B9">
        <w:rPr/>
        <w:t xml:space="preserve">User should be able to create new </w:t>
      </w:r>
      <w:r w:rsidR="61A61E4E">
        <w:rPr/>
        <w:t>items to sell – a posting. Posting should contain the following information</w:t>
      </w:r>
    </w:p>
    <w:p w:rsidR="6E365AEC" w:rsidP="6CC5B4C5" w:rsidRDefault="6E365AEC" w14:paraId="0C2CD4F8" w14:textId="29190971">
      <w:pPr>
        <w:pStyle w:val="ListParagraph"/>
        <w:numPr>
          <w:ilvl w:val="1"/>
          <w:numId w:val="4"/>
        </w:numPr>
        <w:bidi w:val="0"/>
        <w:spacing w:before="0" w:beforeAutospacing="off" w:after="0" w:afterAutospacing="off" w:line="259" w:lineRule="auto"/>
        <w:ind w:right="0"/>
        <w:jc w:val="left"/>
        <w:rPr>
          <w:sz w:val="22"/>
          <w:szCs w:val="22"/>
        </w:rPr>
      </w:pPr>
      <w:r w:rsidR="61A61E4E">
        <w:rPr/>
        <w:t>Title</w:t>
      </w:r>
    </w:p>
    <w:p w:rsidR="6E365AEC" w:rsidP="6CC5B4C5" w:rsidRDefault="6E365AEC" w14:paraId="1543C704" w14:textId="0812D64E">
      <w:pPr>
        <w:pStyle w:val="ListParagraph"/>
        <w:numPr>
          <w:ilvl w:val="1"/>
          <w:numId w:val="4"/>
        </w:numPr>
        <w:bidi w:val="0"/>
        <w:spacing w:before="0" w:beforeAutospacing="off" w:after="0" w:afterAutospacing="off" w:line="259" w:lineRule="auto"/>
        <w:ind w:right="0"/>
        <w:jc w:val="left"/>
        <w:rPr>
          <w:sz w:val="22"/>
          <w:szCs w:val="22"/>
        </w:rPr>
      </w:pPr>
      <w:r w:rsidR="61A61E4E">
        <w:rPr/>
        <w:t>Description</w:t>
      </w:r>
    </w:p>
    <w:p w:rsidR="6E365AEC" w:rsidP="6CC5B4C5" w:rsidRDefault="6E365AEC" w14:paraId="0BB2A439" w14:textId="49B2B9C0">
      <w:pPr>
        <w:pStyle w:val="ListParagraph"/>
        <w:numPr>
          <w:ilvl w:val="1"/>
          <w:numId w:val="4"/>
        </w:numPr>
        <w:bidi w:val="0"/>
        <w:spacing w:before="0" w:beforeAutospacing="off" w:after="0" w:afterAutospacing="off" w:line="259" w:lineRule="auto"/>
        <w:ind w:right="0"/>
        <w:jc w:val="left"/>
        <w:rPr>
          <w:sz w:val="22"/>
          <w:szCs w:val="22"/>
        </w:rPr>
      </w:pPr>
      <w:r w:rsidR="03AEAF8E">
        <w:rPr/>
        <w:t>Category (clothing, cars etc.)</w:t>
      </w:r>
    </w:p>
    <w:p w:rsidR="6E365AEC" w:rsidP="6CC5B4C5" w:rsidRDefault="6E365AEC" w14:paraId="3C793E91" w14:textId="6151D6E5">
      <w:pPr>
        <w:pStyle w:val="ListParagraph"/>
        <w:numPr>
          <w:ilvl w:val="1"/>
          <w:numId w:val="4"/>
        </w:numPr>
        <w:bidi w:val="0"/>
        <w:spacing w:before="0" w:beforeAutospacing="off" w:after="0" w:afterAutospacing="off" w:line="259" w:lineRule="auto"/>
        <w:ind w:right="0"/>
        <w:jc w:val="left"/>
        <w:rPr>
          <w:sz w:val="22"/>
          <w:szCs w:val="22"/>
        </w:rPr>
      </w:pPr>
      <w:r w:rsidR="61A61E4E">
        <w:rPr/>
        <w:t>Location (city, county etc.)</w:t>
      </w:r>
    </w:p>
    <w:p w:rsidR="6E365AEC" w:rsidP="6CC5B4C5" w:rsidRDefault="6E365AEC" w14:paraId="452DEB09" w14:textId="5C18534B">
      <w:pPr>
        <w:pStyle w:val="ListParagraph"/>
        <w:numPr>
          <w:ilvl w:val="1"/>
          <w:numId w:val="4"/>
        </w:numPr>
        <w:bidi w:val="0"/>
        <w:spacing w:before="0" w:beforeAutospacing="off" w:after="0" w:afterAutospacing="off" w:line="259" w:lineRule="auto"/>
        <w:ind w:right="0"/>
        <w:jc w:val="left"/>
        <w:rPr>
          <w:sz w:val="22"/>
          <w:szCs w:val="22"/>
        </w:rPr>
      </w:pPr>
      <w:r w:rsidR="61A61E4E">
        <w:rPr/>
        <w:t>Images (max 4)</w:t>
      </w:r>
    </w:p>
    <w:p w:rsidR="6E365AEC" w:rsidP="6CC5B4C5" w:rsidRDefault="6E365AEC" w14:paraId="06B48F9E" w14:textId="5B5E3134">
      <w:pPr>
        <w:pStyle w:val="ListParagraph"/>
        <w:numPr>
          <w:ilvl w:val="1"/>
          <w:numId w:val="4"/>
        </w:numPr>
        <w:bidi w:val="0"/>
        <w:spacing w:before="0" w:beforeAutospacing="off" w:after="0" w:afterAutospacing="off" w:line="259" w:lineRule="auto"/>
        <w:ind w:right="0"/>
        <w:jc w:val="left"/>
        <w:rPr>
          <w:sz w:val="22"/>
          <w:szCs w:val="22"/>
        </w:rPr>
      </w:pPr>
      <w:r w:rsidR="61A61E4E">
        <w:rPr/>
        <w:t>Asking price</w:t>
      </w:r>
    </w:p>
    <w:p w:rsidR="6E365AEC" w:rsidP="6CC5B4C5" w:rsidRDefault="6E365AEC" w14:paraId="684637B2" w14:textId="558126E2">
      <w:pPr>
        <w:pStyle w:val="ListParagraph"/>
        <w:numPr>
          <w:ilvl w:val="1"/>
          <w:numId w:val="4"/>
        </w:numPr>
        <w:bidi w:val="0"/>
        <w:spacing w:before="0" w:beforeAutospacing="off" w:after="0" w:afterAutospacing="off" w:line="259" w:lineRule="auto"/>
        <w:ind w:right="0"/>
        <w:jc w:val="left"/>
        <w:rPr>
          <w:sz w:val="22"/>
          <w:szCs w:val="22"/>
        </w:rPr>
      </w:pPr>
      <w:r w:rsidR="61A61E4E">
        <w:rPr/>
        <w:t>Date of posting</w:t>
      </w:r>
    </w:p>
    <w:p w:rsidR="6E365AEC" w:rsidP="6CC5B4C5" w:rsidRDefault="6E365AEC" w14:paraId="5EAF2EB7" w14:textId="19A8626D">
      <w:pPr>
        <w:pStyle w:val="ListParagraph"/>
        <w:numPr>
          <w:ilvl w:val="1"/>
          <w:numId w:val="4"/>
        </w:numPr>
        <w:bidi w:val="0"/>
        <w:spacing w:before="0" w:beforeAutospacing="off" w:after="0" w:afterAutospacing="off" w:line="259" w:lineRule="auto"/>
        <w:ind w:right="0"/>
        <w:jc w:val="left"/>
        <w:rPr>
          <w:sz w:val="22"/>
          <w:szCs w:val="22"/>
        </w:rPr>
      </w:pPr>
      <w:r w:rsidR="61A61E4E">
        <w:rPr/>
        <w:t xml:space="preserve">Delivery type: </w:t>
      </w:r>
    </w:p>
    <w:p w:rsidR="6E365AEC" w:rsidP="6CC5B4C5" w:rsidRDefault="6E365AEC" w14:paraId="2DD8364D" w14:textId="121FD0BD">
      <w:pPr>
        <w:pStyle w:val="ListParagraph"/>
        <w:numPr>
          <w:ilvl w:val="2"/>
          <w:numId w:val="4"/>
        </w:numPr>
        <w:bidi w:val="0"/>
        <w:spacing w:before="0" w:beforeAutospacing="off" w:after="0" w:afterAutospacing="off" w:line="259" w:lineRule="auto"/>
        <w:ind w:right="0"/>
        <w:jc w:val="left"/>
        <w:rPr>
          <w:sz w:val="22"/>
          <w:szCs w:val="22"/>
        </w:rPr>
      </w:pPr>
      <w:r w:rsidR="61A61E4E">
        <w:rPr/>
        <w:t>Shipping</w:t>
      </w:r>
    </w:p>
    <w:p w:rsidR="6E365AEC" w:rsidP="6CC5B4C5" w:rsidRDefault="6E365AEC" w14:paraId="03CE382F" w14:textId="1AA93CF3">
      <w:pPr>
        <w:pStyle w:val="ListParagraph"/>
        <w:numPr>
          <w:ilvl w:val="2"/>
          <w:numId w:val="4"/>
        </w:numPr>
        <w:bidi w:val="0"/>
        <w:spacing w:before="0" w:beforeAutospacing="off" w:after="0" w:afterAutospacing="off" w:line="259" w:lineRule="auto"/>
        <w:ind w:right="0"/>
        <w:jc w:val="left"/>
        <w:rPr>
          <w:sz w:val="22"/>
          <w:szCs w:val="22"/>
        </w:rPr>
      </w:pPr>
      <w:r w:rsidR="61A61E4E">
        <w:rPr/>
        <w:t>Pickup</w:t>
      </w:r>
    </w:p>
    <w:p w:rsidR="6E365AEC" w:rsidP="6CC5B4C5" w:rsidRDefault="6E365AEC" w14:paraId="1EA9BF54" w14:textId="6ADE572F">
      <w:pPr>
        <w:pStyle w:val="ListParagraph"/>
        <w:numPr>
          <w:ilvl w:val="1"/>
          <w:numId w:val="4"/>
        </w:numPr>
        <w:bidi w:val="0"/>
        <w:spacing w:before="0" w:beforeAutospacing="off" w:after="0" w:afterAutospacing="off" w:line="259" w:lineRule="auto"/>
        <w:ind w:right="0"/>
        <w:jc w:val="left"/>
        <w:rPr>
          <w:sz w:val="22"/>
          <w:szCs w:val="22"/>
        </w:rPr>
      </w:pPr>
      <w:r w:rsidR="61A61E4E">
        <w:rPr/>
        <w:t>Seller’s name and contact information</w:t>
      </w:r>
    </w:p>
    <w:p w:rsidR="6E365AEC" w:rsidP="6CC5B4C5" w:rsidRDefault="6E365AEC" w14:paraId="782B9E6C" w14:textId="16AF9745">
      <w:pPr>
        <w:pStyle w:val="ListParagraph"/>
        <w:numPr>
          <w:ilvl w:val="0"/>
          <w:numId w:val="4"/>
        </w:numPr>
        <w:ind/>
        <w:rPr>
          <w:sz w:val="22"/>
          <w:szCs w:val="22"/>
        </w:rPr>
      </w:pPr>
      <w:r w:rsidR="61A61E4E">
        <w:rPr/>
        <w:t xml:space="preserve">User should be able to modify </w:t>
      </w:r>
      <w:r w:rsidR="44C97CF1">
        <w:rPr/>
        <w:t xml:space="preserve">his </w:t>
      </w:r>
      <w:r w:rsidR="61A61E4E">
        <w:rPr/>
        <w:t>posting</w:t>
      </w:r>
      <w:r w:rsidR="44C97CF1">
        <w:rPr/>
        <w:t>s</w:t>
      </w:r>
    </w:p>
    <w:p w:rsidR="6E365AEC" w:rsidP="6CC5B4C5" w:rsidRDefault="6E365AEC" w14:paraId="113FE601" w14:textId="2F69E415">
      <w:pPr>
        <w:pStyle w:val="ListParagraph"/>
        <w:numPr>
          <w:ilvl w:val="0"/>
          <w:numId w:val="4"/>
        </w:numPr>
        <w:ind/>
        <w:rPr>
          <w:sz w:val="22"/>
          <w:szCs w:val="22"/>
        </w:rPr>
      </w:pPr>
      <w:r w:rsidR="61A61E4E">
        <w:rPr/>
        <w:t>User should be able to delete</w:t>
      </w:r>
      <w:r w:rsidR="79E29A97">
        <w:rPr/>
        <w:t xml:space="preserve"> his</w:t>
      </w:r>
      <w:r w:rsidR="61A61E4E">
        <w:rPr/>
        <w:t xml:space="preserve"> posting</w:t>
      </w:r>
    </w:p>
    <w:p w:rsidR="6E365AEC" w:rsidP="6CC5B4C5" w:rsidRDefault="6E365AEC" w14:paraId="066A4751" w14:textId="495B69F2">
      <w:pPr>
        <w:pStyle w:val="ListParagraph"/>
        <w:numPr>
          <w:ilvl w:val="0"/>
          <w:numId w:val="4"/>
        </w:numPr>
        <w:bidi w:val="0"/>
        <w:spacing w:before="0" w:beforeAutospacing="off" w:after="160" w:afterAutospacing="off" w:line="259" w:lineRule="auto"/>
        <w:ind w:left="720" w:right="0" w:hanging="360"/>
        <w:jc w:val="left"/>
        <w:rPr>
          <w:sz w:val="22"/>
          <w:szCs w:val="22"/>
        </w:rPr>
      </w:pPr>
      <w:r w:rsidR="31212EE6">
        <w:rPr/>
        <w:t>All users (logged and non-logged) should be able</w:t>
      </w:r>
      <w:r w:rsidR="46508D4A">
        <w:rPr/>
        <w:t xml:space="preserve"> to search and list postings based on</w:t>
      </w:r>
    </w:p>
    <w:p w:rsidR="6E365AEC" w:rsidP="6CC5B4C5" w:rsidRDefault="6E365AEC" w14:paraId="2D337DCA" w14:textId="3AEF846C">
      <w:pPr>
        <w:pStyle w:val="ListParagraph"/>
        <w:numPr>
          <w:ilvl w:val="1"/>
          <w:numId w:val="4"/>
        </w:numPr>
        <w:bidi w:val="0"/>
        <w:spacing w:before="0" w:beforeAutospacing="off" w:after="160" w:afterAutospacing="off" w:line="259" w:lineRule="auto"/>
        <w:ind w:right="0"/>
        <w:jc w:val="left"/>
        <w:rPr>
          <w:sz w:val="22"/>
          <w:szCs w:val="22"/>
        </w:rPr>
      </w:pPr>
      <w:r w:rsidR="46508D4A">
        <w:rPr/>
        <w:t>Category</w:t>
      </w:r>
    </w:p>
    <w:p w:rsidR="6E365AEC" w:rsidP="6CC5B4C5" w:rsidRDefault="6E365AEC" w14:paraId="63797CC5" w14:textId="1FF7EB40">
      <w:pPr>
        <w:pStyle w:val="ListParagraph"/>
        <w:numPr>
          <w:ilvl w:val="1"/>
          <w:numId w:val="4"/>
        </w:numPr>
        <w:bidi w:val="0"/>
        <w:spacing w:before="0" w:beforeAutospacing="off" w:after="160" w:afterAutospacing="off" w:line="259" w:lineRule="auto"/>
        <w:ind w:right="0"/>
        <w:jc w:val="left"/>
        <w:rPr>
          <w:sz w:val="22"/>
          <w:szCs w:val="22"/>
        </w:rPr>
      </w:pPr>
      <w:r w:rsidR="46508D4A">
        <w:rPr/>
        <w:t>Location</w:t>
      </w:r>
    </w:p>
    <w:p w:rsidR="6E365AEC" w:rsidP="6CC5B4C5" w:rsidRDefault="6E365AEC" w14:paraId="49368115" w14:textId="5B459667">
      <w:pPr>
        <w:pStyle w:val="ListParagraph"/>
        <w:numPr>
          <w:ilvl w:val="1"/>
          <w:numId w:val="4"/>
        </w:numPr>
        <w:bidi w:val="0"/>
        <w:spacing w:before="0" w:beforeAutospacing="off" w:after="160" w:afterAutospacing="off" w:line="259" w:lineRule="auto"/>
        <w:ind w:right="0"/>
        <w:jc w:val="left"/>
        <w:rPr>
          <w:sz w:val="22"/>
          <w:szCs w:val="22"/>
        </w:rPr>
      </w:pPr>
      <w:r w:rsidR="46508D4A">
        <w:rPr/>
        <w:t>Date of posting</w:t>
      </w:r>
    </w:p>
    <w:p w:rsidR="6E365AEC" w:rsidP="6CC5B4C5" w:rsidRDefault="6E365AEC" w14:paraId="0103485E" w14:textId="74609C30">
      <w:pPr>
        <w:pStyle w:val="Normal"/>
        <w:ind/>
        <w:rPr>
          <w:noProof w:val="0"/>
          <w:lang w:val="en-US"/>
        </w:rPr>
      </w:pPr>
    </w:p>
    <w:p w:rsidR="6E365AEC" w:rsidP="73E05E82" w:rsidRDefault="6E365AEC" w14:paraId="76AED7FD" w14:textId="7EC8215D">
      <w:pPr>
        <w:pStyle w:val="Normal"/>
        <w:ind w:left="0"/>
        <w:rPr>
          <w:rFonts w:ascii="Calibri" w:hAnsi="Calibri" w:eastAsia="Calibri" w:cs="Calibri"/>
          <w:noProof w:val="0"/>
          <w:sz w:val="22"/>
          <w:szCs w:val="22"/>
          <w:lang w:val="en-US"/>
        </w:rPr>
      </w:pPr>
      <w:r w:rsidRPr="73E05E82" w:rsidR="73E05E82">
        <w:rPr>
          <w:rStyle w:val="Heading2Char"/>
          <w:noProof w:val="0"/>
          <w:lang w:val="en-US"/>
        </w:rPr>
        <w:t>Deliverables</w:t>
      </w:r>
    </w:p>
    <w:p w:rsidR="6E365AEC" w:rsidP="6CC5B4C5" w:rsidRDefault="6E365AEC" w14:paraId="44321B89" w14:textId="1E9F70C4">
      <w:pPr>
        <w:pStyle w:val="Normal"/>
        <w:bidi w:val="0"/>
        <w:spacing w:before="0" w:beforeAutospacing="off" w:after="160" w:afterAutospacing="off" w:line="259" w:lineRule="auto"/>
        <w:ind w:left="0" w:right="0"/>
        <w:jc w:val="left"/>
        <w:rPr>
          <w:noProof w:val="0"/>
          <w:lang w:val="en-US"/>
        </w:rPr>
      </w:pPr>
      <w:r w:rsidRPr="6CC5B4C5" w:rsidR="7BC21CBA">
        <w:rPr>
          <w:noProof w:val="0"/>
          <w:lang w:val="en-US"/>
        </w:rPr>
        <w:t>API Design document, sour</w:t>
      </w:r>
      <w:r w:rsidRPr="6CC5B4C5" w:rsidR="73E05E82">
        <w:rPr>
          <w:noProof w:val="0"/>
          <w:lang w:val="en-US"/>
        </w:rPr>
        <w:t>ce</w:t>
      </w:r>
      <w:r w:rsidRPr="6CC5B4C5" w:rsidR="73E05E82">
        <w:rPr>
          <w:noProof w:val="0"/>
          <w:lang w:val="en-US"/>
        </w:rPr>
        <w:t xml:space="preserve"> code and running application</w:t>
      </w:r>
      <w:r w:rsidRPr="6CC5B4C5" w:rsidR="73E05E82">
        <w:rPr>
          <w:noProof w:val="0"/>
          <w:lang w:val="en-US"/>
        </w:rPr>
        <w:t xml:space="preserve"> in the cloud</w:t>
      </w:r>
      <w:r w:rsidRPr="6CC5B4C5" w:rsidR="798869C5">
        <w:rPr>
          <w:noProof w:val="0"/>
          <w:lang w:val="en-US"/>
        </w:rPr>
        <w:t xml:space="preserve">. Notice that you should have testing code for your implementation as well. No tests </w:t>
      </w:r>
      <w:proofErr w:type="gramStart"/>
      <w:r w:rsidRPr="6CC5B4C5" w:rsidR="798869C5">
        <w:rPr>
          <w:noProof w:val="0"/>
          <w:lang w:val="en-US"/>
        </w:rPr>
        <w:t>is</w:t>
      </w:r>
      <w:proofErr w:type="gramEnd"/>
      <w:r w:rsidRPr="6CC5B4C5" w:rsidR="798869C5">
        <w:rPr>
          <w:noProof w:val="0"/>
          <w:lang w:val="en-US"/>
        </w:rPr>
        <w:t xml:space="preserve"> a negative factor. </w:t>
      </w:r>
      <w:r w:rsidRPr="6CC5B4C5" w:rsidR="429BD372">
        <w:rPr>
          <w:noProof w:val="0"/>
          <w:lang w:val="en-US"/>
        </w:rPr>
        <w:t xml:space="preserve">Same for API Design document. </w:t>
      </w:r>
      <w:proofErr w:type="spellStart"/>
      <w:proofErr w:type="spellEnd"/>
    </w:p>
    <w:p w:rsidR="6E365AEC" w:rsidP="6CC5B4C5" w:rsidRDefault="6E365AEC" w14:paraId="5C13344C" w14:textId="38AC76F6">
      <w:pPr>
        <w:pStyle w:val="Normal"/>
        <w:bidi w:val="0"/>
        <w:spacing w:before="0" w:beforeAutospacing="off" w:after="160" w:afterAutospacing="off" w:line="259" w:lineRule="auto"/>
        <w:ind w:left="0" w:right="0"/>
        <w:jc w:val="left"/>
        <w:rPr>
          <w:noProof w:val="0"/>
          <w:lang w:val="en-US"/>
        </w:rPr>
      </w:pPr>
      <w:r w:rsidRPr="6CC5B4C5" w:rsidR="73E05E82">
        <w:rPr>
          <w:noProof w:val="0"/>
          <w:lang w:val="en-US"/>
        </w:rPr>
        <w:t xml:space="preserve">You must deliver the source code of your application as a link to public </w:t>
      </w:r>
      <w:proofErr w:type="spellStart"/>
      <w:r w:rsidRPr="6CC5B4C5" w:rsidR="73E05E82">
        <w:rPr>
          <w:noProof w:val="0"/>
          <w:lang w:val="en-US"/>
        </w:rPr>
        <w:t>github</w:t>
      </w:r>
      <w:proofErr w:type="spellEnd"/>
      <w:r w:rsidRPr="6CC5B4C5" w:rsidR="73E05E82">
        <w:rPr>
          <w:noProof w:val="0"/>
          <w:lang w:val="en-US"/>
        </w:rPr>
        <w:t xml:space="preserve"> repository. In the repository there must be roughly equal amount of commits/contributions from all the team members if all team members wish to get equal grade.</w:t>
      </w:r>
      <w:r w:rsidRPr="6CC5B4C5" w:rsidR="73E05E82">
        <w:rPr>
          <w:noProof w:val="0"/>
          <w:lang w:val="en-US"/>
        </w:rPr>
        <w:t xml:space="preserve"> Remember to commit and push often. Having only single commit of the whole work will affect negatively to the grades.</w:t>
      </w:r>
    </w:p>
    <w:p w:rsidR="6E365AEC" w:rsidP="6CC5B4C5" w:rsidRDefault="6E365AEC" w14:paraId="14F8A64E" w14:textId="528E62F6">
      <w:pPr>
        <w:pStyle w:val="Normal"/>
        <w:spacing w:before="0" w:beforeAutospacing="off" w:after="160" w:afterAutospacing="off" w:line="259" w:lineRule="auto"/>
        <w:ind w:left="0" w:right="0"/>
        <w:jc w:val="left"/>
        <w:rPr>
          <w:noProof w:val="0"/>
          <w:lang w:val="en-US"/>
        </w:rPr>
      </w:pPr>
      <w:r w:rsidRPr="6CC5B4C5" w:rsidR="73E05E82">
        <w:rPr>
          <w:noProof w:val="0"/>
          <w:lang w:val="en-US"/>
        </w:rPr>
        <w:t xml:space="preserve">Running application must be available in the public internet. </w:t>
      </w:r>
    </w:p>
    <w:p w:rsidR="6CC5B4C5" w:rsidP="6CC5B4C5" w:rsidRDefault="6CC5B4C5" w14:paraId="65982443" w14:textId="7953DF35">
      <w:pPr>
        <w:pStyle w:val="Normal"/>
        <w:bidi w:val="0"/>
        <w:spacing w:before="0" w:beforeAutospacing="off" w:after="160" w:afterAutospacing="off" w:line="259" w:lineRule="auto"/>
        <w:ind w:left="0" w:right="0"/>
        <w:jc w:val="left"/>
        <w:rPr>
          <w:noProof w:val="0"/>
          <w:lang w:val="en-US"/>
        </w:rPr>
      </w:pPr>
    </w:p>
    <w:p w:rsidR="6E365AEC" w:rsidP="6E365AEC" w:rsidRDefault="6E365AEC" w14:noSpellErr="1" w14:paraId="680C0ACF" w14:textId="2D81AC9B">
      <w:pPr>
        <w:pStyle w:val="Normal"/>
        <w:rPr>
          <w:noProof w:val="0"/>
          <w:lang w:val="en-US"/>
        </w:rPr>
      </w:pPr>
      <w:r w:rsidRPr="73E05E82" w:rsidR="73E05E82">
        <w:rPr>
          <w:rStyle w:val="Heading2Char"/>
          <w:noProof w:val="0"/>
          <w:lang w:val="en-US"/>
        </w:rPr>
        <w:t>Return &amp; s</w:t>
      </w:r>
      <w:r w:rsidRPr="73E05E82" w:rsidR="73E05E82">
        <w:rPr>
          <w:rStyle w:val="Heading2Char"/>
          <w:noProof w:val="0"/>
          <w:lang w:val="en-US"/>
        </w:rPr>
        <w:t>chedule</w:t>
      </w:r>
    </w:p>
    <w:p w:rsidR="6E365AEC" w:rsidP="73E05E82" w:rsidRDefault="6E365AEC" w14:paraId="3AEFB22E" w14:textId="55FCD757">
      <w:pPr>
        <w:pStyle w:val="Normal"/>
        <w:rPr>
          <w:noProof w:val="0"/>
          <w:lang w:val="en-US"/>
        </w:rPr>
      </w:pPr>
      <w:r w:rsidRPr="73E05E82" w:rsidR="73E05E82">
        <w:rPr>
          <w:noProof w:val="0"/>
          <w:lang w:val="en-US"/>
        </w:rPr>
        <w:t xml:space="preserve">Return process will be handled via </w:t>
      </w:r>
      <w:proofErr w:type="spellStart"/>
      <w:r w:rsidRPr="73E05E82" w:rsidR="73E05E82">
        <w:rPr>
          <w:noProof w:val="0"/>
          <w:lang w:val="en-US"/>
        </w:rPr>
        <w:t>moodle</w:t>
      </w:r>
      <w:proofErr w:type="spellEnd"/>
      <w:r w:rsidRPr="73E05E82" w:rsidR="73E05E82">
        <w:rPr>
          <w:noProof w:val="0"/>
          <w:lang w:val="en-US"/>
        </w:rPr>
        <w:t xml:space="preserve"> workshop available at course moodle site. The workshop will be configured so that </w:t>
      </w:r>
      <w:r w:rsidRPr="73E05E82" w:rsidR="73E05E82">
        <w:rPr>
          <w:noProof w:val="0"/>
          <w:u w:val="single"/>
          <w:lang w:val="en-US"/>
        </w:rPr>
        <w:t>everybody who returns a work will also be required to review and grade three other works</w:t>
      </w:r>
      <w:r w:rsidRPr="73E05E82" w:rsidR="73E05E82">
        <w:rPr>
          <w:noProof w:val="0"/>
          <w:lang w:val="en-US"/>
        </w:rPr>
        <w:t xml:space="preserve">. The review order will be randomized. Conducting the review is a requirement to pass the course. </w:t>
      </w:r>
    </w:p>
    <w:p w:rsidR="6E365AEC" w:rsidP="63E7B8D5" w:rsidRDefault="6E365AEC" w14:paraId="0B923C0A" w14:textId="21CEB877">
      <w:pPr>
        <w:pStyle w:val="Normal"/>
        <w:rPr>
          <w:noProof w:val="0"/>
          <w:lang w:val="en-US"/>
        </w:rPr>
      </w:pPr>
      <w:r w:rsidRPr="6CC5B4C5" w:rsidR="73E05E82">
        <w:rPr>
          <w:noProof w:val="0"/>
          <w:lang w:val="en-US"/>
        </w:rPr>
        <w:t>Deadlin</w:t>
      </w:r>
      <w:r w:rsidRPr="6CC5B4C5" w:rsidR="28C3F78D">
        <w:rPr>
          <w:noProof w:val="0"/>
          <w:lang w:val="en-US"/>
        </w:rPr>
        <w:t>e</w:t>
      </w:r>
      <w:r w:rsidRPr="6CC5B4C5" w:rsidR="73E05E82">
        <w:rPr>
          <w:noProof w:val="0"/>
          <w:lang w:val="en-US"/>
        </w:rPr>
        <w:t xml:space="preserve"> on returning the work is on </w:t>
      </w:r>
      <w:r w:rsidRPr="6CC5B4C5" w:rsidR="74554897">
        <w:rPr>
          <w:noProof w:val="0"/>
          <w:lang w:val="en-US"/>
        </w:rPr>
        <w:t xml:space="preserve">Thursday </w:t>
      </w:r>
      <w:r w:rsidRPr="6CC5B4C5" w:rsidR="73E05E82">
        <w:rPr>
          <w:noProof w:val="0"/>
          <w:lang w:val="en-US"/>
        </w:rPr>
        <w:t>2</w:t>
      </w:r>
      <w:r w:rsidRPr="6CC5B4C5" w:rsidR="2EE2F903">
        <w:rPr>
          <w:noProof w:val="0"/>
          <w:lang w:val="en-US"/>
        </w:rPr>
        <w:t>7</w:t>
      </w:r>
      <w:r w:rsidRPr="6CC5B4C5" w:rsidR="73E05E82">
        <w:rPr>
          <w:noProof w:val="0"/>
          <w:lang w:val="en-US"/>
        </w:rPr>
        <w:t>.</w:t>
      </w:r>
      <w:r w:rsidRPr="6CC5B4C5" w:rsidR="70C91517">
        <w:rPr>
          <w:noProof w:val="0"/>
          <w:lang w:val="en-US"/>
        </w:rPr>
        <w:t>2</w:t>
      </w:r>
      <w:r w:rsidRPr="6CC5B4C5" w:rsidR="73E05E82">
        <w:rPr>
          <w:noProof w:val="0"/>
          <w:lang w:val="en-US"/>
        </w:rPr>
        <w:t xml:space="preserve">. at 23.59. The review phase will begin immediately after that and must be completed by the latest on </w:t>
      </w:r>
      <w:r w:rsidRPr="6CC5B4C5" w:rsidR="4A9E44BA">
        <w:rPr>
          <w:noProof w:val="0"/>
          <w:lang w:val="en-US"/>
        </w:rPr>
        <w:t>Sunday</w:t>
      </w:r>
      <w:r w:rsidRPr="6CC5B4C5" w:rsidR="73E05E82">
        <w:rPr>
          <w:noProof w:val="0"/>
          <w:lang w:val="en-US"/>
        </w:rPr>
        <w:t xml:space="preserve"> </w:t>
      </w:r>
      <w:r w:rsidRPr="6CC5B4C5" w:rsidR="4AE4C946">
        <w:rPr>
          <w:noProof w:val="0"/>
          <w:lang w:val="en-US"/>
        </w:rPr>
        <w:t>8</w:t>
      </w:r>
      <w:r w:rsidRPr="6CC5B4C5" w:rsidR="73E05E82">
        <w:rPr>
          <w:noProof w:val="0"/>
          <w:lang w:val="en-US"/>
        </w:rPr>
        <w:t>.</w:t>
      </w:r>
      <w:r w:rsidRPr="6CC5B4C5" w:rsidR="35967EC9">
        <w:rPr>
          <w:noProof w:val="0"/>
          <w:lang w:val="en-US"/>
        </w:rPr>
        <w:t>3</w:t>
      </w:r>
      <w:r w:rsidRPr="6CC5B4C5" w:rsidR="73E05E82">
        <w:rPr>
          <w:noProof w:val="0"/>
          <w:lang w:val="en-US"/>
        </w:rPr>
        <w:t xml:space="preserve">. at </w:t>
      </w:r>
      <w:r w:rsidRPr="6CC5B4C5" w:rsidR="73E05E82">
        <w:rPr>
          <w:noProof w:val="0"/>
          <w:lang w:val="en-US"/>
        </w:rPr>
        <w:t>23.59.</w:t>
      </w:r>
    </w:p>
    <w:p w:rsidR="6E365AEC" w:rsidP="73E05E82" w:rsidRDefault="6E365AEC" w14:paraId="575335A2" w14:textId="52BED0FA">
      <w:pPr>
        <w:pStyle w:val="Normal"/>
        <w:rPr>
          <w:noProof w:val="0"/>
          <w:lang w:val="en-US"/>
        </w:rPr>
      </w:pPr>
      <w:r w:rsidRPr="6CC5B4C5" w:rsidR="73E05E82">
        <w:rPr>
          <w:noProof w:val="0"/>
          <w:lang w:val="en-US"/>
        </w:rPr>
        <w:t>No returns are accepted after th</w:t>
      </w:r>
      <w:r w:rsidRPr="6CC5B4C5" w:rsidR="73E05E82">
        <w:rPr>
          <w:noProof w:val="0"/>
          <w:lang w:val="en-US"/>
        </w:rPr>
        <w:t>e deadlines</w:t>
      </w:r>
      <w:r w:rsidRPr="6CC5B4C5" w:rsidR="73E05E82">
        <w:rPr>
          <w:noProof w:val="0"/>
          <w:lang w:val="en-US"/>
        </w:rPr>
        <w:t>. If you cannot finish the application in time, then return it unfinished. That way you can still get a grade, just not the maximum 5.</w:t>
      </w:r>
    </w:p>
    <w:p w:rsidR="6E365AEC" w:rsidP="73E05E82" w:rsidRDefault="6E365AEC" w14:paraId="3A3E0D91" w14:textId="76762BE0">
      <w:pPr>
        <w:pStyle w:val="Normal"/>
        <w:rPr>
          <w:noProof w:val="0"/>
          <w:lang w:val="en-US"/>
        </w:rPr>
      </w:pPr>
      <w:r w:rsidRPr="73E05E82" w:rsidR="73E05E82">
        <w:rPr>
          <w:noProof w:val="0"/>
          <w:lang w:val="en-US"/>
        </w:rPr>
        <w:t xml:space="preserve">Additionally when you return your work </w:t>
      </w:r>
      <w:r w:rsidRPr="73E05E82" w:rsidR="73E05E82">
        <w:rPr>
          <w:noProof w:val="0"/>
          <w:lang w:val="en-US"/>
        </w:rPr>
        <w:t>you must reserve a meeting with the teacher via email. In the meeting all team members must be present. The team will present the application, explain how it has been implemented and what were the responsibilities of the team members.</w:t>
      </w:r>
    </w:p>
    <w:p w:rsidR="6E365AEC" w:rsidP="6E365AEC" w:rsidRDefault="6E365AEC" w14:noSpellErr="1" w14:paraId="7FEE78CC" w14:textId="3D94A7B2">
      <w:pPr>
        <w:pStyle w:val="Normal"/>
        <w:rPr>
          <w:noProof w:val="0"/>
          <w:lang w:val="en-US"/>
        </w:rPr>
      </w:pPr>
      <w:r w:rsidRPr="6CC5B4C5" w:rsidR="73E05E82">
        <w:rPr>
          <w:noProof w:val="0"/>
          <w:lang w:val="en-US"/>
        </w:rPr>
        <w:t xml:space="preserve">Notice that you should reserve the meeting well in advance. Do not expect to get a guaranteed delivery time for example the day before. </w:t>
      </w:r>
    </w:p>
    <w:p w:rsidR="371BACC7" w:rsidP="371BACC7" w:rsidRDefault="371BACC7" w14:paraId="717E0557" w14:textId="55FC5D38">
      <w:pPr>
        <w:pStyle w:val="Normal"/>
        <w:rPr>
          <w:noProof w:val="0"/>
          <w:lang w:val="en-US"/>
        </w:rPr>
      </w:pPr>
    </w:p>
    <w:p w:rsidR="5A321AF8" w:rsidP="371BACC7" w:rsidRDefault="5A321AF8" w14:paraId="3547B57E" w14:textId="3EFE6931">
      <w:pPr>
        <w:pStyle w:val="Heading2"/>
        <w:rPr>
          <w:rFonts w:ascii="Calibri Light" w:hAnsi="Calibri Light" w:eastAsia="Calibri Light" w:cs="Calibri Light" w:asciiTheme="majorAscii" w:hAnsiTheme="majorAscii" w:eastAsiaTheme="majorAscii" w:cstheme="majorAscii"/>
          <w:noProof w:val="0"/>
          <w:lang w:val="en-US"/>
        </w:rPr>
      </w:pPr>
      <w:r w:rsidRPr="371BACC7" w:rsidR="5A321AF8">
        <w:rPr>
          <w:noProof w:val="0"/>
          <w:lang w:val="en-US"/>
        </w:rPr>
        <w:t>G</w:t>
      </w:r>
      <w:r w:rsidRPr="371BACC7" w:rsidR="5A321AF8">
        <w:rPr>
          <w:noProof w:val="0"/>
          <w:lang w:val="en-US"/>
        </w:rPr>
        <w:t>r</w:t>
      </w:r>
      <w:r w:rsidRPr="371BACC7" w:rsidR="5A321AF8">
        <w:rPr>
          <w:noProof w:val="0"/>
          <w:lang w:val="en-US"/>
        </w:rPr>
        <w:t>a</w:t>
      </w:r>
      <w:r w:rsidRPr="371BACC7" w:rsidR="5A321AF8">
        <w:rPr>
          <w:noProof w:val="0"/>
          <w:lang w:val="en-US"/>
        </w:rPr>
        <w:t>d</w:t>
      </w:r>
      <w:r w:rsidRPr="371BACC7" w:rsidR="5A321AF8">
        <w:rPr>
          <w:noProof w:val="0"/>
          <w:lang w:val="en-US"/>
        </w:rPr>
        <w:t>i</w:t>
      </w:r>
      <w:r w:rsidRPr="371BACC7" w:rsidR="5A321AF8">
        <w:rPr>
          <w:noProof w:val="0"/>
          <w:lang w:val="en-US"/>
        </w:rPr>
        <w:t>n</w:t>
      </w:r>
      <w:r w:rsidRPr="371BACC7" w:rsidR="5A321AF8">
        <w:rPr>
          <w:noProof w:val="0"/>
          <w:lang w:val="en-US"/>
        </w:rPr>
        <w:t>g</w:t>
      </w:r>
    </w:p>
    <w:p w:rsidR="5A321AF8" w:rsidP="371BACC7" w:rsidRDefault="5A321AF8" w14:paraId="2396D471" w14:textId="1789E4A8">
      <w:pPr>
        <w:pStyle w:val="Normal"/>
        <w:rPr>
          <w:rFonts w:ascii="Calibri Light" w:hAnsi="Calibri Light" w:eastAsia="Calibri Light" w:cs="Calibri Light" w:asciiTheme="majorAscii" w:hAnsiTheme="majorAscii" w:eastAsiaTheme="majorAscii" w:cstheme="majorAscii"/>
          <w:noProof w:val="0"/>
          <w:lang w:val="en-US"/>
        </w:rPr>
      </w:pPr>
      <w:r w:rsidRPr="371BACC7" w:rsidR="5A321AF8">
        <w:rPr>
          <w:rFonts w:ascii="Calibri" w:hAnsi="Calibri" w:eastAsia="Calibri" w:cs="Calibri" w:asciiTheme="minorAscii" w:hAnsiTheme="minorAscii" w:eastAsiaTheme="minorAscii" w:cstheme="minorAscii"/>
          <w:noProof w:val="0"/>
          <w:lang w:val="en-US"/>
        </w:rPr>
        <w:t>Maximum points from this exercise is 20p.</w:t>
      </w:r>
    </w:p>
    <w:tbl>
      <w:tblPr>
        <w:tblStyle w:val="TableGrid"/>
        <w:tblW w:w="0" w:type="auto"/>
        <w:tblLayout w:type="fixed"/>
        <w:tblLook w:val="06A0" w:firstRow="1" w:lastRow="0" w:firstColumn="1" w:lastColumn="0" w:noHBand="1" w:noVBand="1"/>
      </w:tblPr>
      <w:tblGrid>
        <w:gridCol w:w="4680"/>
        <w:gridCol w:w="4680"/>
      </w:tblGrid>
      <w:tr w:rsidR="371BACC7" w:rsidTr="0DFFAC3F" w14:paraId="36602F18">
        <w:tc>
          <w:tcPr>
            <w:tcW w:w="4680" w:type="dxa"/>
            <w:tcMar/>
          </w:tcPr>
          <w:p w:rsidR="371BACC7" w:rsidP="371BACC7" w:rsidRDefault="371BACC7" w14:paraId="7D394DAA" w14:textId="43469F1B">
            <w:pPr>
              <w:rPr>
                <w:b w:val="1"/>
                <w:bCs w:val="1"/>
              </w:rPr>
            </w:pPr>
            <w:r w:rsidRPr="371BACC7" w:rsidR="371BACC7">
              <w:rPr>
                <w:b w:val="1"/>
                <w:bCs w:val="1"/>
              </w:rPr>
              <w:t>Feature scoring</w:t>
            </w:r>
          </w:p>
        </w:tc>
        <w:tc>
          <w:tcPr>
            <w:tcW w:w="4680" w:type="dxa"/>
            <w:tcMar/>
          </w:tcPr>
          <w:p w:rsidR="371BACC7" w:rsidRDefault="371BACC7" w14:paraId="3025976A" w14:textId="248B6815"/>
        </w:tc>
      </w:tr>
      <w:tr w:rsidR="371BACC7" w:rsidTr="0DFFAC3F" w14:paraId="6BFDDC9A">
        <w:tc>
          <w:tcPr>
            <w:tcW w:w="4680" w:type="dxa"/>
            <w:tcMar/>
          </w:tcPr>
          <w:p w:rsidR="371BACC7" w:rsidRDefault="371BACC7" w14:paraId="0F43EAF2" w14:textId="24E8E425">
            <w:r w:rsidR="4324A0B0">
              <w:rPr/>
              <w:t>User login system which authenticates and authorizes users to access the system</w:t>
            </w:r>
            <w:r w:rsidR="6675D909">
              <w:rPr/>
              <w:t>.</w:t>
            </w:r>
          </w:p>
        </w:tc>
        <w:tc>
          <w:tcPr>
            <w:tcW w:w="4680" w:type="dxa"/>
            <w:tcMar/>
          </w:tcPr>
          <w:p w:rsidR="371BACC7" w:rsidRDefault="371BACC7" w14:paraId="7E04F50B" w14:textId="4625B7CE">
            <w:r w:rsidR="6675D909">
              <w:rPr/>
              <w:t>HTTP Basic 2 points</w:t>
            </w:r>
          </w:p>
          <w:p w:rsidR="371BACC7" w:rsidP="6CC5B4C5" w:rsidRDefault="371BACC7" w14:paraId="5719705B" w14:textId="7EC13FBF">
            <w:pPr>
              <w:pStyle w:val="Normal"/>
            </w:pPr>
            <w:r w:rsidR="6675D909">
              <w:rPr/>
              <w:t>JWT 4 points</w:t>
            </w:r>
          </w:p>
          <w:p w:rsidR="371BACC7" w:rsidP="6CC5B4C5" w:rsidRDefault="371BACC7" w14:paraId="79ACD637" w14:textId="1285D71F">
            <w:pPr>
              <w:pStyle w:val="Normal"/>
            </w:pPr>
            <w:r w:rsidR="128EAF50">
              <w:rPr/>
              <w:t>OAuth 6 points</w:t>
            </w:r>
          </w:p>
        </w:tc>
      </w:tr>
      <w:tr w:rsidR="371BACC7" w:rsidTr="0DFFAC3F" w14:paraId="56183217">
        <w:tc>
          <w:tcPr>
            <w:tcW w:w="4680" w:type="dxa"/>
            <w:tcMar/>
          </w:tcPr>
          <w:p w:rsidR="371BACC7" w:rsidP="6CC5B4C5" w:rsidRDefault="371BACC7" w14:paraId="644F7650" w14:textId="58504DA4">
            <w:pPr>
              <w:pStyle w:val="Normal"/>
              <w:bidi w:val="0"/>
            </w:pPr>
            <w:r w:rsidR="6675D909">
              <w:rPr/>
              <w:t>User should be able to create new items to sell</w:t>
            </w:r>
          </w:p>
        </w:tc>
        <w:tc>
          <w:tcPr>
            <w:tcW w:w="4680" w:type="dxa"/>
            <w:tcMar/>
          </w:tcPr>
          <w:p w:rsidR="371BACC7" w:rsidRDefault="371BACC7" w14:paraId="4CD9E995" w14:textId="48B8F356">
            <w:r w:rsidR="371BACC7">
              <w:rPr/>
              <w:t>6</w:t>
            </w:r>
          </w:p>
        </w:tc>
      </w:tr>
      <w:tr w:rsidR="371BACC7" w:rsidTr="0DFFAC3F" w14:paraId="4599FEF1">
        <w:tc>
          <w:tcPr>
            <w:tcW w:w="4680" w:type="dxa"/>
            <w:tcMar/>
          </w:tcPr>
          <w:p w:rsidR="371BACC7" w:rsidP="6CC5B4C5" w:rsidRDefault="371BACC7" w14:paraId="118DA887" w14:textId="2DB69AD1">
            <w:pPr>
              <w:pStyle w:val="Normal"/>
              <w:bidi w:val="0"/>
              <w:spacing w:before="0" w:beforeAutospacing="off" w:after="0" w:afterAutospacing="off" w:line="259" w:lineRule="auto"/>
              <w:ind w:left="0" w:right="0"/>
              <w:jc w:val="left"/>
            </w:pPr>
            <w:r w:rsidR="109C2D82">
              <w:rPr/>
              <w:t>User should be able to modify his postings</w:t>
            </w:r>
          </w:p>
        </w:tc>
        <w:tc>
          <w:tcPr>
            <w:tcW w:w="4680" w:type="dxa"/>
            <w:tcMar/>
          </w:tcPr>
          <w:p w:rsidR="371BACC7" w:rsidRDefault="371BACC7" w14:paraId="132EA632" w14:textId="19B3A749">
            <w:r w:rsidR="109C2D82">
              <w:rPr/>
              <w:t>2</w:t>
            </w:r>
          </w:p>
        </w:tc>
      </w:tr>
      <w:tr w:rsidR="371BACC7" w:rsidTr="0DFFAC3F" w14:paraId="436076A2">
        <w:tc>
          <w:tcPr>
            <w:tcW w:w="4680" w:type="dxa"/>
            <w:tcMar/>
          </w:tcPr>
          <w:p w:rsidR="371BACC7" w:rsidP="6CC5B4C5" w:rsidRDefault="371BACC7" w14:paraId="147057AF" w14:textId="1810DB6D">
            <w:pPr>
              <w:pStyle w:val="Normal"/>
            </w:pPr>
            <w:r w:rsidR="109C2D82">
              <w:rPr/>
              <w:t>User should be able to delete his posting</w:t>
            </w:r>
          </w:p>
        </w:tc>
        <w:tc>
          <w:tcPr>
            <w:tcW w:w="4680" w:type="dxa"/>
            <w:tcMar/>
          </w:tcPr>
          <w:p w:rsidR="371BACC7" w:rsidRDefault="371BACC7" w14:paraId="1E8B240D" w14:textId="7D50FCB5">
            <w:r w:rsidR="371BACC7">
              <w:rPr/>
              <w:t>2</w:t>
            </w:r>
          </w:p>
        </w:tc>
      </w:tr>
      <w:tr w:rsidR="371BACC7" w:rsidTr="0DFFAC3F" w14:paraId="51C9D7AE">
        <w:tc>
          <w:tcPr>
            <w:tcW w:w="4680" w:type="dxa"/>
            <w:tcMar/>
          </w:tcPr>
          <w:p w:rsidR="371BACC7" w:rsidP="6CC5B4C5" w:rsidRDefault="371BACC7" w14:paraId="701EFEAA" w14:textId="33AE758B">
            <w:pPr>
              <w:pStyle w:val="Normal"/>
              <w:bidi w:val="0"/>
            </w:pPr>
            <w:r w:rsidR="4B85A462">
              <w:rPr/>
              <w:t>All users (logged and non-logged) should be able to search and list postings</w:t>
            </w:r>
          </w:p>
        </w:tc>
        <w:tc>
          <w:tcPr>
            <w:tcW w:w="4680" w:type="dxa"/>
            <w:tcMar/>
          </w:tcPr>
          <w:p w:rsidR="371BACC7" w:rsidRDefault="371BACC7" w14:paraId="29BC437E" w14:textId="30B84B79">
            <w:r w:rsidR="371BACC7">
              <w:rPr/>
              <w:t>4</w:t>
            </w:r>
          </w:p>
        </w:tc>
      </w:tr>
      <w:tr w:rsidR="6CC5B4C5" w:rsidTr="0DFFAC3F" w14:paraId="3656F854">
        <w:tc>
          <w:tcPr>
            <w:tcW w:w="4680" w:type="dxa"/>
            <w:tcMar/>
          </w:tcPr>
          <w:p w:rsidR="237E4527" w:rsidP="6CC5B4C5" w:rsidRDefault="237E4527" w14:paraId="7041226C" w14:textId="7DAFD66A">
            <w:pPr>
              <w:pStyle w:val="Normal"/>
            </w:pPr>
            <w:r w:rsidR="237E4527">
              <w:rPr/>
              <w:t>API is deployed to public internet</w:t>
            </w:r>
          </w:p>
        </w:tc>
        <w:tc>
          <w:tcPr>
            <w:tcW w:w="4680" w:type="dxa"/>
            <w:tcMar/>
          </w:tcPr>
          <w:p w:rsidR="237E4527" w:rsidP="6CC5B4C5" w:rsidRDefault="237E4527" w14:paraId="68FBF8D0" w14:textId="57FAEB93">
            <w:pPr>
              <w:pStyle w:val="Normal"/>
            </w:pPr>
            <w:r w:rsidR="237E4527">
              <w:rPr/>
              <w:t>2</w:t>
            </w:r>
          </w:p>
        </w:tc>
      </w:tr>
    </w:tbl>
    <w:p w:rsidR="371BACC7" w:rsidP="371BACC7" w:rsidRDefault="371BACC7" w14:paraId="2CFB9385" w14:textId="11611DF7">
      <w:pPr>
        <w:pStyle w:val="Normal"/>
        <w:rPr>
          <w:noProof w:val="0"/>
          <w:lang w:val="en-US"/>
        </w:rPr>
      </w:pPr>
    </w:p>
    <w:tbl>
      <w:tblPr>
        <w:tblStyle w:val="TableGrid"/>
        <w:tblW w:w="0" w:type="auto"/>
        <w:tblLayout w:type="fixed"/>
        <w:tblLook w:val="06A0" w:firstRow="1" w:lastRow="0" w:firstColumn="1" w:lastColumn="0" w:noHBand="1" w:noVBand="1"/>
      </w:tblPr>
      <w:tblGrid>
        <w:gridCol w:w="9360"/>
      </w:tblGrid>
      <w:tr w:rsidR="371BACC7" w:rsidTr="6CC5B4C5" w14:paraId="6196FE41">
        <w:tc>
          <w:tcPr>
            <w:tcW w:w="9360" w:type="dxa"/>
            <w:tcMar/>
          </w:tcPr>
          <w:p w:rsidR="371BACC7" w:rsidP="371BACC7" w:rsidRDefault="371BACC7" w14:paraId="11107FE7" w14:textId="4328FF48">
            <w:pPr>
              <w:rPr>
                <w:b w:val="1"/>
                <w:bCs w:val="1"/>
              </w:rPr>
            </w:pPr>
            <w:r w:rsidRPr="371BACC7" w:rsidR="371BACC7">
              <w:rPr>
                <w:b w:val="1"/>
                <w:bCs w:val="1"/>
              </w:rPr>
              <w:t>Negative factors</w:t>
            </w:r>
          </w:p>
        </w:tc>
      </w:tr>
      <w:tr w:rsidR="371BACC7" w:rsidTr="6CC5B4C5" w14:paraId="3997D69B">
        <w:tc>
          <w:tcPr>
            <w:tcW w:w="9360" w:type="dxa"/>
            <w:tcMar/>
          </w:tcPr>
          <w:p w:rsidR="371BACC7" w:rsidRDefault="371BACC7" w14:paraId="0247FE14" w14:textId="22C404C5">
            <w:r w:rsidR="371BACC7">
              <w:rPr/>
              <w:t>Messy code (indentations, code in one or only few large files)</w:t>
            </w:r>
          </w:p>
        </w:tc>
      </w:tr>
      <w:tr w:rsidR="371BACC7" w:rsidTr="6CC5B4C5" w14:paraId="400C9B30">
        <w:tc>
          <w:tcPr>
            <w:tcW w:w="9360" w:type="dxa"/>
            <w:tcMar/>
          </w:tcPr>
          <w:p w:rsidR="371BACC7" w:rsidP="6CC5B4C5" w:rsidRDefault="371BACC7" w14:paraId="2C8D7AC4" w14:textId="5DE09E33">
            <w:pPr>
              <w:pStyle w:val="Normal"/>
              <w:bidi w:val="0"/>
              <w:spacing w:before="0" w:beforeAutospacing="off" w:after="0" w:afterAutospacing="off" w:line="259" w:lineRule="auto"/>
              <w:ind w:left="0" w:right="0"/>
              <w:jc w:val="left"/>
            </w:pPr>
            <w:r w:rsidR="5F168474">
              <w:rPr/>
              <w:t>No testing files present</w:t>
            </w:r>
          </w:p>
        </w:tc>
      </w:tr>
      <w:tr w:rsidR="6CC5B4C5" w:rsidTr="6CC5B4C5" w14:paraId="57678C9E">
        <w:tc>
          <w:tcPr>
            <w:tcW w:w="9360" w:type="dxa"/>
            <w:tcMar/>
          </w:tcPr>
          <w:p w:rsidR="62EF0769" w:rsidP="6CC5B4C5" w:rsidRDefault="62EF0769" w14:paraId="61AC424E" w14:textId="55E9F3FC">
            <w:pPr>
              <w:pStyle w:val="Normal"/>
              <w:spacing w:line="259" w:lineRule="auto"/>
              <w:jc w:val="left"/>
            </w:pPr>
            <w:r w:rsidR="62EF0769">
              <w:rPr/>
              <w:t>No API Design documentation available</w:t>
            </w:r>
          </w:p>
        </w:tc>
      </w:tr>
      <w:tr w:rsidR="371BACC7" w:rsidTr="6CC5B4C5" w14:paraId="52B57956">
        <w:tc>
          <w:tcPr>
            <w:tcW w:w="9360" w:type="dxa"/>
            <w:tcMar/>
          </w:tcPr>
          <w:p w:rsidR="371BACC7" w:rsidRDefault="371BACC7" w14:paraId="55FE833C" w14:textId="67780FFA">
            <w:r w:rsidR="371BACC7">
              <w:rPr/>
              <w:t>Bad use of version control - one or very few commits</w:t>
            </w:r>
          </w:p>
        </w:tc>
      </w:tr>
    </w:tbl>
    <w:p w:rsidR="371BACC7" w:rsidP="371BACC7" w:rsidRDefault="371BACC7" w14:paraId="54BC3C09" w14:textId="15A74BC4">
      <w:pPr>
        <w:pStyle w:val="Normal"/>
        <w:rPr>
          <w:noProof w:val="0"/>
          <w:lang w:val="en-US"/>
        </w:rPr>
      </w:pPr>
    </w:p>
    <w:p w:rsidR="371BACC7" w:rsidP="371BACC7" w:rsidRDefault="371BACC7" w14:paraId="360BC2A7" w14:textId="060AA981">
      <w:pPr>
        <w:pStyle w:val="Normal"/>
        <w:rPr>
          <w:noProof w:val="0"/>
          <w:lang w:val="en-US"/>
        </w:rPr>
      </w:pPr>
    </w:p>
    <w:tbl>
      <w:tblPr>
        <w:tblStyle w:val="TableGrid"/>
        <w:tblW w:w="0" w:type="auto"/>
        <w:tblLayout w:type="fixed"/>
        <w:tblLook w:val="06A0" w:firstRow="1" w:lastRow="0" w:firstColumn="1" w:lastColumn="0" w:noHBand="1" w:noVBand="1"/>
      </w:tblPr>
      <w:tblGrid>
        <w:gridCol w:w="4680"/>
        <w:gridCol w:w="4680"/>
      </w:tblGrid>
      <w:tr w:rsidR="371BACC7" w:rsidTr="371BACC7" w14:paraId="2EF3C7BE">
        <w:tc>
          <w:tcPr>
            <w:tcW w:w="4680" w:type="dxa"/>
            <w:tcMar/>
          </w:tcPr>
          <w:p w:rsidR="371BACC7" w:rsidP="371BACC7" w:rsidRDefault="371BACC7" w14:paraId="3AEEA1D4" w14:textId="2A2E140B">
            <w:pPr>
              <w:rPr>
                <w:b w:val="1"/>
                <w:bCs w:val="1"/>
              </w:rPr>
            </w:pPr>
            <w:r w:rsidRPr="371BACC7" w:rsidR="371BACC7">
              <w:rPr>
                <w:b w:val="1"/>
                <w:bCs w:val="1"/>
              </w:rPr>
              <w:t>Points</w:t>
            </w:r>
          </w:p>
        </w:tc>
        <w:tc>
          <w:tcPr>
            <w:tcW w:w="4680" w:type="dxa"/>
            <w:tcMar/>
          </w:tcPr>
          <w:p w:rsidR="371BACC7" w:rsidP="371BACC7" w:rsidRDefault="371BACC7" w14:paraId="6ECCABD8" w14:textId="4A084FC0">
            <w:pPr>
              <w:rPr>
                <w:b w:val="1"/>
                <w:bCs w:val="1"/>
              </w:rPr>
            </w:pPr>
            <w:r w:rsidRPr="371BACC7" w:rsidR="371BACC7">
              <w:rPr>
                <w:b w:val="1"/>
                <w:bCs w:val="1"/>
              </w:rPr>
              <w:t>Grade</w:t>
            </w:r>
          </w:p>
        </w:tc>
      </w:tr>
      <w:tr w:rsidR="371BACC7" w:rsidTr="371BACC7" w14:paraId="2F9AED8A">
        <w:tc>
          <w:tcPr>
            <w:tcW w:w="4680" w:type="dxa"/>
            <w:tcMar/>
          </w:tcPr>
          <w:p w:rsidR="371BACC7" w:rsidRDefault="371BACC7" w14:paraId="34876774" w14:textId="78EB366E">
            <w:r w:rsidR="371BACC7">
              <w:rPr/>
              <w:t>17</w:t>
            </w:r>
          </w:p>
        </w:tc>
        <w:tc>
          <w:tcPr>
            <w:tcW w:w="4680" w:type="dxa"/>
            <w:tcMar/>
          </w:tcPr>
          <w:p w:rsidR="371BACC7" w:rsidRDefault="371BACC7" w14:paraId="7624C7A6" w14:textId="37B1A594">
            <w:r w:rsidR="371BACC7">
              <w:rPr/>
              <w:t>5</w:t>
            </w:r>
          </w:p>
        </w:tc>
      </w:tr>
      <w:tr w:rsidR="371BACC7" w:rsidTr="371BACC7" w14:paraId="36DA726F">
        <w:tc>
          <w:tcPr>
            <w:tcW w:w="4680" w:type="dxa"/>
            <w:tcMar/>
          </w:tcPr>
          <w:p w:rsidR="371BACC7" w:rsidRDefault="371BACC7" w14:paraId="79C889B6" w14:textId="6F235BEF">
            <w:r w:rsidR="371BACC7">
              <w:rPr/>
              <w:t>14</w:t>
            </w:r>
          </w:p>
        </w:tc>
        <w:tc>
          <w:tcPr>
            <w:tcW w:w="4680" w:type="dxa"/>
            <w:tcMar/>
          </w:tcPr>
          <w:p w:rsidR="371BACC7" w:rsidRDefault="371BACC7" w14:paraId="4EE0D22B" w14:textId="7F252635">
            <w:r w:rsidR="371BACC7">
              <w:rPr/>
              <w:t>4</w:t>
            </w:r>
          </w:p>
        </w:tc>
      </w:tr>
      <w:tr w:rsidR="371BACC7" w:rsidTr="371BACC7" w14:paraId="3B2CB645">
        <w:tc>
          <w:tcPr>
            <w:tcW w:w="4680" w:type="dxa"/>
            <w:tcMar/>
          </w:tcPr>
          <w:p w:rsidR="371BACC7" w:rsidRDefault="371BACC7" w14:paraId="2EECBBDD" w14:textId="73CBBBAF">
            <w:r w:rsidR="371BACC7">
              <w:rPr/>
              <w:t>11</w:t>
            </w:r>
          </w:p>
        </w:tc>
        <w:tc>
          <w:tcPr>
            <w:tcW w:w="4680" w:type="dxa"/>
            <w:tcMar/>
          </w:tcPr>
          <w:p w:rsidR="371BACC7" w:rsidRDefault="371BACC7" w14:paraId="5F76E0C9" w14:textId="19D4B994">
            <w:r w:rsidR="371BACC7">
              <w:rPr/>
              <w:t>3</w:t>
            </w:r>
          </w:p>
        </w:tc>
      </w:tr>
      <w:tr w:rsidR="371BACC7" w:rsidTr="371BACC7" w14:paraId="30113E7C">
        <w:tc>
          <w:tcPr>
            <w:tcW w:w="4680" w:type="dxa"/>
            <w:tcMar/>
          </w:tcPr>
          <w:p w:rsidR="371BACC7" w:rsidRDefault="371BACC7" w14:paraId="693EE493" w14:textId="2549C599">
            <w:r w:rsidR="371BACC7">
              <w:rPr/>
              <w:t>8</w:t>
            </w:r>
          </w:p>
        </w:tc>
        <w:tc>
          <w:tcPr>
            <w:tcW w:w="4680" w:type="dxa"/>
            <w:tcMar/>
          </w:tcPr>
          <w:p w:rsidR="371BACC7" w:rsidRDefault="371BACC7" w14:paraId="24CF5D77" w14:textId="3CD1652D">
            <w:r w:rsidR="371BACC7">
              <w:rPr/>
              <w:t>2</w:t>
            </w:r>
          </w:p>
        </w:tc>
      </w:tr>
      <w:tr w:rsidR="371BACC7" w:rsidTr="371BACC7" w14:paraId="55CC58BE">
        <w:tc>
          <w:tcPr>
            <w:tcW w:w="4680" w:type="dxa"/>
            <w:tcMar/>
          </w:tcPr>
          <w:p w:rsidR="371BACC7" w:rsidRDefault="371BACC7" w14:paraId="7D1C8F35" w14:textId="56BD4381">
            <w:r w:rsidR="371BACC7">
              <w:rPr/>
              <w:t>5</w:t>
            </w:r>
          </w:p>
        </w:tc>
        <w:tc>
          <w:tcPr>
            <w:tcW w:w="4680" w:type="dxa"/>
            <w:tcMar/>
          </w:tcPr>
          <w:p w:rsidR="371BACC7" w:rsidRDefault="371BACC7" w14:paraId="7057E7A6" w14:textId="58854BA7">
            <w:r w:rsidR="371BACC7">
              <w:rPr/>
              <w:t>1</w:t>
            </w:r>
          </w:p>
        </w:tc>
      </w:tr>
    </w:tbl>
    <w:p w:rsidR="371BACC7" w:rsidP="371BACC7" w:rsidRDefault="371BACC7" w14:paraId="344807AE" w14:textId="45A6BEF3">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159CA8"/>
  <w15:docId w15:val="{3f5c407b-9a56-4b29-8b35-1b6d2897d20b}"/>
  <w:rsids>
    <w:rsidRoot w:val="67159CA8"/>
    <w:rsid w:val="01F5DFE0"/>
    <w:rsid w:val="030CF949"/>
    <w:rsid w:val="0338195E"/>
    <w:rsid w:val="03AEAF8E"/>
    <w:rsid w:val="05C05FEF"/>
    <w:rsid w:val="05CA314A"/>
    <w:rsid w:val="05E9425E"/>
    <w:rsid w:val="0DFFAC3F"/>
    <w:rsid w:val="105A853E"/>
    <w:rsid w:val="109C2D82"/>
    <w:rsid w:val="128EAF50"/>
    <w:rsid w:val="1A0B7318"/>
    <w:rsid w:val="1A8A2D4C"/>
    <w:rsid w:val="208916CC"/>
    <w:rsid w:val="20A0DEFD"/>
    <w:rsid w:val="20DF4232"/>
    <w:rsid w:val="20EA255D"/>
    <w:rsid w:val="23253CDA"/>
    <w:rsid w:val="237E4527"/>
    <w:rsid w:val="27621C8F"/>
    <w:rsid w:val="28C3F78D"/>
    <w:rsid w:val="2AC8042E"/>
    <w:rsid w:val="2EE2F903"/>
    <w:rsid w:val="2FC81025"/>
    <w:rsid w:val="307B4D58"/>
    <w:rsid w:val="307D2208"/>
    <w:rsid w:val="31212EE6"/>
    <w:rsid w:val="3481F87A"/>
    <w:rsid w:val="34E3E591"/>
    <w:rsid w:val="34ECB78C"/>
    <w:rsid w:val="3512BE2A"/>
    <w:rsid w:val="35967EC9"/>
    <w:rsid w:val="3683F90C"/>
    <w:rsid w:val="371BACC7"/>
    <w:rsid w:val="37C49EC6"/>
    <w:rsid w:val="3C1C2979"/>
    <w:rsid w:val="3DE102BF"/>
    <w:rsid w:val="402ADFE1"/>
    <w:rsid w:val="4228BD50"/>
    <w:rsid w:val="429BD372"/>
    <w:rsid w:val="4309D9DC"/>
    <w:rsid w:val="4324A0B0"/>
    <w:rsid w:val="44C97CF1"/>
    <w:rsid w:val="4525173F"/>
    <w:rsid w:val="45DD12C9"/>
    <w:rsid w:val="46508D4A"/>
    <w:rsid w:val="466A984A"/>
    <w:rsid w:val="48A3B33D"/>
    <w:rsid w:val="496441DD"/>
    <w:rsid w:val="4A5028A8"/>
    <w:rsid w:val="4A9E44BA"/>
    <w:rsid w:val="4AE4C946"/>
    <w:rsid w:val="4B85A462"/>
    <w:rsid w:val="4BC76946"/>
    <w:rsid w:val="4D3C4B16"/>
    <w:rsid w:val="4E65DDF9"/>
    <w:rsid w:val="505A80FF"/>
    <w:rsid w:val="50E6BECC"/>
    <w:rsid w:val="59B8A735"/>
    <w:rsid w:val="5A0642EA"/>
    <w:rsid w:val="5A321AF8"/>
    <w:rsid w:val="5E79C043"/>
    <w:rsid w:val="5F168474"/>
    <w:rsid w:val="5FB1D5B7"/>
    <w:rsid w:val="6164D959"/>
    <w:rsid w:val="61A61E4E"/>
    <w:rsid w:val="620F59BC"/>
    <w:rsid w:val="62EF0769"/>
    <w:rsid w:val="6342E757"/>
    <w:rsid w:val="63E7B8D5"/>
    <w:rsid w:val="6408C6CF"/>
    <w:rsid w:val="6675D909"/>
    <w:rsid w:val="67159CA8"/>
    <w:rsid w:val="681DD9CE"/>
    <w:rsid w:val="6A63CE55"/>
    <w:rsid w:val="6AD4AEBD"/>
    <w:rsid w:val="6CC5B4C5"/>
    <w:rsid w:val="6E365AEC"/>
    <w:rsid w:val="708DC8B9"/>
    <w:rsid w:val="70B000F4"/>
    <w:rsid w:val="70C91517"/>
    <w:rsid w:val="728DA374"/>
    <w:rsid w:val="739C16DC"/>
    <w:rsid w:val="73E05E82"/>
    <w:rsid w:val="74554897"/>
    <w:rsid w:val="74913F9F"/>
    <w:rsid w:val="74BAF24C"/>
    <w:rsid w:val="78521467"/>
    <w:rsid w:val="7922BD7E"/>
    <w:rsid w:val="798869C5"/>
    <w:rsid w:val="79E29A97"/>
    <w:rsid w:val="7A76EABB"/>
    <w:rsid w:val="7AC416F1"/>
    <w:rsid w:val="7BC21CBA"/>
    <w:rsid w:val="7C24EDB8"/>
    <w:rsid w:val="7C52AF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8f2ecb1124142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2018-09-19T11:26:32.9320971Z</dcterms:created>
  <dcterms:modified xsi:type="dcterms:W3CDTF">2020-02-05T12:25:08.7155502Z</dcterms:modified>
  <dc:creator>Lasse Haverinen</dc:creator>
  <lastModifiedBy>Lasse Haverinen</lastModifiedBy>
</coreProperties>
</file>