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2EAA" w14:textId="77777777" w:rsidR="0002154E" w:rsidRDefault="00000000">
      <w:r>
        <w:rPr>
          <w:rFonts w:ascii="Calibri" w:eastAsia="Calibri" w:hAnsi="Calibri" w:cs="Calibri"/>
          <w:b/>
          <w:bCs/>
          <w:sz w:val="42"/>
          <w:szCs w:val="42"/>
        </w:rPr>
        <w:t>20260126 Interview Michael Haag Recording</w:t>
      </w:r>
    </w:p>
    <w:p w14:paraId="5D3EF36B" w14:textId="7C7DFC4F" w:rsidR="0002154E" w:rsidRDefault="0002154E">
      <w:pPr>
        <w:rPr>
          <w:rFonts w:ascii="Calibri" w:eastAsia="Calibri" w:hAnsi="Calibri" w:cs="Calibri"/>
          <w:b/>
          <w:bCs/>
          <w:sz w:val="24"/>
          <w:szCs w:val="24"/>
        </w:rPr>
      </w:pPr>
    </w:p>
    <w:p w14:paraId="6A7CB7D1" w14:textId="77777777" w:rsidR="00E63520" w:rsidRDefault="00E63520"/>
    <w:p w14:paraId="530D2A89" w14:textId="728E3906" w:rsidR="0002154E" w:rsidRDefault="00E63520">
      <w:r>
        <w:rPr>
          <w:rFonts w:ascii="Calibri" w:eastAsia="Calibri" w:hAnsi="Calibri" w:cs="Calibri"/>
          <w:sz w:val="24"/>
          <w:szCs w:val="24"/>
        </w:rPr>
        <w:t>René</w:t>
      </w:r>
    </w:p>
    <w:p w14:paraId="3B259B5E" w14:textId="77777777" w:rsidR="0002154E" w:rsidRPr="00E63520" w:rsidRDefault="00000000">
      <w:pPr>
        <w:rPr>
          <w:lang w:val="de-AT"/>
        </w:rPr>
      </w:pPr>
      <w:r w:rsidRPr="00E63520">
        <w:rPr>
          <w:rFonts w:ascii="Calibri" w:eastAsia="Calibri" w:hAnsi="Calibri" w:cs="Calibri"/>
          <w:sz w:val="24"/>
          <w:szCs w:val="24"/>
          <w:lang w:val="de-AT"/>
        </w:rPr>
        <w:t>Perfekt, dankeschön. Ja, so kurz, die Idee ist halt, wir wollen halt, wahrscheinlich sind Sie mit irgendeinem CAD-Tool zugange, irgendeiner CAD-Software, AutoCAD, keine Ahnung, was Sie verwenden, CATIA, ja.</w:t>
      </w:r>
    </w:p>
    <w:p w14:paraId="2CC63792" w14:textId="77777777" w:rsidR="0002154E" w:rsidRPr="00E63520" w:rsidRDefault="0002154E">
      <w:pPr>
        <w:rPr>
          <w:lang w:val="de-AT"/>
        </w:rPr>
      </w:pPr>
    </w:p>
    <w:p w14:paraId="4B4EAE63" w14:textId="613801FC" w:rsidR="0002154E" w:rsidRPr="00E63520" w:rsidRDefault="00E63520">
      <w:pPr>
        <w:rPr>
          <w:lang w:val="de-AT"/>
        </w:rPr>
      </w:pPr>
      <w:r>
        <w:rPr>
          <w:rFonts w:ascii="Calibri" w:eastAsia="Calibri" w:hAnsi="Calibri" w:cs="Calibri"/>
          <w:sz w:val="24"/>
          <w:szCs w:val="24"/>
          <w:lang w:val="de-AT"/>
        </w:rPr>
        <w:t>Michael</w:t>
      </w:r>
    </w:p>
    <w:p w14:paraId="2484D758" w14:textId="77777777" w:rsidR="0002154E" w:rsidRPr="00E63520" w:rsidRDefault="00000000">
      <w:pPr>
        <w:rPr>
          <w:lang w:val="de-AT"/>
        </w:rPr>
      </w:pPr>
      <w:r w:rsidRPr="00E63520">
        <w:rPr>
          <w:rFonts w:ascii="Calibri" w:eastAsia="Calibri" w:hAnsi="Calibri" w:cs="Calibri"/>
          <w:sz w:val="24"/>
          <w:szCs w:val="24"/>
          <w:lang w:val="de-AT"/>
        </w:rPr>
        <w:t>Ja, CATIA, also bei uns ist es hauptsächlich CATIA.</w:t>
      </w:r>
    </w:p>
    <w:p w14:paraId="17461A78" w14:textId="77777777" w:rsidR="0002154E" w:rsidRPr="00E63520" w:rsidRDefault="0002154E">
      <w:pPr>
        <w:rPr>
          <w:lang w:val="de-AT"/>
        </w:rPr>
      </w:pPr>
    </w:p>
    <w:p w14:paraId="77723CB7" w14:textId="75936CCC" w:rsidR="0002154E" w:rsidRPr="00E63520" w:rsidRDefault="00E63520">
      <w:pPr>
        <w:rPr>
          <w:lang w:val="de-AT"/>
        </w:rPr>
      </w:pPr>
      <w:r>
        <w:rPr>
          <w:rFonts w:ascii="Calibri" w:eastAsia="Calibri" w:hAnsi="Calibri" w:cs="Calibri"/>
          <w:sz w:val="24"/>
          <w:szCs w:val="24"/>
          <w:lang w:val="de-AT"/>
        </w:rPr>
        <w:t>René</w:t>
      </w:r>
    </w:p>
    <w:p w14:paraId="7490317D" w14:textId="77777777" w:rsidR="0002154E" w:rsidRPr="00E63520" w:rsidRDefault="00000000">
      <w:pPr>
        <w:rPr>
          <w:lang w:val="de-AT"/>
        </w:rPr>
      </w:pPr>
      <w:r w:rsidRPr="00E63520">
        <w:rPr>
          <w:rFonts w:ascii="Calibri" w:eastAsia="Calibri" w:hAnsi="Calibri" w:cs="Calibri"/>
          <w:sz w:val="24"/>
          <w:szCs w:val="24"/>
          <w:lang w:val="de-AT"/>
        </w:rPr>
        <w:t>CATIA.</w:t>
      </w:r>
    </w:p>
    <w:p w14:paraId="5AC76FBC" w14:textId="77777777" w:rsidR="0002154E" w:rsidRPr="00E63520" w:rsidRDefault="0002154E">
      <w:pPr>
        <w:rPr>
          <w:lang w:val="de-AT"/>
        </w:rPr>
      </w:pPr>
    </w:p>
    <w:p w14:paraId="30166BB8" w14:textId="6E6563E8" w:rsidR="0002154E" w:rsidRPr="00E63520" w:rsidRDefault="00E63520">
      <w:pPr>
        <w:rPr>
          <w:lang w:val="de-AT"/>
        </w:rPr>
      </w:pPr>
      <w:r>
        <w:rPr>
          <w:rFonts w:ascii="Calibri" w:eastAsia="Calibri" w:hAnsi="Calibri" w:cs="Calibri"/>
          <w:sz w:val="24"/>
          <w:szCs w:val="24"/>
          <w:lang w:val="de-AT"/>
        </w:rPr>
        <w:t>Michael</w:t>
      </w:r>
    </w:p>
    <w:p w14:paraId="672F4550" w14:textId="77777777" w:rsidR="0002154E" w:rsidRPr="00E63520" w:rsidRDefault="00000000">
      <w:pPr>
        <w:rPr>
          <w:lang w:val="de-AT"/>
        </w:rPr>
      </w:pPr>
      <w:r w:rsidRPr="00E63520">
        <w:rPr>
          <w:rFonts w:ascii="Calibri" w:eastAsia="Calibri" w:hAnsi="Calibri" w:cs="Calibri"/>
          <w:sz w:val="24"/>
          <w:szCs w:val="24"/>
          <w:lang w:val="de-AT"/>
        </w:rPr>
        <w:t>Also ich selber konstruiere Mix. Wir kommen mit den Zeichnungen, wir kommen auf Kunden und prüfen dann die Machbarkeit für unsere Prozesse.</w:t>
      </w:r>
    </w:p>
    <w:p w14:paraId="1B82F53E" w14:textId="77777777" w:rsidR="0002154E" w:rsidRPr="00E63520" w:rsidRDefault="0002154E">
      <w:pPr>
        <w:rPr>
          <w:lang w:val="de-AT"/>
        </w:rPr>
      </w:pPr>
    </w:p>
    <w:p w14:paraId="0A070393" w14:textId="2BF251F3" w:rsidR="0002154E" w:rsidRPr="00E63520" w:rsidRDefault="00E63520">
      <w:pPr>
        <w:rPr>
          <w:lang w:val="de-AT"/>
        </w:rPr>
      </w:pPr>
      <w:r>
        <w:rPr>
          <w:rFonts w:ascii="Calibri" w:eastAsia="Calibri" w:hAnsi="Calibri" w:cs="Calibri"/>
          <w:sz w:val="24"/>
          <w:szCs w:val="24"/>
          <w:lang w:val="de-AT"/>
        </w:rPr>
        <w:t>René</w:t>
      </w:r>
    </w:p>
    <w:p w14:paraId="4A20CCC8" w14:textId="77777777" w:rsidR="0002154E" w:rsidRPr="00E63520" w:rsidRDefault="00000000">
      <w:pPr>
        <w:rPr>
          <w:lang w:val="de-AT"/>
        </w:rPr>
      </w:pPr>
      <w:r w:rsidRPr="00E63520">
        <w:rPr>
          <w:rFonts w:ascii="Calibri" w:eastAsia="Calibri" w:hAnsi="Calibri" w:cs="Calibri"/>
          <w:sz w:val="24"/>
          <w:szCs w:val="24"/>
          <w:lang w:val="de-AT"/>
        </w:rPr>
        <w:t>Das heißt, wir steigen schon perfekt ins Thema ein, das heißt, Sie, mehr oder weniger die Kundenanforderungen, also der Kunde wünscht sich irgendwas Neues, der hat das alles schon mehr oder weniger in einer CAD-Zeichnung drinnen und ihr übersetzt das dann einfach nur in, können wir das überhaupt produzieren? Richtig, meistens, ja.</w:t>
      </w:r>
    </w:p>
    <w:p w14:paraId="675CFF34" w14:textId="77777777" w:rsidR="0002154E" w:rsidRPr="00E63520" w:rsidRDefault="0002154E">
      <w:pPr>
        <w:rPr>
          <w:lang w:val="de-AT"/>
        </w:rPr>
      </w:pPr>
    </w:p>
    <w:p w14:paraId="75B752F7" w14:textId="76ED19AC" w:rsidR="0002154E" w:rsidRPr="00E63520" w:rsidRDefault="00E63520">
      <w:pPr>
        <w:rPr>
          <w:lang w:val="de-AT"/>
        </w:rPr>
      </w:pPr>
      <w:r>
        <w:rPr>
          <w:rFonts w:ascii="Calibri" w:eastAsia="Calibri" w:hAnsi="Calibri" w:cs="Calibri"/>
          <w:sz w:val="24"/>
          <w:szCs w:val="24"/>
          <w:lang w:val="de-AT"/>
        </w:rPr>
        <w:t>Michael</w:t>
      </w:r>
    </w:p>
    <w:p w14:paraId="14F6CF36" w14:textId="77777777" w:rsidR="0002154E" w:rsidRPr="00E63520" w:rsidRDefault="00000000">
      <w:pPr>
        <w:rPr>
          <w:lang w:val="de-AT"/>
        </w:rPr>
      </w:pPr>
      <w:r w:rsidRPr="00E63520">
        <w:rPr>
          <w:rFonts w:ascii="Calibri" w:eastAsia="Calibri" w:hAnsi="Calibri" w:cs="Calibri"/>
          <w:sz w:val="24"/>
          <w:szCs w:val="24"/>
          <w:lang w:val="de-AT"/>
        </w:rPr>
        <w:t>Also, vielleicht kurz vorstellen.</w:t>
      </w:r>
    </w:p>
    <w:p w14:paraId="5B77F94C" w14:textId="77777777" w:rsidR="0002154E" w:rsidRPr="00E63520" w:rsidRDefault="0002154E">
      <w:pPr>
        <w:rPr>
          <w:lang w:val="de-AT"/>
        </w:rPr>
      </w:pPr>
    </w:p>
    <w:p w14:paraId="24A3B8AB" w14:textId="1D85F278" w:rsidR="0002154E" w:rsidRPr="00E63520" w:rsidRDefault="00E63520">
      <w:pPr>
        <w:rPr>
          <w:lang w:val="de-AT"/>
        </w:rPr>
      </w:pPr>
      <w:r>
        <w:rPr>
          <w:rFonts w:ascii="Calibri" w:eastAsia="Calibri" w:hAnsi="Calibri" w:cs="Calibri"/>
          <w:sz w:val="24"/>
          <w:szCs w:val="24"/>
          <w:lang w:val="de-AT"/>
        </w:rPr>
        <w:t>René</w:t>
      </w:r>
    </w:p>
    <w:p w14:paraId="37F04CB7" w14:textId="77777777" w:rsidR="0002154E" w:rsidRPr="00E63520" w:rsidRDefault="00000000">
      <w:pPr>
        <w:rPr>
          <w:lang w:val="de-AT"/>
        </w:rPr>
      </w:pPr>
      <w:r w:rsidRPr="00E63520">
        <w:rPr>
          <w:rFonts w:ascii="Calibri" w:eastAsia="Calibri" w:hAnsi="Calibri" w:cs="Calibri"/>
          <w:sz w:val="24"/>
          <w:szCs w:val="24"/>
          <w:lang w:val="de-AT"/>
        </w:rPr>
        <w:t>Ja, sicher.</w:t>
      </w:r>
    </w:p>
    <w:p w14:paraId="18BBE518" w14:textId="77777777" w:rsidR="0002154E" w:rsidRPr="00E63520" w:rsidRDefault="0002154E">
      <w:pPr>
        <w:rPr>
          <w:lang w:val="de-AT"/>
        </w:rPr>
      </w:pPr>
    </w:p>
    <w:p w14:paraId="7B5090AC" w14:textId="48C0C8D4" w:rsidR="0002154E" w:rsidRPr="00E63520" w:rsidRDefault="00E63520">
      <w:pPr>
        <w:rPr>
          <w:lang w:val="de-AT"/>
        </w:rPr>
      </w:pPr>
      <w:r>
        <w:rPr>
          <w:rFonts w:ascii="Calibri" w:eastAsia="Calibri" w:hAnsi="Calibri" w:cs="Calibri"/>
          <w:sz w:val="24"/>
          <w:szCs w:val="24"/>
          <w:lang w:val="de-AT"/>
        </w:rPr>
        <w:t>Michael</w:t>
      </w:r>
    </w:p>
    <w:p w14:paraId="5CCB1736" w14:textId="77777777" w:rsidR="0002154E" w:rsidRPr="00E63520" w:rsidRDefault="00000000">
      <w:pPr>
        <w:rPr>
          <w:lang w:val="de-AT"/>
        </w:rPr>
      </w:pPr>
      <w:r w:rsidRPr="00E63520">
        <w:rPr>
          <w:rFonts w:ascii="Calibri" w:eastAsia="Calibri" w:hAnsi="Calibri" w:cs="Calibri"/>
          <w:sz w:val="24"/>
          <w:szCs w:val="24"/>
          <w:lang w:val="de-AT"/>
        </w:rPr>
        <w:t>Ich habe das selber ein bisschen vorgegriffen. Also, ich bin der Michael Haag, bin seit gut drei Jahren jetzt bei Autoneum als Produktprozessingenieur. Vorhin war ich acht Jahre bei der Firma Ems Chemie, da haben wir Polyamide-Granulate hergestellt und da war ich auf der anderen Seite, auf der Materialseite quasi noch und habe da auch Automobilkunden sehr intensiv betreut.</w:t>
      </w:r>
    </w:p>
    <w:p w14:paraId="76464EDA" w14:textId="77777777" w:rsidR="0002154E" w:rsidRPr="00E63520" w:rsidRDefault="0002154E">
      <w:pPr>
        <w:rPr>
          <w:lang w:val="de-AT"/>
        </w:rPr>
      </w:pPr>
    </w:p>
    <w:p w14:paraId="024BF20B" w14:textId="77777777" w:rsidR="0002154E" w:rsidRPr="00E63520" w:rsidRDefault="00000000">
      <w:pPr>
        <w:rPr>
          <w:lang w:val="de-AT"/>
        </w:rPr>
      </w:pPr>
      <w:r w:rsidRPr="00E63520">
        <w:rPr>
          <w:rFonts w:ascii="Calibri" w:eastAsia="Calibri" w:hAnsi="Calibri" w:cs="Calibri"/>
          <w:sz w:val="24"/>
          <w:szCs w:val="24"/>
          <w:lang w:val="de-AT"/>
        </w:rPr>
        <w:t>Jetzt bin ich verantwortlich hauptsächlich für Textilunterbodenteile. Ist ein bisschen was Neues. Ich komme aus dem Kunsthof Spritzkus, also für mich war das schon ein neues Produkt, neue Technologie, aber macht auf jeden Fall sehr viel Spaß.</w:t>
      </w:r>
    </w:p>
    <w:p w14:paraId="36913264" w14:textId="77777777" w:rsidR="0002154E" w:rsidRPr="00E63520" w:rsidRDefault="0002154E">
      <w:pPr>
        <w:rPr>
          <w:lang w:val="de-AT"/>
        </w:rPr>
      </w:pPr>
    </w:p>
    <w:p w14:paraId="7B46E81D" w14:textId="77777777" w:rsidR="0002154E" w:rsidRPr="00E63520" w:rsidRDefault="00000000">
      <w:pPr>
        <w:rPr>
          <w:lang w:val="de-AT"/>
        </w:rPr>
      </w:pPr>
      <w:r w:rsidRPr="00E63520">
        <w:rPr>
          <w:rFonts w:ascii="Calibri" w:eastAsia="Calibri" w:hAnsi="Calibri" w:cs="Calibri"/>
          <w:sz w:val="24"/>
          <w:szCs w:val="24"/>
          <w:lang w:val="de-AT"/>
        </w:rPr>
        <w:t>Ich bin verantwortlich für GLA und Mercedes AMG. Genau.</w:t>
      </w:r>
    </w:p>
    <w:p w14:paraId="6A43A3CF" w14:textId="77777777" w:rsidR="0002154E" w:rsidRPr="00E63520" w:rsidRDefault="0002154E">
      <w:pPr>
        <w:rPr>
          <w:lang w:val="de-AT"/>
        </w:rPr>
      </w:pPr>
    </w:p>
    <w:p w14:paraId="3FF01F08" w14:textId="2293FE42" w:rsidR="0002154E" w:rsidRPr="00E63520" w:rsidRDefault="00E63520">
      <w:pPr>
        <w:rPr>
          <w:lang w:val="de-AT"/>
        </w:rPr>
      </w:pPr>
      <w:r>
        <w:rPr>
          <w:rFonts w:ascii="Calibri" w:eastAsia="Calibri" w:hAnsi="Calibri" w:cs="Calibri"/>
          <w:sz w:val="24"/>
          <w:szCs w:val="24"/>
          <w:lang w:val="de-AT"/>
        </w:rPr>
        <w:t>René</w:t>
      </w:r>
    </w:p>
    <w:p w14:paraId="79E33FC8" w14:textId="77777777" w:rsidR="0002154E" w:rsidRPr="00E63520" w:rsidRDefault="00000000">
      <w:pPr>
        <w:rPr>
          <w:lang w:val="de-AT"/>
        </w:rPr>
      </w:pPr>
      <w:r w:rsidRPr="00E63520">
        <w:rPr>
          <w:rFonts w:ascii="Calibri" w:eastAsia="Calibri" w:hAnsi="Calibri" w:cs="Calibri"/>
          <w:sz w:val="24"/>
          <w:szCs w:val="24"/>
          <w:lang w:val="de-AT"/>
        </w:rPr>
        <w:t xml:space="preserve">Sehr cool. Nochmal danke, dass Sie sich die Zeit genommen haben. Ich versuche jetzt so ein bisschen zu verstehen, wie denn überhaupt ein Produkt, zumindest digital einmal zustande kommt, weil einerseits gibt es natürlich Kundenanforderungen, dann gibt es jetzt noch immer solche, ich sage mal, ein bisschen altgebackenen Wörter im Deutschen wie </w:t>
      </w:r>
      <w:r w:rsidRPr="00E63520">
        <w:rPr>
          <w:rFonts w:ascii="Calibri" w:eastAsia="Calibri" w:hAnsi="Calibri" w:cs="Calibri"/>
          <w:sz w:val="24"/>
          <w:szCs w:val="24"/>
          <w:lang w:val="de-AT"/>
        </w:rPr>
        <w:lastRenderedPageBreak/>
        <w:t>Leistungsheft oder Anforderungskatalog oder halt auf Englisch Requirements List und so weiter und so fort.</w:t>
      </w:r>
    </w:p>
    <w:p w14:paraId="1E12DF9B" w14:textId="77777777" w:rsidR="0002154E" w:rsidRPr="00E63520" w:rsidRDefault="0002154E">
      <w:pPr>
        <w:rPr>
          <w:lang w:val="de-AT"/>
        </w:rPr>
      </w:pPr>
    </w:p>
    <w:p w14:paraId="55191234" w14:textId="77777777" w:rsidR="0002154E" w:rsidRPr="00E63520" w:rsidRDefault="00000000">
      <w:pPr>
        <w:rPr>
          <w:lang w:val="de-AT"/>
        </w:rPr>
      </w:pPr>
      <w:r w:rsidRPr="00E63520">
        <w:rPr>
          <w:rFonts w:ascii="Calibri" w:eastAsia="Calibri" w:hAnsi="Calibri" w:cs="Calibri"/>
          <w:sz w:val="24"/>
          <w:szCs w:val="24"/>
          <w:lang w:val="de-AT"/>
        </w:rPr>
        <w:t>Ich würde gerne, ich versuche so das Ökosystem zu verstehen. Wer definiert zum Beispiel gewisse Anforderungen, wie werden die kommuniziert, wie kommen die zu den Zulieferern und so weiter und so fort.</w:t>
      </w:r>
    </w:p>
    <w:p w14:paraId="3DDC2703" w14:textId="77777777" w:rsidR="0002154E" w:rsidRPr="00E63520" w:rsidRDefault="0002154E">
      <w:pPr>
        <w:rPr>
          <w:lang w:val="de-AT"/>
        </w:rPr>
      </w:pPr>
    </w:p>
    <w:p w14:paraId="41D17AED" w14:textId="4723A271" w:rsidR="0002154E" w:rsidRPr="00E63520" w:rsidRDefault="00E63520">
      <w:pPr>
        <w:rPr>
          <w:lang w:val="de-AT"/>
        </w:rPr>
      </w:pPr>
      <w:r>
        <w:rPr>
          <w:rFonts w:ascii="Calibri" w:eastAsia="Calibri" w:hAnsi="Calibri" w:cs="Calibri"/>
          <w:sz w:val="24"/>
          <w:szCs w:val="24"/>
          <w:lang w:val="de-AT"/>
        </w:rPr>
        <w:t>Michael</w:t>
      </w:r>
    </w:p>
    <w:p w14:paraId="1C65B1F6" w14:textId="77777777" w:rsidR="0002154E" w:rsidRPr="00E63520" w:rsidRDefault="00000000">
      <w:pPr>
        <w:rPr>
          <w:lang w:val="de-AT"/>
        </w:rPr>
      </w:pPr>
      <w:r w:rsidRPr="00E63520">
        <w:rPr>
          <w:rFonts w:ascii="Calibri" w:eastAsia="Calibri" w:hAnsi="Calibri" w:cs="Calibri"/>
          <w:sz w:val="24"/>
          <w:szCs w:val="24"/>
          <w:lang w:val="de-AT"/>
        </w:rPr>
        <w:t>Also wie gesagt, von den CAD-Daten, die kommen hauptsächlich von Kunden, die sind aber meistens noch sehr unreif. Also die kommen meistens als Platte, also ohne Großverstärkungen oder Design-Verstärkung oder Design-Integration. Am Anfang ist es meistens so, dass sie einfach in den Bauraum passen vom Fahrzeug.</w:t>
      </w:r>
    </w:p>
    <w:p w14:paraId="0468F85F" w14:textId="77777777" w:rsidR="0002154E" w:rsidRPr="00E63520" w:rsidRDefault="0002154E">
      <w:pPr>
        <w:rPr>
          <w:lang w:val="de-AT"/>
        </w:rPr>
      </w:pPr>
    </w:p>
    <w:p w14:paraId="4A0D0B5C" w14:textId="77777777" w:rsidR="0002154E" w:rsidRPr="00E63520" w:rsidRDefault="00000000">
      <w:pPr>
        <w:rPr>
          <w:lang w:val="de-AT"/>
        </w:rPr>
      </w:pPr>
      <w:r w:rsidRPr="00E63520">
        <w:rPr>
          <w:rFonts w:ascii="Calibri" w:eastAsia="Calibri" w:hAnsi="Calibri" w:cs="Calibri"/>
          <w:sz w:val="24"/>
          <w:szCs w:val="24"/>
          <w:lang w:val="de-AT"/>
        </w:rPr>
        <w:t>Und dann schauen wir natürlich, oder sie kommen von einem anderen Prozess her. Also es kommt aus dem Spritzguss, ein bisschen vereinfacht, dass wir das halt nur quasi heiß pressen, aber meistens hat der Kunde sehr wenig Ahnung von unseren Prozessen. Und deshalb ist dann meine Aufgabe, das zu prüfen, die Designs zu prüfen und im Rahmen der Möglichkeit nehmen, dass wir das mit dem Kunden anpassen.</w:t>
      </w:r>
    </w:p>
    <w:p w14:paraId="7179A0C2" w14:textId="77777777" w:rsidR="0002154E" w:rsidRPr="00E63520" w:rsidRDefault="0002154E">
      <w:pPr>
        <w:rPr>
          <w:lang w:val="de-AT"/>
        </w:rPr>
      </w:pPr>
    </w:p>
    <w:p w14:paraId="62193899" w14:textId="77777777" w:rsidR="0002154E" w:rsidRPr="00E63520" w:rsidRDefault="00000000">
      <w:pPr>
        <w:rPr>
          <w:lang w:val="de-AT"/>
        </w:rPr>
      </w:pPr>
      <w:r w:rsidRPr="00E63520">
        <w:rPr>
          <w:rFonts w:ascii="Calibri" w:eastAsia="Calibri" w:hAnsi="Calibri" w:cs="Calibri"/>
          <w:sz w:val="24"/>
          <w:szCs w:val="24"/>
          <w:lang w:val="de-AT"/>
        </w:rPr>
        <w:t>Gibt dann ein Feedback, wo sollen wir z.B. Säcke planen, wo sollen Dome hin, wo stimmt die Materialwandstärke nicht. Ja, dann geben wir dem Kunden quasi ein Design-Feedback und der Kunde versucht es dann ins Design einfließen zu lassen. Es sind dann mehrere Iterationsschleifen.</w:t>
      </w:r>
    </w:p>
    <w:p w14:paraId="7C9D24D0" w14:textId="77777777" w:rsidR="0002154E" w:rsidRPr="00E63520" w:rsidRDefault="0002154E">
      <w:pPr>
        <w:rPr>
          <w:lang w:val="de-AT"/>
        </w:rPr>
      </w:pPr>
    </w:p>
    <w:p w14:paraId="339A3A99" w14:textId="77777777" w:rsidR="0002154E" w:rsidRPr="00E63520" w:rsidRDefault="00000000">
      <w:pPr>
        <w:rPr>
          <w:lang w:val="de-AT"/>
        </w:rPr>
      </w:pPr>
      <w:r w:rsidRPr="00E63520">
        <w:rPr>
          <w:rFonts w:ascii="Calibri" w:eastAsia="Calibri" w:hAnsi="Calibri" w:cs="Calibri"/>
          <w:sz w:val="24"/>
          <w:szCs w:val="24"/>
          <w:lang w:val="de-AT"/>
        </w:rPr>
        <w:t>Also mit GLA hatte ich mal bis zu 16. Also das ist immer wieder angepasstes CAD kommt und dann wieder mit dem entsprechenden Design-Feedback, bis es dann tatsächlich passt.</w:t>
      </w:r>
    </w:p>
    <w:p w14:paraId="3EC6BCF3" w14:textId="77777777" w:rsidR="0002154E" w:rsidRPr="00E63520" w:rsidRDefault="0002154E">
      <w:pPr>
        <w:rPr>
          <w:lang w:val="de-AT"/>
        </w:rPr>
      </w:pPr>
    </w:p>
    <w:p w14:paraId="694B870C" w14:textId="387B110B" w:rsidR="0002154E" w:rsidRPr="00E63520" w:rsidRDefault="00E63520">
      <w:pPr>
        <w:rPr>
          <w:lang w:val="de-AT"/>
        </w:rPr>
      </w:pPr>
      <w:r>
        <w:rPr>
          <w:rFonts w:ascii="Calibri" w:eastAsia="Calibri" w:hAnsi="Calibri" w:cs="Calibri"/>
          <w:sz w:val="24"/>
          <w:szCs w:val="24"/>
          <w:lang w:val="de-AT"/>
        </w:rPr>
        <w:t>René</w:t>
      </w:r>
    </w:p>
    <w:p w14:paraId="1188D039" w14:textId="77777777" w:rsidR="0002154E" w:rsidRPr="00E63520" w:rsidRDefault="00000000">
      <w:pPr>
        <w:rPr>
          <w:lang w:val="de-AT"/>
        </w:rPr>
      </w:pPr>
      <w:r w:rsidRPr="00E63520">
        <w:rPr>
          <w:rFonts w:ascii="Calibri" w:eastAsia="Calibri" w:hAnsi="Calibri" w:cs="Calibri"/>
          <w:sz w:val="24"/>
          <w:szCs w:val="24"/>
          <w:lang w:val="de-AT"/>
        </w:rPr>
        <w:t>Ja, und es sind dann immer Online-Meetings, wo man sagt, okay, ja, ich habe das und das angepasst. Was sind da so die wichtigsten Informationen, die man z.B. austauscht? Sind es meistens nur, ist das überhaupt machbar oder sind es auch Kosten oder was ist so die, was wird diskutiert?</w:t>
      </w:r>
    </w:p>
    <w:p w14:paraId="48A8CDA8" w14:textId="77777777" w:rsidR="0002154E" w:rsidRPr="00E63520" w:rsidRDefault="0002154E">
      <w:pPr>
        <w:rPr>
          <w:lang w:val="de-AT"/>
        </w:rPr>
      </w:pPr>
    </w:p>
    <w:p w14:paraId="0EE693A8" w14:textId="681C984F" w:rsidR="0002154E" w:rsidRPr="00E63520" w:rsidRDefault="00E63520">
      <w:pPr>
        <w:rPr>
          <w:lang w:val="de-AT"/>
        </w:rPr>
      </w:pPr>
      <w:r>
        <w:rPr>
          <w:rFonts w:ascii="Calibri" w:eastAsia="Calibri" w:hAnsi="Calibri" w:cs="Calibri"/>
          <w:sz w:val="24"/>
          <w:szCs w:val="24"/>
          <w:lang w:val="de-AT"/>
        </w:rPr>
        <w:t>Michael</w:t>
      </w:r>
    </w:p>
    <w:p w14:paraId="3EBB3D8B" w14:textId="77777777" w:rsidR="0002154E" w:rsidRPr="00E63520" w:rsidRDefault="00000000">
      <w:pPr>
        <w:rPr>
          <w:lang w:val="de-AT"/>
        </w:rPr>
      </w:pPr>
      <w:r w:rsidRPr="00E63520">
        <w:rPr>
          <w:rFonts w:ascii="Calibri" w:eastAsia="Calibri" w:hAnsi="Calibri" w:cs="Calibri"/>
          <w:sz w:val="24"/>
          <w:szCs w:val="24"/>
          <w:lang w:val="de-AT"/>
        </w:rPr>
        <w:t>Kosten natürlich auch, aber Kosten läuft bei uns so, ich mache eine Kalkulation aufgrund der Materialien des CAD-Datensatzes und unseren Anlagen. Das gebe ich weiter an unseren Verkauf, bei uns heißt es CPU und die machen dann ein entsprechendes Angebot. Aber ich gebe nur die Kosten, die internen Kosten an und der Verkauf regelt dann das mit den Preisen.</w:t>
      </w:r>
    </w:p>
    <w:p w14:paraId="3034C91A" w14:textId="77777777" w:rsidR="0002154E" w:rsidRPr="00E63520" w:rsidRDefault="0002154E">
      <w:pPr>
        <w:rPr>
          <w:lang w:val="de-AT"/>
        </w:rPr>
      </w:pPr>
    </w:p>
    <w:p w14:paraId="7413A87C" w14:textId="77777777" w:rsidR="0002154E" w:rsidRPr="00E63520" w:rsidRDefault="00000000">
      <w:pPr>
        <w:rPr>
          <w:lang w:val="de-AT"/>
        </w:rPr>
      </w:pPr>
      <w:r w:rsidRPr="00E63520">
        <w:rPr>
          <w:rFonts w:ascii="Calibri" w:eastAsia="Calibri" w:hAnsi="Calibri" w:cs="Calibri"/>
          <w:sz w:val="24"/>
          <w:szCs w:val="24"/>
          <w:lang w:val="de-AT"/>
        </w:rPr>
        <w:t>Wir machen eine Marge drauf, ich verkaufe auch die Werkzeuge an den Kunden, so die Preise fest. Also Preise sind dann immer separat. Ich habe häufig eigentlich nur mit der Design-Abteilung dann zu tun und das wird meistens in Online-Meetings diskutiert.</w:t>
      </w:r>
    </w:p>
    <w:p w14:paraId="3133862C" w14:textId="77777777" w:rsidR="0002154E" w:rsidRPr="00E63520" w:rsidRDefault="0002154E">
      <w:pPr>
        <w:rPr>
          <w:lang w:val="de-AT"/>
        </w:rPr>
      </w:pPr>
    </w:p>
    <w:p w14:paraId="20AF19D5" w14:textId="77777777" w:rsidR="0002154E" w:rsidRPr="00E63520" w:rsidRDefault="00000000">
      <w:pPr>
        <w:rPr>
          <w:lang w:val="de-AT"/>
        </w:rPr>
      </w:pPr>
      <w:r w:rsidRPr="00E63520">
        <w:rPr>
          <w:rFonts w:ascii="Calibri" w:eastAsia="Calibri" w:hAnsi="Calibri" w:cs="Calibri"/>
          <w:sz w:val="24"/>
          <w:szCs w:val="24"/>
          <w:lang w:val="de-AT"/>
        </w:rPr>
        <w:t>Wenn es kleine Anpassungen sind, dann läuft das manchmal auch per E-Mail. Als Gegenende wird es dann immer weniger und dann kann man kurz mal oder man spricht ganz kurz mal zusammen, so wie wir jetzt haben in einem großen Face-to-Face-Meeting.</w:t>
      </w:r>
    </w:p>
    <w:p w14:paraId="787EBDAB" w14:textId="77777777" w:rsidR="0002154E" w:rsidRPr="00E63520" w:rsidRDefault="0002154E">
      <w:pPr>
        <w:rPr>
          <w:lang w:val="de-AT"/>
        </w:rPr>
      </w:pPr>
    </w:p>
    <w:p w14:paraId="313F394A" w14:textId="7AB1B150" w:rsidR="0002154E" w:rsidRPr="00E63520" w:rsidRDefault="00E63520">
      <w:pPr>
        <w:rPr>
          <w:lang w:val="de-AT"/>
        </w:rPr>
      </w:pPr>
      <w:r>
        <w:rPr>
          <w:rFonts w:ascii="Calibri" w:eastAsia="Calibri" w:hAnsi="Calibri" w:cs="Calibri"/>
          <w:sz w:val="24"/>
          <w:szCs w:val="24"/>
          <w:lang w:val="de-AT"/>
        </w:rPr>
        <w:t>René</w:t>
      </w:r>
    </w:p>
    <w:p w14:paraId="6185A293" w14:textId="77777777" w:rsidR="0002154E" w:rsidRPr="00E63520" w:rsidRDefault="00000000">
      <w:pPr>
        <w:rPr>
          <w:lang w:val="de-AT"/>
        </w:rPr>
      </w:pPr>
      <w:r w:rsidRPr="00E63520">
        <w:rPr>
          <w:rFonts w:ascii="Calibri" w:eastAsia="Calibri" w:hAnsi="Calibri" w:cs="Calibri"/>
          <w:sz w:val="24"/>
          <w:szCs w:val="24"/>
          <w:lang w:val="de-AT"/>
        </w:rPr>
        <w:lastRenderedPageBreak/>
        <w:t>Und die Idee des Ganzen ist dann, also was wird dann mit dem Design-Departement normalerweise diskutiert? Ob die Geometrie passt oder was angepasst werden muss?</w:t>
      </w:r>
    </w:p>
    <w:p w14:paraId="5EBAC14F" w14:textId="77777777" w:rsidR="0002154E" w:rsidRPr="00E63520" w:rsidRDefault="0002154E">
      <w:pPr>
        <w:rPr>
          <w:lang w:val="de-AT"/>
        </w:rPr>
      </w:pPr>
    </w:p>
    <w:p w14:paraId="3D96E0B8" w14:textId="62B92736" w:rsidR="0002154E" w:rsidRPr="00E63520" w:rsidRDefault="00E63520">
      <w:pPr>
        <w:rPr>
          <w:lang w:val="de-AT"/>
        </w:rPr>
      </w:pPr>
      <w:r>
        <w:rPr>
          <w:rFonts w:ascii="Calibri" w:eastAsia="Calibri" w:hAnsi="Calibri" w:cs="Calibri"/>
          <w:sz w:val="24"/>
          <w:szCs w:val="24"/>
          <w:lang w:val="de-AT"/>
        </w:rPr>
        <w:t>Michael</w:t>
      </w:r>
    </w:p>
    <w:p w14:paraId="6037D7B2" w14:textId="77777777" w:rsidR="0002154E" w:rsidRPr="00E63520" w:rsidRDefault="00000000">
      <w:pPr>
        <w:rPr>
          <w:lang w:val="de-AT"/>
        </w:rPr>
      </w:pPr>
      <w:r w:rsidRPr="00E63520">
        <w:rPr>
          <w:rFonts w:ascii="Calibri" w:eastAsia="Calibri" w:hAnsi="Calibri" w:cs="Calibri"/>
          <w:sz w:val="24"/>
          <w:szCs w:val="24"/>
          <w:lang w:val="de-AT"/>
        </w:rPr>
        <w:t>Ja genau, also so wie wir das herstellen können. Also wir geben eigentlich nicht an, was er will oder was er braucht, sondern wir sagen, das können wir so herstellen oder können wir so nicht herstellen. Manchmal sind es grenzwertige Themen, wo wir sagen, ja es geht, es würde funktionieren, aber es kann zu Komplikationen führen im Prozess oder zu Prozessschwankungen.</w:t>
      </w:r>
    </w:p>
    <w:p w14:paraId="595AB43C" w14:textId="77777777" w:rsidR="0002154E" w:rsidRPr="00E63520" w:rsidRDefault="0002154E">
      <w:pPr>
        <w:rPr>
          <w:lang w:val="de-AT"/>
        </w:rPr>
      </w:pPr>
    </w:p>
    <w:p w14:paraId="07C14335" w14:textId="77777777" w:rsidR="0002154E" w:rsidRPr="00E63520" w:rsidRDefault="00000000">
      <w:pPr>
        <w:rPr>
          <w:lang w:val="de-AT"/>
        </w:rPr>
      </w:pPr>
      <w:r w:rsidRPr="00E63520">
        <w:rPr>
          <w:rFonts w:ascii="Calibri" w:eastAsia="Calibri" w:hAnsi="Calibri" w:cs="Calibri"/>
          <w:sz w:val="24"/>
          <w:szCs w:val="24"/>
          <w:lang w:val="de-AT"/>
        </w:rPr>
        <w:t>Oder können wir so nicht wiederholen, also Prozessfähig umsetzen. Und wir wollen uns einfach in der Design-Runde dann auch absichern, dass es im Prozess auch stabil läuft.</w:t>
      </w:r>
    </w:p>
    <w:p w14:paraId="1C3C00D4" w14:textId="77777777" w:rsidR="0002154E" w:rsidRPr="00E63520" w:rsidRDefault="0002154E">
      <w:pPr>
        <w:rPr>
          <w:lang w:val="de-AT"/>
        </w:rPr>
      </w:pPr>
    </w:p>
    <w:p w14:paraId="44F87DD0" w14:textId="3E84F208" w:rsidR="0002154E" w:rsidRPr="00E63520" w:rsidRDefault="00E63520">
      <w:pPr>
        <w:rPr>
          <w:lang w:val="de-AT"/>
        </w:rPr>
      </w:pPr>
      <w:r>
        <w:rPr>
          <w:rFonts w:ascii="Calibri" w:eastAsia="Calibri" w:hAnsi="Calibri" w:cs="Calibri"/>
          <w:sz w:val="24"/>
          <w:szCs w:val="24"/>
          <w:lang w:val="de-AT"/>
        </w:rPr>
        <w:t>René</w:t>
      </w:r>
    </w:p>
    <w:p w14:paraId="0BFF6244" w14:textId="77777777" w:rsidR="0002154E" w:rsidRPr="00E63520" w:rsidRDefault="00000000">
      <w:pPr>
        <w:rPr>
          <w:lang w:val="de-AT"/>
        </w:rPr>
      </w:pPr>
      <w:r w:rsidRPr="00E63520">
        <w:rPr>
          <w:rFonts w:ascii="Calibri" w:eastAsia="Calibri" w:hAnsi="Calibri" w:cs="Calibri"/>
          <w:sz w:val="24"/>
          <w:szCs w:val="24"/>
          <w:lang w:val="de-AT"/>
        </w:rPr>
        <w:t>Gibt es neben dem allerersten Kontakt, wo man ein komplett neues Produkt einmal auf den Tisch bekommt, noch irgendeine andere Dokumentation neben der CAD-Zeichnung? Gibt es da irgendwie einen Anforderungskatalog oder sowas?</w:t>
      </w:r>
    </w:p>
    <w:p w14:paraId="5F698C0A" w14:textId="77777777" w:rsidR="0002154E" w:rsidRPr="00E63520" w:rsidRDefault="0002154E">
      <w:pPr>
        <w:rPr>
          <w:lang w:val="de-AT"/>
        </w:rPr>
      </w:pPr>
    </w:p>
    <w:p w14:paraId="6F2E4474" w14:textId="60F18964" w:rsidR="0002154E" w:rsidRPr="00E63520" w:rsidRDefault="00E63520">
      <w:pPr>
        <w:rPr>
          <w:lang w:val="de-AT"/>
        </w:rPr>
      </w:pPr>
      <w:r>
        <w:rPr>
          <w:rFonts w:ascii="Calibri" w:eastAsia="Calibri" w:hAnsi="Calibri" w:cs="Calibri"/>
          <w:sz w:val="24"/>
          <w:szCs w:val="24"/>
          <w:lang w:val="de-AT"/>
        </w:rPr>
        <w:t>Michael</w:t>
      </w:r>
    </w:p>
    <w:p w14:paraId="5D051AC3" w14:textId="77777777" w:rsidR="0002154E" w:rsidRPr="00E63520" w:rsidRDefault="00000000">
      <w:pPr>
        <w:rPr>
          <w:lang w:val="de-AT"/>
        </w:rPr>
      </w:pPr>
      <w:r w:rsidRPr="00E63520">
        <w:rPr>
          <w:rFonts w:ascii="Calibri" w:eastAsia="Calibri" w:hAnsi="Calibri" w:cs="Calibri"/>
          <w:sz w:val="24"/>
          <w:szCs w:val="24"/>
          <w:lang w:val="de-AT"/>
        </w:rPr>
        <w:t>Natürlich, wir bekommen im Normalfall Kundenlastenheft, das ist KLH, und übersetzen das quasi dann in eine DFMA. Von der DFMA wird ein Auszug gemacht und in eine DVP, also Design Verification Plan und ein Produkt Verification Plan umgesetzt oder umübersetzt. Das macht aber unsere Akupers, unsere interne Qualitätsabteilung.</w:t>
      </w:r>
    </w:p>
    <w:p w14:paraId="27E09829" w14:textId="77777777" w:rsidR="0002154E" w:rsidRPr="00E63520" w:rsidRDefault="0002154E">
      <w:pPr>
        <w:rPr>
          <w:lang w:val="de-AT"/>
        </w:rPr>
      </w:pPr>
    </w:p>
    <w:p w14:paraId="6E3A3741" w14:textId="77777777" w:rsidR="0002154E" w:rsidRPr="00E63520" w:rsidRDefault="00000000">
      <w:pPr>
        <w:rPr>
          <w:lang w:val="de-AT"/>
        </w:rPr>
      </w:pPr>
      <w:r w:rsidRPr="00E63520">
        <w:rPr>
          <w:rFonts w:ascii="Calibri" w:eastAsia="Calibri" w:hAnsi="Calibri" w:cs="Calibri"/>
          <w:sz w:val="24"/>
          <w:szCs w:val="24"/>
          <w:lang w:val="de-AT"/>
        </w:rPr>
        <w:t>Die nehmen dann die DFMA und machen da einen Prüfplan raus. Also hauptsächlich internen Prüfplan, externen Prüfplan, den habe ich in der DFMA einfach abgebildet. Sagen, okay, das sind die Fahrzeugtests, die Montageprüfungen und frage das beim Kunden ab.</w:t>
      </w:r>
    </w:p>
    <w:p w14:paraId="4A66BB10" w14:textId="77777777" w:rsidR="0002154E" w:rsidRPr="00E63520" w:rsidRDefault="0002154E">
      <w:pPr>
        <w:rPr>
          <w:lang w:val="de-AT"/>
        </w:rPr>
      </w:pPr>
    </w:p>
    <w:p w14:paraId="622337CA" w14:textId="50096FB4" w:rsidR="0002154E" w:rsidRPr="00E63520" w:rsidRDefault="00E63520">
      <w:pPr>
        <w:rPr>
          <w:lang w:val="de-AT"/>
        </w:rPr>
      </w:pPr>
      <w:r>
        <w:rPr>
          <w:rFonts w:ascii="Calibri" w:eastAsia="Calibri" w:hAnsi="Calibri" w:cs="Calibri"/>
          <w:sz w:val="24"/>
          <w:szCs w:val="24"/>
          <w:lang w:val="de-AT"/>
        </w:rPr>
        <w:t>René</w:t>
      </w:r>
    </w:p>
    <w:p w14:paraId="7C203E8F" w14:textId="77777777" w:rsidR="0002154E" w:rsidRPr="00E63520" w:rsidRDefault="00000000">
      <w:pPr>
        <w:rPr>
          <w:lang w:val="de-AT"/>
        </w:rPr>
      </w:pPr>
      <w:r w:rsidRPr="00E63520">
        <w:rPr>
          <w:rFonts w:ascii="Calibri" w:eastAsia="Calibri" w:hAnsi="Calibri" w:cs="Calibri"/>
          <w:sz w:val="24"/>
          <w:szCs w:val="24"/>
          <w:lang w:val="de-AT"/>
        </w:rPr>
        <w:t>Das heißt, im DFMA wird festgelegt, ob das Bauteil eingebaut werden kann oder was der Inhalt ist?</w:t>
      </w:r>
    </w:p>
    <w:p w14:paraId="7C0CEFA7" w14:textId="77777777" w:rsidR="0002154E" w:rsidRPr="00E63520" w:rsidRDefault="0002154E">
      <w:pPr>
        <w:rPr>
          <w:lang w:val="de-AT"/>
        </w:rPr>
      </w:pPr>
    </w:p>
    <w:p w14:paraId="1752D5AD" w14:textId="3F9D7130" w:rsidR="0002154E" w:rsidRPr="00E63520" w:rsidRDefault="00E63520">
      <w:pPr>
        <w:rPr>
          <w:lang w:val="de-AT"/>
        </w:rPr>
      </w:pPr>
      <w:r>
        <w:rPr>
          <w:rFonts w:ascii="Calibri" w:eastAsia="Calibri" w:hAnsi="Calibri" w:cs="Calibri"/>
          <w:sz w:val="24"/>
          <w:szCs w:val="24"/>
          <w:lang w:val="de-AT"/>
        </w:rPr>
        <w:t>Michael</w:t>
      </w:r>
    </w:p>
    <w:p w14:paraId="5FDC1900" w14:textId="77777777" w:rsidR="0002154E" w:rsidRPr="00E63520" w:rsidRDefault="00000000">
      <w:pPr>
        <w:rPr>
          <w:lang w:val="de-AT"/>
        </w:rPr>
      </w:pPr>
      <w:r w:rsidRPr="00E63520">
        <w:rPr>
          <w:rFonts w:ascii="Calibri" w:eastAsia="Calibri" w:hAnsi="Calibri" w:cs="Calibri"/>
          <w:sz w:val="24"/>
          <w:szCs w:val="24"/>
          <w:lang w:val="de-AT"/>
        </w:rPr>
        <w:t>Unter anderem, ja. Also das heißt, es ist verbaubar und dann ist quasi die Aktion die Einbauversuche. Und das frage ich dann beim Kunden ab, ist das durchgeführt worden?</w:t>
      </w:r>
    </w:p>
    <w:p w14:paraId="19B7F5F6" w14:textId="77777777" w:rsidR="0002154E" w:rsidRPr="00E63520" w:rsidRDefault="0002154E">
      <w:pPr>
        <w:rPr>
          <w:lang w:val="de-AT"/>
        </w:rPr>
      </w:pPr>
    </w:p>
    <w:p w14:paraId="4163937E" w14:textId="77777777" w:rsidR="0002154E" w:rsidRPr="00E63520" w:rsidRDefault="00000000">
      <w:pPr>
        <w:rPr>
          <w:lang w:val="de-AT"/>
        </w:rPr>
      </w:pPr>
      <w:r w:rsidRPr="00E63520">
        <w:rPr>
          <w:rFonts w:ascii="Calibri" w:eastAsia="Calibri" w:hAnsi="Calibri" w:cs="Calibri"/>
          <w:sz w:val="24"/>
          <w:szCs w:val="24"/>
          <w:lang w:val="de-AT"/>
        </w:rPr>
        <w:t>Mit welchem Ergebnis? Das kann ich dann in der DFMA bei den ganz hinten bei den Aktionen festhalten. Und intern sind es die Brandprüfungen, sind es die Wasseraufnahme, das Gewicht, die Bauteilwandstärke.</w:t>
      </w:r>
    </w:p>
    <w:p w14:paraId="241E1A4C" w14:textId="77777777" w:rsidR="0002154E" w:rsidRPr="00E63520" w:rsidRDefault="0002154E">
      <w:pPr>
        <w:rPr>
          <w:lang w:val="de-AT"/>
        </w:rPr>
      </w:pPr>
    </w:p>
    <w:p w14:paraId="31E3A110" w14:textId="77777777" w:rsidR="0002154E" w:rsidRPr="00E63520" w:rsidRDefault="00000000">
      <w:pPr>
        <w:rPr>
          <w:lang w:val="de-AT"/>
        </w:rPr>
      </w:pPr>
      <w:r w:rsidRPr="00E63520">
        <w:rPr>
          <w:rFonts w:ascii="Calibri" w:eastAsia="Calibri" w:hAnsi="Calibri" w:cs="Calibri"/>
          <w:sz w:val="24"/>
          <w:szCs w:val="24"/>
          <w:lang w:val="de-AT"/>
        </w:rPr>
        <w:t>Das sind dann interne Punkte, die wir in der DFMA festhalten. Akustik teilweise auch, akustische Anforderungen, die dann eben auch wieder geprüft werden müssen.</w:t>
      </w:r>
    </w:p>
    <w:p w14:paraId="04A6B949" w14:textId="77777777" w:rsidR="0002154E" w:rsidRPr="00E63520" w:rsidRDefault="0002154E">
      <w:pPr>
        <w:rPr>
          <w:lang w:val="de-AT"/>
        </w:rPr>
      </w:pPr>
    </w:p>
    <w:p w14:paraId="0B1ECA2A" w14:textId="043FB452" w:rsidR="0002154E" w:rsidRPr="00E63520" w:rsidRDefault="00E63520">
      <w:pPr>
        <w:rPr>
          <w:lang w:val="de-AT"/>
        </w:rPr>
      </w:pPr>
      <w:r>
        <w:rPr>
          <w:rFonts w:ascii="Calibri" w:eastAsia="Calibri" w:hAnsi="Calibri" w:cs="Calibri"/>
          <w:sz w:val="24"/>
          <w:szCs w:val="24"/>
          <w:lang w:val="de-AT"/>
        </w:rPr>
        <w:t>René</w:t>
      </w:r>
    </w:p>
    <w:p w14:paraId="373E59EA" w14:textId="77777777" w:rsidR="0002154E" w:rsidRPr="00E63520" w:rsidRDefault="00000000">
      <w:pPr>
        <w:rPr>
          <w:lang w:val="de-AT"/>
        </w:rPr>
      </w:pPr>
      <w:r w:rsidRPr="00E63520">
        <w:rPr>
          <w:rFonts w:ascii="Calibri" w:eastAsia="Calibri" w:hAnsi="Calibri" w:cs="Calibri"/>
          <w:sz w:val="24"/>
          <w:szCs w:val="24"/>
          <w:lang w:val="de-AT"/>
        </w:rPr>
        <w:t>Okay, cool. Und es passiert mehr oder weniger alles, ich sage mal, die Tools, die Sie verwenden, Excel und CAD oder gibt es, habe ich noch was verpasst?</w:t>
      </w:r>
    </w:p>
    <w:p w14:paraId="6E0C49BC" w14:textId="77777777" w:rsidR="0002154E" w:rsidRPr="00E63520" w:rsidRDefault="0002154E">
      <w:pPr>
        <w:rPr>
          <w:lang w:val="de-AT"/>
        </w:rPr>
      </w:pPr>
    </w:p>
    <w:p w14:paraId="6875A86E" w14:textId="661B0F59" w:rsidR="0002154E" w:rsidRPr="00E63520" w:rsidRDefault="00E63520">
      <w:pPr>
        <w:rPr>
          <w:lang w:val="de-AT"/>
        </w:rPr>
      </w:pPr>
      <w:r>
        <w:rPr>
          <w:rFonts w:ascii="Calibri" w:eastAsia="Calibri" w:hAnsi="Calibri" w:cs="Calibri"/>
          <w:sz w:val="24"/>
          <w:szCs w:val="24"/>
          <w:lang w:val="de-AT"/>
        </w:rPr>
        <w:t>Michael</w:t>
      </w:r>
    </w:p>
    <w:p w14:paraId="04CB7CF9" w14:textId="77777777" w:rsidR="0002154E" w:rsidRPr="00E63520" w:rsidRDefault="00000000">
      <w:pPr>
        <w:rPr>
          <w:lang w:val="de-AT"/>
        </w:rPr>
      </w:pPr>
      <w:r w:rsidRPr="00E63520">
        <w:rPr>
          <w:rFonts w:ascii="Calibri" w:eastAsia="Calibri" w:hAnsi="Calibri" w:cs="Calibri"/>
          <w:sz w:val="24"/>
          <w:szCs w:val="24"/>
          <w:lang w:val="de-AT"/>
        </w:rPr>
        <w:lastRenderedPageBreak/>
        <w:t>Ja, also wir haben jetzt seit einem Jahr, verwenden wir auch Cola. Ich weiß nicht, ob Sie das Programm kennen. Das ist ein online webbasiertes Programm, das wir jetzt auch für unsere PLM-Software nutzen.</w:t>
      </w:r>
    </w:p>
    <w:p w14:paraId="0D861D59" w14:textId="77777777" w:rsidR="0002154E" w:rsidRPr="00E63520" w:rsidRDefault="0002154E">
      <w:pPr>
        <w:rPr>
          <w:lang w:val="de-AT"/>
        </w:rPr>
      </w:pPr>
    </w:p>
    <w:p w14:paraId="6D209E58" w14:textId="77777777" w:rsidR="0002154E" w:rsidRPr="00E63520" w:rsidRDefault="00000000">
      <w:pPr>
        <w:rPr>
          <w:lang w:val="de-AT"/>
        </w:rPr>
      </w:pPr>
      <w:r w:rsidRPr="00E63520">
        <w:rPr>
          <w:rFonts w:ascii="Calibri" w:eastAsia="Calibri" w:hAnsi="Calibri" w:cs="Calibri"/>
          <w:sz w:val="24"/>
          <w:szCs w:val="24"/>
          <w:lang w:val="de-AT"/>
        </w:rPr>
        <w:t>Also wir können das alles verlinken. Wir haben eine online PLM-Software neu, online das Cola, wo wir quasi alles dann verlinken können. Sowohl Design, Kosten, die ganzen Punkte zur DFMA oder PFMA können wir darin verlinken.</w:t>
      </w:r>
    </w:p>
    <w:p w14:paraId="17678CF5" w14:textId="77777777" w:rsidR="0002154E" w:rsidRPr="00E63520" w:rsidRDefault="0002154E">
      <w:pPr>
        <w:rPr>
          <w:lang w:val="de-AT"/>
        </w:rPr>
      </w:pPr>
    </w:p>
    <w:p w14:paraId="7A97578F" w14:textId="77777777" w:rsidR="0002154E" w:rsidRPr="00E63520" w:rsidRDefault="00000000">
      <w:pPr>
        <w:rPr>
          <w:lang w:val="de-AT"/>
        </w:rPr>
      </w:pPr>
      <w:r w:rsidRPr="00E63520">
        <w:rPr>
          <w:rFonts w:ascii="Calibri" w:eastAsia="Calibri" w:hAnsi="Calibri" w:cs="Calibri"/>
          <w:sz w:val="24"/>
          <w:szCs w:val="24"/>
          <w:lang w:val="de-AT"/>
        </w:rPr>
        <w:t>Und das ist eine Software, die wir auch nutzen, um miteinander zu diskutieren anstelle eines Meetings. Halbstuhl-Meeting jedes Mal abhalten müssen, sondern das machen wir dann quasi interaktiv. Es gibt quasi eine Anfrage an Kollegen, der muss sich bearbeiten, wir rückmelden.</w:t>
      </w:r>
    </w:p>
    <w:p w14:paraId="1B0710DF" w14:textId="77777777" w:rsidR="0002154E" w:rsidRPr="00E63520" w:rsidRDefault="0002154E">
      <w:pPr>
        <w:rPr>
          <w:lang w:val="de-AT"/>
        </w:rPr>
      </w:pPr>
    </w:p>
    <w:p w14:paraId="791F01AA" w14:textId="5328594C" w:rsidR="0002154E" w:rsidRPr="00E63520" w:rsidRDefault="00E63520">
      <w:pPr>
        <w:rPr>
          <w:lang w:val="de-AT"/>
        </w:rPr>
      </w:pPr>
      <w:r>
        <w:rPr>
          <w:rFonts w:ascii="Calibri" w:eastAsia="Calibri" w:hAnsi="Calibri" w:cs="Calibri"/>
          <w:sz w:val="24"/>
          <w:szCs w:val="24"/>
          <w:lang w:val="de-AT"/>
        </w:rPr>
        <w:t>René</w:t>
      </w:r>
    </w:p>
    <w:p w14:paraId="358FE1FA" w14:textId="77777777" w:rsidR="0002154E" w:rsidRPr="00E63520" w:rsidRDefault="00000000">
      <w:pPr>
        <w:rPr>
          <w:lang w:val="de-AT"/>
        </w:rPr>
      </w:pPr>
      <w:r w:rsidRPr="00E63520">
        <w:rPr>
          <w:rFonts w:ascii="Calibri" w:eastAsia="Calibri" w:hAnsi="Calibri" w:cs="Calibri"/>
          <w:sz w:val="24"/>
          <w:szCs w:val="24"/>
          <w:lang w:val="de-AT"/>
        </w:rPr>
        <w:t>Aber das ist nur innerhalb Ihrer Firma, das ist nicht mit dem Kunden gemeinsam?</w:t>
      </w:r>
    </w:p>
    <w:p w14:paraId="6BDCFA2D" w14:textId="77777777" w:rsidR="0002154E" w:rsidRPr="00E63520" w:rsidRDefault="0002154E">
      <w:pPr>
        <w:rPr>
          <w:lang w:val="de-AT"/>
        </w:rPr>
      </w:pPr>
    </w:p>
    <w:p w14:paraId="17767FB2" w14:textId="2DCC17DD" w:rsidR="0002154E" w:rsidRPr="00E63520" w:rsidRDefault="00E63520">
      <w:pPr>
        <w:rPr>
          <w:lang w:val="de-AT"/>
        </w:rPr>
      </w:pPr>
      <w:r>
        <w:rPr>
          <w:rFonts w:ascii="Calibri" w:eastAsia="Calibri" w:hAnsi="Calibri" w:cs="Calibri"/>
          <w:sz w:val="24"/>
          <w:szCs w:val="24"/>
          <w:lang w:val="de-AT"/>
        </w:rPr>
        <w:t>Michael</w:t>
      </w:r>
    </w:p>
    <w:p w14:paraId="380D8025" w14:textId="77777777" w:rsidR="0002154E" w:rsidRPr="00E63520" w:rsidRDefault="00000000">
      <w:pPr>
        <w:rPr>
          <w:lang w:val="de-AT"/>
        </w:rPr>
      </w:pPr>
      <w:r w:rsidRPr="00E63520">
        <w:rPr>
          <w:rFonts w:ascii="Calibri" w:eastAsia="Calibri" w:hAnsi="Calibri" w:cs="Calibri"/>
          <w:sz w:val="24"/>
          <w:szCs w:val="24"/>
          <w:lang w:val="de-AT"/>
        </w:rPr>
        <w:t>Richtig, ja. Also wir können quasi, wir können es schon so machen, dass wir dem Kunden eine Gastlizenz zur Verfügung stellen und der kann dann das so beantworten. Aber wir haben jetzt, wir beginnen jetzt alles webbasiert umzustellen.</w:t>
      </w:r>
    </w:p>
    <w:p w14:paraId="78F9D2EB" w14:textId="77777777" w:rsidR="0002154E" w:rsidRPr="00E63520" w:rsidRDefault="0002154E">
      <w:pPr>
        <w:rPr>
          <w:lang w:val="de-AT"/>
        </w:rPr>
      </w:pPr>
    </w:p>
    <w:p w14:paraId="231D8C84" w14:textId="77777777" w:rsidR="0002154E" w:rsidRPr="00E63520" w:rsidRDefault="00000000">
      <w:pPr>
        <w:rPr>
          <w:lang w:val="de-AT"/>
        </w:rPr>
      </w:pPr>
      <w:r w:rsidRPr="00E63520">
        <w:rPr>
          <w:rFonts w:ascii="Calibri" w:eastAsia="Calibri" w:hAnsi="Calibri" w:cs="Calibri"/>
          <w:sz w:val="24"/>
          <w:szCs w:val="24"/>
          <w:lang w:val="de-AT"/>
        </w:rPr>
        <w:t>Wir hatten alles in Excel, in PowerPoint. Die DFMA war immer alles Excel. Und jetzt nutzen wir neue Plato, also DFMA-Software für P- und DFMAs.</w:t>
      </w:r>
    </w:p>
    <w:p w14:paraId="3FA46345" w14:textId="77777777" w:rsidR="0002154E" w:rsidRPr="00E63520" w:rsidRDefault="0002154E">
      <w:pPr>
        <w:rPr>
          <w:lang w:val="de-AT"/>
        </w:rPr>
      </w:pPr>
    </w:p>
    <w:p w14:paraId="20811434" w14:textId="77777777" w:rsidR="0002154E" w:rsidRPr="00E63520" w:rsidRDefault="00000000">
      <w:pPr>
        <w:rPr>
          <w:lang w:val="de-AT"/>
        </w:rPr>
      </w:pPr>
      <w:r w:rsidRPr="00E63520">
        <w:rPr>
          <w:rFonts w:ascii="Calibri" w:eastAsia="Calibri" w:hAnsi="Calibri" w:cs="Calibri"/>
          <w:sz w:val="24"/>
          <w:szCs w:val="24"/>
          <w:lang w:val="de-AT"/>
        </w:rPr>
        <w:t>Wir nutzen Cola mit den entsprechenden Viewern für CAD. Da können wir auch alles anschauen. Wir haben schon noch die internen Viewer von, also wir haben das Teamcenter noch laufen.</w:t>
      </w:r>
    </w:p>
    <w:p w14:paraId="12F0C2F8" w14:textId="77777777" w:rsidR="0002154E" w:rsidRPr="00E63520" w:rsidRDefault="0002154E">
      <w:pPr>
        <w:rPr>
          <w:lang w:val="de-AT"/>
        </w:rPr>
      </w:pPr>
    </w:p>
    <w:p w14:paraId="397460C9" w14:textId="77777777" w:rsidR="0002154E" w:rsidRPr="00E63520" w:rsidRDefault="00000000">
      <w:pPr>
        <w:rPr>
          <w:lang w:val="de-AT"/>
        </w:rPr>
      </w:pPr>
      <w:r w:rsidRPr="00E63520">
        <w:rPr>
          <w:rFonts w:ascii="Calibri" w:eastAsia="Calibri" w:hAnsi="Calibri" w:cs="Calibri"/>
          <w:sz w:val="24"/>
          <w:szCs w:val="24"/>
          <w:lang w:val="de-AT"/>
        </w:rPr>
        <w:t>Das Teamcenter ist die PLM-Software, die wir noch nutzen. Aber wir wollen das alles einfach einheitlichen, dass wir eigentlich nur noch unsere eine CAD-Viewer haben, eine FMEA-Software, ein PLM, also Product Lifecycle Management Software. Ja, das sind so die Neuerungen, die zurzeit stattfinden.</w:t>
      </w:r>
    </w:p>
    <w:p w14:paraId="40B1DDCE" w14:textId="77777777" w:rsidR="0002154E" w:rsidRPr="00E63520" w:rsidRDefault="0002154E">
      <w:pPr>
        <w:rPr>
          <w:lang w:val="de-AT"/>
        </w:rPr>
      </w:pPr>
    </w:p>
    <w:p w14:paraId="0296F910" w14:textId="0703FB76" w:rsidR="0002154E" w:rsidRPr="00E63520" w:rsidRDefault="00E63520">
      <w:pPr>
        <w:rPr>
          <w:lang w:val="de-AT"/>
        </w:rPr>
      </w:pPr>
      <w:r>
        <w:rPr>
          <w:rFonts w:ascii="Calibri" w:eastAsia="Calibri" w:hAnsi="Calibri" w:cs="Calibri"/>
          <w:sz w:val="24"/>
          <w:szCs w:val="24"/>
          <w:lang w:val="de-AT"/>
        </w:rPr>
        <w:t>René</w:t>
      </w:r>
    </w:p>
    <w:p w14:paraId="74DD8A64" w14:textId="77777777" w:rsidR="0002154E" w:rsidRPr="00E63520" w:rsidRDefault="00000000">
      <w:pPr>
        <w:rPr>
          <w:lang w:val="de-AT"/>
        </w:rPr>
      </w:pPr>
      <w:r w:rsidRPr="00E63520">
        <w:rPr>
          <w:rFonts w:ascii="Calibri" w:eastAsia="Calibri" w:hAnsi="Calibri" w:cs="Calibri"/>
          <w:sz w:val="24"/>
          <w:szCs w:val="24"/>
          <w:lang w:val="de-AT"/>
        </w:rPr>
        <w:t>Ja, und das ist relativ in der Industrie normal momentan, sehe ich immer wieder. Ja, absolut. Aber die Berechnungen selbst passieren ja immer noch in Excel.</w:t>
      </w:r>
    </w:p>
    <w:p w14:paraId="72130547" w14:textId="77777777" w:rsidR="0002154E" w:rsidRPr="00E63520" w:rsidRDefault="0002154E">
      <w:pPr>
        <w:rPr>
          <w:lang w:val="de-AT"/>
        </w:rPr>
      </w:pPr>
    </w:p>
    <w:p w14:paraId="5EBE7BBD" w14:textId="77777777" w:rsidR="0002154E" w:rsidRPr="00E63520" w:rsidRDefault="00000000">
      <w:pPr>
        <w:rPr>
          <w:lang w:val="de-AT"/>
        </w:rPr>
      </w:pPr>
      <w:r w:rsidRPr="00E63520">
        <w:rPr>
          <w:rFonts w:ascii="Calibri" w:eastAsia="Calibri" w:hAnsi="Calibri" w:cs="Calibri"/>
          <w:sz w:val="24"/>
          <w:szCs w:val="24"/>
          <w:lang w:val="de-AT"/>
        </w:rPr>
        <w:t>Also es ist nur, dass man das Excel hochlädt auf eine andere Plattform. Richtig, ja.</w:t>
      </w:r>
    </w:p>
    <w:p w14:paraId="4C9DE0BE" w14:textId="77777777" w:rsidR="0002154E" w:rsidRPr="00E63520" w:rsidRDefault="0002154E">
      <w:pPr>
        <w:rPr>
          <w:lang w:val="de-AT"/>
        </w:rPr>
      </w:pPr>
    </w:p>
    <w:p w14:paraId="5FC3C61E" w14:textId="16FC1940" w:rsidR="0002154E" w:rsidRPr="00E63520" w:rsidRDefault="00E63520">
      <w:pPr>
        <w:rPr>
          <w:lang w:val="de-AT"/>
        </w:rPr>
      </w:pPr>
      <w:r>
        <w:rPr>
          <w:rFonts w:ascii="Calibri" w:eastAsia="Calibri" w:hAnsi="Calibri" w:cs="Calibri"/>
          <w:sz w:val="24"/>
          <w:szCs w:val="24"/>
          <w:lang w:val="de-AT"/>
        </w:rPr>
        <w:t>Michael</w:t>
      </w:r>
    </w:p>
    <w:p w14:paraId="749458B8" w14:textId="77777777" w:rsidR="0002154E" w:rsidRPr="00E63520" w:rsidRDefault="00000000">
      <w:pPr>
        <w:rPr>
          <w:lang w:val="de-AT"/>
        </w:rPr>
      </w:pPr>
      <w:r w:rsidRPr="00E63520">
        <w:rPr>
          <w:rFonts w:ascii="Calibri" w:eastAsia="Calibri" w:hAnsi="Calibri" w:cs="Calibri"/>
          <w:sz w:val="24"/>
          <w:szCs w:val="24"/>
          <w:lang w:val="de-AT"/>
        </w:rPr>
        <w:t>Ja, wir haben diese Excel-Tools, die sind sehr ausgeklügelt. Und die sind momentan, würde ich sagen, schwierig so ins Web zu übersetzen. Es wird noch sehr detailliert.</w:t>
      </w:r>
    </w:p>
    <w:p w14:paraId="7A1C734A" w14:textId="77777777" w:rsidR="0002154E" w:rsidRPr="00E63520" w:rsidRDefault="0002154E">
      <w:pPr>
        <w:rPr>
          <w:lang w:val="de-AT"/>
        </w:rPr>
      </w:pPr>
    </w:p>
    <w:p w14:paraId="307FE62E" w14:textId="77777777" w:rsidR="0002154E" w:rsidRPr="00E63520" w:rsidRDefault="00000000">
      <w:pPr>
        <w:rPr>
          <w:lang w:val="de-AT"/>
        </w:rPr>
      </w:pPr>
      <w:r w:rsidRPr="00E63520">
        <w:rPr>
          <w:rFonts w:ascii="Calibri" w:eastAsia="Calibri" w:hAnsi="Calibri" w:cs="Calibri"/>
          <w:sz w:val="24"/>
          <w:szCs w:val="24"/>
          <w:lang w:val="de-AT"/>
        </w:rPr>
        <w:t>Wir haben ja ein sehr umfangreiches Produktspektrum. Also das heißt nicht nur von Exterior, Interior, sondern eben auch von den Materialien. Also das sind Teppiche, das sind Spritzgussbauteile, Textile, Aluminium-Hitzeschilder, Schaumwerkstoffe.</w:t>
      </w:r>
    </w:p>
    <w:p w14:paraId="35AE35C6" w14:textId="77777777" w:rsidR="0002154E" w:rsidRPr="00E63520" w:rsidRDefault="0002154E">
      <w:pPr>
        <w:rPr>
          <w:lang w:val="de-AT"/>
        </w:rPr>
      </w:pPr>
    </w:p>
    <w:p w14:paraId="7751B635" w14:textId="77777777" w:rsidR="0002154E" w:rsidRPr="00E63520" w:rsidRDefault="00000000">
      <w:pPr>
        <w:rPr>
          <w:lang w:val="de-AT"/>
        </w:rPr>
      </w:pPr>
      <w:r w:rsidRPr="00E63520">
        <w:rPr>
          <w:rFonts w:ascii="Calibri" w:eastAsia="Calibri" w:hAnsi="Calibri" w:cs="Calibri"/>
          <w:sz w:val="24"/>
          <w:szCs w:val="24"/>
          <w:lang w:val="de-AT"/>
        </w:rPr>
        <w:t>Also es ist sehr, sehr umfangreich. Und das eben dann alles in einem Tool dann festzuhalten, ist ja auch anspruchsvoll. Ja, würde ich sagen.</w:t>
      </w:r>
    </w:p>
    <w:p w14:paraId="14C801D2" w14:textId="77777777" w:rsidR="0002154E" w:rsidRPr="00E63520" w:rsidRDefault="0002154E">
      <w:pPr>
        <w:rPr>
          <w:lang w:val="de-AT"/>
        </w:rPr>
      </w:pPr>
    </w:p>
    <w:p w14:paraId="57FAA4C9" w14:textId="30F33990" w:rsidR="0002154E" w:rsidRPr="00E63520" w:rsidRDefault="00E63520">
      <w:pPr>
        <w:rPr>
          <w:lang w:val="de-AT"/>
        </w:rPr>
      </w:pPr>
      <w:r>
        <w:rPr>
          <w:rFonts w:ascii="Calibri" w:eastAsia="Calibri" w:hAnsi="Calibri" w:cs="Calibri"/>
          <w:sz w:val="24"/>
          <w:szCs w:val="24"/>
          <w:lang w:val="de-AT"/>
        </w:rPr>
        <w:lastRenderedPageBreak/>
        <w:t>René</w:t>
      </w:r>
    </w:p>
    <w:p w14:paraId="4590A882" w14:textId="77777777" w:rsidR="0002154E" w:rsidRPr="00E63520" w:rsidRDefault="00000000">
      <w:pPr>
        <w:rPr>
          <w:lang w:val="de-AT"/>
        </w:rPr>
      </w:pPr>
      <w:r w:rsidRPr="00E63520">
        <w:rPr>
          <w:rFonts w:ascii="Calibri" w:eastAsia="Calibri" w:hAnsi="Calibri" w:cs="Calibri"/>
          <w:sz w:val="24"/>
          <w:szCs w:val="24"/>
          <w:lang w:val="de-AT"/>
        </w:rPr>
        <w:t>Und wenn ich Ihnen, da sind wir eh schon anspruchsvoll und mühsam, würde ich Ihnen heute einen Zauberstab schenken? Was würden Sie in Ihrem Prozess oder in Ihrem Arbeitsalltag ändern wollen?</w:t>
      </w:r>
    </w:p>
    <w:p w14:paraId="599D55DF" w14:textId="77777777" w:rsidR="0002154E" w:rsidRPr="00E63520" w:rsidRDefault="0002154E">
      <w:pPr>
        <w:rPr>
          <w:lang w:val="de-AT"/>
        </w:rPr>
      </w:pPr>
    </w:p>
    <w:p w14:paraId="03F43344" w14:textId="14E11A61" w:rsidR="0002154E" w:rsidRPr="00E63520" w:rsidRDefault="00E63520">
      <w:pPr>
        <w:rPr>
          <w:lang w:val="de-AT"/>
        </w:rPr>
      </w:pPr>
      <w:r>
        <w:rPr>
          <w:rFonts w:ascii="Calibri" w:eastAsia="Calibri" w:hAnsi="Calibri" w:cs="Calibri"/>
          <w:sz w:val="24"/>
          <w:szCs w:val="24"/>
          <w:lang w:val="de-AT"/>
        </w:rPr>
        <w:t>Michael</w:t>
      </w:r>
    </w:p>
    <w:p w14:paraId="4A5F76B8" w14:textId="77777777" w:rsidR="0002154E" w:rsidRPr="00E63520" w:rsidRDefault="00000000">
      <w:pPr>
        <w:rPr>
          <w:lang w:val="de-AT"/>
        </w:rPr>
      </w:pPr>
      <w:r w:rsidRPr="00E63520">
        <w:rPr>
          <w:rFonts w:ascii="Calibri" w:eastAsia="Calibri" w:hAnsi="Calibri" w:cs="Calibri"/>
          <w:sz w:val="24"/>
          <w:szCs w:val="24"/>
          <w:lang w:val="de-AT"/>
        </w:rPr>
        <w:t>Dass wir die kompletten Abläufe komplett standardisiert haben. Also wir haben momentan so, dass jede Abteilung, ist ja quasi eine eigene Firma, wo zwar die Grundabläufe gegeben sind, auch intern, aber sie werden komplett verschieden umgesetzt. Also dass da auch die Umsetzung der Abläufe dann komplett standardisiert sind, dass sie für alle gleich sind.</w:t>
      </w:r>
    </w:p>
    <w:p w14:paraId="4B5A4177" w14:textId="77777777" w:rsidR="0002154E" w:rsidRPr="00E63520" w:rsidRDefault="0002154E">
      <w:pPr>
        <w:rPr>
          <w:lang w:val="de-AT"/>
        </w:rPr>
      </w:pPr>
    </w:p>
    <w:p w14:paraId="608E5D27" w14:textId="16F5E35F" w:rsidR="0002154E" w:rsidRPr="00E63520" w:rsidRDefault="00E63520">
      <w:pPr>
        <w:rPr>
          <w:lang w:val="de-AT"/>
        </w:rPr>
      </w:pPr>
      <w:r>
        <w:rPr>
          <w:rFonts w:ascii="Calibri" w:eastAsia="Calibri" w:hAnsi="Calibri" w:cs="Calibri"/>
          <w:sz w:val="24"/>
          <w:szCs w:val="24"/>
          <w:lang w:val="de-AT"/>
        </w:rPr>
        <w:t>René</w:t>
      </w:r>
    </w:p>
    <w:p w14:paraId="509882B9" w14:textId="77777777" w:rsidR="0002154E" w:rsidRPr="00E63520" w:rsidRDefault="00000000">
      <w:pPr>
        <w:rPr>
          <w:lang w:val="de-AT"/>
        </w:rPr>
      </w:pPr>
      <w:r w:rsidRPr="00E63520">
        <w:rPr>
          <w:rFonts w:ascii="Calibri" w:eastAsia="Calibri" w:hAnsi="Calibri" w:cs="Calibri"/>
          <w:sz w:val="24"/>
          <w:szCs w:val="24"/>
          <w:lang w:val="de-AT"/>
        </w:rPr>
        <w:t>Wo sind da zum Beispiel die Schmerzen? Also wenn wir jetzt zum Beispiel, keine Ahnung, wir haben über Kosten gesprochen, mit Ihren Sales, oder wie es bei Ihnen intern heißt. Wo sind da die Reibungspunkte oder was ist da schwierig?</w:t>
      </w:r>
    </w:p>
    <w:p w14:paraId="05DBE015" w14:textId="77777777" w:rsidR="0002154E" w:rsidRPr="00E63520" w:rsidRDefault="0002154E">
      <w:pPr>
        <w:rPr>
          <w:lang w:val="de-AT"/>
        </w:rPr>
      </w:pPr>
    </w:p>
    <w:p w14:paraId="5F30362E" w14:textId="7CCA12C8" w:rsidR="0002154E" w:rsidRPr="00E63520" w:rsidRDefault="00E63520">
      <w:pPr>
        <w:rPr>
          <w:lang w:val="de-AT"/>
        </w:rPr>
      </w:pPr>
      <w:r>
        <w:rPr>
          <w:rFonts w:ascii="Calibri" w:eastAsia="Calibri" w:hAnsi="Calibri" w:cs="Calibri"/>
          <w:sz w:val="24"/>
          <w:szCs w:val="24"/>
          <w:lang w:val="de-AT"/>
        </w:rPr>
        <w:t>Michael</w:t>
      </w:r>
    </w:p>
    <w:p w14:paraId="579B7786" w14:textId="77777777" w:rsidR="0002154E" w:rsidRPr="00E63520" w:rsidRDefault="00000000">
      <w:pPr>
        <w:rPr>
          <w:lang w:val="de-AT"/>
        </w:rPr>
      </w:pPr>
      <w:r w:rsidRPr="00E63520">
        <w:rPr>
          <w:rFonts w:ascii="Calibri" w:eastAsia="Calibri" w:hAnsi="Calibri" w:cs="Calibri"/>
          <w:sz w:val="24"/>
          <w:szCs w:val="24"/>
          <w:lang w:val="de-AT"/>
        </w:rPr>
        <w:t>Dass der Sale häufig nicht versteht, was wir berechnen. Und dann kann man eben wieder rückfragen. Häufig sind die Sales-Leute zu fern von den Prozessen.</w:t>
      </w:r>
    </w:p>
    <w:p w14:paraId="02453057" w14:textId="77777777" w:rsidR="0002154E" w:rsidRPr="00E63520" w:rsidRDefault="0002154E">
      <w:pPr>
        <w:rPr>
          <w:lang w:val="de-AT"/>
        </w:rPr>
      </w:pPr>
    </w:p>
    <w:p w14:paraId="335C3938" w14:textId="77777777" w:rsidR="0002154E" w:rsidRPr="00E63520" w:rsidRDefault="00000000">
      <w:pPr>
        <w:rPr>
          <w:lang w:val="de-AT"/>
        </w:rPr>
      </w:pPr>
      <w:r w:rsidRPr="00E63520">
        <w:rPr>
          <w:rFonts w:ascii="Calibri" w:eastAsia="Calibri" w:hAnsi="Calibri" w:cs="Calibri"/>
          <w:sz w:val="24"/>
          <w:szCs w:val="24"/>
          <w:lang w:val="de-AT"/>
        </w:rPr>
        <w:t>Also ich sage mal, es gibt sehr gute Sales-Leute bei uns und es gibt auch neuere, also halt die, die noch wenig Ahnung haben. Die bekommen einfach unsere Kalkulation und wissen dann nichts mit anzufangen. Also die verstehen auch die Prozesse dann dahinter nicht, die Herstellprozesse.</w:t>
      </w:r>
    </w:p>
    <w:p w14:paraId="740BFB59" w14:textId="77777777" w:rsidR="0002154E" w:rsidRPr="00E63520" w:rsidRDefault="0002154E">
      <w:pPr>
        <w:rPr>
          <w:lang w:val="de-AT"/>
        </w:rPr>
      </w:pPr>
    </w:p>
    <w:p w14:paraId="0AB68CA8" w14:textId="77777777" w:rsidR="0002154E" w:rsidRPr="00E63520" w:rsidRDefault="00000000">
      <w:pPr>
        <w:rPr>
          <w:lang w:val="de-AT"/>
        </w:rPr>
      </w:pPr>
      <w:r w:rsidRPr="00E63520">
        <w:rPr>
          <w:rFonts w:ascii="Calibri" w:eastAsia="Calibri" w:hAnsi="Calibri" w:cs="Calibri"/>
          <w:sz w:val="24"/>
          <w:szCs w:val="24"/>
          <w:lang w:val="de-AT"/>
        </w:rPr>
        <w:t>Und da sind eben die großen Reibungspunkte dann auch, weil man es eben nie gesehen hat.</w:t>
      </w:r>
    </w:p>
    <w:p w14:paraId="183EBE4F" w14:textId="77777777" w:rsidR="0002154E" w:rsidRPr="00E63520" w:rsidRDefault="0002154E">
      <w:pPr>
        <w:rPr>
          <w:lang w:val="de-AT"/>
        </w:rPr>
      </w:pPr>
    </w:p>
    <w:p w14:paraId="3A1795CC" w14:textId="63F89D18" w:rsidR="0002154E" w:rsidRPr="00E63520" w:rsidRDefault="00E63520">
      <w:pPr>
        <w:rPr>
          <w:lang w:val="de-AT"/>
        </w:rPr>
      </w:pPr>
      <w:r>
        <w:rPr>
          <w:rFonts w:ascii="Calibri" w:eastAsia="Calibri" w:hAnsi="Calibri" w:cs="Calibri"/>
          <w:sz w:val="24"/>
          <w:szCs w:val="24"/>
          <w:lang w:val="de-AT"/>
        </w:rPr>
        <w:t>René</w:t>
      </w:r>
    </w:p>
    <w:p w14:paraId="35DA7652" w14:textId="77777777" w:rsidR="0002154E" w:rsidRPr="00E63520" w:rsidRDefault="00000000">
      <w:pPr>
        <w:rPr>
          <w:lang w:val="de-AT"/>
        </w:rPr>
      </w:pPr>
      <w:r w:rsidRPr="00E63520">
        <w:rPr>
          <w:rFonts w:ascii="Calibri" w:eastAsia="Calibri" w:hAnsi="Calibri" w:cs="Calibri"/>
          <w:sz w:val="24"/>
          <w:szCs w:val="24"/>
          <w:lang w:val="de-AT"/>
        </w:rPr>
        <w:t>Ja. Und gibt es da manchmal auch die Anforderungen von Sales, die sagen, ok, da müssen wir ein bisschen kompetitiver sein, da müssen wir die Kosten etwas drücken und dann muss man das Design auch anpassen, dass man sagt, ok, wenn wir es so machen, wäre es billiger. Das kommt nicht von Sales.</w:t>
      </w:r>
    </w:p>
    <w:p w14:paraId="18F9FF02" w14:textId="77777777" w:rsidR="0002154E" w:rsidRPr="00E63520" w:rsidRDefault="0002154E">
      <w:pPr>
        <w:rPr>
          <w:lang w:val="de-AT"/>
        </w:rPr>
      </w:pPr>
    </w:p>
    <w:p w14:paraId="49B8B3B0" w14:textId="77777777" w:rsidR="0002154E" w:rsidRPr="00E63520" w:rsidRDefault="00000000">
      <w:pPr>
        <w:rPr>
          <w:lang w:val="de-AT"/>
        </w:rPr>
      </w:pPr>
      <w:r w:rsidRPr="00E63520">
        <w:rPr>
          <w:rFonts w:ascii="Calibri" w:eastAsia="Calibri" w:hAnsi="Calibri" w:cs="Calibri"/>
          <w:sz w:val="24"/>
          <w:szCs w:val="24"/>
          <w:lang w:val="de-AT"/>
        </w:rPr>
        <w:t>Nein, das kommt nicht von Sales. Das kommt vom Kunden.</w:t>
      </w:r>
    </w:p>
    <w:p w14:paraId="4DD2371C" w14:textId="77777777" w:rsidR="0002154E" w:rsidRPr="00E63520" w:rsidRDefault="0002154E">
      <w:pPr>
        <w:rPr>
          <w:lang w:val="de-AT"/>
        </w:rPr>
      </w:pPr>
    </w:p>
    <w:p w14:paraId="149914A7" w14:textId="741E718F" w:rsidR="0002154E" w:rsidRPr="00E63520" w:rsidRDefault="00E63520">
      <w:pPr>
        <w:rPr>
          <w:lang w:val="de-AT"/>
        </w:rPr>
      </w:pPr>
      <w:r>
        <w:rPr>
          <w:rFonts w:ascii="Calibri" w:eastAsia="Calibri" w:hAnsi="Calibri" w:cs="Calibri"/>
          <w:sz w:val="24"/>
          <w:szCs w:val="24"/>
          <w:lang w:val="de-AT"/>
        </w:rPr>
        <w:t>Michael</w:t>
      </w:r>
    </w:p>
    <w:p w14:paraId="4FB9F839" w14:textId="77777777" w:rsidR="0002154E" w:rsidRPr="00E63520" w:rsidRDefault="00000000">
      <w:pPr>
        <w:rPr>
          <w:lang w:val="de-AT"/>
        </w:rPr>
      </w:pPr>
      <w:r w:rsidRPr="00E63520">
        <w:rPr>
          <w:rFonts w:ascii="Calibri" w:eastAsia="Calibri" w:hAnsi="Calibri" w:cs="Calibri"/>
          <w:sz w:val="24"/>
          <w:szCs w:val="24"/>
          <w:lang w:val="de-AT"/>
        </w:rPr>
        <w:t>Das kommt vom Kunden. Also die Kunden sagen natürlich einfach, ja, können wir das auch nicht akzeptieren, Kosten. Also wir sagen, die Preise können wir so nicht akzeptieren, aber wir haben natürlich unsere Kosten.</w:t>
      </w:r>
    </w:p>
    <w:p w14:paraId="2C748D55" w14:textId="77777777" w:rsidR="0002154E" w:rsidRPr="00E63520" w:rsidRDefault="0002154E">
      <w:pPr>
        <w:rPr>
          <w:lang w:val="de-AT"/>
        </w:rPr>
      </w:pPr>
    </w:p>
    <w:p w14:paraId="0E5EBB91" w14:textId="77777777" w:rsidR="0002154E" w:rsidRPr="00E63520" w:rsidRDefault="00000000">
      <w:pPr>
        <w:rPr>
          <w:lang w:val="de-AT"/>
        </w:rPr>
      </w:pPr>
      <w:r w:rsidRPr="00E63520">
        <w:rPr>
          <w:rFonts w:ascii="Calibri" w:eastAsia="Calibri" w:hAnsi="Calibri" w:cs="Calibri"/>
          <w:sz w:val="24"/>
          <w:szCs w:val="24"/>
          <w:lang w:val="de-AT"/>
        </w:rPr>
        <w:t>Und wir reduzieren dann, wir versuchen natürlich schon so kostengünstig wie möglich zu produzieren. Aber wenn ein Kunde sagt, nee, zahle ich nicht, dann gehen wir nicht einfach mit den Kosten runter. Also wir haben unsere Abläufe, die müssen wir uns halten.</w:t>
      </w:r>
    </w:p>
    <w:p w14:paraId="634E5A4D" w14:textId="77777777" w:rsidR="0002154E" w:rsidRPr="00E63520" w:rsidRDefault="0002154E">
      <w:pPr>
        <w:rPr>
          <w:lang w:val="de-AT"/>
        </w:rPr>
      </w:pPr>
    </w:p>
    <w:p w14:paraId="4FEB37C1" w14:textId="77777777" w:rsidR="0002154E" w:rsidRPr="00E63520" w:rsidRDefault="00000000">
      <w:pPr>
        <w:rPr>
          <w:lang w:val="de-AT"/>
        </w:rPr>
      </w:pPr>
      <w:r w:rsidRPr="00E63520">
        <w:rPr>
          <w:rFonts w:ascii="Calibri" w:eastAsia="Calibri" w:hAnsi="Calibri" w:cs="Calibri"/>
          <w:sz w:val="24"/>
          <w:szCs w:val="24"/>
          <w:lang w:val="de-AT"/>
        </w:rPr>
        <w:t>Wir denken uns auch was darüber. Also wir sagen ja nicht, wir stellen nicht fünf Operator an die Maschine, nur um Geld zu verdienen.</w:t>
      </w:r>
    </w:p>
    <w:p w14:paraId="0DC6C3A7" w14:textId="77777777" w:rsidR="0002154E" w:rsidRPr="00E63520" w:rsidRDefault="0002154E">
      <w:pPr>
        <w:rPr>
          <w:lang w:val="de-AT"/>
        </w:rPr>
      </w:pPr>
    </w:p>
    <w:p w14:paraId="1D4C9DA9" w14:textId="0E5D6C0A" w:rsidR="0002154E" w:rsidRPr="00E63520" w:rsidRDefault="00E63520">
      <w:pPr>
        <w:rPr>
          <w:lang w:val="de-AT"/>
        </w:rPr>
      </w:pPr>
      <w:r>
        <w:rPr>
          <w:rFonts w:ascii="Calibri" w:eastAsia="Calibri" w:hAnsi="Calibri" w:cs="Calibri"/>
          <w:sz w:val="24"/>
          <w:szCs w:val="24"/>
          <w:lang w:val="de-AT"/>
        </w:rPr>
        <w:t>René</w:t>
      </w:r>
    </w:p>
    <w:p w14:paraId="1F491485" w14:textId="77777777" w:rsidR="0002154E" w:rsidRPr="00E63520" w:rsidRDefault="00000000">
      <w:pPr>
        <w:rPr>
          <w:lang w:val="de-AT"/>
        </w:rPr>
      </w:pPr>
      <w:r w:rsidRPr="00E63520">
        <w:rPr>
          <w:rFonts w:ascii="Calibri" w:eastAsia="Calibri" w:hAnsi="Calibri" w:cs="Calibri"/>
          <w:sz w:val="24"/>
          <w:szCs w:val="24"/>
          <w:lang w:val="de-AT"/>
        </w:rPr>
        <w:lastRenderedPageBreak/>
        <w:t>Nein, aber zum Beispiel, wenn man weiß, ich weiß nicht, ob das stattfindet, wenn sie sagen, nein, das gibt es nicht, dass man halt das Design anpasst und sagt, Komplexität rausnimmt und dann kann man Kosten sparen.</w:t>
      </w:r>
    </w:p>
    <w:p w14:paraId="51A4E7AA" w14:textId="77777777" w:rsidR="0002154E" w:rsidRPr="00E63520" w:rsidRDefault="0002154E">
      <w:pPr>
        <w:rPr>
          <w:lang w:val="de-AT"/>
        </w:rPr>
      </w:pPr>
    </w:p>
    <w:p w14:paraId="3E584B2F" w14:textId="07FFD020" w:rsidR="0002154E" w:rsidRPr="00E63520" w:rsidRDefault="00E63520">
      <w:pPr>
        <w:rPr>
          <w:lang w:val="de-AT"/>
        </w:rPr>
      </w:pPr>
      <w:r>
        <w:rPr>
          <w:rFonts w:ascii="Calibri" w:eastAsia="Calibri" w:hAnsi="Calibri" w:cs="Calibri"/>
          <w:sz w:val="24"/>
          <w:szCs w:val="24"/>
          <w:lang w:val="de-AT"/>
        </w:rPr>
        <w:t>Michael</w:t>
      </w:r>
    </w:p>
    <w:p w14:paraId="5C492F87" w14:textId="77777777" w:rsidR="0002154E" w:rsidRPr="00E63520" w:rsidRDefault="00000000">
      <w:pPr>
        <w:rPr>
          <w:lang w:val="de-AT"/>
        </w:rPr>
      </w:pPr>
      <w:r w:rsidRPr="00E63520">
        <w:rPr>
          <w:rFonts w:ascii="Calibri" w:eastAsia="Calibri" w:hAnsi="Calibri" w:cs="Calibri"/>
          <w:sz w:val="24"/>
          <w:szCs w:val="24"/>
          <w:lang w:val="de-AT"/>
        </w:rPr>
        <w:t>Ja, also es kommt schon sehr viel von uns auf. Also wir bieten schon häufig das wirklich günstigste, was geht an. Und wir checken natürlich auch mit den Anforderungen vom Kunden.</w:t>
      </w:r>
    </w:p>
    <w:p w14:paraId="7EB125A1" w14:textId="77777777" w:rsidR="0002154E" w:rsidRPr="00E63520" w:rsidRDefault="0002154E">
      <w:pPr>
        <w:rPr>
          <w:lang w:val="de-AT"/>
        </w:rPr>
      </w:pPr>
    </w:p>
    <w:p w14:paraId="6CFD9EA7" w14:textId="5DF5A172" w:rsidR="0002154E" w:rsidRPr="00E63520" w:rsidRDefault="00E63520">
      <w:pPr>
        <w:rPr>
          <w:lang w:val="de-AT"/>
        </w:rPr>
      </w:pPr>
      <w:r>
        <w:rPr>
          <w:rFonts w:ascii="Calibri" w:eastAsia="Calibri" w:hAnsi="Calibri" w:cs="Calibri"/>
          <w:sz w:val="24"/>
          <w:szCs w:val="24"/>
          <w:lang w:val="de-AT"/>
        </w:rPr>
        <w:t>René</w:t>
      </w:r>
    </w:p>
    <w:p w14:paraId="58BC4E99" w14:textId="77777777" w:rsidR="0002154E" w:rsidRPr="00E63520" w:rsidRDefault="00000000">
      <w:pPr>
        <w:rPr>
          <w:lang w:val="de-AT"/>
        </w:rPr>
      </w:pPr>
      <w:r w:rsidRPr="00E63520">
        <w:rPr>
          <w:rFonts w:ascii="Calibri" w:eastAsia="Calibri" w:hAnsi="Calibri" w:cs="Calibri"/>
          <w:sz w:val="24"/>
          <w:szCs w:val="24"/>
          <w:lang w:val="de-AT"/>
        </w:rPr>
        <w:t>Ja, aber kriegen Sie dann auch vom Quartier die Unterstützung, zu sagen, wenn Sie jetzt so und so machen, wäre es günstiger oder müssen Sie das alles selber berechnen?</w:t>
      </w:r>
    </w:p>
    <w:p w14:paraId="4B202D01" w14:textId="77777777" w:rsidR="0002154E" w:rsidRPr="00E63520" w:rsidRDefault="0002154E">
      <w:pPr>
        <w:rPr>
          <w:lang w:val="de-AT"/>
        </w:rPr>
      </w:pPr>
    </w:p>
    <w:p w14:paraId="2C6B6F02" w14:textId="5CE9D30A" w:rsidR="0002154E" w:rsidRPr="00E63520" w:rsidRDefault="00E63520">
      <w:pPr>
        <w:rPr>
          <w:lang w:val="de-AT"/>
        </w:rPr>
      </w:pPr>
      <w:r>
        <w:rPr>
          <w:rFonts w:ascii="Calibri" w:eastAsia="Calibri" w:hAnsi="Calibri" w:cs="Calibri"/>
          <w:sz w:val="24"/>
          <w:szCs w:val="24"/>
          <w:lang w:val="de-AT"/>
        </w:rPr>
        <w:t>Michael</w:t>
      </w:r>
    </w:p>
    <w:p w14:paraId="308E6BEE" w14:textId="77777777" w:rsidR="0002154E" w:rsidRPr="00E63520" w:rsidRDefault="00000000">
      <w:pPr>
        <w:rPr>
          <w:lang w:val="de-AT"/>
        </w:rPr>
      </w:pPr>
      <w:r w:rsidRPr="00E63520">
        <w:rPr>
          <w:rFonts w:ascii="Calibri" w:eastAsia="Calibri" w:hAnsi="Calibri" w:cs="Calibri"/>
          <w:sz w:val="24"/>
          <w:szCs w:val="24"/>
          <w:lang w:val="de-AT"/>
        </w:rPr>
        <w:t>Das müsst ihr selber machen. Also wir haben unsere Design-Guide, an die versuchen wir uns möglichst zu halten. Und sonst sind es Absprachen mit den Tooling-Engineers oder mit dem Toolmaker selber.</w:t>
      </w:r>
    </w:p>
    <w:p w14:paraId="62CF58E2" w14:textId="77777777" w:rsidR="0002154E" w:rsidRPr="00E63520" w:rsidRDefault="0002154E">
      <w:pPr>
        <w:rPr>
          <w:lang w:val="de-AT"/>
        </w:rPr>
      </w:pPr>
    </w:p>
    <w:p w14:paraId="4791C49F" w14:textId="77777777" w:rsidR="0002154E" w:rsidRPr="00E63520" w:rsidRDefault="00000000">
      <w:pPr>
        <w:rPr>
          <w:lang w:val="de-AT"/>
        </w:rPr>
      </w:pPr>
      <w:r w:rsidRPr="00E63520">
        <w:rPr>
          <w:rFonts w:ascii="Calibri" w:eastAsia="Calibri" w:hAnsi="Calibri" w:cs="Calibri"/>
          <w:sz w:val="24"/>
          <w:szCs w:val="24"/>
          <w:lang w:val="de-AT"/>
        </w:rPr>
        <w:t>Also ich habe dann auch den Kontakt mit dem Werkzeughersteller und frage nach und nach, hey, ist das überhaupt so herstellbar? Und dann kann der Werkzeugmacher sagen, ja, kann ich machen, kostet aber so und so und so viel. Und dann wird das entsprechend dann angeboten.</w:t>
      </w:r>
    </w:p>
    <w:p w14:paraId="3E30DE87" w14:textId="77777777" w:rsidR="0002154E" w:rsidRPr="00E63520" w:rsidRDefault="0002154E">
      <w:pPr>
        <w:rPr>
          <w:lang w:val="de-AT"/>
        </w:rPr>
      </w:pPr>
    </w:p>
    <w:p w14:paraId="73D5C7EB" w14:textId="27BD9686" w:rsidR="0002154E" w:rsidRPr="00E63520" w:rsidRDefault="00E63520">
      <w:pPr>
        <w:rPr>
          <w:lang w:val="de-AT"/>
        </w:rPr>
      </w:pPr>
      <w:r>
        <w:rPr>
          <w:rFonts w:ascii="Calibri" w:eastAsia="Calibri" w:hAnsi="Calibri" w:cs="Calibri"/>
          <w:sz w:val="24"/>
          <w:szCs w:val="24"/>
          <w:lang w:val="de-AT"/>
        </w:rPr>
        <w:t>René</w:t>
      </w:r>
    </w:p>
    <w:p w14:paraId="6B636B45" w14:textId="77777777" w:rsidR="0002154E" w:rsidRPr="00E63520" w:rsidRDefault="00000000">
      <w:pPr>
        <w:rPr>
          <w:lang w:val="de-AT"/>
        </w:rPr>
      </w:pPr>
      <w:r w:rsidRPr="00E63520">
        <w:rPr>
          <w:rFonts w:ascii="Calibri" w:eastAsia="Calibri" w:hAnsi="Calibri" w:cs="Calibri"/>
          <w:sz w:val="24"/>
          <w:szCs w:val="24"/>
          <w:lang w:val="de-AT"/>
        </w:rPr>
        <w:t>Ja, aber das sind alles Erfahrungswerte, das sind nicht harte Berechnungen, sondern so.</w:t>
      </w:r>
    </w:p>
    <w:p w14:paraId="60171B4B" w14:textId="77777777" w:rsidR="0002154E" w:rsidRPr="00E63520" w:rsidRDefault="0002154E">
      <w:pPr>
        <w:rPr>
          <w:lang w:val="de-AT"/>
        </w:rPr>
      </w:pPr>
    </w:p>
    <w:p w14:paraId="717EF55E" w14:textId="143918FE" w:rsidR="0002154E" w:rsidRPr="00E63520" w:rsidRDefault="00E63520">
      <w:pPr>
        <w:rPr>
          <w:lang w:val="de-AT"/>
        </w:rPr>
      </w:pPr>
      <w:r>
        <w:rPr>
          <w:rFonts w:ascii="Calibri" w:eastAsia="Calibri" w:hAnsi="Calibri" w:cs="Calibri"/>
          <w:sz w:val="24"/>
          <w:szCs w:val="24"/>
          <w:lang w:val="de-AT"/>
        </w:rPr>
        <w:t>Michael</w:t>
      </w:r>
    </w:p>
    <w:p w14:paraId="2E981148" w14:textId="77777777" w:rsidR="0002154E" w:rsidRPr="00E63520" w:rsidRDefault="00000000">
      <w:pPr>
        <w:rPr>
          <w:lang w:val="de-AT"/>
        </w:rPr>
      </w:pPr>
      <w:r w:rsidRPr="00E63520">
        <w:rPr>
          <w:rFonts w:ascii="Calibri" w:eastAsia="Calibri" w:hAnsi="Calibri" w:cs="Calibri"/>
          <w:sz w:val="24"/>
          <w:szCs w:val="24"/>
          <w:lang w:val="de-AT"/>
        </w:rPr>
        <w:t>Genau, ja. Wir haben die Guidelines, an die versuchen wir uns zu halten. Wenn wir die einhalten, dann haben wir keine Probleme.</w:t>
      </w:r>
    </w:p>
    <w:p w14:paraId="1ADBD3FF" w14:textId="77777777" w:rsidR="0002154E" w:rsidRPr="00E63520" w:rsidRDefault="0002154E">
      <w:pPr>
        <w:rPr>
          <w:lang w:val="de-AT"/>
        </w:rPr>
      </w:pPr>
    </w:p>
    <w:p w14:paraId="7E609322" w14:textId="77777777" w:rsidR="0002154E" w:rsidRPr="00E63520" w:rsidRDefault="00000000">
      <w:pPr>
        <w:rPr>
          <w:lang w:val="de-AT"/>
        </w:rPr>
      </w:pPr>
      <w:r w:rsidRPr="00E63520">
        <w:rPr>
          <w:rFonts w:ascii="Calibri" w:eastAsia="Calibri" w:hAnsi="Calibri" w:cs="Calibri"/>
          <w:sz w:val="24"/>
          <w:szCs w:val="24"/>
          <w:lang w:val="de-AT"/>
        </w:rPr>
        <w:t>Und klar kann es immer wieder mal vorkommen, dass wir die nicht einhalten. Und dann gibt es immer Rücksprachen dann auch mit dem Hersteller, dem Werkzeughersteller. Und der sagt dann schon, ja, ist generell möglich.</w:t>
      </w:r>
    </w:p>
    <w:p w14:paraId="59F973B7" w14:textId="77777777" w:rsidR="0002154E" w:rsidRPr="00E63520" w:rsidRDefault="0002154E">
      <w:pPr>
        <w:rPr>
          <w:lang w:val="de-AT"/>
        </w:rPr>
      </w:pPr>
    </w:p>
    <w:p w14:paraId="51D910C4" w14:textId="77777777" w:rsidR="0002154E" w:rsidRPr="00E63520" w:rsidRDefault="00000000">
      <w:pPr>
        <w:rPr>
          <w:lang w:val="de-AT"/>
        </w:rPr>
      </w:pPr>
      <w:r w:rsidRPr="00E63520">
        <w:rPr>
          <w:rFonts w:ascii="Calibri" w:eastAsia="Calibri" w:hAnsi="Calibri" w:cs="Calibri"/>
          <w:sz w:val="24"/>
          <w:szCs w:val="24"/>
          <w:lang w:val="de-AT"/>
        </w:rPr>
        <w:t>Wie gesagt, kostet 20.000 mehr. Und dann sagen wir dem Kunden, hey, schau mal, wenn ihr das wollt. Ich fasse dann die Werkzeugkosten zusammen und der Verkauf bietet das an, natürlich mit der entsprechenden Marge.</w:t>
      </w:r>
    </w:p>
    <w:p w14:paraId="0F650E84" w14:textId="77777777" w:rsidR="0002154E" w:rsidRPr="00E63520" w:rsidRDefault="0002154E">
      <w:pPr>
        <w:rPr>
          <w:lang w:val="de-AT"/>
        </w:rPr>
      </w:pPr>
    </w:p>
    <w:p w14:paraId="32EA933A" w14:textId="77777777" w:rsidR="0002154E" w:rsidRPr="00E63520" w:rsidRDefault="00000000">
      <w:pPr>
        <w:rPr>
          <w:lang w:val="de-AT"/>
        </w:rPr>
      </w:pPr>
      <w:r w:rsidRPr="00E63520">
        <w:rPr>
          <w:rFonts w:ascii="Calibri" w:eastAsia="Calibri" w:hAnsi="Calibri" w:cs="Calibri"/>
          <w:sz w:val="24"/>
          <w:szCs w:val="24"/>
          <w:lang w:val="de-AT"/>
        </w:rPr>
        <w:t>Und dann sagt der Kunde schon, okay, wollen wir nicht. Einfach aufgrund vom Angebot. Kann auch vorkommen, dass der Kunde sagt, ja, ich hätte gerne drei Alternativen, biete mir das so, so und so an.</w:t>
      </w:r>
    </w:p>
    <w:p w14:paraId="6C1EF787" w14:textId="77777777" w:rsidR="0002154E" w:rsidRPr="00E63520" w:rsidRDefault="0002154E">
      <w:pPr>
        <w:rPr>
          <w:lang w:val="de-AT"/>
        </w:rPr>
      </w:pPr>
    </w:p>
    <w:p w14:paraId="7B0ADF9D" w14:textId="77777777" w:rsidR="0002154E" w:rsidRPr="00E63520" w:rsidRDefault="00000000">
      <w:pPr>
        <w:rPr>
          <w:lang w:val="de-AT"/>
        </w:rPr>
      </w:pPr>
      <w:r w:rsidRPr="00E63520">
        <w:rPr>
          <w:rFonts w:ascii="Calibri" w:eastAsia="Calibri" w:hAnsi="Calibri" w:cs="Calibri"/>
          <w:sz w:val="24"/>
          <w:szCs w:val="24"/>
          <w:lang w:val="de-AT"/>
        </w:rPr>
        <w:t>Ich rechne das durch, auch mit dem Design dann und stelle das vor. Und der Kunde sagt, okay, ich will Option B. Dann wird das entsprechend dann bestellt.</w:t>
      </w:r>
    </w:p>
    <w:p w14:paraId="6B3187B0" w14:textId="77777777" w:rsidR="0002154E" w:rsidRPr="00E63520" w:rsidRDefault="0002154E">
      <w:pPr>
        <w:rPr>
          <w:lang w:val="de-AT"/>
        </w:rPr>
      </w:pPr>
    </w:p>
    <w:p w14:paraId="662F5C4D" w14:textId="6A2FF399" w:rsidR="0002154E" w:rsidRPr="00E63520" w:rsidRDefault="00E63520">
      <w:pPr>
        <w:rPr>
          <w:lang w:val="de-AT"/>
        </w:rPr>
      </w:pPr>
      <w:r>
        <w:rPr>
          <w:rFonts w:ascii="Calibri" w:eastAsia="Calibri" w:hAnsi="Calibri" w:cs="Calibri"/>
          <w:sz w:val="24"/>
          <w:szCs w:val="24"/>
          <w:lang w:val="de-AT"/>
        </w:rPr>
        <w:t>René</w:t>
      </w:r>
    </w:p>
    <w:p w14:paraId="41F4EF6E" w14:textId="77777777" w:rsidR="0002154E" w:rsidRPr="00E63520" w:rsidRDefault="00000000">
      <w:pPr>
        <w:rPr>
          <w:lang w:val="de-AT"/>
        </w:rPr>
      </w:pPr>
      <w:r w:rsidRPr="00E63520">
        <w:rPr>
          <w:rFonts w:ascii="Calibri" w:eastAsia="Calibri" w:hAnsi="Calibri" w:cs="Calibri"/>
          <w:sz w:val="24"/>
          <w:szCs w:val="24"/>
          <w:lang w:val="de-AT"/>
        </w:rPr>
        <w:t>Das sind dann drei Designalternativen mit jeweils drei verschiedenen Kostenstrukturen. Und das passiert alles normalerweise mit viel Absprache und Excel herumrechnen und Kommunikation mit Sales, wie ich es jetzt so verstanden habe. Richtig, ja.</w:t>
      </w:r>
    </w:p>
    <w:p w14:paraId="6C9239A8" w14:textId="77777777" w:rsidR="0002154E" w:rsidRPr="00E63520" w:rsidRDefault="0002154E">
      <w:pPr>
        <w:rPr>
          <w:lang w:val="de-AT"/>
        </w:rPr>
      </w:pPr>
    </w:p>
    <w:p w14:paraId="40BAD50C" w14:textId="77777777" w:rsidR="0002154E" w:rsidRPr="00E63520" w:rsidRDefault="00000000">
      <w:pPr>
        <w:rPr>
          <w:lang w:val="de-AT"/>
        </w:rPr>
      </w:pPr>
      <w:r w:rsidRPr="00E63520">
        <w:rPr>
          <w:rFonts w:ascii="Calibri" w:eastAsia="Calibri" w:hAnsi="Calibri" w:cs="Calibri"/>
          <w:sz w:val="24"/>
          <w:szCs w:val="24"/>
          <w:lang w:val="de-AT"/>
        </w:rPr>
        <w:lastRenderedPageBreak/>
        <w:t>Okay, macht Sinn. Gibt es dann normalerweise auch eine Entscheidung oder wird das dann gerne herausgetragen vom Kunden, dass man sagt, okay, jetzt habe ich dir die drei Designalternativen angeboten und monatelang hört man nichts? Oder ist das dann normalerweise relativ flott?</w:t>
      </w:r>
    </w:p>
    <w:p w14:paraId="5A8C004E" w14:textId="77777777" w:rsidR="0002154E" w:rsidRPr="00E63520" w:rsidRDefault="0002154E">
      <w:pPr>
        <w:rPr>
          <w:lang w:val="de-AT"/>
        </w:rPr>
      </w:pPr>
    </w:p>
    <w:p w14:paraId="47F48D19" w14:textId="74494FBB" w:rsidR="0002154E" w:rsidRPr="00E63520" w:rsidRDefault="00E63520">
      <w:pPr>
        <w:rPr>
          <w:lang w:val="de-AT"/>
        </w:rPr>
      </w:pPr>
      <w:r>
        <w:rPr>
          <w:rFonts w:ascii="Calibri" w:eastAsia="Calibri" w:hAnsi="Calibri" w:cs="Calibri"/>
          <w:sz w:val="24"/>
          <w:szCs w:val="24"/>
          <w:lang w:val="de-AT"/>
        </w:rPr>
        <w:t>Michael</w:t>
      </w:r>
    </w:p>
    <w:p w14:paraId="0BD5CCFB" w14:textId="77777777" w:rsidR="0002154E" w:rsidRPr="00E63520" w:rsidRDefault="00000000">
      <w:pPr>
        <w:rPr>
          <w:lang w:val="de-AT"/>
        </w:rPr>
      </w:pPr>
      <w:r w:rsidRPr="00E63520">
        <w:rPr>
          <w:rFonts w:ascii="Calibri" w:eastAsia="Calibri" w:hAnsi="Calibri" w:cs="Calibri"/>
          <w:sz w:val="24"/>
          <w:szCs w:val="24"/>
          <w:lang w:val="de-AT"/>
        </w:rPr>
        <w:t>Man hört, wenn es nichts passiert, dann hört man meistens nichts, dann muss man nachfragen. Also, wenn sie sagen, nein, wollen wir komplett nicht, dann frage ich nach, wurde das entschieden? Oder wir haben möchtliche Meetings manchmal mit dem Kunden.</w:t>
      </w:r>
    </w:p>
    <w:p w14:paraId="242564F2" w14:textId="77777777" w:rsidR="0002154E" w:rsidRPr="00E63520" w:rsidRDefault="0002154E">
      <w:pPr>
        <w:rPr>
          <w:lang w:val="de-AT"/>
        </w:rPr>
      </w:pPr>
    </w:p>
    <w:p w14:paraId="499E4E63" w14:textId="77777777" w:rsidR="0002154E" w:rsidRPr="00E63520" w:rsidRDefault="00000000">
      <w:pPr>
        <w:rPr>
          <w:lang w:val="de-AT"/>
        </w:rPr>
      </w:pPr>
      <w:r w:rsidRPr="00E63520">
        <w:rPr>
          <w:rFonts w:ascii="Calibri" w:eastAsia="Calibri" w:hAnsi="Calibri" w:cs="Calibri"/>
          <w:sz w:val="24"/>
          <w:szCs w:val="24"/>
          <w:lang w:val="de-AT"/>
        </w:rPr>
        <w:t>Und dann kann ich nachfragen. Dann sagen sie schon, ja, das ist noch in Bearbeitung. Wenn es kommt, dann kriegen wir das mit über eine Bestellung.</w:t>
      </w:r>
    </w:p>
    <w:p w14:paraId="593207D3" w14:textId="77777777" w:rsidR="0002154E" w:rsidRPr="00E63520" w:rsidRDefault="0002154E">
      <w:pPr>
        <w:rPr>
          <w:lang w:val="de-AT"/>
        </w:rPr>
      </w:pPr>
    </w:p>
    <w:p w14:paraId="6F631E03" w14:textId="77777777" w:rsidR="0002154E" w:rsidRPr="00E63520" w:rsidRDefault="00000000">
      <w:pPr>
        <w:rPr>
          <w:lang w:val="de-AT"/>
        </w:rPr>
      </w:pPr>
      <w:r w:rsidRPr="00E63520">
        <w:rPr>
          <w:rFonts w:ascii="Calibri" w:eastAsia="Calibri" w:hAnsi="Calibri" w:cs="Calibri"/>
          <w:sz w:val="24"/>
          <w:szCs w:val="24"/>
          <w:lang w:val="de-AT"/>
        </w:rPr>
        <w:t>Dann sagen wir, okay, Sie bestellen Option A. Dann wissen wir auch, es wird umgesetzt.</w:t>
      </w:r>
    </w:p>
    <w:p w14:paraId="48835CAA" w14:textId="77777777" w:rsidR="0002154E" w:rsidRPr="00E63520" w:rsidRDefault="0002154E">
      <w:pPr>
        <w:rPr>
          <w:lang w:val="de-AT"/>
        </w:rPr>
      </w:pPr>
    </w:p>
    <w:p w14:paraId="7286BE18" w14:textId="5ABB8B02" w:rsidR="0002154E" w:rsidRPr="00E63520" w:rsidRDefault="00E63520">
      <w:pPr>
        <w:rPr>
          <w:lang w:val="de-AT"/>
        </w:rPr>
      </w:pPr>
      <w:r>
        <w:rPr>
          <w:rFonts w:ascii="Calibri" w:eastAsia="Calibri" w:hAnsi="Calibri" w:cs="Calibri"/>
          <w:sz w:val="24"/>
          <w:szCs w:val="24"/>
          <w:lang w:val="de-AT"/>
        </w:rPr>
        <w:t>René</w:t>
      </w:r>
    </w:p>
    <w:p w14:paraId="3637A4D7" w14:textId="77777777" w:rsidR="0002154E" w:rsidRPr="00E63520" w:rsidRDefault="00000000">
      <w:pPr>
        <w:rPr>
          <w:lang w:val="de-AT"/>
        </w:rPr>
      </w:pPr>
      <w:r w:rsidRPr="00E63520">
        <w:rPr>
          <w:rFonts w:ascii="Calibri" w:eastAsia="Calibri" w:hAnsi="Calibri" w:cs="Calibri"/>
          <w:sz w:val="24"/>
          <w:szCs w:val="24"/>
          <w:lang w:val="de-AT"/>
        </w:rPr>
        <w:t>Ja. Und dann ist es auch schon, ist alles so abgesprochen, dass es direkt in die Produktion gehen kann? Oder muss man dann auch nacharbeiten und sagen, okay, jetzt müssen wir nochmal, weiß ich nicht, nochmal drüber?</w:t>
      </w:r>
    </w:p>
    <w:p w14:paraId="0FBBAB58" w14:textId="77777777" w:rsidR="0002154E" w:rsidRPr="00E63520" w:rsidRDefault="0002154E">
      <w:pPr>
        <w:rPr>
          <w:lang w:val="de-AT"/>
        </w:rPr>
      </w:pPr>
    </w:p>
    <w:p w14:paraId="2DA8FD47" w14:textId="6C2CD791" w:rsidR="0002154E" w:rsidRPr="00E63520" w:rsidRDefault="00E63520">
      <w:pPr>
        <w:rPr>
          <w:lang w:val="de-AT"/>
        </w:rPr>
      </w:pPr>
      <w:r>
        <w:rPr>
          <w:rFonts w:ascii="Calibri" w:eastAsia="Calibri" w:hAnsi="Calibri" w:cs="Calibri"/>
          <w:sz w:val="24"/>
          <w:szCs w:val="24"/>
          <w:lang w:val="de-AT"/>
        </w:rPr>
        <w:t>Michael</w:t>
      </w:r>
    </w:p>
    <w:p w14:paraId="47094A02" w14:textId="77777777" w:rsidR="0002154E" w:rsidRPr="00E63520" w:rsidRDefault="00000000">
      <w:pPr>
        <w:rPr>
          <w:lang w:val="de-AT"/>
        </w:rPr>
      </w:pPr>
      <w:r w:rsidRPr="00E63520">
        <w:rPr>
          <w:rFonts w:ascii="Calibri" w:eastAsia="Calibri" w:hAnsi="Calibri" w:cs="Calibri"/>
          <w:sz w:val="24"/>
          <w:szCs w:val="24"/>
          <w:lang w:val="de-AT"/>
        </w:rPr>
        <w:t>Was natürlich ist, ist das, wir machen nichts an den Werkzeugen, bis nicht bestellt wird. Und sobald bestellt wird, wird beim Werkzeugmacher bestellt und dann wird ein Change durchgeführt bei uns intern. Also über das Change Management werden die Produkte angepasst im PLM.</w:t>
      </w:r>
    </w:p>
    <w:p w14:paraId="4A6917ED" w14:textId="77777777" w:rsidR="0002154E" w:rsidRPr="00E63520" w:rsidRDefault="0002154E">
      <w:pPr>
        <w:rPr>
          <w:lang w:val="de-AT"/>
        </w:rPr>
      </w:pPr>
    </w:p>
    <w:p w14:paraId="3CC7B9D6" w14:textId="4B07B65D" w:rsidR="0002154E" w:rsidRPr="00E63520" w:rsidRDefault="00E63520">
      <w:pPr>
        <w:rPr>
          <w:lang w:val="de-AT"/>
        </w:rPr>
      </w:pPr>
      <w:r>
        <w:rPr>
          <w:rFonts w:ascii="Calibri" w:eastAsia="Calibri" w:hAnsi="Calibri" w:cs="Calibri"/>
          <w:sz w:val="24"/>
          <w:szCs w:val="24"/>
          <w:lang w:val="de-AT"/>
        </w:rPr>
        <w:t>René</w:t>
      </w:r>
    </w:p>
    <w:p w14:paraId="55311F4E" w14:textId="77777777" w:rsidR="0002154E" w:rsidRPr="00E63520" w:rsidRDefault="00000000">
      <w:pPr>
        <w:rPr>
          <w:lang w:val="de-AT"/>
        </w:rPr>
      </w:pPr>
      <w:r w:rsidRPr="00E63520">
        <w:rPr>
          <w:rFonts w:ascii="Calibri" w:eastAsia="Calibri" w:hAnsi="Calibri" w:cs="Calibri"/>
          <w:sz w:val="24"/>
          <w:szCs w:val="24"/>
          <w:lang w:val="de-AT"/>
        </w:rPr>
        <w:t>Ja, ja, okay. Und dort irgendwelche Probleme? Nein, das endet dann relativ glatt oder doch?</w:t>
      </w:r>
    </w:p>
    <w:p w14:paraId="588AE800" w14:textId="77777777" w:rsidR="0002154E" w:rsidRPr="00E63520" w:rsidRDefault="0002154E">
      <w:pPr>
        <w:rPr>
          <w:lang w:val="de-AT"/>
        </w:rPr>
      </w:pPr>
    </w:p>
    <w:p w14:paraId="63F31AB8" w14:textId="0CCBBEF1" w:rsidR="0002154E" w:rsidRPr="00E63520" w:rsidRDefault="00E63520">
      <w:pPr>
        <w:rPr>
          <w:lang w:val="de-AT"/>
        </w:rPr>
      </w:pPr>
      <w:r>
        <w:rPr>
          <w:rFonts w:ascii="Calibri" w:eastAsia="Calibri" w:hAnsi="Calibri" w:cs="Calibri"/>
          <w:sz w:val="24"/>
          <w:szCs w:val="24"/>
          <w:lang w:val="de-AT"/>
        </w:rPr>
        <w:t>Michael</w:t>
      </w:r>
    </w:p>
    <w:p w14:paraId="0054F311" w14:textId="77777777" w:rsidR="0002154E" w:rsidRPr="00E63520" w:rsidRDefault="00000000">
      <w:pPr>
        <w:rPr>
          <w:lang w:val="de-AT"/>
        </w:rPr>
      </w:pPr>
      <w:r w:rsidRPr="00E63520">
        <w:rPr>
          <w:rFonts w:ascii="Calibri" w:eastAsia="Calibri" w:hAnsi="Calibri" w:cs="Calibri"/>
          <w:sz w:val="24"/>
          <w:szCs w:val="24"/>
          <w:lang w:val="de-AT"/>
        </w:rPr>
        <w:t>Ja, also PLM grundsätzlich nein. Natürlich mit dem neuen Programm, das wir jetzt haben, das Web-basiert, da sind noch einige Punkte offen, also einige Trainings auch noch zu absolvieren. Aber mit dem alten, das läuft ziemlich reibungslos.</w:t>
      </w:r>
    </w:p>
    <w:p w14:paraId="55FD8E12" w14:textId="77777777" w:rsidR="0002154E" w:rsidRPr="00E63520" w:rsidRDefault="0002154E">
      <w:pPr>
        <w:rPr>
          <w:lang w:val="de-AT"/>
        </w:rPr>
      </w:pPr>
    </w:p>
    <w:p w14:paraId="7B401989" w14:textId="5335AA61" w:rsidR="0002154E" w:rsidRPr="00E63520" w:rsidRDefault="00E63520">
      <w:pPr>
        <w:rPr>
          <w:lang w:val="de-AT"/>
        </w:rPr>
      </w:pPr>
      <w:r>
        <w:rPr>
          <w:rFonts w:ascii="Calibri" w:eastAsia="Calibri" w:hAnsi="Calibri" w:cs="Calibri"/>
          <w:sz w:val="24"/>
          <w:szCs w:val="24"/>
          <w:lang w:val="de-AT"/>
        </w:rPr>
        <w:t>René</w:t>
      </w:r>
    </w:p>
    <w:p w14:paraId="6520928E" w14:textId="77777777" w:rsidR="0002154E" w:rsidRPr="00E63520" w:rsidRDefault="00000000">
      <w:pPr>
        <w:rPr>
          <w:lang w:val="de-AT"/>
        </w:rPr>
      </w:pPr>
      <w:r w:rsidRPr="00E63520">
        <w:rPr>
          <w:rFonts w:ascii="Calibri" w:eastAsia="Calibri" w:hAnsi="Calibri" w:cs="Calibri"/>
          <w:sz w:val="24"/>
          <w:szCs w:val="24"/>
          <w:lang w:val="de-AT"/>
        </w:rPr>
        <w:t>Ja, und das war Teamcenter, muss ich sagen.</w:t>
      </w:r>
    </w:p>
    <w:p w14:paraId="2DA3401B" w14:textId="77777777" w:rsidR="0002154E" w:rsidRPr="00E63520" w:rsidRDefault="0002154E">
      <w:pPr>
        <w:rPr>
          <w:lang w:val="de-AT"/>
        </w:rPr>
      </w:pPr>
    </w:p>
    <w:p w14:paraId="6ADF2293" w14:textId="733C22A7" w:rsidR="0002154E" w:rsidRPr="00E63520" w:rsidRDefault="00E63520">
      <w:pPr>
        <w:rPr>
          <w:lang w:val="de-AT"/>
        </w:rPr>
      </w:pPr>
      <w:r>
        <w:rPr>
          <w:rFonts w:ascii="Calibri" w:eastAsia="Calibri" w:hAnsi="Calibri" w:cs="Calibri"/>
          <w:sz w:val="24"/>
          <w:szCs w:val="24"/>
          <w:lang w:val="de-AT"/>
        </w:rPr>
        <w:t>Michael</w:t>
      </w:r>
    </w:p>
    <w:p w14:paraId="0D3E4848" w14:textId="77777777" w:rsidR="0002154E" w:rsidRPr="00E63520" w:rsidRDefault="00000000">
      <w:pPr>
        <w:rPr>
          <w:lang w:val="de-AT"/>
        </w:rPr>
      </w:pPr>
      <w:r w:rsidRPr="00E63520">
        <w:rPr>
          <w:rFonts w:ascii="Calibri" w:eastAsia="Calibri" w:hAnsi="Calibri" w:cs="Calibri"/>
          <w:sz w:val="24"/>
          <w:szCs w:val="24"/>
          <w:lang w:val="de-AT"/>
        </w:rPr>
        <w:t>Teamcenter, ja, genau. Von Siemens, ja.</w:t>
      </w:r>
    </w:p>
    <w:p w14:paraId="2967B4C5" w14:textId="77777777" w:rsidR="0002154E" w:rsidRPr="00E63520" w:rsidRDefault="0002154E">
      <w:pPr>
        <w:rPr>
          <w:lang w:val="de-AT"/>
        </w:rPr>
      </w:pPr>
    </w:p>
    <w:p w14:paraId="0A8EAF67" w14:textId="523BEC31" w:rsidR="0002154E" w:rsidRPr="00E63520" w:rsidRDefault="00E63520">
      <w:pPr>
        <w:rPr>
          <w:lang w:val="de-AT"/>
        </w:rPr>
      </w:pPr>
      <w:r>
        <w:rPr>
          <w:rFonts w:ascii="Calibri" w:eastAsia="Calibri" w:hAnsi="Calibri" w:cs="Calibri"/>
          <w:sz w:val="24"/>
          <w:szCs w:val="24"/>
          <w:lang w:val="de-AT"/>
        </w:rPr>
        <w:t>René</w:t>
      </w:r>
    </w:p>
    <w:p w14:paraId="1EEBC0FC" w14:textId="77777777" w:rsidR="0002154E" w:rsidRPr="00E63520" w:rsidRDefault="00000000">
      <w:pPr>
        <w:rPr>
          <w:lang w:val="de-AT"/>
        </w:rPr>
      </w:pPr>
      <w:r w:rsidRPr="00E63520">
        <w:rPr>
          <w:rFonts w:ascii="Calibri" w:eastAsia="Calibri" w:hAnsi="Calibri" w:cs="Calibri"/>
          <w:sz w:val="24"/>
          <w:szCs w:val="24"/>
          <w:lang w:val="de-AT"/>
        </w:rPr>
        <w:t>Und jetzt das neue heißt, wie?</w:t>
      </w:r>
    </w:p>
    <w:p w14:paraId="555750B9" w14:textId="77777777" w:rsidR="0002154E" w:rsidRPr="00E63520" w:rsidRDefault="0002154E">
      <w:pPr>
        <w:rPr>
          <w:lang w:val="de-AT"/>
        </w:rPr>
      </w:pPr>
    </w:p>
    <w:p w14:paraId="11C0A67F" w14:textId="593BE7E1" w:rsidR="0002154E" w:rsidRPr="00E63520" w:rsidRDefault="00E63520">
      <w:pPr>
        <w:rPr>
          <w:lang w:val="de-AT"/>
        </w:rPr>
      </w:pPr>
      <w:r>
        <w:rPr>
          <w:rFonts w:ascii="Calibri" w:eastAsia="Calibri" w:hAnsi="Calibri" w:cs="Calibri"/>
          <w:sz w:val="24"/>
          <w:szCs w:val="24"/>
          <w:lang w:val="de-AT"/>
        </w:rPr>
        <w:t>Michael</w:t>
      </w:r>
    </w:p>
    <w:p w14:paraId="26C00F16" w14:textId="77777777" w:rsidR="0002154E" w:rsidRPr="00E63520" w:rsidRDefault="00000000">
      <w:pPr>
        <w:rPr>
          <w:lang w:val="de-AT"/>
        </w:rPr>
      </w:pPr>
      <w:r w:rsidRPr="00E63520">
        <w:rPr>
          <w:rFonts w:ascii="Calibri" w:eastAsia="Calibri" w:hAnsi="Calibri" w:cs="Calibri"/>
          <w:sz w:val="24"/>
          <w:szCs w:val="24"/>
          <w:lang w:val="de-AT"/>
        </w:rPr>
        <w:t>Heißt auch Teamcenter. Aber es ist dann Web-basiert. Mal kurz nachschauen, wie das heißt, aber es meint auch so.</w:t>
      </w:r>
    </w:p>
    <w:p w14:paraId="310F7444" w14:textId="77777777" w:rsidR="0002154E" w:rsidRPr="00E63520" w:rsidRDefault="0002154E">
      <w:pPr>
        <w:rPr>
          <w:lang w:val="de-AT"/>
        </w:rPr>
      </w:pPr>
    </w:p>
    <w:p w14:paraId="38EC342A" w14:textId="77777777" w:rsidR="0002154E" w:rsidRPr="00E63520" w:rsidRDefault="00000000">
      <w:pPr>
        <w:rPr>
          <w:lang w:val="de-AT"/>
        </w:rPr>
      </w:pPr>
      <w:r w:rsidRPr="00E63520">
        <w:rPr>
          <w:rFonts w:ascii="Calibri" w:eastAsia="Calibri" w:hAnsi="Calibri" w:cs="Calibri"/>
          <w:sz w:val="24"/>
          <w:szCs w:val="24"/>
          <w:lang w:val="de-AT"/>
        </w:rPr>
        <w:t>Es heißt irgendwie Active Workspace, aber es ist auch Teamcenter.</w:t>
      </w:r>
    </w:p>
    <w:p w14:paraId="5899F278" w14:textId="77777777" w:rsidR="0002154E" w:rsidRPr="00E63520" w:rsidRDefault="0002154E">
      <w:pPr>
        <w:rPr>
          <w:lang w:val="de-AT"/>
        </w:rPr>
      </w:pPr>
    </w:p>
    <w:p w14:paraId="24F7BCD0" w14:textId="5664F795" w:rsidR="0002154E" w:rsidRPr="00E63520" w:rsidRDefault="00E63520">
      <w:pPr>
        <w:rPr>
          <w:lang w:val="de-AT"/>
        </w:rPr>
      </w:pPr>
      <w:r>
        <w:rPr>
          <w:rFonts w:ascii="Calibri" w:eastAsia="Calibri" w:hAnsi="Calibri" w:cs="Calibri"/>
          <w:sz w:val="24"/>
          <w:szCs w:val="24"/>
          <w:lang w:val="de-AT"/>
        </w:rPr>
        <w:t>René</w:t>
      </w:r>
    </w:p>
    <w:p w14:paraId="4F133B86" w14:textId="77777777" w:rsidR="0002154E" w:rsidRPr="00E63520" w:rsidRDefault="00000000">
      <w:pPr>
        <w:rPr>
          <w:lang w:val="de-AT"/>
        </w:rPr>
      </w:pPr>
      <w:r w:rsidRPr="00E63520">
        <w:rPr>
          <w:rFonts w:ascii="Calibri" w:eastAsia="Calibri" w:hAnsi="Calibri" w:cs="Calibri"/>
          <w:sz w:val="24"/>
          <w:szCs w:val="24"/>
          <w:lang w:val="de-AT"/>
        </w:rPr>
        <w:lastRenderedPageBreak/>
        <w:t>Okay. Active Workspace, das habe ich tatsächlich noch nicht gehört.</w:t>
      </w:r>
    </w:p>
    <w:p w14:paraId="2FDF53DB" w14:textId="77777777" w:rsidR="0002154E" w:rsidRPr="00E63520" w:rsidRDefault="0002154E">
      <w:pPr>
        <w:rPr>
          <w:lang w:val="de-AT"/>
        </w:rPr>
      </w:pPr>
    </w:p>
    <w:p w14:paraId="25A0B9AC" w14:textId="097FD069" w:rsidR="0002154E" w:rsidRDefault="00E63520">
      <w:r>
        <w:rPr>
          <w:rFonts w:ascii="Calibri" w:eastAsia="Calibri" w:hAnsi="Calibri" w:cs="Calibri"/>
          <w:sz w:val="24"/>
          <w:szCs w:val="24"/>
        </w:rPr>
        <w:t>Michael</w:t>
      </w:r>
    </w:p>
    <w:p w14:paraId="21FFCF68" w14:textId="77777777" w:rsidR="0002154E" w:rsidRDefault="00000000">
      <w:r>
        <w:rPr>
          <w:rFonts w:ascii="Calibri" w:eastAsia="Calibri" w:hAnsi="Calibri" w:cs="Calibri"/>
          <w:sz w:val="24"/>
          <w:szCs w:val="24"/>
        </w:rPr>
        <w:t>Wir sagen eben Active Workspace.</w:t>
      </w:r>
    </w:p>
    <w:p w14:paraId="6DC48D0A" w14:textId="77777777" w:rsidR="0002154E" w:rsidRDefault="0002154E"/>
    <w:p w14:paraId="2863A4AE" w14:textId="5787AC6E" w:rsidR="0002154E" w:rsidRDefault="00E63520">
      <w:r>
        <w:rPr>
          <w:rFonts w:ascii="Calibri" w:eastAsia="Calibri" w:hAnsi="Calibri" w:cs="Calibri"/>
          <w:sz w:val="24"/>
          <w:szCs w:val="24"/>
        </w:rPr>
        <w:t>René</w:t>
      </w:r>
    </w:p>
    <w:p w14:paraId="11B17E5B" w14:textId="77777777" w:rsidR="0002154E" w:rsidRPr="00E63520" w:rsidRDefault="00000000">
      <w:pPr>
        <w:rPr>
          <w:lang w:val="de-AT"/>
        </w:rPr>
      </w:pPr>
      <w:r w:rsidRPr="00E63520">
        <w:rPr>
          <w:rFonts w:ascii="Calibri" w:eastAsia="Calibri" w:hAnsi="Calibri" w:cs="Calibri"/>
          <w:sz w:val="24"/>
          <w:szCs w:val="24"/>
          <w:lang w:val="de-AT"/>
        </w:rPr>
        <w:t>Ja, ja, würde ich mir mal hineinlesen.</w:t>
      </w:r>
    </w:p>
    <w:p w14:paraId="6149260C" w14:textId="77777777" w:rsidR="0002154E" w:rsidRPr="00E63520" w:rsidRDefault="0002154E">
      <w:pPr>
        <w:rPr>
          <w:lang w:val="de-AT"/>
        </w:rPr>
      </w:pPr>
    </w:p>
    <w:p w14:paraId="4E459504" w14:textId="31F3C4DF" w:rsidR="0002154E" w:rsidRPr="00E63520" w:rsidRDefault="00E63520">
      <w:pPr>
        <w:rPr>
          <w:lang w:val="de-AT"/>
        </w:rPr>
      </w:pPr>
      <w:r>
        <w:rPr>
          <w:rFonts w:ascii="Calibri" w:eastAsia="Calibri" w:hAnsi="Calibri" w:cs="Calibri"/>
          <w:sz w:val="24"/>
          <w:szCs w:val="24"/>
          <w:lang w:val="de-AT"/>
        </w:rPr>
        <w:t>Michael</w:t>
      </w:r>
    </w:p>
    <w:p w14:paraId="5E72A18E" w14:textId="77777777" w:rsidR="0002154E" w:rsidRPr="00E63520" w:rsidRDefault="00000000">
      <w:pPr>
        <w:rPr>
          <w:lang w:val="de-AT"/>
        </w:rPr>
      </w:pPr>
      <w:r w:rsidRPr="00E63520">
        <w:rPr>
          <w:rFonts w:ascii="Calibri" w:eastAsia="Calibri" w:hAnsi="Calibri" w:cs="Calibri"/>
          <w:sz w:val="24"/>
          <w:szCs w:val="24"/>
          <w:lang w:val="de-AT"/>
        </w:rPr>
        <w:t>Vorteil ist, dass alles Web-basiert ist. Auch wenn wir, wir haben ja verschiedene Gates, die wir im Projekt durchlaufen, so können wir auch die Gates mit Links verknüpfen. Wir müssen nicht alles mit entsprechenden Belegen, alles herunterladen, also das Word-Dokument abspeichern, wie bisher, sondern wir können mit Links zu anderen Programmen arbeiten.</w:t>
      </w:r>
    </w:p>
    <w:p w14:paraId="6EAC9C06" w14:textId="77777777" w:rsidR="0002154E" w:rsidRPr="00E63520" w:rsidRDefault="0002154E">
      <w:pPr>
        <w:rPr>
          <w:lang w:val="de-AT"/>
        </w:rPr>
      </w:pPr>
    </w:p>
    <w:p w14:paraId="6EEA9168" w14:textId="77777777" w:rsidR="0002154E" w:rsidRPr="00E63520" w:rsidRDefault="00000000">
      <w:pPr>
        <w:rPr>
          <w:lang w:val="de-AT"/>
        </w:rPr>
      </w:pPr>
      <w:r w:rsidRPr="00E63520">
        <w:rPr>
          <w:rFonts w:ascii="Calibri" w:eastAsia="Calibri" w:hAnsi="Calibri" w:cs="Calibri"/>
          <w:sz w:val="24"/>
          <w:szCs w:val="24"/>
          <w:lang w:val="de-AT"/>
        </w:rPr>
        <w:t>Eben auch, zum Beispiel zu Plato, das auch Web-basiert ist, können wir die FMEA verlinken mit dem Active Workspace und so haben wir immer die aktuellste Version da.</w:t>
      </w:r>
    </w:p>
    <w:p w14:paraId="37D92D1B" w14:textId="77777777" w:rsidR="0002154E" w:rsidRPr="00E63520" w:rsidRDefault="0002154E">
      <w:pPr>
        <w:rPr>
          <w:lang w:val="de-AT"/>
        </w:rPr>
      </w:pPr>
    </w:p>
    <w:p w14:paraId="21A4350F" w14:textId="08076ABC" w:rsidR="0002154E" w:rsidRPr="00E63520" w:rsidRDefault="00E63520">
      <w:pPr>
        <w:rPr>
          <w:lang w:val="de-AT"/>
        </w:rPr>
      </w:pPr>
      <w:r>
        <w:rPr>
          <w:rFonts w:ascii="Calibri" w:eastAsia="Calibri" w:hAnsi="Calibri" w:cs="Calibri"/>
          <w:sz w:val="24"/>
          <w:szCs w:val="24"/>
          <w:lang w:val="de-AT"/>
        </w:rPr>
        <w:t>René</w:t>
      </w:r>
    </w:p>
    <w:p w14:paraId="33944888" w14:textId="77777777" w:rsidR="0002154E" w:rsidRPr="00E63520" w:rsidRDefault="00000000">
      <w:pPr>
        <w:rPr>
          <w:lang w:val="de-AT"/>
        </w:rPr>
      </w:pPr>
      <w:r w:rsidRPr="00E63520">
        <w:rPr>
          <w:rFonts w:ascii="Calibri" w:eastAsia="Calibri" w:hAnsi="Calibri" w:cs="Calibri"/>
          <w:sz w:val="24"/>
          <w:szCs w:val="24"/>
          <w:lang w:val="de-AT"/>
        </w:rPr>
        <w:t>Ja, ja. Und dann die Excel-Sheet verlinken, beziehungsweise gleich richtig hochladen und so weiter und so fort und Sales könnte dann direkt auf die interne Kostenrechnung zum Beispiel zugreifen. Richtig, richtig, ja.</w:t>
      </w:r>
    </w:p>
    <w:p w14:paraId="5AAF5934" w14:textId="77777777" w:rsidR="0002154E" w:rsidRPr="00E63520" w:rsidRDefault="0002154E">
      <w:pPr>
        <w:rPr>
          <w:lang w:val="de-AT"/>
        </w:rPr>
      </w:pPr>
    </w:p>
    <w:p w14:paraId="13FE0AE4" w14:textId="77777777" w:rsidR="0002154E" w:rsidRPr="00E63520" w:rsidRDefault="00000000">
      <w:pPr>
        <w:rPr>
          <w:lang w:val="de-AT"/>
        </w:rPr>
      </w:pPr>
      <w:r w:rsidRPr="00E63520">
        <w:rPr>
          <w:rFonts w:ascii="Calibri" w:eastAsia="Calibri" w:hAnsi="Calibri" w:cs="Calibri"/>
          <w:sz w:val="24"/>
          <w:szCs w:val="24"/>
          <w:lang w:val="de-AT"/>
        </w:rPr>
        <w:t>Heißt nicht, dass Sie die interne Kostenrechnung besser verstehen.</w:t>
      </w:r>
    </w:p>
    <w:p w14:paraId="13F48EFE" w14:textId="77777777" w:rsidR="0002154E" w:rsidRPr="00E63520" w:rsidRDefault="0002154E">
      <w:pPr>
        <w:rPr>
          <w:lang w:val="de-AT"/>
        </w:rPr>
      </w:pPr>
    </w:p>
    <w:p w14:paraId="281E68A9" w14:textId="41FF9977" w:rsidR="0002154E" w:rsidRPr="00E63520" w:rsidRDefault="00E63520">
      <w:pPr>
        <w:rPr>
          <w:lang w:val="de-AT"/>
        </w:rPr>
      </w:pPr>
      <w:r>
        <w:rPr>
          <w:rFonts w:ascii="Calibri" w:eastAsia="Calibri" w:hAnsi="Calibri" w:cs="Calibri"/>
          <w:sz w:val="24"/>
          <w:szCs w:val="24"/>
          <w:lang w:val="de-AT"/>
        </w:rPr>
        <w:t>Michael</w:t>
      </w:r>
    </w:p>
    <w:p w14:paraId="31A1F2B0" w14:textId="77777777" w:rsidR="0002154E" w:rsidRPr="00E63520" w:rsidRDefault="00000000">
      <w:pPr>
        <w:rPr>
          <w:lang w:val="de-AT"/>
        </w:rPr>
      </w:pPr>
      <w:r w:rsidRPr="00E63520">
        <w:rPr>
          <w:rFonts w:ascii="Calibri" w:eastAsia="Calibri" w:hAnsi="Calibri" w:cs="Calibri"/>
          <w:sz w:val="24"/>
          <w:szCs w:val="24"/>
          <w:lang w:val="de-AT"/>
        </w:rPr>
        <w:t>Natürlich nicht, aber ich muss es nicht per E-Mail schicken quasi. Sie können das auch im jetzigen Teamcenter ablegen, aber das ist jetzt irgendwo abgelegt und ich muss es entsprechend verlinken. Wenn Sie dem Link nicht folgen können, momentan schicke ich es per E-Mail.</w:t>
      </w:r>
    </w:p>
    <w:p w14:paraId="2CE814DE" w14:textId="77777777" w:rsidR="0002154E" w:rsidRPr="00E63520" w:rsidRDefault="0002154E">
      <w:pPr>
        <w:rPr>
          <w:lang w:val="de-AT"/>
        </w:rPr>
      </w:pPr>
    </w:p>
    <w:p w14:paraId="5E7554B3" w14:textId="77777777" w:rsidR="0002154E" w:rsidRPr="00E63520" w:rsidRDefault="00000000">
      <w:pPr>
        <w:rPr>
          <w:lang w:val="de-AT"/>
        </w:rPr>
      </w:pPr>
      <w:r w:rsidRPr="00E63520">
        <w:rPr>
          <w:rFonts w:ascii="Calibri" w:eastAsia="Calibri" w:hAnsi="Calibri" w:cs="Calibri"/>
          <w:sz w:val="24"/>
          <w:szCs w:val="24"/>
          <w:lang w:val="de-AT"/>
        </w:rPr>
        <w:t>Neu soll das wirklich alles über das Web starten gehen dann. Da bin ich auch gespannt, dass es eine riesige Umstellung ist das ganze Jahr gewesen. Es kommen immer wieder neue Programme hinzu, alte werden abgeschafft und ja, ist eine große Umstellung momentan.</w:t>
      </w:r>
    </w:p>
    <w:p w14:paraId="563F3EE0" w14:textId="77777777" w:rsidR="0002154E" w:rsidRPr="00E63520" w:rsidRDefault="0002154E">
      <w:pPr>
        <w:rPr>
          <w:lang w:val="de-AT"/>
        </w:rPr>
      </w:pPr>
    </w:p>
    <w:p w14:paraId="535C0E23" w14:textId="65549011" w:rsidR="0002154E" w:rsidRPr="00E63520" w:rsidRDefault="00E63520">
      <w:pPr>
        <w:rPr>
          <w:lang w:val="de-AT"/>
        </w:rPr>
      </w:pPr>
      <w:r>
        <w:rPr>
          <w:rFonts w:ascii="Calibri" w:eastAsia="Calibri" w:hAnsi="Calibri" w:cs="Calibri"/>
          <w:sz w:val="24"/>
          <w:szCs w:val="24"/>
          <w:lang w:val="de-AT"/>
        </w:rPr>
        <w:t>René</w:t>
      </w:r>
    </w:p>
    <w:p w14:paraId="0D972ABC" w14:textId="77777777" w:rsidR="0002154E" w:rsidRPr="00E63520" w:rsidRDefault="00000000">
      <w:pPr>
        <w:rPr>
          <w:lang w:val="de-AT"/>
        </w:rPr>
      </w:pPr>
      <w:r w:rsidRPr="00E63520">
        <w:rPr>
          <w:rFonts w:ascii="Calibri" w:eastAsia="Calibri" w:hAnsi="Calibri" w:cs="Calibri"/>
          <w:sz w:val="24"/>
          <w:szCs w:val="24"/>
          <w:lang w:val="de-AT"/>
        </w:rPr>
        <w:t>Das kann ich mir vorstellen, ja. Sehr cool. Ja, wir sind schon am Ende, 23 Minuten, knackiges Programm.</w:t>
      </w:r>
    </w:p>
    <w:p w14:paraId="7B4F35DA" w14:textId="77777777" w:rsidR="0002154E" w:rsidRPr="00E63520" w:rsidRDefault="0002154E">
      <w:pPr>
        <w:rPr>
          <w:lang w:val="de-AT"/>
        </w:rPr>
      </w:pPr>
    </w:p>
    <w:p w14:paraId="28D1D7F2" w14:textId="77777777" w:rsidR="0002154E" w:rsidRPr="00E63520" w:rsidRDefault="00000000">
      <w:pPr>
        <w:rPr>
          <w:lang w:val="de-AT"/>
        </w:rPr>
      </w:pPr>
      <w:r w:rsidRPr="00E63520">
        <w:rPr>
          <w:rFonts w:ascii="Calibri" w:eastAsia="Calibri" w:hAnsi="Calibri" w:cs="Calibri"/>
          <w:sz w:val="24"/>
          <w:szCs w:val="24"/>
          <w:lang w:val="de-AT"/>
        </w:rPr>
        <w:t>Haben Sie noch Fragen?</w:t>
      </w:r>
    </w:p>
    <w:p w14:paraId="15561A2F" w14:textId="77777777" w:rsidR="0002154E" w:rsidRPr="00E63520" w:rsidRDefault="0002154E">
      <w:pPr>
        <w:rPr>
          <w:lang w:val="de-AT"/>
        </w:rPr>
      </w:pPr>
    </w:p>
    <w:p w14:paraId="23374A8D" w14:textId="32121E59" w:rsidR="0002154E" w:rsidRPr="00E63520" w:rsidRDefault="00E63520">
      <w:pPr>
        <w:rPr>
          <w:lang w:val="de-AT"/>
        </w:rPr>
      </w:pPr>
      <w:r>
        <w:rPr>
          <w:rFonts w:ascii="Calibri" w:eastAsia="Calibri" w:hAnsi="Calibri" w:cs="Calibri"/>
          <w:sz w:val="24"/>
          <w:szCs w:val="24"/>
          <w:lang w:val="de-AT"/>
        </w:rPr>
        <w:t>Michael</w:t>
      </w:r>
    </w:p>
    <w:p w14:paraId="1B33D605" w14:textId="77777777" w:rsidR="0002154E" w:rsidRPr="00E63520" w:rsidRDefault="00000000">
      <w:pPr>
        <w:rPr>
          <w:lang w:val="de-AT"/>
        </w:rPr>
      </w:pPr>
      <w:r w:rsidRPr="00E63520">
        <w:rPr>
          <w:rFonts w:ascii="Calibri" w:eastAsia="Calibri" w:hAnsi="Calibri" w:cs="Calibri"/>
          <w:sz w:val="24"/>
          <w:szCs w:val="24"/>
          <w:lang w:val="de-AT"/>
        </w:rPr>
        <w:t>Was passiert jetzt mit meinen Informationen? Die laufen in die Forschung ein?</w:t>
      </w:r>
    </w:p>
    <w:p w14:paraId="2EA64CA4" w14:textId="77777777" w:rsidR="0002154E" w:rsidRPr="00E63520" w:rsidRDefault="0002154E">
      <w:pPr>
        <w:rPr>
          <w:lang w:val="de-AT"/>
        </w:rPr>
      </w:pPr>
    </w:p>
    <w:p w14:paraId="3CD70CB7" w14:textId="2B35D2CF" w:rsidR="0002154E" w:rsidRPr="00E63520" w:rsidRDefault="00E63520">
      <w:pPr>
        <w:rPr>
          <w:lang w:val="de-AT"/>
        </w:rPr>
      </w:pPr>
      <w:r>
        <w:rPr>
          <w:rFonts w:ascii="Calibri" w:eastAsia="Calibri" w:hAnsi="Calibri" w:cs="Calibri"/>
          <w:sz w:val="24"/>
          <w:szCs w:val="24"/>
          <w:lang w:val="de-AT"/>
        </w:rPr>
        <w:t>René</w:t>
      </w:r>
    </w:p>
    <w:p w14:paraId="210F99DB" w14:textId="77777777" w:rsidR="0002154E" w:rsidRPr="00E63520" w:rsidRDefault="00000000">
      <w:pPr>
        <w:rPr>
          <w:lang w:val="de-AT"/>
        </w:rPr>
      </w:pPr>
      <w:r w:rsidRPr="00E63520">
        <w:rPr>
          <w:rFonts w:ascii="Calibri" w:eastAsia="Calibri" w:hAnsi="Calibri" w:cs="Calibri"/>
          <w:sz w:val="24"/>
          <w:szCs w:val="24"/>
          <w:lang w:val="de-AT"/>
        </w:rPr>
        <w:t>Ja genau, die laufen in die Forschung ein. Wir gleichen mit anderen zu liefernden Industrien und so weiter. Also wir reden nicht nur mit Automotive, sondern versuchen wirklich den Workflow rund um CAD-Produkte, Ingenieurswesen etc.</w:t>
      </w:r>
    </w:p>
    <w:p w14:paraId="6E8E2412" w14:textId="77777777" w:rsidR="0002154E" w:rsidRPr="00E63520" w:rsidRDefault="0002154E">
      <w:pPr>
        <w:rPr>
          <w:lang w:val="de-AT"/>
        </w:rPr>
      </w:pPr>
    </w:p>
    <w:p w14:paraId="5E0ACB9C" w14:textId="77777777" w:rsidR="0002154E" w:rsidRPr="00E63520" w:rsidRDefault="00000000">
      <w:pPr>
        <w:rPr>
          <w:lang w:val="de-AT"/>
        </w:rPr>
      </w:pPr>
      <w:r w:rsidRPr="00E63520">
        <w:rPr>
          <w:rFonts w:ascii="Calibri" w:eastAsia="Calibri" w:hAnsi="Calibri" w:cs="Calibri"/>
          <w:sz w:val="24"/>
          <w:szCs w:val="24"/>
          <w:lang w:val="de-AT"/>
        </w:rPr>
        <w:t xml:space="preserve">zu verstehen. Auch mit externen Consultants. Ich meine, gerade mit der Idee und den Möglichkeiten, die sich z.B. durch KI geben, kann man ja PLM und CAD mal neu denken. Und </w:t>
      </w:r>
      <w:r w:rsidRPr="00E63520">
        <w:rPr>
          <w:rFonts w:ascii="Calibri" w:eastAsia="Calibri" w:hAnsi="Calibri" w:cs="Calibri"/>
          <w:sz w:val="24"/>
          <w:szCs w:val="24"/>
          <w:lang w:val="de-AT"/>
        </w:rPr>
        <w:lastRenderedPageBreak/>
        <w:t>wir versuchen halt gemisse Schmerzpunkte ein bisschen auszumerzen. Und deswegen frage ich auch so, was läuft nicht rund? Was frustriert die Menschen am meisten im Alltag, dass es halt auch Geld bringt?</w:t>
      </w:r>
    </w:p>
    <w:p w14:paraId="5F32104A" w14:textId="77777777" w:rsidR="0002154E" w:rsidRPr="00E63520" w:rsidRDefault="0002154E">
      <w:pPr>
        <w:rPr>
          <w:lang w:val="de-AT"/>
        </w:rPr>
      </w:pPr>
    </w:p>
    <w:p w14:paraId="1EA7C0F3" w14:textId="77777777" w:rsidR="0002154E" w:rsidRPr="00E63520" w:rsidRDefault="00000000">
      <w:pPr>
        <w:rPr>
          <w:lang w:val="de-AT"/>
        </w:rPr>
      </w:pPr>
      <w:r w:rsidRPr="00E63520">
        <w:rPr>
          <w:rFonts w:ascii="Calibri" w:eastAsia="Calibri" w:hAnsi="Calibri" w:cs="Calibri"/>
          <w:sz w:val="24"/>
          <w:szCs w:val="24"/>
          <w:lang w:val="de-AT"/>
        </w:rPr>
        <w:t>Die Idee ist halt, dass man zu einem nachhaltigeren Produkt kommt. Ja, wie Sie schon wahrscheinlich gesagt haben, Produktoptimierung, egal welches Produkt passiert, großteils jetzt noch beim Ingenieur selbst oder beim Designer selbst im Kopf. Und man kriegt halt relativ wenig Feedback vom CAD.</w:t>
      </w:r>
    </w:p>
    <w:p w14:paraId="24A1EA7E" w14:textId="77777777" w:rsidR="0002154E" w:rsidRPr="00E63520" w:rsidRDefault="0002154E">
      <w:pPr>
        <w:rPr>
          <w:lang w:val="de-AT"/>
        </w:rPr>
      </w:pPr>
    </w:p>
    <w:p w14:paraId="72ADB0CC" w14:textId="77777777" w:rsidR="0002154E" w:rsidRPr="00E63520" w:rsidRDefault="00000000">
      <w:pPr>
        <w:rPr>
          <w:lang w:val="de-AT"/>
        </w:rPr>
      </w:pPr>
      <w:r w:rsidRPr="00E63520">
        <w:rPr>
          <w:rFonts w:ascii="Calibri" w:eastAsia="Calibri" w:hAnsi="Calibri" w:cs="Calibri"/>
          <w:sz w:val="24"/>
          <w:szCs w:val="24"/>
          <w:lang w:val="de-AT"/>
        </w:rPr>
        <w:t>Oder finden Sie, dass Sie jetzt viel Designalternativen bekommen, die müssen wir alle selber erstellen? Ja, das ist so, ja. Und das frisst wahrscheinlich am meisten Zeit von Ihnen, oder?</w:t>
      </w:r>
    </w:p>
    <w:p w14:paraId="0C6477D3" w14:textId="77777777" w:rsidR="0002154E" w:rsidRPr="00E63520" w:rsidRDefault="0002154E">
      <w:pPr>
        <w:rPr>
          <w:lang w:val="de-AT"/>
        </w:rPr>
      </w:pPr>
    </w:p>
    <w:p w14:paraId="05559AEB" w14:textId="663C4881" w:rsidR="0002154E" w:rsidRPr="00E63520" w:rsidRDefault="00E63520">
      <w:pPr>
        <w:rPr>
          <w:lang w:val="de-AT"/>
        </w:rPr>
      </w:pPr>
      <w:r>
        <w:rPr>
          <w:rFonts w:ascii="Calibri" w:eastAsia="Calibri" w:hAnsi="Calibri" w:cs="Calibri"/>
          <w:sz w:val="24"/>
          <w:szCs w:val="24"/>
          <w:lang w:val="de-AT"/>
        </w:rPr>
        <w:t>Michael</w:t>
      </w:r>
    </w:p>
    <w:p w14:paraId="4024E4DD" w14:textId="77777777" w:rsidR="0002154E" w:rsidRPr="00E63520" w:rsidRDefault="00000000">
      <w:pPr>
        <w:rPr>
          <w:lang w:val="de-AT"/>
        </w:rPr>
      </w:pPr>
      <w:r w:rsidRPr="00E63520">
        <w:rPr>
          <w:rFonts w:ascii="Calibri" w:eastAsia="Calibri" w:hAnsi="Calibri" w:cs="Calibri"/>
          <w:sz w:val="24"/>
          <w:szCs w:val="24"/>
          <w:lang w:val="de-AT"/>
        </w:rPr>
        <w:t>Tatsächlich sind es die Kalkulationen, die am meisten Zeit fressen. Also das Design-Feedback, das geht noch. Aber egal, wenn Varianten dann gerechnet werden müssen, das ist etwas, was extrem Zeit frisst.</w:t>
      </w:r>
    </w:p>
    <w:p w14:paraId="626CD4AA" w14:textId="77777777" w:rsidR="0002154E" w:rsidRPr="00E63520" w:rsidRDefault="0002154E">
      <w:pPr>
        <w:rPr>
          <w:lang w:val="de-AT"/>
        </w:rPr>
      </w:pPr>
    </w:p>
    <w:p w14:paraId="04276A8F" w14:textId="53AC3E95" w:rsidR="0002154E" w:rsidRPr="00E63520" w:rsidRDefault="00E63520">
      <w:pPr>
        <w:rPr>
          <w:lang w:val="de-AT"/>
        </w:rPr>
      </w:pPr>
      <w:r>
        <w:rPr>
          <w:rFonts w:ascii="Calibri" w:eastAsia="Calibri" w:hAnsi="Calibri" w:cs="Calibri"/>
          <w:sz w:val="24"/>
          <w:szCs w:val="24"/>
          <w:lang w:val="de-AT"/>
        </w:rPr>
        <w:t>René</w:t>
      </w:r>
    </w:p>
    <w:p w14:paraId="772F9988" w14:textId="77777777" w:rsidR="0002154E" w:rsidRPr="00E63520" w:rsidRDefault="00000000">
      <w:pPr>
        <w:rPr>
          <w:lang w:val="de-AT"/>
        </w:rPr>
      </w:pPr>
      <w:r w:rsidRPr="00E63520">
        <w:rPr>
          <w:rFonts w:ascii="Calibri" w:eastAsia="Calibri" w:hAnsi="Calibri" w:cs="Calibri"/>
          <w:sz w:val="24"/>
          <w:szCs w:val="24"/>
          <w:lang w:val="de-AT"/>
        </w:rPr>
        <w:t>Ja, wenn man da z.B. relativ schnell eine Überschlagskalkulation machen kann, bzw. die Prozesse ändern sich ja innerhalb einer Firma nicht von heute auf morgen. Es ist ja, die Maschinen, also eine Spritzgussfirma wird immer eine Spritzgussfirma bleiben, außer man macht jetzt große Investitionen in 3D-Druck.</w:t>
      </w:r>
    </w:p>
    <w:p w14:paraId="7821EF56" w14:textId="77777777" w:rsidR="0002154E" w:rsidRPr="00E63520" w:rsidRDefault="0002154E">
      <w:pPr>
        <w:rPr>
          <w:lang w:val="de-AT"/>
        </w:rPr>
      </w:pPr>
    </w:p>
    <w:p w14:paraId="48E7BD0A" w14:textId="77777777" w:rsidR="0002154E" w:rsidRPr="00E63520" w:rsidRDefault="00000000">
      <w:pPr>
        <w:rPr>
          <w:lang w:val="de-AT"/>
        </w:rPr>
      </w:pPr>
      <w:r w:rsidRPr="00E63520">
        <w:rPr>
          <w:rFonts w:ascii="Calibri" w:eastAsia="Calibri" w:hAnsi="Calibri" w:cs="Calibri"/>
          <w:sz w:val="24"/>
          <w:szCs w:val="24"/>
          <w:lang w:val="de-AT"/>
        </w:rPr>
        <w:t>Aber ja, deswegen, die könnte man z.B. auch standardisieren. Firma für Firma, nicht global über Industrie. Das ist so unsere Idee.</w:t>
      </w:r>
    </w:p>
    <w:p w14:paraId="7D4BF9C7" w14:textId="77777777" w:rsidR="0002154E" w:rsidRPr="00E63520" w:rsidRDefault="0002154E">
      <w:pPr>
        <w:rPr>
          <w:lang w:val="de-AT"/>
        </w:rPr>
      </w:pPr>
    </w:p>
    <w:p w14:paraId="66BA3CA1" w14:textId="77777777" w:rsidR="0002154E" w:rsidRPr="00E63520" w:rsidRDefault="00000000">
      <w:pPr>
        <w:rPr>
          <w:lang w:val="de-AT"/>
        </w:rPr>
      </w:pPr>
      <w:r w:rsidRPr="00E63520">
        <w:rPr>
          <w:rFonts w:ascii="Calibri" w:eastAsia="Calibri" w:hAnsi="Calibri" w:cs="Calibri"/>
          <w:sz w:val="24"/>
          <w:szCs w:val="24"/>
          <w:lang w:val="de-AT"/>
        </w:rPr>
        <w:t>Und da schauen wir gerade, ob wir am Holzweg sind, oder ob das Sinn macht. Ich weiß nicht, ob das die Antwort war, die Sie erwartet haben.</w:t>
      </w:r>
    </w:p>
    <w:p w14:paraId="11B4D7B7" w14:textId="77777777" w:rsidR="0002154E" w:rsidRPr="00E63520" w:rsidRDefault="0002154E">
      <w:pPr>
        <w:rPr>
          <w:lang w:val="de-AT"/>
        </w:rPr>
      </w:pPr>
    </w:p>
    <w:p w14:paraId="61C4382F" w14:textId="3CBB76F5" w:rsidR="0002154E" w:rsidRPr="00E63520" w:rsidRDefault="00E63520">
      <w:pPr>
        <w:rPr>
          <w:lang w:val="de-AT"/>
        </w:rPr>
      </w:pPr>
      <w:r>
        <w:rPr>
          <w:rFonts w:ascii="Calibri" w:eastAsia="Calibri" w:hAnsi="Calibri" w:cs="Calibri"/>
          <w:sz w:val="24"/>
          <w:szCs w:val="24"/>
          <w:lang w:val="de-AT"/>
        </w:rPr>
        <w:t>Michael</w:t>
      </w:r>
    </w:p>
    <w:p w14:paraId="3FAC3F76" w14:textId="77777777" w:rsidR="0002154E" w:rsidRPr="00E63520" w:rsidRDefault="00000000">
      <w:pPr>
        <w:rPr>
          <w:lang w:val="de-AT"/>
        </w:rPr>
      </w:pPr>
      <w:r w:rsidRPr="00E63520">
        <w:rPr>
          <w:rFonts w:ascii="Calibri" w:eastAsia="Calibri" w:hAnsi="Calibri" w:cs="Calibri"/>
          <w:sz w:val="24"/>
          <w:szCs w:val="24"/>
          <w:lang w:val="de-AT"/>
        </w:rPr>
        <w:t>Ja, aber ich weiß mal, wo das einfließt. Kriege ich dann auch von Ihnen, wird das veröffentlicht?</w:t>
      </w:r>
    </w:p>
    <w:p w14:paraId="4E0B6A48" w14:textId="77777777" w:rsidR="0002154E" w:rsidRPr="00E63520" w:rsidRDefault="0002154E">
      <w:pPr>
        <w:rPr>
          <w:lang w:val="de-AT"/>
        </w:rPr>
      </w:pPr>
    </w:p>
    <w:p w14:paraId="26F932E3" w14:textId="4CE0CBD1" w:rsidR="0002154E" w:rsidRPr="00E63520" w:rsidRDefault="00E63520">
      <w:pPr>
        <w:rPr>
          <w:lang w:val="de-AT"/>
        </w:rPr>
      </w:pPr>
      <w:r>
        <w:rPr>
          <w:rFonts w:ascii="Calibri" w:eastAsia="Calibri" w:hAnsi="Calibri" w:cs="Calibri"/>
          <w:sz w:val="24"/>
          <w:szCs w:val="24"/>
          <w:lang w:val="de-AT"/>
        </w:rPr>
        <w:t>René</w:t>
      </w:r>
    </w:p>
    <w:p w14:paraId="4121E311" w14:textId="77777777" w:rsidR="0002154E" w:rsidRPr="00E63520" w:rsidRDefault="00000000">
      <w:pPr>
        <w:rPr>
          <w:lang w:val="de-AT"/>
        </w:rPr>
      </w:pPr>
      <w:r w:rsidRPr="00E63520">
        <w:rPr>
          <w:rFonts w:ascii="Calibri" w:eastAsia="Calibri" w:hAnsi="Calibri" w:cs="Calibri"/>
          <w:sz w:val="24"/>
          <w:szCs w:val="24"/>
          <w:lang w:val="de-AT"/>
        </w:rPr>
        <w:t>Nein, also wir haben uns überlegt, wir werden so über 50 Interviews momentan führen, dass das in ein White Paper kommt, also einfach in eine Zusammenfassung, was wir über die Industrien gefunden haben. Die schicke ich Ihnen gerne zu und wenn Sie das Transkript haben wollen, können Sie auch gerne das Transkript haben, aber das ist normalerweise nicht spannend.</w:t>
      </w:r>
    </w:p>
    <w:p w14:paraId="4C10CA48" w14:textId="77777777" w:rsidR="0002154E" w:rsidRPr="00E63520" w:rsidRDefault="0002154E">
      <w:pPr>
        <w:rPr>
          <w:lang w:val="de-AT"/>
        </w:rPr>
      </w:pPr>
    </w:p>
    <w:p w14:paraId="3B2D1475" w14:textId="76916980" w:rsidR="0002154E" w:rsidRPr="00E63520" w:rsidRDefault="00E63520">
      <w:pPr>
        <w:rPr>
          <w:lang w:val="de-AT"/>
        </w:rPr>
      </w:pPr>
      <w:r>
        <w:rPr>
          <w:rFonts w:ascii="Calibri" w:eastAsia="Calibri" w:hAnsi="Calibri" w:cs="Calibri"/>
          <w:sz w:val="24"/>
          <w:szCs w:val="24"/>
          <w:lang w:val="de-AT"/>
        </w:rPr>
        <w:t>Michael</w:t>
      </w:r>
    </w:p>
    <w:p w14:paraId="4B76A059" w14:textId="77777777" w:rsidR="0002154E" w:rsidRPr="00E63520" w:rsidRDefault="00000000">
      <w:pPr>
        <w:rPr>
          <w:lang w:val="de-AT"/>
        </w:rPr>
      </w:pPr>
      <w:r w:rsidRPr="00E63520">
        <w:rPr>
          <w:rFonts w:ascii="Calibri" w:eastAsia="Calibri" w:hAnsi="Calibri" w:cs="Calibri"/>
          <w:sz w:val="24"/>
          <w:szCs w:val="24"/>
          <w:lang w:val="de-AT"/>
        </w:rPr>
        <w:t>Das Transkript passt gut, aber das White Paper würde ich gerne dann…</w:t>
      </w:r>
    </w:p>
    <w:p w14:paraId="20F259FD" w14:textId="77777777" w:rsidR="0002154E" w:rsidRPr="00E63520" w:rsidRDefault="0002154E">
      <w:pPr>
        <w:rPr>
          <w:lang w:val="de-AT"/>
        </w:rPr>
      </w:pPr>
    </w:p>
    <w:p w14:paraId="0C7308B8" w14:textId="52E19140" w:rsidR="0002154E" w:rsidRPr="00E63520" w:rsidRDefault="00E63520">
      <w:pPr>
        <w:rPr>
          <w:lang w:val="de-AT"/>
        </w:rPr>
      </w:pPr>
      <w:r>
        <w:rPr>
          <w:rFonts w:ascii="Calibri" w:eastAsia="Calibri" w:hAnsi="Calibri" w:cs="Calibri"/>
          <w:sz w:val="24"/>
          <w:szCs w:val="24"/>
          <w:lang w:val="de-AT"/>
        </w:rPr>
        <w:t>René</w:t>
      </w:r>
    </w:p>
    <w:p w14:paraId="34222B19" w14:textId="77777777" w:rsidR="0002154E" w:rsidRPr="00E63520" w:rsidRDefault="00000000">
      <w:pPr>
        <w:rPr>
          <w:lang w:val="de-AT"/>
        </w:rPr>
      </w:pPr>
      <w:r w:rsidRPr="00E63520">
        <w:rPr>
          <w:rFonts w:ascii="Calibri" w:eastAsia="Calibri" w:hAnsi="Calibri" w:cs="Calibri"/>
          <w:sz w:val="24"/>
          <w:szCs w:val="24"/>
          <w:lang w:val="de-AT"/>
        </w:rPr>
        <w:t>Ja, definitiv. Das wird sowieso öffentlich volkrecht sein. Allerdings, dort haben wir wahrscheinlich keine direkten Zitate, also einfach nur eine Zusammenfassung.</w:t>
      </w:r>
    </w:p>
    <w:p w14:paraId="1DDC3706" w14:textId="77777777" w:rsidR="0002154E" w:rsidRPr="00E63520" w:rsidRDefault="0002154E">
      <w:pPr>
        <w:rPr>
          <w:lang w:val="de-AT"/>
        </w:rPr>
      </w:pPr>
    </w:p>
    <w:p w14:paraId="2437ABF6" w14:textId="051B00A0" w:rsidR="0002154E" w:rsidRPr="00E63520" w:rsidRDefault="00E63520">
      <w:pPr>
        <w:rPr>
          <w:lang w:val="de-AT"/>
        </w:rPr>
      </w:pPr>
      <w:r>
        <w:rPr>
          <w:rFonts w:ascii="Calibri" w:eastAsia="Calibri" w:hAnsi="Calibri" w:cs="Calibri"/>
          <w:sz w:val="24"/>
          <w:szCs w:val="24"/>
          <w:lang w:val="de-AT"/>
        </w:rPr>
        <w:t>Michael</w:t>
      </w:r>
    </w:p>
    <w:p w14:paraId="06CCBA7D" w14:textId="77777777" w:rsidR="0002154E" w:rsidRPr="00E63520" w:rsidRDefault="00000000">
      <w:pPr>
        <w:rPr>
          <w:lang w:val="de-AT"/>
        </w:rPr>
      </w:pPr>
      <w:r w:rsidRPr="00E63520">
        <w:rPr>
          <w:rFonts w:ascii="Calibri" w:eastAsia="Calibri" w:hAnsi="Calibri" w:cs="Calibri"/>
          <w:sz w:val="24"/>
          <w:szCs w:val="24"/>
          <w:lang w:val="de-AT"/>
        </w:rPr>
        <w:t>Alles gut. Dann weiß ich auch mal Bescheid, was sonst noch in der Industrie abgeht.</w:t>
      </w:r>
    </w:p>
    <w:p w14:paraId="771AF0C6" w14:textId="77777777" w:rsidR="0002154E" w:rsidRPr="00E63520" w:rsidRDefault="0002154E">
      <w:pPr>
        <w:rPr>
          <w:lang w:val="de-AT"/>
        </w:rPr>
      </w:pPr>
    </w:p>
    <w:p w14:paraId="5F93D1F1" w14:textId="117B6627" w:rsidR="0002154E" w:rsidRPr="00E63520" w:rsidRDefault="00E63520">
      <w:pPr>
        <w:rPr>
          <w:lang w:val="de-AT"/>
        </w:rPr>
      </w:pPr>
      <w:r>
        <w:rPr>
          <w:rFonts w:ascii="Calibri" w:eastAsia="Calibri" w:hAnsi="Calibri" w:cs="Calibri"/>
          <w:sz w:val="24"/>
          <w:szCs w:val="24"/>
          <w:lang w:val="de-AT"/>
        </w:rPr>
        <w:lastRenderedPageBreak/>
        <w:t>René</w:t>
      </w:r>
    </w:p>
    <w:p w14:paraId="44E9E7B0" w14:textId="77777777" w:rsidR="0002154E" w:rsidRPr="00E63520" w:rsidRDefault="00000000">
      <w:pPr>
        <w:rPr>
          <w:lang w:val="de-AT"/>
        </w:rPr>
      </w:pPr>
      <w:r w:rsidRPr="00E63520">
        <w:rPr>
          <w:rFonts w:ascii="Calibri" w:eastAsia="Calibri" w:hAnsi="Calibri" w:cs="Calibri"/>
          <w:sz w:val="24"/>
          <w:szCs w:val="24"/>
          <w:lang w:val="de-AT"/>
        </w:rPr>
        <w:t>Das finde ich auch immer spannend. Super, dann wenn Sie keine Fragen mehr haben.</w:t>
      </w:r>
    </w:p>
    <w:p w14:paraId="5C6A1C4F" w14:textId="77777777" w:rsidR="0002154E" w:rsidRPr="00E63520" w:rsidRDefault="0002154E">
      <w:pPr>
        <w:rPr>
          <w:lang w:val="de-AT"/>
        </w:rPr>
      </w:pPr>
    </w:p>
    <w:p w14:paraId="6DCCE693" w14:textId="5B7FD14C" w:rsidR="0002154E" w:rsidRPr="00E63520" w:rsidRDefault="00E63520">
      <w:pPr>
        <w:rPr>
          <w:lang w:val="de-AT"/>
        </w:rPr>
      </w:pPr>
      <w:r>
        <w:rPr>
          <w:rFonts w:ascii="Calibri" w:eastAsia="Calibri" w:hAnsi="Calibri" w:cs="Calibri"/>
          <w:sz w:val="24"/>
          <w:szCs w:val="24"/>
          <w:lang w:val="de-AT"/>
        </w:rPr>
        <w:t>Michael</w:t>
      </w:r>
    </w:p>
    <w:p w14:paraId="68B69A79" w14:textId="77777777" w:rsidR="0002154E" w:rsidRPr="00E63520" w:rsidRDefault="00000000">
      <w:pPr>
        <w:rPr>
          <w:lang w:val="de-AT"/>
        </w:rPr>
      </w:pPr>
      <w:r w:rsidRPr="00E63520">
        <w:rPr>
          <w:rFonts w:ascii="Calibri" w:eastAsia="Calibri" w:hAnsi="Calibri" w:cs="Calibri"/>
          <w:sz w:val="24"/>
          <w:szCs w:val="24"/>
          <w:lang w:val="de-AT"/>
        </w:rPr>
        <w:t>Passt von meiner Seite.</w:t>
      </w:r>
    </w:p>
    <w:p w14:paraId="40510493" w14:textId="77777777" w:rsidR="0002154E" w:rsidRPr="00E63520" w:rsidRDefault="0002154E">
      <w:pPr>
        <w:rPr>
          <w:lang w:val="de-AT"/>
        </w:rPr>
      </w:pPr>
    </w:p>
    <w:p w14:paraId="7F295576" w14:textId="1E5C3022" w:rsidR="0002154E" w:rsidRPr="00E63520" w:rsidRDefault="00E63520">
      <w:pPr>
        <w:rPr>
          <w:lang w:val="de-AT"/>
        </w:rPr>
      </w:pPr>
      <w:r>
        <w:rPr>
          <w:rFonts w:ascii="Calibri" w:eastAsia="Calibri" w:hAnsi="Calibri" w:cs="Calibri"/>
          <w:sz w:val="24"/>
          <w:szCs w:val="24"/>
          <w:lang w:val="de-AT"/>
        </w:rPr>
        <w:t>René</w:t>
      </w:r>
    </w:p>
    <w:p w14:paraId="6FC09CCE" w14:textId="77777777" w:rsidR="0002154E" w:rsidRPr="00E63520" w:rsidRDefault="00000000">
      <w:pPr>
        <w:rPr>
          <w:lang w:val="de-AT"/>
        </w:rPr>
      </w:pPr>
      <w:r w:rsidRPr="00E63520">
        <w:rPr>
          <w:rFonts w:ascii="Calibri" w:eastAsia="Calibri" w:hAnsi="Calibri" w:cs="Calibri"/>
          <w:sz w:val="24"/>
          <w:szCs w:val="24"/>
          <w:lang w:val="de-AT"/>
        </w:rPr>
        <w:t>Wenn Sie meinen, dass es noch ein paar Ingenieure gibt, auch von anderen Firmen außerhalb und Ex-Kollegen oder sonst irgendetwas. Ich unterhalte mich mit den Ingenieuren wahnsinnig gerne, also ich versuche gerade die Arbeitsprozesse von unterschiedlichen Industrien zu sehen. Ja, würde ich mich über ein paar Kontakte freuen, wenn Sie die teilen wollen.</w:t>
      </w:r>
    </w:p>
    <w:p w14:paraId="4B4C7E4D" w14:textId="77777777" w:rsidR="0002154E" w:rsidRPr="00E63520" w:rsidRDefault="0002154E">
      <w:pPr>
        <w:rPr>
          <w:lang w:val="de-AT"/>
        </w:rPr>
      </w:pPr>
    </w:p>
    <w:p w14:paraId="5096265D" w14:textId="2F35145D" w:rsidR="0002154E" w:rsidRPr="00E63520" w:rsidRDefault="00E63520">
      <w:pPr>
        <w:rPr>
          <w:lang w:val="de-AT"/>
        </w:rPr>
      </w:pPr>
      <w:r>
        <w:rPr>
          <w:rFonts w:ascii="Calibri" w:eastAsia="Calibri" w:hAnsi="Calibri" w:cs="Calibri"/>
          <w:sz w:val="24"/>
          <w:szCs w:val="24"/>
          <w:lang w:val="de-AT"/>
        </w:rPr>
        <w:t>Michael</w:t>
      </w:r>
    </w:p>
    <w:p w14:paraId="2B4AA82F" w14:textId="77777777" w:rsidR="0002154E" w:rsidRPr="00E63520" w:rsidRDefault="00000000">
      <w:pPr>
        <w:rPr>
          <w:lang w:val="de-AT"/>
        </w:rPr>
      </w:pPr>
      <w:r w:rsidRPr="00E63520">
        <w:rPr>
          <w:rFonts w:ascii="Calibri" w:eastAsia="Calibri" w:hAnsi="Calibri" w:cs="Calibri"/>
          <w:sz w:val="24"/>
          <w:szCs w:val="24"/>
          <w:lang w:val="de-AT"/>
        </w:rPr>
        <w:t>Ja, ich kann mal nachfragen. Ich habe noch vom Studium, Sie haben ja Maschinenbau studiert, fachlichen Kunststoff. Ich kann mal da nachfragen, ob da noch jemand Lust hat, da auf Kurs zu gehen.</w:t>
      </w:r>
    </w:p>
    <w:p w14:paraId="6A22EA37" w14:textId="77777777" w:rsidR="0002154E" w:rsidRPr="00E63520" w:rsidRDefault="0002154E">
      <w:pPr>
        <w:rPr>
          <w:lang w:val="de-AT"/>
        </w:rPr>
      </w:pPr>
    </w:p>
    <w:p w14:paraId="58802356" w14:textId="77777777" w:rsidR="0002154E" w:rsidRPr="00E63520" w:rsidRDefault="00000000">
      <w:pPr>
        <w:rPr>
          <w:lang w:val="de-AT"/>
        </w:rPr>
      </w:pPr>
      <w:r w:rsidRPr="00E63520">
        <w:rPr>
          <w:rFonts w:ascii="Calibri" w:eastAsia="Calibri" w:hAnsi="Calibri" w:cs="Calibri"/>
          <w:sz w:val="24"/>
          <w:szCs w:val="24"/>
          <w:lang w:val="de-AT"/>
        </w:rPr>
        <w:t>Das wäre super.</w:t>
      </w:r>
    </w:p>
    <w:p w14:paraId="46D86E89" w14:textId="77777777" w:rsidR="0002154E" w:rsidRPr="00E63520" w:rsidRDefault="0002154E">
      <w:pPr>
        <w:rPr>
          <w:lang w:val="de-AT"/>
        </w:rPr>
      </w:pPr>
    </w:p>
    <w:p w14:paraId="781564DE" w14:textId="4FA48B7D" w:rsidR="0002154E" w:rsidRPr="00E63520" w:rsidRDefault="00E63520">
      <w:pPr>
        <w:rPr>
          <w:lang w:val="de-AT"/>
        </w:rPr>
      </w:pPr>
      <w:r>
        <w:rPr>
          <w:rFonts w:ascii="Calibri" w:eastAsia="Calibri" w:hAnsi="Calibri" w:cs="Calibri"/>
          <w:sz w:val="24"/>
          <w:szCs w:val="24"/>
          <w:lang w:val="de-AT"/>
        </w:rPr>
        <w:t>René</w:t>
      </w:r>
    </w:p>
    <w:p w14:paraId="67CB9673" w14:textId="77777777" w:rsidR="0002154E" w:rsidRPr="00E63520" w:rsidRDefault="00000000">
      <w:pPr>
        <w:rPr>
          <w:lang w:val="de-AT"/>
        </w:rPr>
      </w:pPr>
      <w:r w:rsidRPr="00E63520">
        <w:rPr>
          <w:rFonts w:ascii="Calibri" w:eastAsia="Calibri" w:hAnsi="Calibri" w:cs="Calibri"/>
          <w:sz w:val="24"/>
          <w:szCs w:val="24"/>
          <w:lang w:val="de-AT"/>
        </w:rPr>
        <w:t>Ich hoffe, es war nicht zu schlimm und ein bisschen unterhaltsam für Montagmorgens. Absolut, natürlich. Perfekt, dann vielen Dank und wünschen einen schönen Wochenstart.</w:t>
      </w:r>
    </w:p>
    <w:p w14:paraId="0857B916" w14:textId="77777777" w:rsidR="0002154E" w:rsidRPr="00E63520" w:rsidRDefault="0002154E">
      <w:pPr>
        <w:rPr>
          <w:lang w:val="de-AT"/>
        </w:rPr>
      </w:pPr>
    </w:p>
    <w:p w14:paraId="28642569" w14:textId="77777777" w:rsidR="0002154E" w:rsidRPr="00E63520" w:rsidRDefault="00000000">
      <w:pPr>
        <w:rPr>
          <w:lang w:val="de-AT"/>
        </w:rPr>
      </w:pPr>
      <w:r w:rsidRPr="00E63520">
        <w:rPr>
          <w:rFonts w:ascii="Calibri" w:eastAsia="Calibri" w:hAnsi="Calibri" w:cs="Calibri"/>
          <w:sz w:val="24"/>
          <w:szCs w:val="24"/>
          <w:lang w:val="de-AT"/>
        </w:rPr>
        <w:t>Danke gleichfalls. Bis dann.</w:t>
      </w:r>
    </w:p>
    <w:p w14:paraId="24FBEB43" w14:textId="77777777" w:rsidR="0002154E" w:rsidRPr="00E63520" w:rsidRDefault="0002154E">
      <w:pPr>
        <w:rPr>
          <w:lang w:val="de-AT"/>
        </w:rPr>
      </w:pPr>
    </w:p>
    <w:p w14:paraId="6F7D3311" w14:textId="1A8E0025" w:rsidR="0002154E" w:rsidRPr="00E63520" w:rsidRDefault="00E63520">
      <w:pPr>
        <w:rPr>
          <w:lang w:val="de-AT"/>
        </w:rPr>
      </w:pPr>
      <w:r>
        <w:rPr>
          <w:rFonts w:ascii="Calibri" w:eastAsia="Calibri" w:hAnsi="Calibri" w:cs="Calibri"/>
          <w:sz w:val="24"/>
          <w:szCs w:val="24"/>
          <w:lang w:val="de-AT"/>
        </w:rPr>
        <w:t>Michael</w:t>
      </w:r>
    </w:p>
    <w:p w14:paraId="311D0930" w14:textId="77777777" w:rsidR="0002154E" w:rsidRDefault="00000000">
      <w:r>
        <w:rPr>
          <w:rFonts w:ascii="Calibri" w:eastAsia="Calibri" w:hAnsi="Calibri" w:cs="Calibri"/>
          <w:sz w:val="24"/>
          <w:szCs w:val="24"/>
        </w:rPr>
        <w:t>Tschüss.</w:t>
      </w:r>
    </w:p>
    <w:p w14:paraId="41F65393" w14:textId="77777777" w:rsidR="0002154E" w:rsidRDefault="00000000">
      <w:r>
        <w:t xml:space="preserve"> </w:t>
      </w:r>
      <w:r>
        <w:rPr>
          <w:rFonts w:ascii="Calibri" w:eastAsia="Calibri" w:hAnsi="Calibri" w:cs="Calibri"/>
          <w:b/>
          <w:bCs/>
          <w:sz w:val="24"/>
          <w:szCs w:val="24"/>
        </w:rPr>
        <w:t xml:space="preserve">Transcribed by </w:t>
      </w:r>
      <w:hyperlink r:id="rId5" w:history="1">
        <w:r>
          <w:rPr>
            <w:rStyle w:val="Hyperlink"/>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6"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p>
    <w:sectPr w:rsidR="000215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16CA4"/>
    <w:multiLevelType w:val="hybridMultilevel"/>
    <w:tmpl w:val="EF701C84"/>
    <w:lvl w:ilvl="0" w:tplc="416AD78C">
      <w:start w:val="1"/>
      <w:numFmt w:val="bullet"/>
      <w:lvlText w:val="●"/>
      <w:lvlJc w:val="left"/>
      <w:pPr>
        <w:ind w:left="720" w:hanging="360"/>
      </w:pPr>
    </w:lvl>
    <w:lvl w:ilvl="1" w:tplc="A222A154">
      <w:start w:val="1"/>
      <w:numFmt w:val="bullet"/>
      <w:lvlText w:val="○"/>
      <w:lvlJc w:val="left"/>
      <w:pPr>
        <w:ind w:left="1440" w:hanging="360"/>
      </w:pPr>
    </w:lvl>
    <w:lvl w:ilvl="2" w:tplc="8FDC556E">
      <w:start w:val="1"/>
      <w:numFmt w:val="bullet"/>
      <w:lvlText w:val="■"/>
      <w:lvlJc w:val="left"/>
      <w:pPr>
        <w:ind w:left="2160" w:hanging="360"/>
      </w:pPr>
    </w:lvl>
    <w:lvl w:ilvl="3" w:tplc="D6F4D9D0">
      <w:start w:val="1"/>
      <w:numFmt w:val="bullet"/>
      <w:lvlText w:val="●"/>
      <w:lvlJc w:val="left"/>
      <w:pPr>
        <w:ind w:left="2880" w:hanging="360"/>
      </w:pPr>
    </w:lvl>
    <w:lvl w:ilvl="4" w:tplc="A3F6C0B6">
      <w:start w:val="1"/>
      <w:numFmt w:val="bullet"/>
      <w:lvlText w:val="○"/>
      <w:lvlJc w:val="left"/>
      <w:pPr>
        <w:ind w:left="3600" w:hanging="360"/>
      </w:pPr>
    </w:lvl>
    <w:lvl w:ilvl="5" w:tplc="B17EA124">
      <w:start w:val="1"/>
      <w:numFmt w:val="bullet"/>
      <w:lvlText w:val="■"/>
      <w:lvlJc w:val="left"/>
      <w:pPr>
        <w:ind w:left="4320" w:hanging="360"/>
      </w:pPr>
    </w:lvl>
    <w:lvl w:ilvl="6" w:tplc="4F247842">
      <w:start w:val="1"/>
      <w:numFmt w:val="bullet"/>
      <w:lvlText w:val="●"/>
      <w:lvlJc w:val="left"/>
      <w:pPr>
        <w:ind w:left="5040" w:hanging="360"/>
      </w:pPr>
    </w:lvl>
    <w:lvl w:ilvl="7" w:tplc="1E920D5E">
      <w:start w:val="1"/>
      <w:numFmt w:val="bullet"/>
      <w:lvlText w:val="●"/>
      <w:lvlJc w:val="left"/>
      <w:pPr>
        <w:ind w:left="5760" w:hanging="360"/>
      </w:pPr>
    </w:lvl>
    <w:lvl w:ilvl="8" w:tplc="16947B3C">
      <w:start w:val="1"/>
      <w:numFmt w:val="bullet"/>
      <w:lvlText w:val="●"/>
      <w:lvlJc w:val="left"/>
      <w:pPr>
        <w:ind w:left="6480" w:hanging="360"/>
      </w:pPr>
    </w:lvl>
  </w:abstractNum>
  <w:num w:numId="1" w16cid:durableId="2038963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0MzUxNzKyMDA2MzdX0lEKTi0uzszPAykwrAUAuI79jiwAAAA="/>
  </w:docVars>
  <w:rsids>
    <w:rsidRoot w:val="0002154E"/>
    <w:rsid w:val="0002154E"/>
    <w:rsid w:val="00B121C6"/>
    <w:rsid w:val="00E63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6DE7"/>
  <w15:docId w15:val="{8F88730F-FD35-4279-8B10-F69522BF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3216</Words>
  <Characters>18332</Characters>
  <Application>Microsoft Office Word</Application>
  <DocSecurity>0</DocSecurity>
  <Lines>152</Lines>
  <Paragraphs>43</Paragraphs>
  <ScaleCrop>false</ScaleCrop>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20260126 Interview Michael Haag Recording</dc:title>
  <dc:creator>TurboScribe.ai</dc:creator>
  <cp:lastModifiedBy>René Reich</cp:lastModifiedBy>
  <cp:revision>2</cp:revision>
  <dcterms:created xsi:type="dcterms:W3CDTF">2026-01-29T13:03:00Z</dcterms:created>
  <dcterms:modified xsi:type="dcterms:W3CDTF">2026-01-29T13:05:00Z</dcterms:modified>
</cp:coreProperties>
</file>