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0B" w:rsidRPr="00646A9D" w:rsidRDefault="002E2CBC" w:rsidP="002E2CBC">
      <w:pPr>
        <w:pStyle w:val="a3"/>
        <w:rPr>
          <w:rFonts w:asciiTheme="minorHAnsi" w:hAnsiTheme="minorHAnsi"/>
        </w:rPr>
      </w:pPr>
      <w:r w:rsidRPr="00646A9D">
        <w:rPr>
          <w:rFonts w:asciiTheme="minorHAnsi" w:hAnsiTheme="minorHAnsi"/>
        </w:rPr>
        <w:t>Петрозаводские достопримечательности</w:t>
      </w:r>
    </w:p>
    <w:p w:rsidR="002E2CBC" w:rsidRPr="00646A9D" w:rsidRDefault="002E2CBC" w:rsidP="002E2CBC"/>
    <w:p w:rsidR="002E2CBC" w:rsidRPr="00646A9D" w:rsidRDefault="002E2CBC" w:rsidP="002E2CBC">
      <w:pPr>
        <w:pStyle w:val="1"/>
        <w:rPr>
          <w:rFonts w:asciiTheme="minorHAnsi" w:hAnsiTheme="minorHAnsi"/>
        </w:rPr>
      </w:pPr>
      <w:r w:rsidRPr="00646A9D">
        <w:rPr>
          <w:rFonts w:asciiTheme="minorHAnsi" w:hAnsiTheme="minorHAnsi"/>
        </w:rPr>
        <w:t>Музеи</w:t>
      </w:r>
    </w:p>
    <w:p w:rsidR="002E2CBC" w:rsidRPr="00646A9D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Детский музейный центр музея-заповедника Кижи</w:t>
      </w:r>
    </w:p>
    <w:p w:rsidR="002E2CBC" w:rsidRPr="00646A9D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КИЖИ, государственный историко-архитектурный и этнографический музей-заповедник</w:t>
      </w:r>
    </w:p>
    <w:p w:rsidR="002E2CBC" w:rsidRPr="00646A9D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Музей геологии докембрия</w:t>
      </w:r>
    </w:p>
    <w:p w:rsidR="002E2CBC" w:rsidRPr="00646A9D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Музей изобразительных искусств Республики Карелия</w:t>
      </w:r>
    </w:p>
    <w:p w:rsidR="002E2CBC" w:rsidRPr="00646A9D" w:rsidRDefault="002E2CBC" w:rsidP="002E2CBC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Национальный музей Республики Карелия</w:t>
      </w:r>
    </w:p>
    <w:p w:rsidR="002E2CBC" w:rsidRPr="00646A9D" w:rsidRDefault="009D3129" w:rsidP="002E2CBC">
      <w:pPr>
        <w:pStyle w:val="a6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Полярный Одиссей, музей</w:t>
      </w:r>
    </w:p>
    <w:p w:rsidR="002E2CBC" w:rsidRPr="00646A9D" w:rsidRDefault="002E2CBC" w:rsidP="002E2CBC">
      <w:pPr>
        <w:pStyle w:val="1"/>
        <w:rPr>
          <w:rFonts w:asciiTheme="minorHAnsi" w:hAnsiTheme="minorHAnsi"/>
        </w:rPr>
      </w:pPr>
      <w:r w:rsidRPr="00646A9D">
        <w:rPr>
          <w:rFonts w:asciiTheme="minorHAnsi" w:hAnsiTheme="minorHAnsi"/>
        </w:rPr>
        <w:t>Религиозные заведения</w:t>
      </w:r>
      <w:r w:rsidR="009D3129" w:rsidRPr="00646A9D">
        <w:rPr>
          <w:rFonts w:asciiTheme="minorHAnsi" w:hAnsiTheme="minorHAnsi"/>
        </w:rPr>
        <w:t xml:space="preserve"> (Храмы / Соборы / Церкви)</w:t>
      </w:r>
    </w:p>
    <w:p w:rsidR="002E2CBC" w:rsidRPr="00646A9D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Кафедральный собор во имя Святого Великого Князя Александра Невского</w:t>
      </w:r>
    </w:p>
    <w:p w:rsidR="009D3129" w:rsidRPr="00646A9D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proofErr w:type="spellStart"/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Кресто</w:t>
      </w:r>
      <w:proofErr w:type="spellEnd"/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-Воздвиженский Собор</w:t>
      </w:r>
    </w:p>
    <w:p w:rsidR="009D3129" w:rsidRPr="00646A9D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Новая жизнь, Петрозаводская церковь Христиан Веры Евангельской Пятидесятников</w:t>
      </w:r>
    </w:p>
    <w:p w:rsidR="009D3129" w:rsidRPr="00646A9D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Римско-католическая церковь, Приход Божией Матери Неустанной Помощи</w:t>
      </w:r>
    </w:p>
    <w:p w:rsidR="009D3129" w:rsidRPr="00646A9D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 xml:space="preserve">Храм во имя святого великомученика </w:t>
      </w:r>
      <w:proofErr w:type="spellStart"/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Пантелеимона</w:t>
      </w:r>
      <w:proofErr w:type="spellEnd"/>
    </w:p>
    <w:p w:rsidR="009D3129" w:rsidRPr="00646A9D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Церковь во имя Сретения Господня</w:t>
      </w:r>
    </w:p>
    <w:p w:rsidR="009D3129" w:rsidRPr="00646A9D" w:rsidRDefault="009D3129" w:rsidP="009D3129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Церковь Святого Духа</w:t>
      </w:r>
    </w:p>
    <w:p w:rsidR="00D634B0" w:rsidRPr="00646A9D" w:rsidRDefault="009D3129" w:rsidP="00C9241E">
      <w:pPr>
        <w:pStyle w:val="a6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Церковь Христиан Адвентистов Седьмого Дня</w:t>
      </w:r>
    </w:p>
    <w:p w:rsidR="009D3129" w:rsidRPr="00646A9D" w:rsidRDefault="009D3129" w:rsidP="009D3129">
      <w:pPr>
        <w:pStyle w:val="1"/>
        <w:rPr>
          <w:rFonts w:asciiTheme="minorHAnsi" w:eastAsia="Times New Roman" w:hAnsiTheme="minorHAnsi"/>
          <w:lang w:eastAsia="ru-RU"/>
        </w:rPr>
      </w:pPr>
      <w:r w:rsidRPr="00646A9D">
        <w:rPr>
          <w:rFonts w:asciiTheme="minorHAnsi" w:eastAsia="Times New Roman" w:hAnsiTheme="minorHAnsi"/>
          <w:lang w:eastAsia="ru-RU"/>
        </w:rPr>
        <w:t>Театры</w:t>
      </w:r>
    </w:p>
    <w:p w:rsidR="009D3129" w:rsidRPr="00646A9D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Музыкальный театр Республики Карелия</w:t>
      </w:r>
    </w:p>
    <w:p w:rsidR="009D3129" w:rsidRPr="00646A9D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Национальный театр Карелии</w:t>
      </w:r>
    </w:p>
    <w:p w:rsidR="009D3129" w:rsidRPr="00646A9D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Творческая мастерская, театр драмы Республики Карелия</w:t>
      </w:r>
    </w:p>
    <w:p w:rsidR="009D3129" w:rsidRPr="00646A9D" w:rsidRDefault="009D3129" w:rsidP="009D312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Театр кукол Республики Карелия</w:t>
      </w:r>
    </w:p>
    <w:p w:rsidR="009D3129" w:rsidRPr="00646A9D" w:rsidRDefault="00A719DC" w:rsidP="00A719DC">
      <w:pPr>
        <w:pStyle w:val="1"/>
        <w:rPr>
          <w:rFonts w:asciiTheme="minorHAnsi" w:eastAsia="Times New Roman" w:hAnsiTheme="minorHAnsi"/>
          <w:lang w:eastAsia="ru-RU"/>
        </w:rPr>
      </w:pPr>
      <w:r w:rsidRPr="00646A9D">
        <w:rPr>
          <w:rFonts w:asciiTheme="minorHAnsi" w:eastAsia="Times New Roman" w:hAnsiTheme="minorHAnsi"/>
          <w:lang w:eastAsia="ru-RU"/>
        </w:rPr>
        <w:t>Фонтаны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Калевала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Молекула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Танцующие журавли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Фонтан на проспекте Ленина</w:t>
      </w:r>
    </w:p>
    <w:p w:rsidR="00A719DC" w:rsidRPr="00646A9D" w:rsidRDefault="00A719DC" w:rsidP="00A719DC">
      <w:pPr>
        <w:pStyle w:val="1"/>
        <w:rPr>
          <w:rFonts w:asciiTheme="minorHAnsi" w:eastAsia="Times New Roman" w:hAnsiTheme="minorHAnsi"/>
          <w:lang w:eastAsia="ru-RU"/>
        </w:rPr>
      </w:pPr>
      <w:r w:rsidRPr="00646A9D">
        <w:rPr>
          <w:rFonts w:asciiTheme="minorHAnsi" w:eastAsia="Times New Roman" w:hAnsiTheme="minorHAnsi"/>
          <w:lang w:eastAsia="ru-RU"/>
        </w:rPr>
        <w:t>Памятники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Пушка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 xml:space="preserve">Петру </w:t>
      </w:r>
      <w:r w:rsidRPr="00646A9D">
        <w:rPr>
          <w:rFonts w:eastAsia="Times New Roman" w:cs="Times New Roman"/>
          <w:b/>
          <w:bCs/>
          <w:color w:val="07613B"/>
          <w:sz w:val="24"/>
          <w:szCs w:val="24"/>
          <w:lang w:val="en-US" w:eastAsia="ru-RU"/>
        </w:rPr>
        <w:t>I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 xml:space="preserve">А.В. </w:t>
      </w:r>
      <w:proofErr w:type="spellStart"/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Шотману</w:t>
      </w:r>
      <w:proofErr w:type="spellEnd"/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А.К. Глазунову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А.С. Пушкину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В.И. Ленину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Г.К. Жукову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lastRenderedPageBreak/>
        <w:t>Г.М. Державину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И.И. Сенькину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Лыжнику Фёдору Терентьеву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М.И. Калинину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Н.Т. Григорьеву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О.В. Куусинену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П.Ф. Анохину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С.М. Кирову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Ю.В. Андропову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Малолетним узникам концлагеря №5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Маршалу К.А. Мерецкову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Сотрудникам органов внутренних дел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К. Марксу и Ф. Энгельсу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Медикам, погибшим на полях сражений</w:t>
      </w:r>
    </w:p>
    <w:p w:rsidR="00A719DC" w:rsidRPr="00646A9D" w:rsidRDefault="00A719D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Сыновьям Карелии, погибшим в Чечне</w:t>
      </w:r>
    </w:p>
    <w:p w:rsidR="00A719DC" w:rsidRPr="00646A9D" w:rsidRDefault="00A778C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С.М. Кирову на ул. Анохина</w:t>
      </w:r>
    </w:p>
    <w:p w:rsidR="00A778CC" w:rsidRPr="00646A9D" w:rsidRDefault="00A778CC" w:rsidP="00A719D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Святому благоверному Великому князю А.Я. Невскому</w:t>
      </w:r>
    </w:p>
    <w:p w:rsidR="00A778CC" w:rsidRPr="00646A9D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Верным сынам Отечества, воинам Олонецких полков и народных ополчений Русской армии 1698-1920 гг.</w:t>
      </w:r>
    </w:p>
    <w:p w:rsidR="00A778CC" w:rsidRPr="00646A9D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Победа</w:t>
      </w:r>
    </w:p>
    <w:p w:rsidR="00A778CC" w:rsidRPr="00646A9D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Партизанам и подпольщикам карельского фронта</w:t>
      </w:r>
    </w:p>
    <w:p w:rsidR="00A778CC" w:rsidRPr="00646A9D" w:rsidRDefault="00A778CC" w:rsidP="00A778CC">
      <w:p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</w:p>
    <w:p w:rsidR="00A778CC" w:rsidRPr="00646A9D" w:rsidRDefault="00A778CC" w:rsidP="00A778CC">
      <w:pPr>
        <w:pStyle w:val="1"/>
        <w:rPr>
          <w:rFonts w:asciiTheme="minorHAnsi" w:eastAsia="Times New Roman" w:hAnsiTheme="minorHAnsi"/>
          <w:lang w:eastAsia="ru-RU"/>
        </w:rPr>
      </w:pPr>
      <w:r w:rsidRPr="00646A9D">
        <w:rPr>
          <w:rFonts w:asciiTheme="minorHAnsi" w:eastAsia="Times New Roman" w:hAnsiTheme="minorHAnsi"/>
          <w:lang w:eastAsia="ru-RU"/>
        </w:rPr>
        <w:t xml:space="preserve">Художественные выставки </w:t>
      </w:r>
      <w:r w:rsidRPr="00646A9D">
        <w:rPr>
          <w:rFonts w:asciiTheme="minorHAnsi" w:eastAsia="Times New Roman" w:hAnsiTheme="minorHAnsi"/>
          <w:lang w:val="en-US" w:eastAsia="ru-RU"/>
        </w:rPr>
        <w:t xml:space="preserve">/ </w:t>
      </w:r>
      <w:r w:rsidRPr="00646A9D">
        <w:rPr>
          <w:rFonts w:asciiTheme="minorHAnsi" w:eastAsia="Times New Roman" w:hAnsiTheme="minorHAnsi"/>
          <w:lang w:eastAsia="ru-RU"/>
        </w:rPr>
        <w:t>Галереи</w:t>
      </w:r>
    </w:p>
    <w:p w:rsidR="00A778CC" w:rsidRPr="00646A9D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Городской выставочный зал</w:t>
      </w:r>
    </w:p>
    <w:p w:rsidR="00A778CC" w:rsidRPr="00646A9D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Дом куклы Татьяны Калининой, художественная галерея</w:t>
      </w:r>
    </w:p>
    <w:p w:rsidR="00A778CC" w:rsidRPr="00646A9D" w:rsidRDefault="00A778CC" w:rsidP="00A778C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Центр традиционных ремесел</w:t>
      </w:r>
    </w:p>
    <w:p w:rsidR="006F2699" w:rsidRPr="00646A9D" w:rsidRDefault="006F2699" w:rsidP="006F2699">
      <w:pPr>
        <w:pStyle w:val="1"/>
        <w:rPr>
          <w:rFonts w:asciiTheme="minorHAnsi" w:eastAsia="Times New Roman" w:hAnsiTheme="minorHAnsi"/>
          <w:lang w:eastAsia="ru-RU"/>
        </w:rPr>
      </w:pPr>
      <w:r w:rsidRPr="00646A9D">
        <w:rPr>
          <w:rFonts w:asciiTheme="minorHAnsi" w:eastAsia="Times New Roman" w:hAnsiTheme="minorHAnsi"/>
          <w:lang w:eastAsia="ru-RU"/>
        </w:rPr>
        <w:t>Парки</w:t>
      </w:r>
      <w:r w:rsidR="00A72472" w:rsidRPr="00646A9D">
        <w:rPr>
          <w:rFonts w:asciiTheme="minorHAnsi" w:eastAsia="Times New Roman" w:hAnsiTheme="minorHAnsi"/>
          <w:lang w:eastAsia="ru-RU"/>
        </w:rPr>
        <w:t xml:space="preserve"> / Скверы / Аллеи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Парк железнодорожников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Прибрежный парк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Голиковский парк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Губернаторский парк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Приозёрный парк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Парк Культуры и Отдыха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Парк Онежского тракторного завода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Парк 35-летия победы</w:t>
      </w:r>
    </w:p>
    <w:p w:rsidR="006F2699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Комсомольский парк Победы (сквер Ленинградских ополченцев)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Парк Культуры и Отдыха Профсоюзов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Парк «50-летия Пионерской организации»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 xml:space="preserve">Парк имени </w:t>
      </w: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val="en-US" w:eastAsia="ru-RU"/>
        </w:rPr>
        <w:t>XXII</w:t>
      </w: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 xml:space="preserve"> съезда КПСС</w:t>
      </w:r>
    </w:p>
    <w:p w:rsidR="006F2699" w:rsidRPr="00646A9D" w:rsidRDefault="006F2699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Водлозерский национальный парк</w:t>
      </w:r>
    </w:p>
    <w:p w:rsidR="006F2699" w:rsidRPr="00646A9D" w:rsidRDefault="00A72472" w:rsidP="006F2699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Аллея Ветеранов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Аллея Энергетиков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Ломоносовская аллея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Пушкинская аллея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Аллея городов-побратимов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lastRenderedPageBreak/>
        <w:t>Аллея Карельского Землячества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Аллея им. 300-летия Петрозаводска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Сквер машиностроителей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Сквер Пролеткультуры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Сквер Сенькина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Бородинский сквер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Комсомольский сквер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Петровский сквер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Советский сквер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Сквер работников леса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Сквер "Элиаса Лённрота"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Сквер А.С. Пуш</w:t>
      </w:r>
      <w:bookmarkStart w:id="0" w:name="_GoBack"/>
      <w:bookmarkEnd w:id="0"/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кина</w:t>
      </w:r>
    </w:p>
    <w:p w:rsidR="00A72472" w:rsidRPr="00646A9D" w:rsidRDefault="00A72472" w:rsidP="00A72472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Сквер имени маршала Мерецкова</w:t>
      </w:r>
    </w:p>
    <w:p w:rsidR="00D634B0" w:rsidRPr="00646A9D" w:rsidRDefault="00A72472" w:rsidP="00D634B0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Cs/>
          <w:strike/>
          <w:color w:val="07613B"/>
          <w:sz w:val="24"/>
          <w:szCs w:val="24"/>
          <w:lang w:eastAsia="ru-RU"/>
        </w:rPr>
        <w:t>Сквер 71-й Краснознамённой Торуньской стрелковой дивизии</w:t>
      </w:r>
    </w:p>
    <w:p w:rsidR="00D634B0" w:rsidRPr="00646A9D" w:rsidRDefault="00D634B0" w:rsidP="00D634B0">
      <w:pPr>
        <w:pStyle w:val="1"/>
        <w:rPr>
          <w:rFonts w:asciiTheme="minorHAnsi" w:eastAsia="Times New Roman" w:hAnsiTheme="minorHAnsi"/>
          <w:lang w:eastAsia="ru-RU"/>
        </w:rPr>
      </w:pPr>
      <w:r w:rsidRPr="00646A9D">
        <w:rPr>
          <w:rFonts w:asciiTheme="minorHAnsi" w:eastAsia="Times New Roman" w:hAnsiTheme="minorHAnsi"/>
          <w:lang w:eastAsia="ru-RU"/>
        </w:rPr>
        <w:t>Дома / дворцы творчества</w:t>
      </w:r>
    </w:p>
    <w:p w:rsidR="00D634B0" w:rsidRPr="00646A9D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Дворец творчества детей и юношества</w:t>
      </w:r>
    </w:p>
    <w:p w:rsidR="00A778CC" w:rsidRPr="00646A9D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Машиностроитель, дворец культуры</w:t>
      </w:r>
    </w:p>
    <w:p w:rsidR="00D634B0" w:rsidRPr="00646A9D" w:rsidRDefault="00D634B0" w:rsidP="00D634B0">
      <w:pPr>
        <w:pStyle w:val="1"/>
        <w:tabs>
          <w:tab w:val="left" w:pos="4096"/>
        </w:tabs>
        <w:rPr>
          <w:rFonts w:asciiTheme="minorHAnsi" w:eastAsia="Times New Roman" w:hAnsiTheme="minorHAnsi"/>
          <w:lang w:eastAsia="ru-RU"/>
        </w:rPr>
      </w:pPr>
      <w:r w:rsidRPr="00646A9D">
        <w:rPr>
          <w:rFonts w:asciiTheme="minorHAnsi" w:eastAsia="Times New Roman" w:hAnsiTheme="minorHAnsi"/>
          <w:lang w:eastAsia="ru-RU"/>
        </w:rPr>
        <w:t>Стадионы</w:t>
      </w:r>
    </w:p>
    <w:p w:rsidR="00D634B0" w:rsidRPr="00646A9D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Юность</w:t>
      </w:r>
    </w:p>
    <w:p w:rsidR="00D634B0" w:rsidRPr="00646A9D" w:rsidRDefault="00D634B0" w:rsidP="00D634B0">
      <w:pPr>
        <w:pStyle w:val="a6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Спартак</w:t>
      </w:r>
    </w:p>
    <w:p w:rsidR="00A778CC" w:rsidRPr="00646A9D" w:rsidRDefault="00A778CC" w:rsidP="00A778CC">
      <w:pPr>
        <w:pStyle w:val="1"/>
        <w:rPr>
          <w:rFonts w:asciiTheme="minorHAnsi" w:eastAsia="Times New Roman" w:hAnsiTheme="minorHAnsi"/>
          <w:lang w:eastAsia="ru-RU"/>
        </w:rPr>
      </w:pPr>
      <w:r w:rsidRPr="00646A9D">
        <w:rPr>
          <w:rFonts w:asciiTheme="minorHAnsi" w:eastAsia="Times New Roman" w:hAnsiTheme="minorHAnsi"/>
          <w:lang w:eastAsia="ru-RU"/>
        </w:rPr>
        <w:t>Прочее</w:t>
      </w:r>
    </w:p>
    <w:p w:rsidR="00D634B0" w:rsidRPr="00646A9D" w:rsidRDefault="00A778CC" w:rsidP="00C9241E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Ботанический сад ПетрГУ</w:t>
      </w:r>
    </w:p>
    <w:p w:rsidR="00A778CC" w:rsidRPr="00646A9D" w:rsidRDefault="00C9241E" w:rsidP="00A778CC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Карельская государственная филармония</w:t>
      </w:r>
    </w:p>
    <w:p w:rsidR="00D00C83" w:rsidRPr="00646A9D" w:rsidRDefault="00D00C83" w:rsidP="00D00C83">
      <w:pPr>
        <w:pStyle w:val="a6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</w:pPr>
      <w:r w:rsidRPr="00646A9D">
        <w:rPr>
          <w:rFonts w:eastAsia="Times New Roman" w:cs="Times New Roman"/>
          <w:b/>
          <w:bCs/>
          <w:color w:val="07613B"/>
          <w:sz w:val="24"/>
          <w:szCs w:val="24"/>
          <w:lang w:eastAsia="ru-RU"/>
        </w:rPr>
        <w:t>Мемориальный комплекс "Вечный огонь Славы и Могила Неизвестного солдата"</w:t>
      </w:r>
    </w:p>
    <w:sectPr w:rsidR="00D00C83" w:rsidRPr="00646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1FC7"/>
    <w:multiLevelType w:val="hybridMultilevel"/>
    <w:tmpl w:val="76261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71F39"/>
    <w:multiLevelType w:val="hybridMultilevel"/>
    <w:tmpl w:val="E948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10991"/>
    <w:multiLevelType w:val="hybridMultilevel"/>
    <w:tmpl w:val="64E0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927E9"/>
    <w:multiLevelType w:val="hybridMultilevel"/>
    <w:tmpl w:val="83967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1124F"/>
    <w:multiLevelType w:val="hybridMultilevel"/>
    <w:tmpl w:val="28743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94515"/>
    <w:multiLevelType w:val="hybridMultilevel"/>
    <w:tmpl w:val="0CBE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BC"/>
    <w:rsid w:val="00016616"/>
    <w:rsid w:val="00071449"/>
    <w:rsid w:val="002E2CBC"/>
    <w:rsid w:val="00646A9D"/>
    <w:rsid w:val="006F2699"/>
    <w:rsid w:val="009D3129"/>
    <w:rsid w:val="00A719DC"/>
    <w:rsid w:val="00A72472"/>
    <w:rsid w:val="00A778CC"/>
    <w:rsid w:val="00C9241E"/>
    <w:rsid w:val="00D00C83"/>
    <w:rsid w:val="00D634B0"/>
    <w:rsid w:val="00DF65B6"/>
    <w:rsid w:val="00E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2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E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E2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E2CB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E2C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31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2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E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E2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E2CB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E2C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31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28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8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5874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735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7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9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870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8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09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1723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815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7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61098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645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0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6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5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98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8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4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0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4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7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4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54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1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72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33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9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08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0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8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7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2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75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02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9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69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09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97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0300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9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4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6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82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37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478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90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8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20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46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3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9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6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6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0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96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26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7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1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73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5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7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3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0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24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4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9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3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9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86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7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000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7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44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0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1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336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7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60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67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11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583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9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2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75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1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644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9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41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2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19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61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95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03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28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76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0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Митрофанов</dc:creator>
  <cp:keywords/>
  <dc:description/>
  <cp:lastModifiedBy>Windows User</cp:lastModifiedBy>
  <cp:revision>8</cp:revision>
  <dcterms:created xsi:type="dcterms:W3CDTF">2013-02-20T18:09:00Z</dcterms:created>
  <dcterms:modified xsi:type="dcterms:W3CDTF">2013-02-22T14:58:00Z</dcterms:modified>
</cp:coreProperties>
</file>