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2508E" w14:textId="77777777" w:rsidR="00DA145A" w:rsidRDefault="00DA145A" w:rsidP="00DA145A">
      <w:pPr>
        <w:pStyle w:val="Heading1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t>Basic vi Commands</w:t>
      </w:r>
    </w:p>
    <w:p w14:paraId="3CB91C25" w14:textId="77777777" w:rsidR="00DA145A" w:rsidRPr="00DA145A" w:rsidRDefault="00DA145A" w:rsidP="00DA1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14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To Get </w:t>
      </w:r>
      <w:proofErr w:type="gramStart"/>
      <w:r w:rsidRPr="00DA14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Into</w:t>
      </w:r>
      <w:proofErr w:type="gramEnd"/>
      <w:r w:rsidRPr="00DA14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and Out Of </w:t>
      </w:r>
      <w:r w:rsidRPr="00DA14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vi</w:t>
      </w:r>
    </w:p>
    <w:p w14:paraId="24799900" w14:textId="77777777" w:rsidR="00DA145A" w:rsidRPr="00DA145A" w:rsidRDefault="00DA145A" w:rsidP="00DA1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To Start </w:t>
      </w:r>
      <w:r w:rsidRPr="00DA14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vi</w:t>
      </w:r>
    </w:p>
    <w:p w14:paraId="67EF5B81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use </w:t>
      </w:r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 file, type in </w:t>
      </w:r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vi filename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the file named </w:t>
      </w:r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exists, then the first page (or screen) of the file will be displayed; if the file does not exist, then an empty file and screen are created into which you may enter text.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771"/>
        <w:gridCol w:w="6051"/>
      </w:tblGrid>
      <w:tr w:rsidR="00DA145A" w:rsidRPr="00DA145A" w14:paraId="10AD402D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66124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996E3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vi filename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E897D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edit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filename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starting at line 1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6285F889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3C7ED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9B72D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vi -r filename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4F849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recover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filename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that was being edited when system crashed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347A753C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C8EE3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22829E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9AD4E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F047DA" w14:textId="77777777" w:rsidR="00DA145A" w:rsidRPr="00DA145A" w:rsidRDefault="00DA145A" w:rsidP="00DA1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To Exit </w:t>
      </w:r>
      <w:r w:rsidRPr="00DA14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vi</w:t>
      </w:r>
    </w:p>
    <w:p w14:paraId="150153DC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Usually the new or modified file is saved when you leave </w:t>
      </w:r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However, it is also possible to quit </w:t>
      </w:r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without saving the file. </w:t>
      </w:r>
    </w:p>
    <w:p w14:paraId="6EFAD458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Note: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cursor moves to bottom of screen whenever a colon (</w:t>
      </w:r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is typed. This type of command is completed by hitting the </w:t>
      </w:r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&lt;Return&gt;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(or </w:t>
      </w:r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&lt;Enter&gt;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key.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411"/>
        <w:gridCol w:w="6898"/>
      </w:tblGrid>
      <w:tr w:rsidR="00DA145A" w:rsidRPr="00DA145A" w14:paraId="61D6FD90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1215E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9CE1E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:x&lt;Return&gt;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52CDC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quit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vi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writing out modified file to file named in original invocation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5780CD85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A7114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0D817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:</w:t>
            </w: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wq</w:t>
            </w:r>
            <w:proofErr w:type="spellEnd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&lt;Return&gt;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EE3A9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quit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vi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writing out modified file to file named in original invocation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62B6B467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93C5D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D757C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:q&lt;Return&gt;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0C447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quit (or exit)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vi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6372A29B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3C0BE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5ED06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:q!&lt;Return&gt;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2DB43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quit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vi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even though latest changes have not been saved for this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vi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call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0D9061E8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50B85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27C6C7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1BBD9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08AE4F" w14:textId="77777777" w:rsidR="00DA145A" w:rsidRPr="00DA145A" w:rsidRDefault="00BA01A4" w:rsidP="00DA1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01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164B9275">
          <v:rect id="_x0000_i1030" alt="" style="width:468.05pt;height:.05pt;mso-width-percent:0;mso-height-percent:0;mso-width-percent:0;mso-height-percent:0" o:hrpct="979" o:hralign="center" o:hrstd="t" o:hrnoshade="t" o:hr="t" fillcolor="navy" stroked="f"/>
        </w:pict>
      </w:r>
    </w:p>
    <w:p w14:paraId="23141346" w14:textId="77777777" w:rsidR="00DA145A" w:rsidRPr="00DA145A" w:rsidRDefault="00DA145A" w:rsidP="00DA1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14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Moving the Cursor</w:t>
      </w:r>
    </w:p>
    <w:p w14:paraId="54342099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Unlike many of the PC and MacIntosh editors, </w:t>
      </w:r>
      <w:r w:rsidRPr="00DA14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mouse does not move the cursor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within the </w:t>
      </w:r>
      <w:proofErr w:type="gramStart"/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editor</w:t>
      </w:r>
      <w:proofErr w:type="gramEnd"/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screen (or window). You must use the </w:t>
      </w:r>
      <w:proofErr w:type="spellStart"/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commands listed below. On some UNIX platforms, the arrow keys may be used as well; however, since </w:t>
      </w:r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designed with the Qwerty keyboard (containing no arrow keys) in mind, the arrow keys sometimes produce strange effects in </w:t>
      </w:r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should be avoided. </w:t>
      </w:r>
    </w:p>
    <w:p w14:paraId="6ED361F3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go back and forth between a PC environment and a UNIX environment, you may find that this dissimilarity in methods for cursor movement is the most frustrating difference between the two. </w:t>
      </w:r>
    </w:p>
    <w:p w14:paraId="3E619559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table below, the symbol </w:t>
      </w:r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^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before a letter means that the </w:t>
      </w:r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&lt;Ctrl&gt;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should be held down while the letter key is pressed.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011"/>
        <w:gridCol w:w="5911"/>
      </w:tblGrid>
      <w:tr w:rsidR="00DA145A" w:rsidRPr="00DA145A" w14:paraId="4C914005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B4ABA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EA1C8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j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or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&lt;Return&gt;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  [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or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down-arrow]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131D2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cursor down one line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7764B2C6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1EE08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5B088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k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[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or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up-arrow]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1FC3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cursor up one line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3C280B40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B4126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F4C5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or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&lt;Backspace&gt;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  [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or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left-arrow]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F5621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cursor left one character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5B689CC9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4793A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BA44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or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&lt;Space&gt;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  [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or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right-arrow]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90099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cursor right one character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711CE0E9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3B57E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6680E2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0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(zero)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B3D57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cursor to start of current line (the one with the cursor)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038DD626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D2E39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1329FB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E63F7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cursor to end of current line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2E1D0263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D13FE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D4ED36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D06DD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cursor to beginning of next word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7AC603CF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148FD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89CE27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68981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cursor back to beginning of preceding word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30D8FAE0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D1643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9BB7C5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:0&lt;Return&gt; </w:t>
            </w:r>
            <w:r w:rsidRPr="00DA145A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or</w:t>
            </w: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1G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5D994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cursor to first line in file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2422F798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D43D0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BF2D45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:n&lt;Return&gt; </w:t>
            </w:r>
            <w:r w:rsidRPr="00DA145A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or</w:t>
            </w: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nG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89E6F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move cursor to line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n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5F0AC4B9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15204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44E74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:$&lt;Return&gt; </w:t>
            </w:r>
            <w:r w:rsidRPr="00DA145A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0"/>
              </w:rPr>
              <w:t>or</w:t>
            </w: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G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27A4D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cursor to last line in file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5040D7F1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9C48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642D6E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FA104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A908F2" w14:textId="77777777" w:rsidR="00DA145A" w:rsidRPr="00DA145A" w:rsidRDefault="00BA01A4" w:rsidP="00DA1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01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2C239EF4">
          <v:rect id="_x0000_i1029" alt="" style="width:468.05pt;height:.05pt;mso-width-percent:0;mso-height-percent:0;mso-width-percent:0;mso-height-percent:0" o:hrpct="979" o:hralign="center" o:hrstd="t" o:hrnoshade="t" o:hr="t" fillcolor="navy" stroked="f"/>
        </w:pict>
      </w:r>
    </w:p>
    <w:p w14:paraId="09C9284C" w14:textId="77777777" w:rsidR="00DA145A" w:rsidRPr="00DA145A" w:rsidRDefault="00DA145A" w:rsidP="00DA1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14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Screen Manipulation</w:t>
      </w:r>
    </w:p>
    <w:p w14:paraId="051BB32B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commands allow the </w:t>
      </w:r>
      <w:proofErr w:type="gramStart"/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editor</w:t>
      </w:r>
      <w:proofErr w:type="gramEnd"/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screen (or window) to move up or down several lines and to be refreshed.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331"/>
        <w:gridCol w:w="4225"/>
      </w:tblGrid>
      <w:tr w:rsidR="00DA145A" w:rsidRPr="00DA145A" w14:paraId="5704808C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53E02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188DD8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^f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67D6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forward one screen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6C8AF313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46F4C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EE9ACA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^b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50B99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backward one screen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16FDE2E3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C21E8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CD7A73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^d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F7E53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down (forward) one half screen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56B41AEE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5E2CD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0A9F21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^u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7618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up (back) one half screen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482AC0E0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9F57A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CB1B12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^l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A3B88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redraws the screen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56C6B691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61D81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16A651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^r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76411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redraws the screen, removing deleted lines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5F0314FD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6C314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86870B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7945A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491504" w14:textId="77777777" w:rsidR="00DA145A" w:rsidRPr="00DA145A" w:rsidRDefault="00BA01A4" w:rsidP="00DA1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01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230AC2CB">
          <v:rect id="_x0000_i1028" alt="" style="width:468.05pt;height:.05pt;mso-width-percent:0;mso-height-percent:0;mso-width-percent:0;mso-height-percent:0" o:hrpct="979" o:hralign="center" o:hrstd="t" o:hrnoshade="t" o:hr="t" fillcolor="navy" stroked="f"/>
        </w:pict>
      </w:r>
    </w:p>
    <w:p w14:paraId="52B7EB88" w14:textId="77777777" w:rsidR="00DA145A" w:rsidRPr="00DA145A" w:rsidRDefault="00DA145A" w:rsidP="00DA1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14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Adding, Changing, and Deleting Text</w:t>
      </w:r>
    </w:p>
    <w:p w14:paraId="74D39945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Unlike PC editors, you cannot replace or delete text by highlighting it with the mouse. Instead use the commands in the following tables. </w:t>
      </w:r>
    </w:p>
    <w:p w14:paraId="74ABD63D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Perhaps the most important command is the one that allows you to back up and </w:t>
      </w:r>
      <w:r w:rsidRPr="00DA14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undo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last action. Unfortunately, this command acts like a toggle, undoing and redo</w:t>
      </w:r>
      <w:bookmarkStart w:id="0" w:name="_GoBack"/>
      <w:bookmarkEnd w:id="0"/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your most recent action. You cannot go back more than one step.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1"/>
        <w:gridCol w:w="5312"/>
      </w:tblGrid>
      <w:tr w:rsidR="00DA145A" w:rsidRPr="00DA145A" w14:paraId="04BE3983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6CAD5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E04424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2EF2D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UNDO WHATEVER YOU JUST DID; a simple toggle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705C5B50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117DB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ECE80C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8F1D1B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280958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main purpose of an editor is to create, add, or modify text for a file. </w:t>
      </w:r>
    </w:p>
    <w:p w14:paraId="74FB436A" w14:textId="77777777" w:rsidR="00DA145A" w:rsidRPr="00DA145A" w:rsidRDefault="00DA145A" w:rsidP="00DA1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Inserting or Adding Text</w:t>
      </w:r>
    </w:p>
    <w:p w14:paraId="66564087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following commands allow you to insert and add text. Each of these commands puts the </w:t>
      </w:r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editor into insert mode; thus, the </w:t>
      </w:r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&lt;Esc&gt;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must be pressed to terminate the entry of text and to put the </w:t>
      </w:r>
      <w:r w:rsidRPr="00DA145A">
        <w:rPr>
          <w:rFonts w:ascii="Courier New" w:eastAsia="Times New Roman" w:hAnsi="Courier New" w:cs="Courier New"/>
          <w:color w:val="000000"/>
          <w:sz w:val="20"/>
          <w:szCs w:val="20"/>
        </w:rPr>
        <w:t>vi</w:t>
      </w: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editor back into command mode.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1"/>
        <w:gridCol w:w="6411"/>
      </w:tblGrid>
      <w:tr w:rsidR="00DA145A" w:rsidRPr="00DA145A" w14:paraId="6176D544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6612C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FA9E91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1E263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insert text before cursor, until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&lt;Esc&gt;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hit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6461A955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081B9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D5EE4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E0BA7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insert text at beginning of current line, until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&lt;Esc&gt;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hit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063E1F52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A0D68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D10075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B72C1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append text after cursor, until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&lt;Esc&gt;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hit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5769DCFC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45207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0B83BA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93E5B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append text to end of current line, until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&lt;Esc&gt;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hit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6AE185E8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F84AB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A154C8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E737F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open and put text in a new line below current line, until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&lt;Esc&gt;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hit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784EF3E3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B0D04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8F367C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9F955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open and put text in a new line above current line, until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&lt;Esc&gt;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hit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7DC86093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F4CA5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5C0F1E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C95B7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2DE91B" w14:textId="77777777" w:rsidR="00DA145A" w:rsidRPr="00DA145A" w:rsidRDefault="00DA145A" w:rsidP="00DA1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Changing Text</w:t>
      </w:r>
    </w:p>
    <w:p w14:paraId="7B547477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commands allow you to modify text.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144"/>
        <w:gridCol w:w="7072"/>
      </w:tblGrid>
      <w:tr w:rsidR="00DA145A" w:rsidRPr="00DA145A" w14:paraId="3E78F8A7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4FA41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0187B9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0A4A5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replace single character under cursor (no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&lt;Esc&gt;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needed)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340E15F5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7E6AD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8943AD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632F7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replace characters, starting with current cursor position, until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&lt;Esc&gt;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hit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28B5C1BE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D24E2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2CB384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cw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F9862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change the current word with new text, 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  <w:t xml:space="preserve">starting with the character under cursor, until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&lt;Esc&gt;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hit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16AF106E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65D34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C28329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cNw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E8B9E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change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N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words beginning with character under cursor, until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&lt;Esc&gt;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hit; 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  <w:t xml:space="preserve">  e.g.,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c5w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changes 5 words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344D5BAF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6123E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C6BCE6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99E5E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change (replace) the characters in the current line, until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&lt;Esc&gt;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hit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5EF03D4A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312C2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B34935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cc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C60F3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change (replace) the entire current line, stopping when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&lt;Esc&gt;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is hit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5A10D973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C3931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DAE98F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Ncc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or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cNc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F0E35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change (replace) the next N lines, starting with the current line,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  <w:t xml:space="preserve">stopping when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&lt;Esc&gt;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is hit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3D96EBCE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2F495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1DCFDE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C6C64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E10F82" w14:textId="77777777" w:rsidR="00DA145A" w:rsidRPr="00DA145A" w:rsidRDefault="00DA145A" w:rsidP="00DA1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Deleting Text</w:t>
      </w:r>
    </w:p>
    <w:p w14:paraId="121CC79F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commands allow you to delete text.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144"/>
        <w:gridCol w:w="6738"/>
      </w:tblGrid>
      <w:tr w:rsidR="00DA145A" w:rsidRPr="00DA145A" w14:paraId="79304F3B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2C69F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2AB3E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38ACA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delete single character under cursor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5C5B3920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C8132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D53141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Nx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F7F8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delete N characters, starting with character under cursor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372D7D9F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B627C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EDEB1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dw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FB19D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delete the single word beginning with character under cursor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0CF698F1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90F55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0E102A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dNw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EDE65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delete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N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words beginning with character under cursor; 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  <w:t xml:space="preserve">  e.g.,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d5w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deletes 5 words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75AAE85E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61DA1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BB9FA6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88E6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delete the remainder of the line, starting with current cursor position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2FCB82A2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142C7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8BA409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dd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0BBA6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delete entire current line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76D6DD3D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F4497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D7102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Ndd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or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dNd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26919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delete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N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lines, beginning with the current line; 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  <w:t xml:space="preserve">  e.g.,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5dd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deletes 5 lines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322EF89C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26259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B3CD79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E45F7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045761" w14:textId="77777777" w:rsidR="00DA145A" w:rsidRPr="00DA145A" w:rsidRDefault="00DA145A" w:rsidP="00DA1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Cutting and Pasting Text</w:t>
      </w:r>
    </w:p>
    <w:p w14:paraId="749914DA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following commands allow you to copy and paste text.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144"/>
        <w:gridCol w:w="7237"/>
      </w:tblGrid>
      <w:tr w:rsidR="00DA145A" w:rsidRPr="00DA145A" w14:paraId="47825CFB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1EFA0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128D7D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yy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ACF5F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copy (yank, cut) the current line into the buffer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7E14B1B8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5F17B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7DF5E5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Nyy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or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yNy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F0F9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copy (yank, cut) the next N lines, including the current line, into the buffer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60EB91B9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2D8B3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704AC8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1A8F4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put (paste) the line(s) in the buffer into the text after the current line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5C7B12FC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2546D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ADBADB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6348F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9440DC" w14:textId="77777777" w:rsidR="00DA145A" w:rsidRPr="00DA145A" w:rsidRDefault="00BA01A4" w:rsidP="00DA1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01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181936ED">
          <v:rect id="_x0000_i1027" alt="" style="width:468.05pt;height:.05pt;mso-width-percent:0;mso-height-percent:0;mso-width-percent:0;mso-height-percent:0" o:hrpct="979" o:hralign="center" o:hrstd="t" o:hrnoshade="t" o:hr="t" fillcolor="navy" stroked="f"/>
        </w:pict>
      </w:r>
    </w:p>
    <w:p w14:paraId="6A8926AA" w14:textId="77777777" w:rsidR="00DA145A" w:rsidRPr="00DA145A" w:rsidRDefault="00DA145A" w:rsidP="00DA1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14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Other Commands</w:t>
      </w:r>
    </w:p>
    <w:p w14:paraId="2A9D3395" w14:textId="77777777" w:rsidR="00DA145A" w:rsidRPr="00DA145A" w:rsidRDefault="00DA145A" w:rsidP="00DA1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Searching Text</w:t>
      </w:r>
    </w:p>
    <w:p w14:paraId="6BD09D37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common occurrence in text editing is to replace one word or </w:t>
      </w:r>
      <w:proofErr w:type="spellStart"/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>phase</w:t>
      </w:r>
      <w:proofErr w:type="spellEnd"/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another. To locate instances of particular sets of characters (or strings), use the following commands.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31"/>
        <w:gridCol w:w="6071"/>
      </w:tblGrid>
      <w:tr w:rsidR="00DA145A" w:rsidRPr="00DA145A" w14:paraId="32A38F16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28C3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49C53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/string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E140A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search forward for occurrence of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string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in text </w:t>
            </w:r>
          </w:p>
        </w:tc>
      </w:tr>
      <w:tr w:rsidR="00DA145A" w:rsidRPr="00DA145A" w14:paraId="174206A3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51576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51AE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?string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4B009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search backward for occurrence of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string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in text </w:t>
            </w:r>
          </w:p>
        </w:tc>
      </w:tr>
      <w:tr w:rsidR="00DA145A" w:rsidRPr="00DA145A" w14:paraId="74338C56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56BFC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C9B67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2BE18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to next occurrence of search string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27A91183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BB57A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DFB71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3C3BD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move to next occurrence of search string in opposite direction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0935FC47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19EFE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0D25ED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4E304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1BF1F4" w14:textId="77777777" w:rsidR="00DA145A" w:rsidRPr="00DA145A" w:rsidRDefault="00DA145A" w:rsidP="00DA14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Determining Line Numbers</w:t>
      </w:r>
    </w:p>
    <w:p w14:paraId="061E0665" w14:textId="77777777" w:rsidR="00DA145A" w:rsidRPr="00DA145A" w:rsidRDefault="00DA145A" w:rsidP="00DA145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Being able to determine the line number of the current line or the total number of lines in the file being edited is sometimes useful.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51"/>
        <w:gridCol w:w="6871"/>
      </w:tblGrid>
      <w:tr w:rsidR="00DA145A" w:rsidRPr="00DA145A" w14:paraId="0FDDE1F4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801C5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8BB6F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:.=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B5523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returns line number of current line at bottom of screen </w:t>
            </w:r>
          </w:p>
        </w:tc>
      </w:tr>
      <w:tr w:rsidR="00DA145A" w:rsidRPr="00DA145A" w14:paraId="04CC2C79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216FF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907CE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:=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D5B8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returns the total number of lines at bottom of screen </w:t>
            </w:r>
          </w:p>
        </w:tc>
      </w:tr>
      <w:tr w:rsidR="00DA145A" w:rsidRPr="00DA145A" w14:paraId="33E49BC8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2D1CF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C7C059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^g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B017B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provides the current line number, along with the total number of lines,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  <w:t>in the file at the bottom of the screen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22AAFD47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92829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C6AB4C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66CDD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C35FF7" w14:textId="77777777" w:rsidR="00DA145A" w:rsidRPr="00DA145A" w:rsidRDefault="00BA01A4" w:rsidP="00DA1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01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78FE1D1A">
          <v:rect id="_x0000_i1026" alt="" style="width:468.05pt;height:.05pt;mso-width-percent:0;mso-height-percent:0;mso-width-percent:0;mso-height-percent:0" o:hrpct="979" o:hralign="center" o:hrstd="t" o:hrnoshade="t" o:hr="t" fillcolor="navy" stroked="f"/>
        </w:pict>
      </w:r>
    </w:p>
    <w:p w14:paraId="26455209" w14:textId="77777777" w:rsidR="00DA145A" w:rsidRPr="00DA145A" w:rsidRDefault="00DA145A" w:rsidP="00DA1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A14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Saving and Reading Files</w:t>
      </w:r>
    </w:p>
    <w:p w14:paraId="4C68EBCD" w14:textId="77777777" w:rsidR="00DA145A" w:rsidRPr="00DA145A" w:rsidRDefault="00DA145A" w:rsidP="00DA1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1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commands permit you to input and output files other than the named file with which you are currently working.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3091"/>
        <w:gridCol w:w="6088"/>
      </w:tblGrid>
      <w:tr w:rsidR="00DA145A" w:rsidRPr="00DA145A" w14:paraId="1644A010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AEAB7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7B671E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:r filename&lt;Return&gt;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FAE75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read file named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filename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insert after current line 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  <w:t>(the line with cursor)</w:t>
            </w:r>
            <w:r w:rsidRPr="00DA1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0956BD8D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D4C51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25BCB5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:w&lt;Return&gt;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53A34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write current contents to file named in original </w:t>
            </w:r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vi</w:t>
            </w: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call </w:t>
            </w:r>
          </w:p>
        </w:tc>
      </w:tr>
      <w:tr w:rsidR="00DA145A" w:rsidRPr="00DA145A" w14:paraId="3BB148F2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289D6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5EB8BF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:w </w:t>
            </w: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newfile</w:t>
            </w:r>
            <w:proofErr w:type="spellEnd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&lt;Return&gt;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267B4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write current contents to a new file named </w:t>
            </w:r>
            <w:proofErr w:type="spellStart"/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newfile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4CCA27A2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83C9D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4A1E9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:12,35w </w:t>
            </w: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smallfile</w:t>
            </w:r>
            <w:proofErr w:type="spellEnd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&lt;Return&gt;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357BF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write the contents of the lines numbered 12 through 35 to a new file named </w:t>
            </w:r>
            <w:proofErr w:type="spellStart"/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smallfile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686C239F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F4540" w14:textId="77777777" w:rsidR="00DA145A" w:rsidRPr="00DA145A" w:rsidRDefault="00DA145A" w:rsidP="00DA1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F06219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:w</w:t>
            </w:r>
            <w:proofErr w:type="gramEnd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! </w:t>
            </w:r>
            <w:proofErr w:type="spellStart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prevfile</w:t>
            </w:r>
            <w:proofErr w:type="spellEnd"/>
            <w:r w:rsidRPr="00DA14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&lt;Return&gt;</w:t>
            </w:r>
            <w:r w:rsidRPr="00DA14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01540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write current contents over a pre-existing file named </w:t>
            </w:r>
            <w:proofErr w:type="spellStart"/>
            <w:r w:rsidRPr="00DA14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prevfile</w:t>
            </w:r>
            <w:proofErr w:type="spellEnd"/>
            <w:r w:rsidRPr="00DA145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A145A" w:rsidRPr="00DA145A" w14:paraId="64878105" w14:textId="77777777" w:rsidTr="00DA14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F6FD8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926638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84763" w14:textId="77777777" w:rsidR="00DA145A" w:rsidRPr="00DA145A" w:rsidRDefault="00DA145A" w:rsidP="00DA1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6D97C6" w14:textId="77777777" w:rsidR="00DA145A" w:rsidRPr="00DA145A" w:rsidRDefault="00BA01A4" w:rsidP="00DA1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01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2FC76CF8">
          <v:rect id="_x0000_i1025" alt="" style="width:468.05pt;height:.05pt;mso-width-percent:0;mso-height-percent:0;mso-width-percent:0;mso-height-percent:0" o:hrpct="979" o:hralign="center" o:hrstd="t" o:hrnoshade="t" o:hr="t" fillcolor="navy" stroked="f"/>
        </w:pict>
      </w:r>
    </w:p>
    <w:p w14:paraId="3064638B" w14:textId="77777777" w:rsidR="00890B70" w:rsidRDefault="00890B70"/>
    <w:sectPr w:rsidR="0089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45A"/>
    <w:rsid w:val="00387747"/>
    <w:rsid w:val="00890B70"/>
    <w:rsid w:val="00BA01A4"/>
    <w:rsid w:val="00DA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C666"/>
  <w15:chartTrackingRefBased/>
  <w15:docId w15:val="{5876408D-41FC-43E8-B54B-8419DF41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A1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14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145A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145A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A14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1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1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1050</Words>
  <Characters>5985</Characters>
  <Application>Microsoft Office Word</Application>
  <DocSecurity>0</DocSecurity>
  <Lines>49</Lines>
  <Paragraphs>14</Paragraphs>
  <ScaleCrop>false</ScaleCrop>
  <Company>DHS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P. Mann</dc:creator>
  <cp:keywords/>
  <dc:description/>
  <cp:lastModifiedBy>Microsoft Office User</cp:lastModifiedBy>
  <cp:revision>2</cp:revision>
  <dcterms:created xsi:type="dcterms:W3CDTF">2019-07-19T14:42:00Z</dcterms:created>
  <dcterms:modified xsi:type="dcterms:W3CDTF">2019-07-19T14:42:00Z</dcterms:modified>
</cp:coreProperties>
</file>