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229" w:rsidRDefault="00227229" w:rsidP="00227229">
      <w:pPr>
        <w:spacing w:line="360" w:lineRule="auto"/>
        <w:ind w:left="-426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7410" cy="1009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229" w:rsidRDefault="00227229" w:rsidP="00227229">
      <w:pPr>
        <w:spacing w:line="360" w:lineRule="auto"/>
        <w:ind w:left="-851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ФАКУЛЬТЕТ ПРИКЛАДНОЇ МАТЕМАТИКИ </w:t>
      </w: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227229" w:rsidRDefault="00227229" w:rsidP="00227229">
      <w:pPr>
        <w:spacing w:line="360" w:lineRule="auto"/>
        <w:ind w:left="-851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Лабораторна робота №2 </w:t>
      </w: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Бази даних і засоби управління</w:t>
      </w: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  <w:t>на тему: “Створення додатку бази даних, орієнтованого на взаємодію з СУБД PostgreSQL”</w:t>
      </w:r>
    </w:p>
    <w:p w:rsidR="00227229" w:rsidRDefault="00227229" w:rsidP="00227229">
      <w:pPr>
        <w:spacing w:line="360" w:lineRule="auto"/>
        <w:ind w:left="-851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Виконав: </w:t>
      </w:r>
    </w:p>
    <w:p w:rsidR="00227229" w:rsidRDefault="00227229" w:rsidP="00227229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студент ІII курсу </w:t>
      </w:r>
    </w:p>
    <w:p w:rsidR="00227229" w:rsidRDefault="00227229" w:rsidP="00227229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групи КВ-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1 </w:t>
      </w:r>
    </w:p>
    <w:p w:rsidR="00227229" w:rsidRPr="00227229" w:rsidRDefault="00227229" w:rsidP="00227229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Роговий Д.С.</w:t>
      </w:r>
    </w:p>
    <w:p w:rsidR="00227229" w:rsidRDefault="00227229" w:rsidP="00227229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Перевірив:</w:t>
      </w:r>
    </w:p>
    <w:p w:rsidR="00227229" w:rsidRDefault="00227229" w:rsidP="00227229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Павловський В. І.</w:t>
      </w:r>
    </w:p>
    <w:p w:rsidR="00227229" w:rsidRDefault="00227229" w:rsidP="00227229">
      <w:pPr>
        <w:spacing w:line="360" w:lineRule="auto"/>
        <w:ind w:left="-851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Київ – 202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2</w:t>
      </w:r>
    </w:p>
    <w:p w:rsidR="00227229" w:rsidRDefault="00227229" w:rsidP="00227229">
      <w:pPr>
        <w:spacing w:after="200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lastRenderedPageBreak/>
        <w:t>Завдання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роботи полягає у наступному:</w:t>
      </w:r>
    </w:p>
    <w:p w:rsidR="00227229" w:rsidRDefault="00227229" w:rsidP="00227229">
      <w:pPr>
        <w:pStyle w:val="a3"/>
        <w:numPr>
          <w:ilvl w:val="3"/>
          <w:numId w:val="1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227229" w:rsidRDefault="00227229" w:rsidP="00227229">
      <w:pPr>
        <w:pStyle w:val="a3"/>
        <w:numPr>
          <w:ilvl w:val="3"/>
          <w:numId w:val="1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</w:t>
      </w:r>
    </w:p>
    <w:p w:rsidR="00227229" w:rsidRDefault="00227229" w:rsidP="00227229">
      <w:pPr>
        <w:pStyle w:val="a3"/>
        <w:numPr>
          <w:ilvl w:val="3"/>
          <w:numId w:val="1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 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:rsidR="00227229" w:rsidRDefault="00227229" w:rsidP="00227229">
      <w:pPr>
        <w:pStyle w:val="a3"/>
        <w:numPr>
          <w:ilvl w:val="3"/>
          <w:numId w:val="1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:rsidR="00227229" w:rsidRDefault="00227229" w:rsidP="00227229">
      <w:pPr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227229" w:rsidRDefault="00227229" w:rsidP="00227229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Деталізоване завдання:</w:t>
      </w:r>
    </w:p>
    <w:p w:rsidR="00227229" w:rsidRDefault="00227229" w:rsidP="00227229">
      <w:pPr>
        <w:pStyle w:val="a3"/>
        <w:numPr>
          <w:ilvl w:val="6"/>
          <w:numId w:val="1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вилучення 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внесення 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 </w:t>
      </w:r>
    </w:p>
    <w:p w:rsidR="00227229" w:rsidRDefault="00227229" w:rsidP="00227229">
      <w:pPr>
        <w:pStyle w:val="a3"/>
        <w:numPr>
          <w:ilvl w:val="6"/>
          <w:numId w:val="1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не мовою програмування, а відповідним SQL-запитом!</w:t>
      </w:r>
    </w:p>
    <w:p w:rsidR="00227229" w:rsidRDefault="00227229" w:rsidP="00227229">
      <w:pPr>
        <w:pStyle w:val="a3"/>
        <w:numPr>
          <w:ilvl w:val="6"/>
          <w:numId w:val="1"/>
        </w:numPr>
        <w:tabs>
          <w:tab w:val="left" w:pos="1134"/>
        </w:tabs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:rsidR="00227229" w:rsidRPr="00162BCC" w:rsidRDefault="00227229" w:rsidP="00227229">
      <w:pPr>
        <w:pStyle w:val="a3"/>
        <w:numPr>
          <w:ilvl w:val="6"/>
          <w:numId w:val="1"/>
        </w:numPr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t xml:space="preserve">Програмний код організувати згідно шаблону Model-View-Controller(MVC).  Приклад організації коду згідно шаблону доступний за даним посиланням. При цьому модель, подання та контролер мають бути реалізовані у окремих файлах. Для доступу до бази даних використовувати лише мову SQL (без ORM). </w:t>
      </w:r>
    </w:p>
    <w:p w:rsidR="00227229" w:rsidRPr="00227229" w:rsidRDefault="00227229" w:rsidP="00227229">
      <w:pPr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Логічна модель бази даних</w:t>
      </w:r>
    </w:p>
    <w:p w:rsid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A0BCCD5" wp14:editId="2253D8C1">
            <wp:extent cx="3546281" cy="36593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86" t="15324" r="32539" b="12519"/>
                    <a:stretch/>
                  </pic:blipFill>
                  <pic:spPr bwMode="auto">
                    <a:xfrm>
                      <a:off x="0" y="0"/>
                      <a:ext cx="3579015" cy="369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229" w:rsidRPr="00227229" w:rsidRDefault="00227229" w:rsidP="0022722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noProof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Cs w:val="28"/>
          <w:lang w:val="uk-UA"/>
        </w:rPr>
        <w:t>Рисунок 1 – Логічна модель бази даних</w:t>
      </w:r>
    </w:p>
    <w:p w:rsidR="00DE618A" w:rsidRPr="00DE618A" w:rsidRDefault="00DE618A" w:rsidP="00227229">
      <w:pPr>
        <w:jc w:val="center"/>
        <w:rPr>
          <w:rFonts w:ascii="Times New Roman" w:eastAsia="Times New Roman" w:hAnsi="Times New Roman" w:cs="Times New Roman"/>
          <w:b/>
          <w:bCs/>
          <w:noProof/>
          <w:color w:val="00B050"/>
          <w:sz w:val="28"/>
          <w:szCs w:val="28"/>
          <w:lang w:val="uk-UA"/>
        </w:rPr>
      </w:pPr>
    </w:p>
    <w:p w:rsidR="00227229" w:rsidRDefault="00227229" w:rsidP="00227229">
      <w:pPr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bookmarkStart w:id="0" w:name="_GoBack"/>
      <w:bookmarkEnd w:id="0"/>
      <w:r w:rsidRPr="0055373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Середовище розробки та налаштування підключення до бази даних</w:t>
      </w:r>
    </w:p>
    <w:p w:rsidR="00227229" w:rsidRPr="00DE618A" w:rsidRDefault="00227229" w:rsidP="00227229">
      <w:pPr>
        <w:jc w:val="center"/>
        <w:rPr>
          <w:rFonts w:ascii="Times New Roman" w:eastAsia="Times New Roman" w:hAnsi="Times New Roman" w:cs="Times New Roman"/>
          <w:b/>
          <w:bCs/>
          <w:noProof/>
          <w:color w:val="00B050"/>
          <w:sz w:val="28"/>
          <w:szCs w:val="28"/>
          <w:lang w:val="uk-UA"/>
        </w:rPr>
      </w:pPr>
    </w:p>
    <w:p w:rsidR="00227229" w:rsidRDefault="00227229" w:rsidP="00227229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python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та середовище розробки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Visual</w:t>
      </w:r>
      <w:r w:rsidRPr="0022722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Studio</w:t>
      </w:r>
      <w:r w:rsidRPr="00227229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2022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.</w:t>
      </w:r>
    </w:p>
    <w:p w:rsidR="00227229" w:rsidRDefault="00227229" w:rsidP="00227229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Для підключення до серверу бази даних PostgreSQL використано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ібліотеку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psycopg2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.</w:t>
      </w:r>
    </w:p>
    <w:p w:rsidR="00227229" w:rsidRDefault="00227229" w:rsidP="00227229">
      <w:pP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27229" w:rsidRDefault="00227229" w:rsidP="00227229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Шаблон проектування програмного додатку</w:t>
      </w:r>
    </w:p>
    <w:p w:rsidR="00DE618A" w:rsidRDefault="00DE618A" w:rsidP="00227229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27229" w:rsidRDefault="00227229" w:rsidP="00227229">
      <w:pPr>
        <w:ind w:firstLine="708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MVC – шаблон проектування, що використовується у програмі.</w:t>
      </w:r>
    </w:p>
    <w:p w:rsidR="00227229" w:rsidRDefault="00227229" w:rsidP="00227229">
      <w:pPr>
        <w:ind w:firstLine="708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Model – представляє клас, що описує логіку використовуваних даних. Це файл Model.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GB"/>
        </w:rPr>
        <w:t>py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.</w:t>
      </w:r>
    </w:p>
    <w:p w:rsidR="002026A0" w:rsidRDefault="00227229" w:rsidP="00227229">
      <w:pPr>
        <w:ind w:firstLine="851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View – відповідає за ввід/вивід інформації. Це файл View.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GB"/>
        </w:rPr>
        <w:t>py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.</w:t>
      </w:r>
    </w:p>
    <w:p w:rsidR="00227229" w:rsidRDefault="002026A0" w:rsidP="002026A0">
      <w:pPr>
        <w:ind w:firstLine="851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t>Controller – Представляє клас, що обробляє ввід користувача, подає відповідну команду до Model.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GB"/>
        </w:rPr>
        <w:t>py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і очікує результат, який потім виводить користувачу. Це файл Controller.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GB"/>
        </w:rPr>
        <w:t>py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.</w:t>
      </w:r>
    </w:p>
    <w:p w:rsidR="00DE618A" w:rsidRDefault="00DE618A" w:rsidP="002026A0">
      <w:pPr>
        <w:ind w:firstLine="851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</w:p>
    <w:p w:rsidR="00227229" w:rsidRDefault="00227229" w:rsidP="00227229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Структура програми та її зміст</w:t>
      </w:r>
    </w:p>
    <w:p w:rsidR="00227229" w:rsidRPr="002026A0" w:rsidRDefault="00227229">
      <w:pPr>
        <w:rPr>
          <w:noProof/>
        </w:rPr>
      </w:pPr>
    </w:p>
    <w:p w:rsidR="00227229" w:rsidRDefault="00227229" w:rsidP="00227229">
      <w:pPr>
        <w:jc w:val="center"/>
      </w:pPr>
      <w:r>
        <w:rPr>
          <w:noProof/>
          <w:lang w:val="en-US"/>
        </w:rPr>
        <w:drawing>
          <wp:inline distT="0" distB="0" distL="0" distR="0" wp14:anchorId="1EF560F1" wp14:editId="748785EA">
            <wp:extent cx="2404651" cy="169362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8" t="16810" r="78169" b="69607"/>
                    <a:stretch/>
                  </pic:blipFill>
                  <pic:spPr bwMode="auto">
                    <a:xfrm>
                      <a:off x="0" y="0"/>
                      <a:ext cx="2476323" cy="174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229" w:rsidRDefault="00227229" w:rsidP="00227229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227229">
        <w:rPr>
          <w:rFonts w:ascii="Times New Roman" w:hAnsi="Times New Roman" w:cs="Times New Roman"/>
          <w:sz w:val="24"/>
          <w:lang w:val="uk-UA"/>
        </w:rPr>
        <w:t>Рисунок</w:t>
      </w:r>
      <w:r w:rsidR="00686B79">
        <w:rPr>
          <w:rFonts w:ascii="Times New Roman" w:hAnsi="Times New Roman" w:cs="Times New Roman"/>
          <w:sz w:val="24"/>
          <w:lang w:val="uk-UA"/>
        </w:rPr>
        <w:t xml:space="preserve"> </w:t>
      </w:r>
      <w:r w:rsidRPr="00227229">
        <w:rPr>
          <w:rFonts w:ascii="Times New Roman" w:hAnsi="Times New Roman" w:cs="Times New Roman"/>
          <w:sz w:val="24"/>
          <w:lang w:val="uk-UA"/>
        </w:rPr>
        <w:t>2 – Структура програми</w:t>
      </w:r>
    </w:p>
    <w:p w:rsidR="00227229" w:rsidRDefault="00227229" w:rsidP="00227229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View.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py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– файл, що відповідає за відображення програми у вікні, та приймає ввід/вивід користувача.</w:t>
      </w:r>
    </w:p>
    <w:p w:rsidR="00227229" w:rsidRDefault="00227229" w:rsidP="00227229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Controller.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py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– обробляє ввід користувача, подає відповідну команду до Model.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py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і очікує результат, який потім виводить користувачу.</w:t>
      </w:r>
    </w:p>
    <w:p w:rsidR="00227229" w:rsidRDefault="00227229" w:rsidP="00227229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Model.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py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– виконує складні операції з БД з конкретними таблицями БД.</w:t>
      </w:r>
    </w:p>
    <w:p w:rsidR="00DE618A" w:rsidRDefault="00DE618A" w:rsidP="00C01557">
      <w:pPr>
        <w:pStyle w:val="a3"/>
        <w:keepNext/>
        <w:ind w:left="0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p w:rsidR="00C01557" w:rsidRDefault="00686B79" w:rsidP="00C01557">
      <w:pPr>
        <w:pStyle w:val="a3"/>
        <w:keepNext/>
        <w:ind w:left="0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 w:rsidRPr="00686B79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Структура меню програми</w:t>
      </w:r>
    </w:p>
    <w:p w:rsidR="00DE618A" w:rsidRPr="00C01557" w:rsidRDefault="00DE618A" w:rsidP="00C01557">
      <w:pPr>
        <w:pStyle w:val="a3"/>
        <w:keepNext/>
        <w:ind w:left="0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p w:rsidR="00227229" w:rsidRDefault="00C01557" w:rsidP="00C01557">
      <w:pPr>
        <w:pStyle w:val="a3"/>
        <w:ind w:left="0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EA1E325" wp14:editId="30C3A116">
            <wp:extent cx="4474640" cy="1820849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4911" b="33799"/>
                    <a:stretch/>
                  </pic:blipFill>
                  <pic:spPr bwMode="auto">
                    <a:xfrm>
                      <a:off x="0" y="0"/>
                      <a:ext cx="4622303" cy="188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B79" w:rsidRDefault="00686B79" w:rsidP="00C01557">
      <w:pPr>
        <w:pStyle w:val="a3"/>
        <w:ind w:left="0"/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  <w:t>Рисунок 3 – структура меню вибору завдання</w:t>
      </w:r>
    </w:p>
    <w:p w:rsidR="00C01557" w:rsidRDefault="00C01557" w:rsidP="00C01557">
      <w:pPr>
        <w:rPr>
          <w:noProof/>
          <w:lang w:val="en-US"/>
        </w:rPr>
      </w:pPr>
    </w:p>
    <w:p w:rsidR="00C01557" w:rsidRDefault="00C01557" w:rsidP="00C01557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72C49A6" wp14:editId="0EDD3EF5">
            <wp:extent cx="4511850" cy="1892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9422" b="35384"/>
                    <a:stretch/>
                  </pic:blipFill>
                  <pic:spPr bwMode="auto">
                    <a:xfrm>
                      <a:off x="0" y="0"/>
                      <a:ext cx="4663583" cy="195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B79" w:rsidRPr="00C01557" w:rsidRDefault="00C01557" w:rsidP="00C01557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C01557">
        <w:rPr>
          <w:rFonts w:ascii="Times New Roman" w:hAnsi="Times New Roman" w:cs="Times New Roman"/>
          <w:sz w:val="24"/>
        </w:rPr>
        <w:t>Рисунок 4 – структура меню вибору таблиц</w:t>
      </w:r>
      <w:r w:rsidRPr="00C01557">
        <w:rPr>
          <w:rFonts w:ascii="Times New Roman" w:hAnsi="Times New Roman" w:cs="Times New Roman"/>
          <w:sz w:val="24"/>
          <w:lang w:val="uk-UA"/>
        </w:rPr>
        <w:t>і</w:t>
      </w:r>
    </w:p>
    <w:p w:rsidR="00C01557" w:rsidRPr="00C01557" w:rsidRDefault="00C01557" w:rsidP="00C01557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C01557" w:rsidRPr="00C01557" w:rsidRDefault="00C01557" w:rsidP="00C01557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C01557">
        <w:rPr>
          <w:noProof/>
          <w:sz w:val="20"/>
          <w:lang w:val="en-US"/>
        </w:rPr>
        <w:drawing>
          <wp:inline distT="0" distB="0" distL="0" distR="0" wp14:anchorId="1ACCBBFC" wp14:editId="799A6C2A">
            <wp:extent cx="4738978" cy="177314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0225" b="42932"/>
                    <a:stretch/>
                  </pic:blipFill>
                  <pic:spPr bwMode="auto">
                    <a:xfrm>
                      <a:off x="0" y="0"/>
                      <a:ext cx="4738978" cy="177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557" w:rsidRDefault="00C01557" w:rsidP="00C01557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C01557">
        <w:rPr>
          <w:rFonts w:ascii="Times New Roman" w:hAnsi="Times New Roman" w:cs="Times New Roman"/>
          <w:sz w:val="24"/>
          <w:lang w:val="uk-UA"/>
        </w:rPr>
        <w:t>Рисунок 5 – структура меню пошуку</w:t>
      </w:r>
    </w:p>
    <w:p w:rsidR="00C01557" w:rsidRPr="00C01557" w:rsidRDefault="00C01557" w:rsidP="00C01557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C01557" w:rsidRDefault="00C01557" w:rsidP="00C01557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Лістинги фрагментів програми з запитом пошуку</w:t>
      </w:r>
    </w:p>
    <w:p w:rsidR="00DE618A" w:rsidRDefault="00DE618A" w:rsidP="00C01557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686B79" w:rsidRPr="00A8259F" w:rsidRDefault="00C01557" w:rsidP="00B029EA">
      <w:pPr>
        <w:ind w:firstLine="709"/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</w:pP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В данній функції реалізовано три варіанти параметричного пошуку(див рисунок 5). Параметр 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en-GB"/>
        </w:rPr>
        <w:t>flag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функція отримує з методу 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en-GB"/>
        </w:rPr>
        <w:t>search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_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en-GB"/>
        </w:rPr>
        <w:t>menu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() класу 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en-GB"/>
        </w:rPr>
        <w:t>Controler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. Данні для пошуку функція отримує з 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</w:rPr>
        <w:t>input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(). Обробка помилок відбувається за допомогою</w:t>
      </w:r>
      <w:r w:rsidR="00455059"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перехоплення</w:t>
      </w:r>
      <w:r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</w:t>
      </w:r>
      <w:r w:rsidR="00455059" w:rsidRPr="00B029EA">
        <w:rPr>
          <w:rFonts w:ascii="Times New Roman" w:eastAsia="Times New Roman" w:hAnsi="Times New Roman" w:cs="Times New Roman"/>
          <w:bCs/>
          <w:noProof/>
          <w:sz w:val="28"/>
          <w:szCs w:val="28"/>
        </w:rPr>
        <w:t>try</w:t>
      </w:r>
      <w:r w:rsidR="00455059"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 xml:space="preserve"> … </w:t>
      </w:r>
      <w:r w:rsidR="00455059" w:rsidRPr="00B029EA">
        <w:rPr>
          <w:rFonts w:ascii="Times New Roman" w:eastAsia="Times New Roman" w:hAnsi="Times New Roman" w:cs="Times New Roman"/>
          <w:bCs/>
          <w:noProof/>
          <w:sz w:val="28"/>
          <w:szCs w:val="28"/>
        </w:rPr>
        <w:t>except</w:t>
      </w:r>
      <w:r w:rsidR="00455059" w:rsidRPr="00B029E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t>.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1: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string 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"SELECT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FROM game WHERE price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{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('Write max. amount: '))}"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2: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string 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"SELECT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FROM tag WHERE name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'{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('Write name: ')}'"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3: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string 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"SELECT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FROM publisher WHERE name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'{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('Write name: ')}'"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.__cursor.execute(string)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.__cursor.fetchall()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686B79" w:rsidRPr="00B66B48" w:rsidRDefault="00B66B48" w:rsidP="00B66B48">
      <w:pPr>
        <w:rPr>
          <w:rFonts w:ascii="Times New Roman" w:hAnsi="Times New Roman" w:cs="Times New Roman"/>
          <w:sz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 w:rsidRPr="00B66B48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</w:t>
      </w:r>
      <w:r w:rsidRPr="00B66B48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:rsidR="00DE618A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CE2226" w:rsidRDefault="00455059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Лістинги фрагментів програми з запитом на створення</w:t>
      </w:r>
    </w:p>
    <w:p w:rsidR="00DE618A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686B79" w:rsidRPr="00B029EA" w:rsidRDefault="00B66B48" w:rsidP="00B029EA">
      <w:pPr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B029E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Функція виконує створення нового об’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єкту в заданій параметром таблиці, заповнюючи його значеннями з 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value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</w:rPr>
        <w:t>. Спочатку ми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прибираємо стовпчик з первинним ключем,оскільки він генеруєтся автоматично, потім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отримуємо назви усіх колонок таблиці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, і перетворюємо 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</w:rPr>
        <w:t>list value на словник values, кожен елемент якого має вигляд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</w:rPr>
        <w:t>{‘назва колонки’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:вміст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</w:rPr>
        <w:t>}. Потім проходимося по цьому словнику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, формуючи запит 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</w:rPr>
        <w:t xml:space="preserve">SQL. </w:t>
      </w:r>
      <w:r w:rsidR="00D90DCD" w:rsidRPr="00B029E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Перевірка виконуєтся за допомогою перехоплення помилок.</w:t>
      </w:r>
    </w:p>
    <w:p w:rsidR="00B66B48" w:rsidRPr="00A8259F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259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 w:rsidRPr="00A8259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8259F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insert_data</w:t>
      </w:r>
      <w:r w:rsidRPr="00A8259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table_name, value):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259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types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.get_column_names(table_name)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types.remove(table_name+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'id'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values={}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(types)):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values.update({types[i]:value[i]})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line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columns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'('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key in values: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values[key]: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line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'%('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key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')s,'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columns += key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','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columns = columns[:-1]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')'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'INSERT INTO {} {} VALUES ('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line[:-1]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')'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).format(sql.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Identifier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(table_name), 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(columns)),values)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.__context.commit()</w:t>
      </w:r>
    </w:p>
    <w:p w:rsidR="00B66B48" w:rsidRDefault="00B66B48" w:rsidP="00B66B48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B66B48" w:rsidRPr="005E363F" w:rsidRDefault="00B66B48" w:rsidP="00B66B48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:rsidR="00B66B48" w:rsidRPr="005E363F" w:rsidRDefault="00B66B48" w:rsidP="00B66B48">
      <w:pPr>
        <w:jc w:val="center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CE2226" w:rsidRDefault="00B66B48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Лістинг фрагментів програми з запитом на вилучення</w:t>
      </w:r>
    </w:p>
    <w:p w:rsidR="00DE618A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D90DCD" w:rsidRPr="00D90DCD" w:rsidRDefault="00D90DCD" w:rsidP="00B029EA">
      <w:pPr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Функція виконує видалення елемента таблиці. Назва таблиці і вміст обраного для видалення елемента передаєтся в якості параметрів. Отримуємо назву усіх колонок таблиці, потім формуємо рядок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condition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виду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«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назва_колонки = вм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іст колонки для обраного об’єкту», проходячи циклом по усім колонкам. Далі через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sql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запит видаляємо обраний об’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єкт. Перевірка виконуєтся за допомогою перехоплення помилок.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delete_data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table_name, cond):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names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.get_column_names(table_name)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(names)):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condition 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(names[i-1])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"= '"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(cond[i-1])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"'"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'DELETE FROM {} WHERE {}'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).format(sql.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Identifier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(table_name), 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(condition)))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.__context.commit()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B66B48" w:rsidRDefault="00D90DCD" w:rsidP="00D90DC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 w:rsidRPr="00D90DCD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</w:t>
      </w:r>
      <w:r w:rsidRPr="00D90DCD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:rsidR="00DE618A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CE2226" w:rsidRDefault="00D90DCD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Лістинг фрагментів програми з запитом редагування</w:t>
      </w:r>
    </w:p>
    <w:p w:rsidR="00DE618A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B35E6" w:rsidRPr="002B35E6" w:rsidRDefault="002B35E6" w:rsidP="00B029EA">
      <w:pPr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Функція змінює вміст вже існуючого об’єкту. У функцію в якості параметрів передаются назва таблиці, данні для зміни, колонки у яких будуть змінюватися данні,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первинний ключ обраного об’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єкту та назву колонки, в якій зберігаєтся первинний ключ заданної колонки. Формуємо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строки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columns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string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для параметричного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sql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запиту. Перев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ірка виконуєтся за допомогою перехоплення помилок.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lastRenderedPageBreak/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change_data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table_name, values, column, cond, id_name):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string 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"{id_name} = '{cond}'"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columns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key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(values)):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values[key]: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columns +=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"{column[key]} = '{values[key]}'"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','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columns = columns[:-1]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'UPDATE {} SET {} WHERE {}'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).format(sql.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Identifier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(table_name),sql.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(columns), 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(string)))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.__context.commit()</w:t>
      </w:r>
    </w:p>
    <w:p w:rsidR="00D90DCD" w:rsidRDefault="00D90DCD" w:rsidP="00D90DCD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686B79" w:rsidRPr="005E363F" w:rsidRDefault="00D90DCD" w:rsidP="00D90DCD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:rsidR="002B35E6" w:rsidRDefault="002B35E6" w:rsidP="002B35E6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CE2226" w:rsidRDefault="002B35E6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Лістинги фрагментів програм генерування випадкових даних в таблицях БД</w:t>
      </w:r>
    </w:p>
    <w:p w:rsidR="00DE618A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B35E6" w:rsidRPr="003C737A" w:rsidRDefault="002B35E6" w:rsidP="00B029EA">
      <w:pPr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Функція генерує задану кількість випадкових значень у заданій таблиці. Спочатку ми отримуємо усі типи колонок таблиці, потім, за допомогою циклу формуємо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великий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sql</w:t>
      </w:r>
      <w:r w:rsidRPr="002B35E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запит. Перша його частина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insert</w:t>
      </w:r>
      <w:r w:rsidRPr="002B35E6">
        <w:rPr>
          <w:rFonts w:ascii="Times New Roman" w:eastAsia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query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, де ми встановлюэмо в яку таблицю будуть генеруватися значення.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Другий етап – самі параметри генерації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select</w:t>
      </w:r>
      <w:r w:rsidRPr="002B35E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subquery</w:t>
      </w:r>
      <w:r w:rsidRPr="00A8259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. П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роходячи циклом по списку типів ми до</w:t>
      </w:r>
      <w:r w:rsidR="003C737A" w:rsidRPr="00A8259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да</w:t>
      </w:r>
      <w:r w:rsidR="003C73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ємо до рядку </w:t>
      </w:r>
      <w:r w:rsidR="003C737A" w:rsidRPr="003C737A">
        <w:rPr>
          <w:rFonts w:ascii="Times New Roman" w:eastAsia="Times New Roman" w:hAnsi="Times New Roman" w:cs="Times New Roman"/>
          <w:noProof/>
          <w:sz w:val="28"/>
          <w:szCs w:val="28"/>
        </w:rPr>
        <w:t>select</w:t>
      </w:r>
      <w:r w:rsidR="003C737A" w:rsidRPr="002B35E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_</w:t>
      </w:r>
      <w:r w:rsidR="003C737A" w:rsidRPr="003C737A">
        <w:rPr>
          <w:rFonts w:ascii="Times New Roman" w:eastAsia="Times New Roman" w:hAnsi="Times New Roman" w:cs="Times New Roman"/>
          <w:noProof/>
          <w:sz w:val="28"/>
          <w:szCs w:val="28"/>
        </w:rPr>
        <w:t>subquery</w:t>
      </w:r>
      <w:r w:rsidR="003C73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запит на генерацію, в залеженості від типу данних певного рядка, присутня окрема генерація для зовнішніх ключів. Потім, за допомогою двох вищезгаданих рядків формуєтся і виконуєтся </w:t>
      </w:r>
      <w:r w:rsidR="003C737A">
        <w:rPr>
          <w:rFonts w:ascii="Times New Roman" w:eastAsia="Times New Roman" w:hAnsi="Times New Roman" w:cs="Times New Roman"/>
          <w:noProof/>
          <w:sz w:val="28"/>
          <w:szCs w:val="28"/>
        </w:rPr>
        <w:t>sql</w:t>
      </w:r>
      <w:r w:rsidR="003C737A" w:rsidRPr="00A8259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запит. Перев</w:t>
      </w:r>
      <w:r w:rsidR="003C73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ірка виконуєтся за допомогою перехоплення помилок.</w:t>
      </w:r>
    </w:p>
    <w:p w:rsidR="002B35E6" w:rsidRP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5E363F">
        <w:rPr>
          <w:rFonts w:ascii="Cascadia Mono" w:eastAsiaTheme="minorHAnsi" w:hAnsi="Cascadia Mono" w:cs="Cascadia Mono"/>
          <w:color w:val="0000FF"/>
          <w:sz w:val="19"/>
          <w:szCs w:val="19"/>
        </w:rPr>
        <w:t>def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5E363F">
        <w:rPr>
          <w:rFonts w:ascii="Cascadia Mono" w:eastAsiaTheme="minorHAnsi" w:hAnsi="Cascadia Mono" w:cs="Cascadia Mono"/>
          <w:color w:val="2B91AF"/>
          <w:sz w:val="19"/>
          <w:szCs w:val="19"/>
        </w:rPr>
        <w:t>generate</w:t>
      </w:r>
      <w:r w:rsidRPr="002B35E6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_</w:t>
      </w:r>
      <w:r w:rsidRPr="005E363F">
        <w:rPr>
          <w:rFonts w:ascii="Cascadia Mono" w:eastAsiaTheme="minorHAnsi" w:hAnsi="Cascadia Mono" w:cs="Cascadia Mono"/>
          <w:color w:val="2B91AF"/>
          <w:sz w:val="19"/>
          <w:szCs w:val="19"/>
        </w:rPr>
        <w:t>data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self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table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_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name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count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):</w:t>
      </w:r>
    </w:p>
    <w:p w:rsidR="002B35E6" w:rsidRP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types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column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types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table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name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fk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array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</w:t>
      </w:r>
      <w:r w:rsidRPr="002B35E6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foreign_key_info(table_name)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select_subquery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insert_query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"INSERT INTO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table_name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("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(1,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(types)):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 = types[i]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name = t[0]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t[1]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fk = [x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in fk_array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x[0] == name]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fk: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'(SELECT {} FROM {} ORDER BY RANDOM(), ser LIMIT 1)'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.format(fk[0][2], fk[0][1]))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'integer'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'trunc(random()*100)::INT'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'character varying'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'chr(trunc(65 + random()*25)::INT) || chr(trunc(65 + random()*25)::INT)'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'date'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""" date(timestamp '2014-01-10' + random() * (timestamp '2020-01-20' - timestamp '2014-01-10'))"""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'time without time zone'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"time '00:00:00' + DATE_TRUNC('second',RANDOM() * time '24:00:00')"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insert_query += name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!=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(types) - 1: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','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insert_query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','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insert_query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') '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.__cursor.execute(insert_query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"SELECT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select_subquery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"FROM generate_series(1,"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(count)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") AS ser"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.__context.commit()</w:t>
      </w:r>
    </w:p>
    <w:p w:rsidR="002B35E6" w:rsidRDefault="002B35E6" w:rsidP="002B35E6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3C737A" w:rsidRPr="00B029EA" w:rsidRDefault="002B35E6" w:rsidP="00B029EA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</w:t>
      </w:r>
      <w:r w:rsidRPr="005E363F"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:rsidR="00DE618A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CE2226" w:rsidRDefault="005E363F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Результати роботи програми</w:t>
      </w:r>
    </w:p>
    <w:p w:rsidR="00DE618A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573485" w:rsidRPr="00573485" w:rsidRDefault="005E363F" w:rsidP="00B029EA">
      <w:pPr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5E363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Далі будуть наведені приклади виконная операцій додавання, видалення, модифікації, генерування і пошуку елементів в таблиці </w:t>
      </w:r>
      <w:r w:rsidRPr="005E363F">
        <w:rPr>
          <w:rFonts w:ascii="Times New Roman" w:eastAsia="Times New Roman" w:hAnsi="Times New Roman" w:cs="Times New Roman"/>
          <w:noProof/>
          <w:sz w:val="28"/>
          <w:szCs w:val="28"/>
          <w:lang w:val="en-GB"/>
        </w:rPr>
        <w:t>Game</w:t>
      </w:r>
      <w:r w:rsidRPr="005E363F">
        <w:rPr>
          <w:rFonts w:ascii="Times New Roman" w:eastAsia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На рисунку 6 показано стан таблиц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і до </w:t>
      </w:r>
      <w:r w:rsidR="0057348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виконання вищевказаних операцій</w:t>
      </w:r>
    </w:p>
    <w:p w:rsidR="005E363F" w:rsidRDefault="00573485" w:rsidP="005E363F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1F18A6" wp14:editId="71455AA2">
            <wp:extent cx="4519927" cy="17969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584" t="61927" r="13532" b="17355"/>
                    <a:stretch/>
                  </pic:blipFill>
                  <pic:spPr bwMode="auto">
                    <a:xfrm>
                      <a:off x="0" y="0"/>
                      <a:ext cx="4556901" cy="181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9EA" w:rsidRPr="005E363F" w:rsidRDefault="005E363F" w:rsidP="00B029EA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t>Рисунок 6 – таблиця до модиф</w:t>
      </w:r>
      <w:r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  <w:t>ікацій</w:t>
      </w:r>
    </w:p>
    <w:p w:rsidR="00DE618A" w:rsidRDefault="00DE618A" w:rsidP="005E363F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5E363F" w:rsidRDefault="005E363F" w:rsidP="005E363F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Скріншоти результатів виконання операції додавання нового елементу до таблиці</w:t>
      </w:r>
    </w:p>
    <w:p w:rsidR="00DE618A" w:rsidRPr="005E363F" w:rsidRDefault="00DE618A" w:rsidP="005E363F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5E363F" w:rsidRDefault="005E363F" w:rsidP="005E363F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191E9548" wp14:editId="5347846A">
            <wp:extent cx="4505503" cy="2759102"/>
            <wp:effectExtent l="0" t="0" r="952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1641" b="31672"/>
                    <a:stretch/>
                  </pic:blipFill>
                  <pic:spPr bwMode="auto">
                    <a:xfrm>
                      <a:off x="0" y="0"/>
                      <a:ext cx="4535722" cy="277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85" w:rsidRPr="00573485" w:rsidRDefault="005E363F" w:rsidP="00573485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t>Рисунок 7 – параметри новоствореного елемента</w:t>
      </w:r>
    </w:p>
    <w:p w:rsidR="005E363F" w:rsidRDefault="00573485" w:rsidP="005E363F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A8A4A40" wp14:editId="12489F25">
            <wp:extent cx="4704708" cy="2059388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451" t="62167" r="13667" b="15023"/>
                    <a:stretch/>
                  </pic:blipFill>
                  <pic:spPr bwMode="auto">
                    <a:xfrm>
                      <a:off x="0" y="0"/>
                      <a:ext cx="4770647" cy="208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85" w:rsidRDefault="005E363F" w:rsidP="00B029EA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  <w:t>Рисунок 8 – Таблиця з доданим елементом</w:t>
      </w:r>
    </w:p>
    <w:p w:rsidR="00B029EA" w:rsidRDefault="00B029EA" w:rsidP="00B029EA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</w:p>
    <w:p w:rsidR="00CE2226" w:rsidRDefault="005E363F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Скріншот результатів виконання операц</w:t>
      </w:r>
      <w:r w:rsidR="00573485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ії видалення елементу з таблиці</w:t>
      </w:r>
    </w:p>
    <w:p w:rsidR="00DE618A" w:rsidRPr="00573485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5E363F" w:rsidRDefault="00573485" w:rsidP="005E363F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43A9BB2C" wp14:editId="6F351C29">
            <wp:extent cx="3888187" cy="283098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99" r="41908" b="12734"/>
                    <a:stretch/>
                  </pic:blipFill>
                  <pic:spPr bwMode="auto">
                    <a:xfrm>
                      <a:off x="0" y="0"/>
                      <a:ext cx="4102624" cy="298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85" w:rsidRPr="00573485" w:rsidRDefault="00573485" w:rsidP="00573485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t>Рисунок</w:t>
      </w:r>
      <w:r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  <w:t xml:space="preserve"> 9 – вибір елементу для видалення</w:t>
      </w:r>
    </w:p>
    <w:p w:rsidR="00573485" w:rsidRDefault="00573485" w:rsidP="005E363F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8C47531" wp14:editId="0F665CD8">
            <wp:extent cx="4524983" cy="182084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652" t="61734" r="13609" b="17350"/>
                    <a:stretch/>
                  </pic:blipFill>
                  <pic:spPr bwMode="auto">
                    <a:xfrm>
                      <a:off x="0" y="0"/>
                      <a:ext cx="4592743" cy="184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85" w:rsidRDefault="00573485" w:rsidP="005E363F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t>Рисунок 10 – Таблиця п</w:t>
      </w:r>
      <w:r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  <w:t>ісля видалення елементу</w:t>
      </w:r>
    </w:p>
    <w:p w:rsidR="00CE2226" w:rsidRPr="00573485" w:rsidRDefault="00CE2226" w:rsidP="005E363F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</w:p>
    <w:p w:rsidR="00CE2226" w:rsidRDefault="005E363F" w:rsidP="00DE618A">
      <w:pPr>
        <w:keepNext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t>Скріншот результатів</w:t>
      </w:r>
      <w:r w:rsidR="00573485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модифікації елементу в таблиці</w:t>
      </w:r>
    </w:p>
    <w:p w:rsidR="00DE618A" w:rsidRPr="00573485" w:rsidRDefault="00DE618A" w:rsidP="00DE618A">
      <w:pPr>
        <w:keepNext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5E363F" w:rsidRDefault="00573485" w:rsidP="005E363F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4A92968C" wp14:editId="2647D205">
            <wp:extent cx="4035422" cy="2759102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444" b="24762"/>
                    <a:stretch/>
                  </pic:blipFill>
                  <pic:spPr bwMode="auto">
                    <a:xfrm>
                      <a:off x="0" y="0"/>
                      <a:ext cx="4057364" cy="277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85" w:rsidRDefault="00573485" w:rsidP="005E363F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t xml:space="preserve">Рисунок 11 – </w:t>
      </w:r>
      <w:r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  <w:t>Зміна параметрів елементу</w:t>
      </w:r>
    </w:p>
    <w:p w:rsidR="00573485" w:rsidRDefault="00573485" w:rsidP="005E363F">
      <w:pPr>
        <w:jc w:val="center"/>
        <w:rPr>
          <w:noProof/>
          <w:lang w:val="en-US"/>
        </w:rPr>
      </w:pPr>
    </w:p>
    <w:p w:rsidR="00573485" w:rsidRDefault="00573485" w:rsidP="005E363F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9B0ACFF" wp14:editId="5B3B8ACB">
            <wp:extent cx="3538330" cy="1390366"/>
            <wp:effectExtent l="0" t="0" r="508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581" t="62045" r="13532" b="17478"/>
                    <a:stretch/>
                  </pic:blipFill>
                  <pic:spPr bwMode="auto">
                    <a:xfrm>
                      <a:off x="0" y="0"/>
                      <a:ext cx="3633350" cy="142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226" w:rsidRDefault="00573485" w:rsidP="00B029EA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  <w:t>Рисунок 12 – таблиця зі зміненим елементом</w:t>
      </w:r>
    </w:p>
    <w:p w:rsidR="00DE618A" w:rsidRPr="00573485" w:rsidRDefault="00DE618A" w:rsidP="00B029EA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</w:p>
    <w:p w:rsidR="00CE2226" w:rsidRDefault="005E363F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Скріншот результат</w:t>
      </w:r>
      <w:r w:rsidR="00573485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у генерації елементів в таблиці</w:t>
      </w:r>
    </w:p>
    <w:p w:rsidR="00DE618A" w:rsidRPr="00573485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5E363F" w:rsidRDefault="00573485" w:rsidP="005E363F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FB10D2D" wp14:editId="3DCCAB9F">
            <wp:extent cx="3419061" cy="195602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444" b="37046"/>
                    <a:stretch/>
                  </pic:blipFill>
                  <pic:spPr bwMode="auto">
                    <a:xfrm>
                      <a:off x="0" y="0"/>
                      <a:ext cx="3419061" cy="195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85" w:rsidRPr="00573485" w:rsidRDefault="00573485" w:rsidP="00573485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 w:rsidRPr="00573485"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  <w:t>Рисунок 13 – параметри генерації елементів</w:t>
      </w:r>
    </w:p>
    <w:p w:rsidR="00573485" w:rsidRDefault="00573485" w:rsidP="005E363F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CD2F72E" wp14:editId="49C159B4">
            <wp:extent cx="3363265" cy="2114882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850" t="61923" r="13532" b="5462"/>
                    <a:stretch/>
                  </pic:blipFill>
                  <pic:spPr bwMode="auto">
                    <a:xfrm>
                      <a:off x="0" y="0"/>
                      <a:ext cx="3363356" cy="21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226" w:rsidRDefault="00573485" w:rsidP="00B029EA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  <w:t>Рисунок 14 – таблиця зі згенерованими елементами</w:t>
      </w:r>
    </w:p>
    <w:p w:rsidR="00DE618A" w:rsidRPr="00573485" w:rsidRDefault="00DE618A" w:rsidP="00B029EA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  <w:lang w:val="uk-UA"/>
        </w:rPr>
      </w:pPr>
    </w:p>
    <w:p w:rsidR="00CE2226" w:rsidRDefault="005E363F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Скріншот результатів пошуку елементів в таблиці</w:t>
      </w:r>
    </w:p>
    <w:p w:rsidR="00DE618A" w:rsidRDefault="00DE618A" w:rsidP="00B029E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573485" w:rsidRPr="00573485" w:rsidRDefault="00573485" w:rsidP="00573485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en-GB"/>
        </w:rPr>
      </w:pPr>
      <w:r>
        <w:rPr>
          <w:noProof/>
          <w:lang w:val="en-US"/>
        </w:rPr>
        <w:drawing>
          <wp:inline distT="0" distB="0" distL="0" distR="0" wp14:anchorId="03FDD4DA" wp14:editId="35E66FD6">
            <wp:extent cx="3116912" cy="2223251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2578" b="21691"/>
                    <a:stretch/>
                  </pic:blipFill>
                  <pic:spPr bwMode="auto">
                    <a:xfrm>
                      <a:off x="0" y="0"/>
                      <a:ext cx="3130316" cy="223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226" w:rsidRDefault="00573485" w:rsidP="00B029EA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t>Рисунок 14 – результат пошуку</w:t>
      </w:r>
    </w:p>
    <w:p w:rsidR="00DE618A" w:rsidRPr="00573485" w:rsidRDefault="00DE618A" w:rsidP="00B029EA">
      <w:pPr>
        <w:jc w:val="center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:rsidR="003C737A" w:rsidRDefault="003C737A" w:rsidP="003C737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Текст програми</w:t>
      </w:r>
    </w:p>
    <w:p w:rsidR="005F1E85" w:rsidRDefault="005F1E85" w:rsidP="003C737A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B35E6" w:rsidRPr="005E363F" w:rsidRDefault="003C737A" w:rsidP="002B35E6">
      <w:pPr>
        <w:rPr>
          <w:rFonts w:ascii="Times New Roman" w:hAnsi="Times New Roman" w:cs="Times New Roman"/>
          <w:b/>
          <w:sz w:val="28"/>
        </w:rPr>
      </w:pPr>
      <w:r w:rsidRPr="003C737A">
        <w:rPr>
          <w:rFonts w:ascii="Times New Roman" w:hAnsi="Times New Roman" w:cs="Times New Roman"/>
          <w:b/>
          <w:sz w:val="28"/>
          <w:lang w:val="en-GB"/>
        </w:rPr>
        <w:t>View</w:t>
      </w:r>
      <w:r w:rsidRPr="005E363F">
        <w:rPr>
          <w:rFonts w:ascii="Times New Roman" w:hAnsi="Times New Roman" w:cs="Times New Roman"/>
          <w:b/>
          <w:sz w:val="28"/>
        </w:rPr>
        <w:t>.</w:t>
      </w:r>
      <w:r w:rsidRPr="003C737A">
        <w:rPr>
          <w:rFonts w:ascii="Times New Roman" w:hAnsi="Times New Roman" w:cs="Times New Roman"/>
          <w:b/>
          <w:sz w:val="28"/>
          <w:lang w:val="en-GB"/>
        </w:rPr>
        <w:t>py</w:t>
      </w:r>
    </w:p>
    <w:p w:rsidR="00FC143E" w:rsidRDefault="00FC143E" w:rsidP="00FC143E">
      <w:pPr>
        <w:rPr>
          <w:rFonts w:ascii="Times New Roman" w:hAnsi="Times New Roman" w:cs="Times New Roman"/>
          <w:b/>
          <w:sz w:val="28"/>
          <w:lang w:val="en-GB"/>
        </w:rPr>
      </w:pPr>
      <w:r>
        <w:rPr>
          <w:rFonts w:ascii="Times New Roman" w:hAnsi="Times New Roman" w:cs="Times New Roman"/>
          <w:b/>
          <w:sz w:val="28"/>
          <w:lang w:val="en-GB"/>
        </w:rPr>
        <w:t>----------------------------------------------------------------------------------------------------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model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Model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View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__init__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.table_names=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main_menu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"Choose a task:"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"1.Insert data"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"2.Remove data"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"3.Edit data"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"4.Generate data"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"5.Search data"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task_number=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"Enter number of choosen table:"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 &lt; task_number &lt; 6: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task_number 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-1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search_menu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"Choose data to search:"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"1. Search games with price more than 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"2. Search tag"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"3. Search publisher company"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output_table_names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model 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Model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table_names = model.get_table_names()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"Choose table to work with:"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i=0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i&lt;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(table_names):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(i+1)+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'.'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 table_names[i])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i+=1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table_names[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"Enter number of choosen table:"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))-1]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output_table_data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(self,values):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(values) is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list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values: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(i)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(values[0])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(values[1])):</w:t>
      </w:r>
    </w:p>
    <w:p w:rsidR="003C737A" w:rsidRDefault="003C737A" w:rsidP="003C737A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(values[1][i])</w:t>
      </w:r>
    </w:p>
    <w:p w:rsidR="00FC143E" w:rsidRPr="00FC143E" w:rsidRDefault="00FC143E" w:rsidP="003C737A">
      <w:pPr>
        <w:rPr>
          <w:rFonts w:ascii="Times New Roman" w:eastAsiaTheme="minorHAnsi" w:hAnsi="Times New Roman" w:cs="Times New Roman"/>
          <w:b/>
          <w:color w:val="000000"/>
          <w:sz w:val="28"/>
          <w:szCs w:val="19"/>
          <w:lang w:val="en-US"/>
        </w:rPr>
      </w:pPr>
      <w:r w:rsidRPr="00FC143E">
        <w:rPr>
          <w:rFonts w:ascii="Times New Roman" w:eastAsiaTheme="minorHAnsi" w:hAnsi="Times New Roman" w:cs="Times New Roman"/>
          <w:b/>
          <w:color w:val="000000"/>
          <w:sz w:val="28"/>
          <w:szCs w:val="19"/>
          <w:lang w:val="en-US"/>
        </w:rPr>
        <w:t>------------------------------------------------------------------------------------</w:t>
      </w:r>
      <w:r>
        <w:rPr>
          <w:rFonts w:ascii="Times New Roman" w:eastAsiaTheme="minorHAnsi" w:hAnsi="Times New Roman" w:cs="Times New Roman"/>
          <w:b/>
          <w:color w:val="000000"/>
          <w:sz w:val="28"/>
          <w:szCs w:val="19"/>
          <w:lang w:val="en-US"/>
        </w:rPr>
        <w:t>----------------</w:t>
      </w:r>
    </w:p>
    <w:p w:rsidR="003C737A" w:rsidRDefault="003C737A" w:rsidP="003C737A">
      <w:pPr>
        <w:rPr>
          <w:rFonts w:ascii="Times New Roman" w:hAnsi="Times New Roman" w:cs="Times New Roman"/>
          <w:b/>
          <w:sz w:val="28"/>
          <w:lang w:val="en-GB"/>
        </w:rPr>
      </w:pPr>
      <w:r>
        <w:rPr>
          <w:rFonts w:ascii="Times New Roman" w:hAnsi="Times New Roman" w:cs="Times New Roman"/>
          <w:b/>
          <w:sz w:val="28"/>
          <w:lang w:val="en-GB"/>
        </w:rPr>
        <w:t>Controler.py</w:t>
      </w:r>
    </w:p>
    <w:p w:rsidR="00FC143E" w:rsidRDefault="00FC143E" w:rsidP="003C737A">
      <w:pPr>
        <w:rPr>
          <w:rFonts w:ascii="Times New Roman" w:hAnsi="Times New Roman" w:cs="Times New Roman"/>
          <w:b/>
          <w:sz w:val="28"/>
          <w:lang w:val="en-GB"/>
        </w:rPr>
      </w:pPr>
      <w:r>
        <w:rPr>
          <w:rFonts w:ascii="Times New Roman" w:hAnsi="Times New Roman" w:cs="Times New Roman"/>
          <w:b/>
          <w:sz w:val="28"/>
          <w:lang w:val="en-GB"/>
        </w:rPr>
        <w:t>----------------------------------------------------------------------------------------------------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model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Model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View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View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array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time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os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Controler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__init__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.model=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Model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.view=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View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insert_menu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.view.output_table_names()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table_data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.model.get_table_data(table)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table_data=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list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(table_data)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tid 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(table+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'id'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tid in table_data[0]: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table_data[0].remove(tid)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values = []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(table_data[0])):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values.append(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"Enter value for column {table_data[0][i]}: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.model.insert_data(table, values)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"Type 1 to continue working"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 == 1: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'|\n'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*20)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.main_control()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delete_menu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.view.output_table_names()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table_data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.model.get_table_data(table)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.view.output_table_data(table_data)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.model.delete_data(table, table_data[1][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'Choose number:'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 - 1])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"Type 1 to continue working"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 == 1: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'|\n'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*20)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.main_control()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change_menu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.view.output_table_names()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table_data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.model.get_table_data(table)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id_name = table_data[0][0]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num = table_data[1][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'Choose number:'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 - 1][0]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'*'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tid 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(table+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'id'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tid in table_data[0]: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table_data[0].remove(tid)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values = []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(table_data[0])):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values.append(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"Enter value for column {table_data[0][i]}: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.model.change_data(table, values, table_data[0], num, id_name)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"Type 1 to continue working"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 == 1: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'|\n'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*20)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.main_control()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generate_menu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table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.view.output_table_names()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.model.generate_data(table,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"Write how much to generate: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"Type 1 to continue working"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 == 1: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'|\n'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*20)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.main_control()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search_menu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.view.search_menu()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n 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"Choose what u want to find"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data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.model.search_data(n)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 &lt;= n &lt;= 3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"Wrong parameter"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(data) == 0: 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"Nothing found"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.view.output_table_data(data)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"Type 1 to continue working"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 == 1: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'|\n'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*20)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.main_control()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main_control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flag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.view.main_menu()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1: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.insert_menu()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2: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.delete_menu()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3: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.change_menu()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4: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.generate_menu()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5: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'='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.search_menu()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==-1: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'*'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"invalid input"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time.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sleep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(3)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'*'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*70)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.main_control()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__name__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'__main__'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model 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Model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control 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Controler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control.main_control()</w:t>
      </w:r>
    </w:p>
    <w:p w:rsidR="003C737A" w:rsidRPr="00FC143E" w:rsidRDefault="00FC143E" w:rsidP="003C737A">
      <w:pPr>
        <w:rPr>
          <w:rFonts w:ascii="Times New Roman" w:hAnsi="Times New Roman" w:cs="Times New Roman"/>
          <w:b/>
          <w:sz w:val="28"/>
          <w:lang w:val="en-GB"/>
        </w:rPr>
      </w:pPr>
      <w:r>
        <w:rPr>
          <w:rFonts w:ascii="Times New Roman" w:hAnsi="Times New Roman" w:cs="Times New Roman"/>
          <w:b/>
          <w:sz w:val="28"/>
          <w:lang w:val="en-GB"/>
        </w:rPr>
        <w:t>----------------------------------------------------------------------------------------------------</w:t>
      </w:r>
    </w:p>
    <w:p w:rsidR="003C737A" w:rsidRDefault="003C737A" w:rsidP="003C737A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Model.py</w:t>
      </w:r>
    </w:p>
    <w:p w:rsidR="00FC143E" w:rsidRPr="00FC143E" w:rsidRDefault="00FC143E" w:rsidP="003C737A">
      <w:pPr>
        <w:rPr>
          <w:rFonts w:ascii="Times New Roman" w:hAnsi="Times New Roman" w:cs="Times New Roman"/>
          <w:b/>
          <w:sz w:val="28"/>
          <w:lang w:val="en-GB"/>
        </w:rPr>
      </w:pPr>
      <w:r>
        <w:rPr>
          <w:rFonts w:ascii="Times New Roman" w:hAnsi="Times New Roman" w:cs="Times New Roman"/>
          <w:b/>
          <w:sz w:val="28"/>
          <w:lang w:val="en-GB"/>
        </w:rPr>
        <w:t>----------------------------------------------------------------------------------------------------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psycopg2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psycopg2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sql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Model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__init__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 = psycopg2.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connect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(host=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"localhost"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,port=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"5432"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,database=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"lab1"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,user=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"postgres"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,password=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"101002"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.__cursor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.__context.cursor()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.__table_names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None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None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__del__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.__cursor.close()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.__context.close()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clear_transaction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.__context.rollback()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get_table_names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.__table_names is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None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"""SELECT table_name FROM information_schema.tables WHERE table_schema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'public'"""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.__table_names = [table[0]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table in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.__table_names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get_column_types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"""SELECT column_name, data_type FROM information_schema.columns WHERE table_name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%(TableName)s ORDER BY table_schema, table_name"""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{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'TableName'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:table_name})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.__cursor.fetchall()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get_column_names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"""SELECT column_name FROM information_schema.columns WHERE table_schema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'public' AND table_name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%s ORDER BY table_schema, table_name"""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(table_name,))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[x[0]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in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.__cursor.fetchall()]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get_foreign_key_info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""" 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lastRenderedPageBreak/>
        <w:t xml:space="preserve">           SELECT kcu.column_name, ccu.table_name AS foreign_table_name,ccu.column_name AS foreign_column_name 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          FROM information_schema.table_constraints AS tc 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          JOIN information_schema.key_column_usage AS kcu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          ON tc.constraint_name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kcu.constraint_name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          AND tc.table_schema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kcu.table_schema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          JOIN information_schema.constraint_column_usage AS ccu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          ON ccu.constraint_name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tc.constraint_name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          AND ccu.table_schema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tc.table_schema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          WHERE tc.constraint_type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'FOREIGN KEY' AND tc.table_name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%s;"""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(table_name,))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.__cursor.fetchall()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get_table_data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id_column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.get_column_types(table_name)[0][0]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cursor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cursor.execute(sql.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'SELECT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FROM {} ORDER BY {} ASC'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).format(sql.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Identifier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(table_name), 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(id_column)))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[col.name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col in cursor.description], cursor.fetchall()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insert_data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table_name, value):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types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.get_column_names(table_name)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types.remove(table_name+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'id'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values={}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(types)):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values.update({types[i]:value[i]})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line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columns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'('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key in values: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values[key]: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line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'%('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key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')s,'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columns += key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','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columns = columns[:-1]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')'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'INSERT INTO {} {} VALUES ('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line[:-1]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')'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).format(sql.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Identifier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(table_name), 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(columns)),values)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.__context.commit()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generate_data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table_name, count):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types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.get_column_types(table_name)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fk_array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.get_foreign_key_info(table_name)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select_subquery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insert_query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"INSERT INTO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table_name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("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(1,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(types)):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t = types[i]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name = t[0]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t[1]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fk = [x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in fk_array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x[0] == name]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fk: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'(SELECT {} FROM {} ORDER BY RANDOM(), ser LIMIT 1)'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.format(fk[0][2], fk[0][1]))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'integer'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'trunc(random()*100)::INT'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'character varying'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'chr(trunc(65 + random()*25)::INT) || chr(trunc(65 + random()*25)::INT)'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'date'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""" date(timestamp '2014-01-10' + random() * (timestamp '2020-01-20' - timestamp '2014-01-10'))"""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'time without time zone'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"time '00:00:00' + DATE_TRUNC('second',RANDOM() * time '24:00:00')"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insert_query += name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!=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(types) - 1: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select_subquery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','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insert_query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','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insert_query +=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') 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.__cursor.execute(insert_query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"SELECT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select_subquery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"FROM generate_series(1,"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(count)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") AS ser"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.__context.commit()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change_data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table_name, values, column, cond, id_name):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string 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"{id_name} = '{cond}'"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columns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key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(values)):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values[key]: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columns +=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"{column[key]} = '{values[key]}'"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','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columns = columns[:-1]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'UPDATE {} SET {} WHERE {}'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).format(sql.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Identifier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(table_name),sql.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(columns), 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(string)))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.__context.commit()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delete_data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 table_name, cond):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names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.get_column_names(table_name)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in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range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len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(names)):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condition =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(names[i-1])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"= '"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(cond[i-1])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"'"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'DELETE FROM {} WHERE {}'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).format(sql.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Identifier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(table_name), sql.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SQL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(condition)))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.__context.commit()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(e)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search_data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(self,flag):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1: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string 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"SELECT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FROM game WHERE price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{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('Write max. amount: '))}"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2: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string 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"SELECT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FROM tag WHERE name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'{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('Write name: ')}'"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flag == 3: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string = f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"SELECT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FROM publisher WHERE name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'{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input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('Write name: ')}'"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.__cursor.execute(string)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self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.__cursor.fetchall()</w:t>
      </w:r>
    </w:p>
    <w:p w:rsidR="003C737A" w:rsidRDefault="003C737A" w:rsidP="003C737A">
      <w:pPr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except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Exception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e:</w:t>
      </w:r>
    </w:p>
    <w:p w:rsidR="003C737A" w:rsidRDefault="003C737A" w:rsidP="003C737A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print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(e)</w:t>
      </w:r>
    </w:p>
    <w:p w:rsidR="003C737A" w:rsidRPr="003C737A" w:rsidRDefault="003C737A" w:rsidP="003C737A">
      <w:pPr>
        <w:rPr>
          <w:rFonts w:ascii="Times New Roman" w:hAnsi="Times New Roman" w:cs="Times New Roman"/>
          <w:b/>
          <w:sz w:val="28"/>
          <w:lang w:val="en-US"/>
        </w:rPr>
      </w:pPr>
    </w:p>
    <w:sectPr w:rsidR="003C737A" w:rsidRPr="003C737A" w:rsidSect="00227229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0BA" w:rsidRDefault="00AD70BA" w:rsidP="00FC143E">
      <w:pPr>
        <w:spacing w:line="240" w:lineRule="auto"/>
      </w:pPr>
      <w:r>
        <w:separator/>
      </w:r>
    </w:p>
  </w:endnote>
  <w:endnote w:type="continuationSeparator" w:id="0">
    <w:p w:rsidR="00AD70BA" w:rsidRDefault="00AD70BA" w:rsidP="00FC14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0BA" w:rsidRDefault="00AD70BA" w:rsidP="00FC143E">
      <w:pPr>
        <w:spacing w:line="240" w:lineRule="auto"/>
      </w:pPr>
      <w:r>
        <w:separator/>
      </w:r>
    </w:p>
  </w:footnote>
  <w:footnote w:type="continuationSeparator" w:id="0">
    <w:p w:rsidR="00AD70BA" w:rsidRDefault="00AD70BA" w:rsidP="00FC14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2211D"/>
    <w:multiLevelType w:val="hybridMultilevel"/>
    <w:tmpl w:val="1C3A514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BF9"/>
    <w:rsid w:val="00022ED7"/>
    <w:rsid w:val="00162BCC"/>
    <w:rsid w:val="002026A0"/>
    <w:rsid w:val="00227229"/>
    <w:rsid w:val="00281BF9"/>
    <w:rsid w:val="002B35E6"/>
    <w:rsid w:val="003C737A"/>
    <w:rsid w:val="00455059"/>
    <w:rsid w:val="004920C7"/>
    <w:rsid w:val="00545C23"/>
    <w:rsid w:val="00553731"/>
    <w:rsid w:val="00573485"/>
    <w:rsid w:val="005E363F"/>
    <w:rsid w:val="005F1E85"/>
    <w:rsid w:val="00686B79"/>
    <w:rsid w:val="008F37A8"/>
    <w:rsid w:val="00982659"/>
    <w:rsid w:val="00A70C49"/>
    <w:rsid w:val="00A8259F"/>
    <w:rsid w:val="00AD70BA"/>
    <w:rsid w:val="00B029EA"/>
    <w:rsid w:val="00B66B48"/>
    <w:rsid w:val="00C01557"/>
    <w:rsid w:val="00C26BD7"/>
    <w:rsid w:val="00CE2226"/>
    <w:rsid w:val="00D90DCD"/>
    <w:rsid w:val="00DE618A"/>
    <w:rsid w:val="00F378EC"/>
    <w:rsid w:val="00FC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A1762C-29C9-4B95-BC72-E55DD6A3B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229"/>
    <w:pPr>
      <w:spacing w:after="0" w:line="276" w:lineRule="auto"/>
    </w:pPr>
    <w:rPr>
      <w:rFonts w:ascii="Arial" w:eastAsia="Arial" w:hAnsi="Arial" w:cs="Arial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C14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22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01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1557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3C737A"/>
    <w:rPr>
      <w:color w:val="0000FF"/>
      <w:u w:val="single"/>
    </w:rPr>
  </w:style>
  <w:style w:type="paragraph" w:styleId="a5">
    <w:name w:val="footnote text"/>
    <w:basedOn w:val="a"/>
    <w:link w:val="a6"/>
    <w:uiPriority w:val="99"/>
    <w:semiHidden/>
    <w:unhideWhenUsed/>
    <w:rsid w:val="00FC143E"/>
    <w:pPr>
      <w:spacing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FC143E"/>
    <w:rPr>
      <w:rFonts w:ascii="Arial" w:eastAsia="Arial" w:hAnsi="Arial" w:cs="Arial"/>
      <w:sz w:val="20"/>
      <w:szCs w:val="20"/>
      <w:lang w:val="ru-RU"/>
    </w:rPr>
  </w:style>
  <w:style w:type="character" w:styleId="a7">
    <w:name w:val="footnote reference"/>
    <w:basedOn w:val="a0"/>
    <w:uiPriority w:val="99"/>
    <w:semiHidden/>
    <w:unhideWhenUsed/>
    <w:rsid w:val="00FC143E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FC14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A825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8259F"/>
    <w:rPr>
      <w:rFonts w:ascii="Tahoma" w:eastAsia="Arial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DD1AA-9077-4D80-865F-78EB24F7D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3435</Words>
  <Characters>19585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Роговой</dc:creator>
  <cp:keywords/>
  <dc:description/>
  <cp:lastModifiedBy>Дмитрий Роговой</cp:lastModifiedBy>
  <cp:revision>6</cp:revision>
  <dcterms:created xsi:type="dcterms:W3CDTF">2022-11-09T18:28:00Z</dcterms:created>
  <dcterms:modified xsi:type="dcterms:W3CDTF">2022-12-06T19:23:00Z</dcterms:modified>
</cp:coreProperties>
</file>