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85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15709</dc:creator>
  <cp:lastModifiedBy>花开不败、涐的姿态。</cp:lastModifiedBy>
  <dcterms:modified xsi:type="dcterms:W3CDTF">2019-01-30T07:11:29Z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