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3F96A" w14:textId="1568BDAE" w:rsidR="00E43209" w:rsidRDefault="00E43209">
      <w:r>
        <w:t>Zadanie Wireshark.</w:t>
      </w:r>
    </w:p>
    <w:p w14:paraId="627D010B" w14:textId="77777777" w:rsidR="00E43209" w:rsidRDefault="00E43209"/>
    <w:p w14:paraId="75C2F1AB" w14:textId="36722F73" w:rsidR="00E43209" w:rsidRDefault="00E43209">
      <w:r w:rsidRPr="00E43209">
        <w:drawing>
          <wp:inline distT="0" distB="0" distL="0" distR="0" wp14:anchorId="33F12888" wp14:editId="6E65120B">
            <wp:extent cx="5760720" cy="1855470"/>
            <wp:effectExtent l="0" t="0" r="0" b="0"/>
            <wp:docPr id="656025791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25791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44C77" w14:textId="77777777" w:rsidR="00E43209" w:rsidRDefault="00E43209"/>
    <w:p w14:paraId="08C44287" w14:textId="6644F7AE" w:rsidR="00E43209" w:rsidRDefault="00E43209">
      <w:r>
        <w:t xml:space="preserve">IP: </w:t>
      </w:r>
      <w:r w:rsidRPr="00E43209">
        <w:t>192.168.0.173(</w:t>
      </w:r>
      <w:proofErr w:type="spellStart"/>
      <w:r w:rsidRPr="00E43209">
        <w:t>Preferred</w:t>
      </w:r>
      <w:proofErr w:type="spellEnd"/>
      <w:r w:rsidRPr="00E43209">
        <w:t>)</w:t>
      </w:r>
    </w:p>
    <w:p w14:paraId="43319ABC" w14:textId="36FFEBAF" w:rsidR="00E43209" w:rsidRDefault="00E43209">
      <w:r>
        <w:t xml:space="preserve">MAC: </w:t>
      </w:r>
      <w:r w:rsidRPr="00E43209">
        <w:t>84-FD-D1-6C-EB-8E</w:t>
      </w:r>
    </w:p>
    <w:p w14:paraId="2E6136DD" w14:textId="32E4C469" w:rsidR="00884F0E" w:rsidRDefault="00884F0E">
      <w:proofErr w:type="spellStart"/>
      <w:r w:rsidRPr="00884F0E">
        <w:t>Default</w:t>
      </w:r>
      <w:proofErr w:type="spellEnd"/>
      <w:r w:rsidRPr="00884F0E">
        <w:t xml:space="preserve"> Gateway </w:t>
      </w:r>
      <w:r>
        <w:t>:</w:t>
      </w:r>
      <w:r w:rsidRPr="00884F0E">
        <w:t>192.168.0.1 (to będzie „kolega”</w:t>
      </w:r>
      <w:r>
        <w:t>)</w:t>
      </w:r>
    </w:p>
    <w:p w14:paraId="44FCA8A6" w14:textId="77777777" w:rsidR="00884F0E" w:rsidRDefault="00884F0E"/>
    <w:p w14:paraId="193894BB" w14:textId="77777777" w:rsidR="00884F0E" w:rsidRDefault="00884F0E"/>
    <w:p w14:paraId="066F2FE5" w14:textId="64E09706" w:rsidR="00884F0E" w:rsidRDefault="00884F0E">
      <w:r w:rsidRPr="00884F0E">
        <w:drawing>
          <wp:inline distT="0" distB="0" distL="0" distR="0" wp14:anchorId="170EACDB" wp14:editId="19A4B447">
            <wp:extent cx="5760720" cy="3049905"/>
            <wp:effectExtent l="0" t="0" r="0" b="0"/>
            <wp:docPr id="1504555591" name="Obraz 1" descr="Obraz zawierający tekst, zrzut ekranu, oprogramowanie, Strona internet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555591" name="Obraz 1" descr="Obraz zawierający tekst, zrzut ekranu, oprogramowanie, Strona internetowa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90617" w14:textId="77777777" w:rsidR="002D2724" w:rsidRDefault="002D2724"/>
    <w:p w14:paraId="58EF404D" w14:textId="798BC179" w:rsidR="002D2724" w:rsidRDefault="002D2724">
      <w:r w:rsidRPr="002D2724">
        <w:lastRenderedPageBreak/>
        <w:drawing>
          <wp:inline distT="0" distB="0" distL="0" distR="0" wp14:anchorId="018A3E6A" wp14:editId="0CED90AF">
            <wp:extent cx="5760720" cy="1294130"/>
            <wp:effectExtent l="0" t="0" r="0" b="1270"/>
            <wp:docPr id="838425046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25046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430E2" w14:textId="77777777" w:rsidR="00177EAA" w:rsidRDefault="00177EAA"/>
    <w:p w14:paraId="4DFF139E" w14:textId="77777777" w:rsidR="00177EAA" w:rsidRPr="00177EAA" w:rsidRDefault="00177EAA" w:rsidP="00177EAA">
      <w:pPr>
        <w:rPr>
          <w:b/>
          <w:bCs/>
        </w:rPr>
      </w:pPr>
      <w:r w:rsidRPr="00177EAA">
        <w:rPr>
          <w:b/>
          <w:bCs/>
        </w:rPr>
        <w:t>Czy adres MAC urządzenia źródłowego pasuje do interfejsu twojego PC?</w:t>
      </w:r>
    </w:p>
    <w:p w14:paraId="4DA08278" w14:textId="77777777" w:rsidR="00177EAA" w:rsidRPr="00177EAA" w:rsidRDefault="00177EAA" w:rsidP="00177EAA">
      <w:r w:rsidRPr="00177EAA">
        <w:t>Tak. Adres MAC 84:fd:d1:6c:eb:8e jest zgodny z fizycznym adresem interfejsu Wi-Fi mojego komputera.</w:t>
      </w:r>
    </w:p>
    <w:p w14:paraId="21BA08EB" w14:textId="77777777" w:rsidR="00177EAA" w:rsidRPr="00177EAA" w:rsidRDefault="00177EAA" w:rsidP="00177EAA">
      <w:pPr>
        <w:rPr>
          <w:b/>
          <w:bCs/>
        </w:rPr>
      </w:pPr>
      <w:r w:rsidRPr="00177EAA">
        <w:rPr>
          <w:b/>
          <w:bCs/>
        </w:rPr>
        <w:t>Czy adres MAC urządzenia docelowego pasuje do adresu MAC komputera kolegi?</w:t>
      </w:r>
    </w:p>
    <w:p w14:paraId="78F4D23F" w14:textId="77777777" w:rsidR="00177EAA" w:rsidRPr="00177EAA" w:rsidRDefault="00177EAA" w:rsidP="00177EAA">
      <w:r w:rsidRPr="00177EAA">
        <w:t>Tak. W moim przypadku hostem lokalnym była brama domyślna 192.168.0.1. Adres MAC dc:73:06:26:6c:79 należy do routera znajdującego się w tej samej sieci LAN.</w:t>
      </w:r>
    </w:p>
    <w:p w14:paraId="6332A189" w14:textId="77777777" w:rsidR="00177EAA" w:rsidRPr="00177EAA" w:rsidRDefault="00177EAA" w:rsidP="00177EAA">
      <w:pPr>
        <w:rPr>
          <w:b/>
          <w:bCs/>
        </w:rPr>
      </w:pPr>
      <w:r w:rsidRPr="00177EAA">
        <w:rPr>
          <w:b/>
          <w:bCs/>
        </w:rPr>
        <w:t>W jaki sposób PC uzyskał MAC?</w:t>
      </w:r>
    </w:p>
    <w:p w14:paraId="286BFF47" w14:textId="77777777" w:rsidR="00177EAA" w:rsidRPr="00177EAA" w:rsidRDefault="00177EAA" w:rsidP="00177EAA">
      <w:r w:rsidRPr="00177EAA">
        <w:t>Komputer użył protokołu ARP, wysyłając zapytanie o adres MAC dla IP 192.168.0.1. Router odpowiedział swoim adresem MAC.</w:t>
      </w:r>
    </w:p>
    <w:p w14:paraId="61AB8E61" w14:textId="77777777" w:rsidR="00177EAA" w:rsidRDefault="00177EAA"/>
    <w:p w14:paraId="56BA3CD0" w14:textId="13534968" w:rsidR="00177EAA" w:rsidRDefault="00177EAA">
      <w:r w:rsidRPr="00177EAA">
        <w:drawing>
          <wp:inline distT="0" distB="0" distL="0" distR="0" wp14:anchorId="7D33D406" wp14:editId="49A06FF4">
            <wp:extent cx="5760720" cy="3023235"/>
            <wp:effectExtent l="0" t="0" r="0" b="5715"/>
            <wp:docPr id="856869484" name="Obraz 1" descr="Obraz zawierający tekst, zrzut ekranu, oprogramowanie, Strona internet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869484" name="Obraz 1" descr="Obraz zawierający tekst, zrzut ekranu, oprogramowanie, Strona internetowa&#10;&#10;Zawartość wygenerowana przez AI może być niepopraw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F0A84" w14:textId="77777777" w:rsidR="00177EAA" w:rsidRDefault="00177EAA"/>
    <w:p w14:paraId="2FD41344" w14:textId="77777777" w:rsidR="00177EAA" w:rsidRPr="00177EAA" w:rsidRDefault="00177EAA" w:rsidP="00177EAA">
      <w:r w:rsidRPr="00177EAA">
        <w:t>1st Lokalizacja</w:t>
      </w:r>
      <w:r w:rsidRPr="00177EAA">
        <w:br/>
        <w:t>IP: 142.251.153.119</w:t>
      </w:r>
      <w:r w:rsidRPr="00177EAA">
        <w:br/>
        <w:t>MAC: dc:73:06:26:6c:79</w:t>
      </w:r>
    </w:p>
    <w:p w14:paraId="75F3EE64" w14:textId="77777777" w:rsidR="00177EAA" w:rsidRPr="00177EAA" w:rsidRDefault="00177EAA" w:rsidP="00177EAA">
      <w:r w:rsidRPr="00177EAA">
        <w:lastRenderedPageBreak/>
        <w:t>2nd Lokalizacja</w:t>
      </w:r>
      <w:r w:rsidRPr="00177EAA">
        <w:br/>
        <w:t>IP: 23.75.64.110</w:t>
      </w:r>
      <w:r w:rsidRPr="00177EAA">
        <w:br/>
        <w:t>MAC: dc:73:06:26:6c:79</w:t>
      </w:r>
    </w:p>
    <w:p w14:paraId="2A0D789A" w14:textId="77777777" w:rsidR="00177EAA" w:rsidRPr="00177EAA" w:rsidRDefault="00177EAA" w:rsidP="00177EAA">
      <w:r w:rsidRPr="00177EAA">
        <w:t>3rd Lokalizacja</w:t>
      </w:r>
      <w:r w:rsidRPr="00177EAA">
        <w:br/>
        <w:t>IP: 77.238.180.11</w:t>
      </w:r>
      <w:r w:rsidRPr="00177EAA">
        <w:br/>
        <w:t>MAC: dc:73:06:26:6c:79</w:t>
      </w:r>
    </w:p>
    <w:p w14:paraId="6BAA352D" w14:textId="77777777" w:rsidR="00177EAA" w:rsidRDefault="00177EAA"/>
    <w:p w14:paraId="7DB0A271" w14:textId="7E9838AB" w:rsidR="00177EAA" w:rsidRDefault="00177EAA">
      <w:r>
        <w:t>Odpowiedz b)</w:t>
      </w:r>
    </w:p>
    <w:p w14:paraId="425B9E4C" w14:textId="4B36F7A7" w:rsidR="00177EAA" w:rsidRDefault="00177EAA">
      <w:r w:rsidRPr="00177EAA">
        <w:t>Istotne jest to, że adres IP zmienia się w zależności od serwera zdalnego, natomiast adres MAC docelowy pozostaje taki sam i należy do bramy domyślnej. Oznacza to, że ramka Ethernet jest kierowana do routera, a nie bezpośrednio do serwera w Internecie.</w:t>
      </w:r>
    </w:p>
    <w:p w14:paraId="0A82250C" w14:textId="77777777" w:rsidR="00177EAA" w:rsidRDefault="00177EAA"/>
    <w:p w14:paraId="04CE4A4F" w14:textId="3A23FB0E" w:rsidR="00177EAA" w:rsidRDefault="00177EAA">
      <w:r>
        <w:t>Odpowiedz c)</w:t>
      </w:r>
    </w:p>
    <w:p w14:paraId="205072D8" w14:textId="77777777" w:rsidR="00177EAA" w:rsidRDefault="00177EAA"/>
    <w:p w14:paraId="00075AF2" w14:textId="3570971D" w:rsidR="00177EAA" w:rsidRDefault="00177EAA">
      <w:r w:rsidRPr="00177EAA">
        <w:t>W sieci lokalnej adres MAC docelowy należy bezpośrednio do hosta, do którego wysyłany jest pakiet.</w:t>
      </w:r>
      <w:r w:rsidRPr="00177EAA">
        <w:br/>
        <w:t>W przypadku hostów zdalnych adres MAC docelowy należy do routera (bramy domyślnej), ponieważ adresy MAC nie są przekazywane poza lokalną sieć.</w:t>
      </w:r>
    </w:p>
    <w:p w14:paraId="2A89B038" w14:textId="77777777" w:rsidR="00177EAA" w:rsidRDefault="00177EAA"/>
    <w:sectPr w:rsidR="00177E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209"/>
    <w:rsid w:val="00177EAA"/>
    <w:rsid w:val="002D2724"/>
    <w:rsid w:val="00884F0E"/>
    <w:rsid w:val="009C14AB"/>
    <w:rsid w:val="00E43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901C9"/>
  <w15:chartTrackingRefBased/>
  <w15:docId w15:val="{D0BE59C9-3368-4C9A-9E90-1C98D78C7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E43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43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432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43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432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43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43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43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43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432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432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432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4320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4320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4320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4320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4320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4320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43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43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43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43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43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4320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4320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4320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432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4320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432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B637526BCE10D044B0DA4AB397B879C3" ma:contentTypeVersion="4" ma:contentTypeDescription="新建文档。" ma:contentTypeScope="" ma:versionID="c4da108e1d98e04b2b038bbf7b5bd6c4">
  <xsd:schema xmlns:xsd="http://www.w3.org/2001/XMLSchema" xmlns:xs="http://www.w3.org/2001/XMLSchema" xmlns:p="http://schemas.microsoft.com/office/2006/metadata/properties" xmlns:ns3="8b5d2fa0-204d-44d0-9490-1c032bdd05b8" targetNamespace="http://schemas.microsoft.com/office/2006/metadata/properties" ma:root="true" ma:fieldsID="970dea4c4260009bb9ab4f4efe9eba8b" ns3:_="">
    <xsd:import namespace="8b5d2fa0-204d-44d0-9490-1c032bdd05b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5d2fa0-204d-44d0-9490-1c032bdd05b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4D387AE-9CD8-478E-92CB-420B31BE1B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5d2fa0-204d-44d0-9490-1c032bdd05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919F08B-C660-4DCE-8A71-C97E95E243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560C0B7-14EB-4E67-91A5-476590E8CB5D}">
  <ds:schemaRefs>
    <ds:schemaRef ds:uri="http://purl.org/dc/terms/"/>
    <ds:schemaRef ds:uri="http://schemas.microsoft.com/office/2006/documentManagement/types"/>
    <ds:schemaRef ds:uri="http://purl.org/dc/elements/1.1/"/>
    <ds:schemaRef ds:uri="http://purl.org/dc/dcmitype/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8b5d2fa0-204d-44d0-9490-1c032bdd05b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145</Words>
  <Characters>1240</Characters>
  <Application>Microsoft Office Word</Application>
  <DocSecurity>0</DocSecurity>
  <Lines>155</Lines>
  <Paragraphs>76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2026-02-19T20:51:00Z</dcterms:created>
  <dcterms:modified xsi:type="dcterms:W3CDTF">2026-02-19T20:51:00Z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0x010100B637526BCE10D044B0DA4AB397B879C3</vt:lpwstr>
  </property>
</Properties>
</file>