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CF" w:rsidRPr="00CF1A49" w:rsidRDefault="00272FCF" w:rsidP="00272FCF">
      <w:pPr>
        <w:pStyle w:val="Title"/>
      </w:pPr>
      <w:bookmarkStart w:id="0" w:name="_GoBack"/>
      <w:r>
        <w:rPr>
          <w:sz w:val="72"/>
          <w:szCs w:val="72"/>
        </w:rPr>
        <w:t xml:space="preserve">DANIEL </w:t>
      </w:r>
      <w:r>
        <w:rPr>
          <w:rStyle w:val="IntenseEmphasis"/>
        </w:rPr>
        <w:t>Onowoni</w:t>
      </w:r>
    </w:p>
    <w:bookmarkEnd w:id="0"/>
    <w:p w:rsidR="00272FCF" w:rsidRDefault="00272FCF" w:rsidP="00272FCF">
      <w:pPr>
        <w:jc w:val="center"/>
        <w:rPr>
          <w:rStyle w:val="Strong"/>
        </w:rPr>
      </w:pPr>
    </w:p>
    <w:p w:rsidR="00272FCF" w:rsidRPr="00CF1A49" w:rsidRDefault="00272FCF" w:rsidP="00272FCF">
      <w:r>
        <w:rPr>
          <w:rStyle w:val="Strong"/>
        </w:rPr>
        <w:t>Phone:</w:t>
      </w:r>
      <w:r w:rsidRPr="00CF1A49">
        <w:t xml:space="preserve"> </w:t>
      </w:r>
      <w:r>
        <w:t>+2349011795652</w:t>
      </w:r>
    </w:p>
    <w:p w:rsidR="00272FCF" w:rsidRDefault="00272FCF" w:rsidP="00272FCF">
      <w:pPr>
        <w:rPr>
          <w:rStyle w:val="Hyperlink"/>
        </w:rPr>
      </w:pPr>
      <w:r>
        <w:rPr>
          <w:rStyle w:val="Strong"/>
        </w:rPr>
        <w:t xml:space="preserve">Email: </w:t>
      </w:r>
      <w:hyperlink r:id="rId5" w:history="1">
        <w:r w:rsidRPr="008671DC">
          <w:rPr>
            <w:rStyle w:val="Hyperlink"/>
          </w:rPr>
          <w:t>donowoni@gmial.com</w:t>
        </w:r>
      </w:hyperlink>
    </w:p>
    <w:p w:rsidR="00A44F66" w:rsidRDefault="007B78A3" w:rsidP="00272FCF">
      <w:pPr>
        <w:rPr>
          <w:rStyle w:val="Strong"/>
        </w:rPr>
      </w:pPr>
      <w:r>
        <w:rPr>
          <w:rStyle w:val="Strong"/>
        </w:rPr>
        <w:t>Website</w:t>
      </w:r>
      <w:r w:rsidR="00A44F66">
        <w:rPr>
          <w:rStyle w:val="Strong"/>
        </w:rPr>
        <w:t xml:space="preserve">: </w:t>
      </w:r>
      <w:r w:rsidR="00A44F66" w:rsidRPr="00A44F66">
        <w:rPr>
          <w:rStyle w:val="Hyperlink"/>
        </w:rPr>
        <w:t>https://onowoni.netlify.app/</w:t>
      </w:r>
    </w:p>
    <w:p w:rsidR="007B78A3" w:rsidRDefault="007B78A3" w:rsidP="00272FCF">
      <w:r>
        <w:rPr>
          <w:rStyle w:val="Strong"/>
        </w:rPr>
        <w:t>L</w:t>
      </w:r>
      <w:r w:rsidR="00272FCF">
        <w:rPr>
          <w:rStyle w:val="Strong"/>
        </w:rPr>
        <w:t>inkedIn:</w:t>
      </w:r>
      <w:r w:rsidR="00272FCF">
        <w:t xml:space="preserve"> </w:t>
      </w:r>
      <w:hyperlink r:id="rId6" w:history="1">
        <w:r w:rsidR="00272FCF" w:rsidRPr="008671DC">
          <w:rPr>
            <w:rStyle w:val="Hyperlink"/>
          </w:rPr>
          <w:t>www.linkedin.com/in/daniel-onowoni/</w:t>
        </w:r>
      </w:hyperlink>
    </w:p>
    <w:p w:rsidR="007B78A3" w:rsidRDefault="007B78A3" w:rsidP="00272FCF"/>
    <w:p w:rsidR="00662E4A" w:rsidRPr="00662E4A" w:rsidRDefault="00662E4A" w:rsidP="00662E4A">
      <w:pPr>
        <w:rPr>
          <w:color w:val="2E74B5" w:themeColor="accent1" w:themeShade="BF"/>
          <w:sz w:val="28"/>
          <w:szCs w:val="28"/>
        </w:rPr>
      </w:pPr>
      <w:r w:rsidRPr="00662E4A">
        <w:rPr>
          <w:color w:val="2E74B5" w:themeColor="accent1" w:themeShade="BF"/>
          <w:sz w:val="28"/>
          <w:szCs w:val="28"/>
        </w:rPr>
        <w:t>OBJECTIVE</w:t>
      </w:r>
    </w:p>
    <w:p w:rsidR="00272FCF" w:rsidRPr="00662E4A" w:rsidRDefault="00272FCF" w:rsidP="00662E4A">
      <w:pPr>
        <w:rPr>
          <w:color w:val="2E74B5" w:themeColor="accent1" w:themeShade="BF"/>
          <w:sz w:val="28"/>
          <w:szCs w:val="28"/>
        </w:rPr>
      </w:pPr>
      <w:r>
        <w:t>To seek and maintain full-time position that offers professional challenges utilizing interpersonal skills, excellent time management and problem-solving skills.</w:t>
      </w:r>
    </w:p>
    <w:p w:rsidR="00272FCF" w:rsidRPr="00CF1A49" w:rsidRDefault="00620897" w:rsidP="00272FCF">
      <w:pPr>
        <w:pStyle w:val="Heading1"/>
      </w:pPr>
      <w:sdt>
        <w:sdtPr>
          <w:alias w:val="Experience:"/>
          <w:tag w:val="Experience:"/>
          <w:id w:val="-1983300934"/>
          <w:placeholder>
            <w:docPart w:val="B52EF3D6217D4F039C24882B2525AE1B"/>
          </w:placeholder>
          <w:temporary/>
          <w:showingPlcHdr/>
          <w15:appearance w15:val="hidden"/>
        </w:sdtPr>
        <w:sdtEndPr/>
        <w:sdtContent>
          <w:r w:rsidR="00272FCF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72FCF" w:rsidRPr="00CF1A49" w:rsidTr="00C7223B">
        <w:trPr>
          <w:trHeight w:val="1377"/>
        </w:trPr>
        <w:tc>
          <w:tcPr>
            <w:tcW w:w="9291" w:type="dxa"/>
          </w:tcPr>
          <w:p w:rsidR="00272FCF" w:rsidRDefault="00272FCF" w:rsidP="00AB07B4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Web Developer – full stack, </w:t>
            </w:r>
            <w:proofErr w:type="spellStart"/>
            <w:r>
              <w:rPr>
                <w:rStyle w:val="SubtleReference"/>
              </w:rPr>
              <w:t>poolinc</w:t>
            </w:r>
            <w:proofErr w:type="spellEnd"/>
            <w:r>
              <w:rPr>
                <w:rStyle w:val="SubtleReference"/>
              </w:rPr>
              <w:t xml:space="preserve"> (personal project)</w:t>
            </w:r>
          </w:p>
          <w:p w:rsidR="00272FCF" w:rsidRPr="00A44F66" w:rsidRDefault="00272FCF" w:rsidP="00AB07B4">
            <w:pPr>
              <w:rPr>
                <w:color w:val="0563C1" w:themeColor="hyperlink"/>
                <w:u w:val="single"/>
              </w:rPr>
            </w:pPr>
            <w:r>
              <w:t xml:space="preserve">Link :  </w:t>
            </w:r>
            <w:hyperlink r:id="rId7" w:history="1">
              <w:r w:rsidR="00A44F66" w:rsidRPr="00AA2F9C">
                <w:rPr>
                  <w:rStyle w:val="Hyperlink"/>
                </w:rPr>
                <w:t>https://poolinc.netlify.app/</w:t>
              </w:r>
            </w:hyperlink>
            <w:r w:rsidR="00A44F66">
              <w:rPr>
                <w:rStyle w:val="Hyperlink"/>
              </w:rPr>
              <w:t xml:space="preserve"> </w:t>
            </w:r>
          </w:p>
          <w:p w:rsidR="00272FCF" w:rsidRPr="00272FCF" w:rsidRDefault="00272FCF" w:rsidP="00C7223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2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Authored code in Python and JavaScript within </w:t>
            </w:r>
            <w:proofErr w:type="spellStart"/>
            <w:r w:rsidRPr="00AD5259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AD52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framework.</w:t>
            </w:r>
          </w:p>
          <w:p w:rsidR="00272FCF" w:rsidRPr="00C7223B" w:rsidRDefault="00272FCF" w:rsidP="00C7223B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  <w:r w:rsidRPr="00AD52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fetch data from</w:t>
            </w:r>
          </w:p>
          <w:p w:rsidR="00C7223B" w:rsidRPr="00C7223B" w:rsidRDefault="00C7223B" w:rsidP="00C7223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259">
              <w:rPr>
                <w:rFonts w:ascii="Times New Roman" w:eastAsia="Times New Roman" w:hAnsi="Times New Roman" w:cs="Times New Roman"/>
                <w:sz w:val="24"/>
                <w:szCs w:val="24"/>
              </w:rPr>
              <w:t>Defined and maintained databases to deliver responsiveness to data client requests.</w:t>
            </w:r>
          </w:p>
        </w:tc>
      </w:tr>
      <w:tr w:rsidR="00272FCF" w:rsidRPr="00CF1A49" w:rsidTr="00C7223B">
        <w:trPr>
          <w:trHeight w:val="1836"/>
        </w:trPr>
        <w:tc>
          <w:tcPr>
            <w:tcW w:w="9291" w:type="dxa"/>
            <w:tcMar>
              <w:top w:w="216" w:type="dxa"/>
            </w:tcMar>
          </w:tcPr>
          <w:p w:rsidR="00272FCF" w:rsidRDefault="00272FCF" w:rsidP="00AB07B4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Web Developer – full stack, </w:t>
            </w:r>
            <w:proofErr w:type="spellStart"/>
            <w:r>
              <w:rPr>
                <w:rStyle w:val="SubtleReference"/>
              </w:rPr>
              <w:t>djurnal</w:t>
            </w:r>
            <w:proofErr w:type="spellEnd"/>
            <w:r>
              <w:rPr>
                <w:rStyle w:val="SubtleReference"/>
              </w:rPr>
              <w:t xml:space="preserve"> (personal project)</w:t>
            </w:r>
          </w:p>
          <w:p w:rsidR="00272FCF" w:rsidRDefault="00272FCF" w:rsidP="00C7223B">
            <w:pPr>
              <w:rPr>
                <w:rStyle w:val="Hyperlink"/>
              </w:rPr>
            </w:pPr>
            <w:r>
              <w:t xml:space="preserve">Link : </w:t>
            </w:r>
            <w:hyperlink r:id="rId8" w:history="1">
              <w:r w:rsidR="00A44F66" w:rsidRPr="00AA2F9C">
                <w:rPr>
                  <w:rStyle w:val="Hyperlink"/>
                </w:rPr>
                <w:t>https://djurnal.herokuapp.comi/</w:t>
              </w:r>
            </w:hyperlink>
          </w:p>
          <w:p w:rsidR="00E53DFB" w:rsidRDefault="00E53DFB" w:rsidP="00E53DF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DFB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the backend of the web platform using the FLASK frame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  <w:r w:rsidRPr="00E53D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7223B" w:rsidRDefault="00C7223B" w:rsidP="00E53DF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F8D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front-end elements into applications.</w:t>
            </w:r>
          </w:p>
          <w:p w:rsidR="00272FCF" w:rsidRPr="00C7223B" w:rsidRDefault="00C7223B" w:rsidP="00C7223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259">
              <w:rPr>
                <w:rFonts w:ascii="Times New Roman" w:eastAsia="Times New Roman" w:hAnsi="Times New Roman" w:cs="Times New Roman"/>
                <w:sz w:val="24"/>
                <w:szCs w:val="24"/>
              </w:rPr>
              <w:t>Troubleshot and tested software and debugged to clean up code and improve efficiency.</w:t>
            </w:r>
          </w:p>
        </w:tc>
      </w:tr>
    </w:tbl>
    <w:sdt>
      <w:sdtPr>
        <w:alias w:val="Education:"/>
        <w:tag w:val="Education:"/>
        <w:id w:val="-1908763273"/>
        <w:placeholder>
          <w:docPart w:val="C85F5F68D15744B6BDACDB51777AB937"/>
        </w:placeholder>
        <w:temporary/>
        <w:showingPlcHdr/>
        <w15:appearance w15:val="hidden"/>
      </w:sdtPr>
      <w:sdtEndPr/>
      <w:sdtContent>
        <w:p w:rsidR="00272FCF" w:rsidRPr="00CF1A49" w:rsidRDefault="00272FCF" w:rsidP="00272FCF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272FCF" w:rsidRPr="00CF1A49" w:rsidTr="00E53DFB">
        <w:trPr>
          <w:trHeight w:val="558"/>
        </w:trPr>
        <w:tc>
          <w:tcPr>
            <w:tcW w:w="9290" w:type="dxa"/>
          </w:tcPr>
          <w:p w:rsidR="00272FCF" w:rsidRPr="00CF1A49" w:rsidRDefault="00272FCF" w:rsidP="00AB07B4">
            <w:pPr>
              <w:pStyle w:val="Heading3"/>
              <w:contextualSpacing w:val="0"/>
              <w:outlineLvl w:val="2"/>
            </w:pPr>
            <w:r>
              <w:t>AUGUST</w:t>
            </w:r>
            <w:r w:rsidRPr="00CF1A49">
              <w:t xml:space="preserve"> </w:t>
            </w:r>
            <w:r>
              <w:t>2023</w:t>
            </w:r>
          </w:p>
          <w:p w:rsidR="00272FCF" w:rsidRPr="00CF1A49" w:rsidRDefault="00272FCF" w:rsidP="00AB07B4">
            <w:pPr>
              <w:pStyle w:val="Heading2"/>
              <w:contextualSpacing w:val="0"/>
              <w:outlineLvl w:val="1"/>
            </w:pPr>
            <w:r>
              <w:t>BACHELORS degree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federal university of </w:t>
            </w:r>
            <w:proofErr w:type="spellStart"/>
            <w:r>
              <w:rPr>
                <w:rStyle w:val="SubtleReference"/>
              </w:rPr>
              <w:t>oye</w:t>
            </w:r>
            <w:proofErr w:type="spellEnd"/>
            <w:r>
              <w:rPr>
                <w:rStyle w:val="SubtleReference"/>
              </w:rPr>
              <w:t xml:space="preserve"> </w:t>
            </w:r>
            <w:proofErr w:type="spellStart"/>
            <w:r>
              <w:rPr>
                <w:rStyle w:val="SubtleReference"/>
              </w:rPr>
              <w:t>ekiti</w:t>
            </w:r>
            <w:proofErr w:type="spellEnd"/>
          </w:p>
          <w:sdt>
            <w:sdtPr>
              <w:alias w:val="Enter education details 1:"/>
              <w:tag w:val="Enter education details 1:"/>
              <w:id w:val="199909898"/>
              <w:placeholder>
                <w:docPart w:val="6E7D6AEAEB9146E0A587F816F34CE32A"/>
              </w:placeholder>
              <w:temporary/>
              <w:showingPlcHdr/>
              <w15:appearance w15:val="hidden"/>
            </w:sdtPr>
            <w:sdtEndPr/>
            <w:sdtContent>
              <w:p w:rsidR="00272FCF" w:rsidRPr="00CF1A49" w:rsidRDefault="00272FCF" w:rsidP="00AB07B4">
                <w:pPr>
                  <w:contextualSpacing w:val="0"/>
                </w:pPr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  <w:tr w:rsidR="00272FCF" w:rsidRPr="00CF1A49" w:rsidTr="00E53DFB">
        <w:trPr>
          <w:trHeight w:val="14"/>
        </w:trPr>
        <w:tc>
          <w:tcPr>
            <w:tcW w:w="9290" w:type="dxa"/>
            <w:tcMar>
              <w:top w:w="216" w:type="dxa"/>
            </w:tcMar>
          </w:tcPr>
          <w:p w:rsidR="00272FCF" w:rsidRDefault="00272FCF" w:rsidP="00AB07B4"/>
        </w:tc>
      </w:tr>
    </w:tbl>
    <w:p w:rsidR="00272FCF" w:rsidRPr="00E53DFB" w:rsidRDefault="00E53DFB" w:rsidP="00E53DFB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96D39">
        <w:t>Technical</w:t>
      </w:r>
      <w:r>
        <w:t xml:space="preserve"> </w:t>
      </w:r>
      <w:sdt>
        <w:sdtPr>
          <w:alias w:val="Skills:"/>
          <w:tag w:val="Skills:"/>
          <w:id w:val="-1392877668"/>
          <w:placeholder>
            <w:docPart w:val="BAD95998AFE6420C9510ABD401637894"/>
          </w:placeholder>
          <w:temporary/>
          <w:showingPlcHdr/>
          <w15:appearance w15:val="hidden"/>
        </w:sdtPr>
        <w:sdtEndPr/>
        <w:sdtContent>
          <w:r w:rsidR="00272FCF" w:rsidRPr="00CF1A49">
            <w:t>Skills</w:t>
          </w:r>
        </w:sdtContent>
      </w:sdt>
    </w:p>
    <w:tbl>
      <w:tblPr>
        <w:tblStyle w:val="TableGrid"/>
        <w:tblW w:w="495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7"/>
        <w:gridCol w:w="6"/>
        <w:gridCol w:w="2587"/>
        <w:gridCol w:w="2520"/>
        <w:gridCol w:w="182"/>
        <w:gridCol w:w="3958"/>
      </w:tblGrid>
      <w:tr w:rsidR="00272FCF" w:rsidRPr="006E1507" w:rsidTr="00620897">
        <w:trPr>
          <w:trHeight w:val="990"/>
        </w:trPr>
        <w:tc>
          <w:tcPr>
            <w:tcW w:w="17" w:type="dxa"/>
          </w:tcPr>
          <w:p w:rsidR="00272FCF" w:rsidRPr="006E1507" w:rsidRDefault="00272FCF" w:rsidP="00AB07B4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272FCF" w:rsidRPr="006E1507" w:rsidRDefault="00272FCF" w:rsidP="00AB07B4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6" w:type="dxa"/>
          </w:tcPr>
          <w:p w:rsidR="00272FCF" w:rsidRDefault="00272FCF" w:rsidP="00AB07B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587" w:type="dxa"/>
            <w:tcMar>
              <w:left w:w="360" w:type="dxa"/>
            </w:tcMar>
          </w:tcPr>
          <w:p w:rsidR="00272FCF" w:rsidRPr="006E1507" w:rsidRDefault="00272FCF" w:rsidP="00AB07B4">
            <w:pPr>
              <w:pStyle w:val="ListBullet"/>
              <w:contextualSpacing w:val="0"/>
            </w:pPr>
            <w:r>
              <w:t>Python</w:t>
            </w:r>
          </w:p>
          <w:p w:rsidR="00272FCF" w:rsidRPr="006E1507" w:rsidRDefault="00272FCF" w:rsidP="00AB07B4">
            <w:pPr>
              <w:pStyle w:val="ListBullet"/>
              <w:contextualSpacing w:val="0"/>
            </w:pPr>
            <w:proofErr w:type="spellStart"/>
            <w:r>
              <w:t>Django</w:t>
            </w:r>
            <w:proofErr w:type="spellEnd"/>
          </w:p>
          <w:p w:rsidR="00C7223B" w:rsidRPr="006E1507" w:rsidRDefault="00272FCF" w:rsidP="00095BE3">
            <w:pPr>
              <w:pStyle w:val="ListBullet"/>
              <w:contextualSpacing w:val="0"/>
            </w:pPr>
            <w:r>
              <w:t>SQL /  POSTGRESQL</w:t>
            </w:r>
          </w:p>
        </w:tc>
        <w:tc>
          <w:tcPr>
            <w:tcW w:w="2520" w:type="dxa"/>
          </w:tcPr>
          <w:p w:rsidR="00272FCF" w:rsidRDefault="00095BE3" w:rsidP="00095BE3">
            <w:pPr>
              <w:pStyle w:val="ListBullet"/>
              <w:numPr>
                <w:ilvl w:val="0"/>
                <w:numId w:val="6"/>
              </w:numPr>
              <w:contextualSpacing w:val="0"/>
            </w:pPr>
            <w:r>
              <w:t>Javascript</w:t>
            </w:r>
          </w:p>
          <w:p w:rsidR="00095BE3" w:rsidRDefault="00095BE3" w:rsidP="00095BE3">
            <w:pPr>
              <w:pStyle w:val="ListBullet"/>
              <w:numPr>
                <w:ilvl w:val="0"/>
                <w:numId w:val="6"/>
              </w:numPr>
              <w:contextualSpacing w:val="0"/>
            </w:pPr>
            <w:r>
              <w:t>React</w:t>
            </w:r>
          </w:p>
          <w:p w:rsidR="00095BE3" w:rsidRPr="006E1507" w:rsidRDefault="00095BE3" w:rsidP="00095BE3">
            <w:pPr>
              <w:pStyle w:val="ListBullet"/>
              <w:numPr>
                <w:ilvl w:val="0"/>
                <w:numId w:val="6"/>
              </w:numPr>
              <w:contextualSpacing w:val="0"/>
            </w:pPr>
            <w:r>
              <w:t>Flask</w:t>
            </w:r>
          </w:p>
          <w:p w:rsidR="00272FCF" w:rsidRPr="006E1507" w:rsidRDefault="00272FCF" w:rsidP="00272FCF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182" w:type="dxa"/>
          </w:tcPr>
          <w:p w:rsidR="00272FCF" w:rsidRPr="00095BE3" w:rsidRDefault="00272FCF" w:rsidP="00AB07B4">
            <w:pPr>
              <w:pStyle w:val="ListBullet"/>
              <w:numPr>
                <w:ilvl w:val="0"/>
                <w:numId w:val="0"/>
              </w:numPr>
              <w:rPr>
                <w:color w:val="2E74B5" w:themeColor="accent1" w:themeShade="BF"/>
              </w:rPr>
            </w:pPr>
          </w:p>
        </w:tc>
        <w:tc>
          <w:tcPr>
            <w:tcW w:w="3958" w:type="dxa"/>
          </w:tcPr>
          <w:p w:rsidR="00272FCF" w:rsidRDefault="00A44F66" w:rsidP="00095BE3">
            <w:pPr>
              <w:pStyle w:val="ListBullet"/>
              <w:numPr>
                <w:ilvl w:val="0"/>
                <w:numId w:val="7"/>
              </w:numPr>
              <w:contextualSpacing w:val="0"/>
            </w:pPr>
            <w:r>
              <w:t>API development</w:t>
            </w:r>
          </w:p>
          <w:p w:rsidR="00095BE3" w:rsidRDefault="00095BE3" w:rsidP="00095BE3">
            <w:pPr>
              <w:pStyle w:val="ListBullet"/>
              <w:numPr>
                <w:ilvl w:val="0"/>
                <w:numId w:val="7"/>
              </w:numPr>
              <w:contextualSpacing w:val="0"/>
            </w:pPr>
            <w:r>
              <w:t>CSS</w:t>
            </w:r>
          </w:p>
          <w:p w:rsidR="00272FCF" w:rsidRPr="006E1507" w:rsidRDefault="00095BE3" w:rsidP="00095BE3">
            <w:pPr>
              <w:pStyle w:val="ListBullet"/>
              <w:numPr>
                <w:ilvl w:val="0"/>
                <w:numId w:val="7"/>
              </w:numPr>
              <w:contextualSpacing w:val="0"/>
            </w:pPr>
            <w:r>
              <w:t>HTML</w:t>
            </w:r>
          </w:p>
        </w:tc>
      </w:tr>
    </w:tbl>
    <w:p w:rsidR="00E53DFB" w:rsidRPr="007B6CF5" w:rsidRDefault="007B6CF5" w:rsidP="00E53DFB">
      <w:r>
        <w:rPr>
          <w:color w:val="2E74B5" w:themeColor="accent1" w:themeShade="BF"/>
          <w:sz w:val="32"/>
          <w:szCs w:val="32"/>
        </w:rPr>
        <w:t>Soft s</w:t>
      </w:r>
      <w:r w:rsidRPr="007B6CF5">
        <w:rPr>
          <w:color w:val="2E74B5" w:themeColor="accent1" w:themeShade="BF"/>
          <w:sz w:val="32"/>
          <w:szCs w:val="32"/>
        </w:rPr>
        <w:t>kills</w:t>
      </w:r>
      <w:r>
        <w:t xml:space="preserve"> : </w:t>
      </w:r>
      <w:r w:rsidR="00E53DFB">
        <w:rPr>
          <w:lang w:val="en-GB"/>
        </w:rPr>
        <w:t xml:space="preserve">Open-mindedness and adaptability, </w:t>
      </w:r>
      <w:r w:rsidR="00EE4057">
        <w:t>c</w:t>
      </w:r>
      <w:r w:rsidR="00E53DFB">
        <w:t xml:space="preserve">ritical </w:t>
      </w:r>
      <w:r w:rsidR="00EE4057">
        <w:t xml:space="preserve">thinking, creativity, </w:t>
      </w:r>
      <w:r w:rsidR="00E53DFB">
        <w:t>problem-solving</w:t>
      </w:r>
      <w:r w:rsidR="00EE4057">
        <w:t>, teamwork and collaboration</w:t>
      </w:r>
    </w:p>
    <w:sectPr w:rsidR="00E53DFB" w:rsidRPr="007B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276"/>
    <w:multiLevelType w:val="hybridMultilevel"/>
    <w:tmpl w:val="46E0673C"/>
    <w:lvl w:ilvl="0" w:tplc="782E2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83868"/>
    <w:multiLevelType w:val="hybridMultilevel"/>
    <w:tmpl w:val="0BFACB6A"/>
    <w:lvl w:ilvl="0" w:tplc="782E2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20F60"/>
    <w:multiLevelType w:val="hybridMultilevel"/>
    <w:tmpl w:val="5BE6FB2E"/>
    <w:lvl w:ilvl="0" w:tplc="AFC24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CC2E5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D4007"/>
    <w:multiLevelType w:val="multilevel"/>
    <w:tmpl w:val="C4A22B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2D280067"/>
    <w:multiLevelType w:val="hybridMultilevel"/>
    <w:tmpl w:val="C4B630A4"/>
    <w:lvl w:ilvl="0" w:tplc="70968D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6A6A6" w:themeColor="background1" w:themeShade="A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757C88"/>
    <w:multiLevelType w:val="multilevel"/>
    <w:tmpl w:val="6A06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1A7969"/>
    <w:multiLevelType w:val="hybridMultilevel"/>
    <w:tmpl w:val="3D5EA8F4"/>
    <w:lvl w:ilvl="0" w:tplc="43021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CC2E5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82A2A"/>
    <w:multiLevelType w:val="hybridMultilevel"/>
    <w:tmpl w:val="819A8742"/>
    <w:lvl w:ilvl="0" w:tplc="6CB26176">
      <w:numFmt w:val="bullet"/>
      <w:lvlText w:val=""/>
      <w:lvlJc w:val="left"/>
      <w:pPr>
        <w:ind w:left="720" w:hanging="360"/>
      </w:pPr>
      <w:rPr>
        <w:rFonts w:ascii="Wingdings" w:eastAsiaTheme="minorHAnsi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04E84"/>
    <w:multiLevelType w:val="hybridMultilevel"/>
    <w:tmpl w:val="7F44BB9C"/>
    <w:lvl w:ilvl="0" w:tplc="5950E3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C19E7"/>
    <w:multiLevelType w:val="hybridMultilevel"/>
    <w:tmpl w:val="ED84A150"/>
    <w:lvl w:ilvl="0" w:tplc="9A1254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E5C37"/>
    <w:multiLevelType w:val="hybridMultilevel"/>
    <w:tmpl w:val="3874284A"/>
    <w:lvl w:ilvl="0" w:tplc="782E2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FC0BA1"/>
    <w:multiLevelType w:val="hybridMultilevel"/>
    <w:tmpl w:val="91CA75EC"/>
    <w:lvl w:ilvl="0" w:tplc="F99220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7E70D9"/>
    <w:multiLevelType w:val="hybridMultilevel"/>
    <w:tmpl w:val="B6B4CD32"/>
    <w:lvl w:ilvl="0" w:tplc="782E2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46F31"/>
    <w:multiLevelType w:val="hybridMultilevel"/>
    <w:tmpl w:val="D78255E6"/>
    <w:lvl w:ilvl="0" w:tplc="AD7622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3"/>
  </w:num>
  <w:num w:numId="6">
    <w:abstractNumId w:val="12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13"/>
    <w:rsid w:val="00095BE3"/>
    <w:rsid w:val="00272FCF"/>
    <w:rsid w:val="00487113"/>
    <w:rsid w:val="00620897"/>
    <w:rsid w:val="00662E4A"/>
    <w:rsid w:val="007A6084"/>
    <w:rsid w:val="007B6CF5"/>
    <w:rsid w:val="007B78A3"/>
    <w:rsid w:val="00A44F66"/>
    <w:rsid w:val="00B97057"/>
    <w:rsid w:val="00C7223B"/>
    <w:rsid w:val="00E53DFB"/>
    <w:rsid w:val="00EE4057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DA04A-50DC-4DD9-844B-255558E0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FCF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F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F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2F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F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2FC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IntenseEmphasis">
    <w:name w:val="Intense Emphasis"/>
    <w:basedOn w:val="DefaultParagraphFont"/>
    <w:uiPriority w:val="2"/>
    <w:rsid w:val="00272FCF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272FC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72FCF"/>
    <w:rPr>
      <w:b/>
      <w:bCs/>
    </w:rPr>
  </w:style>
  <w:style w:type="table" w:styleId="TableGrid">
    <w:name w:val="Table Grid"/>
    <w:basedOn w:val="TableNormal"/>
    <w:uiPriority w:val="39"/>
    <w:rsid w:val="00272FCF"/>
    <w:pPr>
      <w:spacing w:after="0" w:line="240" w:lineRule="auto"/>
      <w:contextualSpacing/>
    </w:pPr>
    <w:rPr>
      <w:color w:val="595959" w:themeColor="text1" w:themeTint="A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272FCF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272F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72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F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CF"/>
    <w:rPr>
      <w:rFonts w:ascii="Segoe UI" w:hAnsi="Segoe UI" w:cs="Segoe UI"/>
      <w:color w:val="595959" w:themeColor="text1" w:themeTint="A6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272FCF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72FC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44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urnal.herokuapp.com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olinc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aniel-onowoni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onowoni@gmial.com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2EF3D6217D4F039C24882B2525A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1D63B-B8DB-405E-8090-25147D774985}"/>
      </w:docPartPr>
      <w:docPartBody>
        <w:p w:rsidR="00B62C7B" w:rsidRDefault="00294086" w:rsidP="00294086">
          <w:pPr>
            <w:pStyle w:val="B52EF3D6217D4F039C24882B2525AE1B"/>
          </w:pPr>
          <w:r w:rsidRPr="00CF1A49">
            <w:t>Experience</w:t>
          </w:r>
        </w:p>
      </w:docPartBody>
    </w:docPart>
    <w:docPart>
      <w:docPartPr>
        <w:name w:val="C85F5F68D15744B6BDACDB51777AB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5A6A3-26B8-466E-A1F6-106B6C710695}"/>
      </w:docPartPr>
      <w:docPartBody>
        <w:p w:rsidR="00B62C7B" w:rsidRDefault="00294086" w:rsidP="00294086">
          <w:pPr>
            <w:pStyle w:val="C85F5F68D15744B6BDACDB51777AB937"/>
          </w:pPr>
          <w:r w:rsidRPr="00CF1A49">
            <w:t>Education</w:t>
          </w:r>
        </w:p>
      </w:docPartBody>
    </w:docPart>
    <w:docPart>
      <w:docPartPr>
        <w:name w:val="6E7D6AEAEB9146E0A587F816F34CE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A29AB-D600-4318-918F-90B1BFA324A3}"/>
      </w:docPartPr>
      <w:docPartBody>
        <w:p w:rsidR="00B62C7B" w:rsidRDefault="00294086" w:rsidP="00294086">
          <w:pPr>
            <w:pStyle w:val="6E7D6AEAEB9146E0A587F816F34CE32A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BAD95998AFE6420C9510ABD40163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A3820-6222-4BBF-9AC3-24592187AA29}"/>
      </w:docPartPr>
      <w:docPartBody>
        <w:p w:rsidR="00B62C7B" w:rsidRDefault="00294086" w:rsidP="00294086">
          <w:pPr>
            <w:pStyle w:val="BAD95998AFE6420C9510ABD40163789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86"/>
    <w:rsid w:val="00266A4A"/>
    <w:rsid w:val="00294086"/>
    <w:rsid w:val="003224E2"/>
    <w:rsid w:val="004C2077"/>
    <w:rsid w:val="0093269C"/>
    <w:rsid w:val="00B6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D8708F4F8746229D22D01DE67645A4">
    <w:name w:val="F9D8708F4F8746229D22D01DE67645A4"/>
    <w:rsid w:val="00294086"/>
  </w:style>
  <w:style w:type="paragraph" w:customStyle="1" w:styleId="C0EA86E927E1435AA2A0E96714DC941F">
    <w:name w:val="C0EA86E927E1435AA2A0E96714DC941F"/>
    <w:rsid w:val="00294086"/>
  </w:style>
  <w:style w:type="paragraph" w:customStyle="1" w:styleId="395AB3EF9EEE41EAAB6C5210CB045469">
    <w:name w:val="395AB3EF9EEE41EAAB6C5210CB045469"/>
    <w:rsid w:val="00294086"/>
  </w:style>
  <w:style w:type="paragraph" w:customStyle="1" w:styleId="5BADB5EE3C624423862CBA1750E3AC61">
    <w:name w:val="5BADB5EE3C624423862CBA1750E3AC61"/>
    <w:rsid w:val="00294086"/>
  </w:style>
  <w:style w:type="paragraph" w:customStyle="1" w:styleId="014729BBBA6F454593233AFB5D27D4E9">
    <w:name w:val="014729BBBA6F454593233AFB5D27D4E9"/>
    <w:rsid w:val="00294086"/>
  </w:style>
  <w:style w:type="paragraph" w:customStyle="1" w:styleId="19D00E93D6104C35B8507AA1641E178B">
    <w:name w:val="19D00E93D6104C35B8507AA1641E178B"/>
    <w:rsid w:val="00294086"/>
  </w:style>
  <w:style w:type="paragraph" w:customStyle="1" w:styleId="B52EF3D6217D4F039C24882B2525AE1B">
    <w:name w:val="B52EF3D6217D4F039C24882B2525AE1B"/>
    <w:rsid w:val="00294086"/>
  </w:style>
  <w:style w:type="paragraph" w:customStyle="1" w:styleId="C85F5F68D15744B6BDACDB51777AB937">
    <w:name w:val="C85F5F68D15744B6BDACDB51777AB937"/>
    <w:rsid w:val="00294086"/>
  </w:style>
  <w:style w:type="paragraph" w:customStyle="1" w:styleId="6E7D6AEAEB9146E0A587F816F34CE32A">
    <w:name w:val="6E7D6AEAEB9146E0A587F816F34CE32A"/>
    <w:rsid w:val="00294086"/>
  </w:style>
  <w:style w:type="paragraph" w:customStyle="1" w:styleId="BAD95998AFE6420C9510ABD401637894">
    <w:name w:val="BAD95998AFE6420C9510ABD401637894"/>
    <w:rsid w:val="00294086"/>
  </w:style>
  <w:style w:type="paragraph" w:customStyle="1" w:styleId="D438E55373F64FE5BB70A3CA58E3199C">
    <w:name w:val="D438E55373F64FE5BB70A3CA58E3199C"/>
    <w:rsid w:val="00294086"/>
  </w:style>
  <w:style w:type="paragraph" w:customStyle="1" w:styleId="C8F78EFA257344F9B1E5162C322C4EE3">
    <w:name w:val="C8F78EFA257344F9B1E5162C322C4EE3"/>
    <w:rsid w:val="00294086"/>
  </w:style>
  <w:style w:type="paragraph" w:customStyle="1" w:styleId="0DEF179954374BB1A5BF0A750133C0FB">
    <w:name w:val="0DEF179954374BB1A5BF0A750133C0FB"/>
    <w:rsid w:val="00294086"/>
  </w:style>
  <w:style w:type="paragraph" w:customStyle="1" w:styleId="613E0301639143DCBD2381A05AE775F0">
    <w:name w:val="613E0301639143DCBD2381A05AE775F0"/>
    <w:rsid w:val="00294086"/>
  </w:style>
  <w:style w:type="paragraph" w:customStyle="1" w:styleId="94FFED3E1444448D93878546A685363F">
    <w:name w:val="94FFED3E1444448D93878546A685363F"/>
    <w:rsid w:val="002940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2022-09-27T14:51:00Z</dcterms:created>
  <dcterms:modified xsi:type="dcterms:W3CDTF">2022-09-27T14:59:00Z</dcterms:modified>
</cp:coreProperties>
</file>