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6B7BA" w14:textId="77777777" w:rsidR="003D217C" w:rsidRPr="0076161B" w:rsidRDefault="003D217C" w:rsidP="003D217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B.3.14.0600.100 Save and Stay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0F39E946" wp14:editId="3BB6D5C2">
            <wp:extent cx="5943600" cy="1788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69F" w14:textId="77777777" w:rsidR="003D217C" w:rsidRPr="0076161B" w:rsidRDefault="003D217C" w:rsidP="003D217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B.3.14.0600.200 Save &amp; Go To Next Form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703342B6" wp14:editId="7993305B">
            <wp:extent cx="5943600" cy="1780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899C" w14:textId="77777777" w:rsidR="003D217C" w:rsidRPr="0076161B" w:rsidRDefault="003D217C" w:rsidP="003D217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B.3.14.0600.300 Save &amp; Mark as Complete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1EB31729" wp14:editId="578C3C5C">
            <wp:extent cx="5943600" cy="1779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1C6F" w14:textId="77777777" w:rsidR="003D217C" w:rsidRPr="0076161B" w:rsidRDefault="003D217C" w:rsidP="003D217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Scenario: B.3.14.0600.400 Save &amp; Exit Form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39F485AA" wp14:editId="74B8A857">
            <wp:extent cx="5943600" cy="17748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A457" w14:textId="77777777" w:rsidR="003D217C" w:rsidRPr="0076161B" w:rsidRDefault="003D217C" w:rsidP="003D217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B.3.14.0600.500 Save &amp; Exit Record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6B1F0CC9" wp14:editId="213A6C8A">
            <wp:extent cx="5943600" cy="17741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B86" w14:textId="77777777" w:rsidR="003D217C" w:rsidRPr="0076161B" w:rsidRDefault="003D217C" w:rsidP="003D217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B.3.14.0600.600 Save &amp; Go To Next Record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962A4CD" wp14:editId="38592EEE">
            <wp:extent cx="5943600" cy="2526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7F6E" w14:textId="77777777" w:rsidR="003D217C" w:rsidRPr="0076161B" w:rsidRDefault="003D217C" w:rsidP="003D217C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lastRenderedPageBreak/>
        <w:t>Scenario: B.3.14.0600.700 Cancel</w:t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06A2DDC" wp14:editId="146E431E">
            <wp:extent cx="5943600" cy="35560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5A14" w14:textId="77777777" w:rsidR="00A063D5" w:rsidRDefault="003D217C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BD"/>
    <w:rsid w:val="003D217C"/>
    <w:rsid w:val="00711DBD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8571"/>
  <w15:chartTrackingRefBased/>
  <w15:docId w15:val="{EE436ED1-6195-45D2-89DC-6C4BE308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2025-08-20T02:39:00Z</dcterms:created>
  <dcterms:modified xsi:type="dcterms:W3CDTF">2025-08-20T02:40:00Z</dcterms:modified>
</cp:coreProperties>
</file>