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2B73EF66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1691437852968558410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6914378529685584100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