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35EB6" w:rsidRDefault="00B35EB6" w:rsidP="00B35EB6">
      <w:pPr>
        <w:spacing w:after="0" w:line="240" w:lineRule="auto"/>
      </w:pPr>
      <w:r>
        <w:separator/>
      </w:r>
    </w:p>
  </w:endnote>
  <w:endnote w:type="continuationSeparator" w:id="0">
    <w:p w:rsidR="00B35EB6" w:rsidRDefault="00B35EB6" w:rsidP="00B35E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B35EB6" w:rsidR="00B35EB6" w:rsidRDefault="00B35EB6">
      <w:pPr>
        <w:spacing w:after="0" w:line="240" w:lineRule="auto"/>
      </w:pPr>
      <w:r>
        <w:separator/>
      </w:r>
    </w:p>
  </w:footnote>
  <w:footnote w:id="0" w:type="continuationSeparator">
    <w:p w:rsidP="00B35EB6" w:rsidR="00B35EB6" w:rsidRDefault="00B35E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B35EB6" w:rsidR="00B35EB6" w:rsidRDefault="00B35EB6">
    <w:proofErr w:type="spellStart"/>
    <w:proofErr w:type="spellEnd"/>
    <w:proofErr w:type="spellStart"/>
    <w:proofErr w:type="spellEnd"/>
    <w:r>
      <w:t>Checks</w:t>
    </w:r>
    <w:r>
      <w:t xml:space="preserve"> </w:t>
    </w:r>
    <w:r>
      <w:t>ImageServices</w:t>
    </w:r>
    <w:r>
      <w:t xml:space="preserve"> registration :</w:t>
    </w:r>
  </w:p>
  <w:p w:rsidP="00B35EB6" w:rsidR="00B35EB6" w:rsidRDefault="00B35EB6">
    <w:r>
      <w:rPr>
        <w:color w:themeColor="accent6" w:themeShade="BF" w:val="E36C0A"/>
      </w:rPr>
      <w:t/>
      <w:drawing>
        <wp:inline distT="0" distR="0" distB="0" distL="0">
          <wp:extent cx="635000" cy="444500"/>
          <wp:docPr id="0" name="Drawing 0" descr="file:/home/development/git/M2Doc/tests/org.obeonetwork.m2doc.tests/resources/imageServices/asImageInHeader/dh1.gif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file:/home/development/git/M2Doc/tests/org.obeonetwork.m2doc.tests/resources/imageServices/asImageInHeader/dh1.gif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5000" cy="444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P="00B35EB6" w:rsidR="00B35EB6" w:rsidRDefault="00B35EB6">
    <w:proofErr w:type="spellStart"/>
    <w:proofErr w:type="spellEnd"/>
    <w:r>
      <w:t xml:space="preserve">End of </w:t>
    </w:r>
    <w:r>
      <w:t>demonstration</w:t>
    </w:r>
    <w:r>
      <w:t>.</w:t>
    </w:r>
  </w:p>
  <w:p w:rsidR="00B35EB6" w:rsidRDefault="00B35EB6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38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5EB6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B35EB6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B35EB6"/>
  </w:style>
  <w:style w:styleId="Pieddepage" w:type="paragraph">
    <w:name w:val="footer"/>
    <w:basedOn w:val="Normal"/>
    <w:link w:val="PieddepageCar"/>
    <w:uiPriority w:val="99"/>
    <w:unhideWhenUsed/>
    <w:rsid w:val="00B35EB6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B35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header1.xml.rels><?xml version="1.0" encoding="UTF-8" standalone="yes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2017-04-21T13:59:00Z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