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15</Words>
  <Characters>88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