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r w:rsidR="00A7781B">
        <w:t>userdoc</w:t>
      </w:r>
      <w:r w:rsidR="005C73CF">
        <w:t xml:space="preserve"> : </w:t>
      </w:r>
    </w:p>
    <w:p w:rsidR="005C73CF" w:rsidRDefault="00062A65" w:rsidP="005C73CF">
      <w:pPr>
        <w:tabs>
          <w:tab w:val="left" w:pos="3119"/>
        </w:tabs>
      </w:pPr>
      <w:r>
        <w:fldChar w:fldCharType="begin"/>
      </w:r>
      <w:r w:rsidR="000B54A5">
        <w:instrText>m:userdoc</w:instrText>
      </w:r>
      <w:r>
        <w:instrText xml:space="preserve"> </w:instrText>
      </w:r>
      <w:r w:rsidR="000B54A5">
        <w:instrText>'</w:instrText>
      </w:r>
      <w:r>
        <w:instrText>value1</w:instrText>
      </w:r>
      <w:r w:rsidR="000B54A5">
        <w:instrText>'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5C73CF" w:rsidRDefault="005C73CF" w:rsidP="005C73CF">
      <w:bookmarkStart w:id="0" w:name="_GoBack"/>
      <w:bookmarkEnd w:id="0"/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A65"/>
    <w:rsid w:val="0006316B"/>
    <w:rsid w:val="000650B9"/>
    <w:rsid w:val="000746A7"/>
    <w:rsid w:val="00092234"/>
    <w:rsid w:val="000B4C5A"/>
    <w:rsid w:val="000B54A5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7046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2E32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3FC2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2514"/>
    <w:rsid w:val="007E7839"/>
    <w:rsid w:val="007F0928"/>
    <w:rsid w:val="007F5398"/>
    <w:rsid w:val="00801225"/>
    <w:rsid w:val="00802FA8"/>
    <w:rsid w:val="00811363"/>
    <w:rsid w:val="0081428E"/>
    <w:rsid w:val="00821458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1F86"/>
    <w:rsid w:val="00B5460F"/>
    <w:rsid w:val="00B72CC0"/>
    <w:rsid w:val="00B74512"/>
    <w:rsid w:val="00B80BE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0979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805"/>
    <w:rsid w:val="00F644A5"/>
    <w:rsid w:val="00F70431"/>
    <w:rsid w:val="00F735D6"/>
    <w:rsid w:val="00F82255"/>
    <w:rsid w:val="00F864AC"/>
    <w:rsid w:val="00FA2DDA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Olivier Haegi</cp:lastModifiedBy>
  <cp:revision>2</cp:revision>
  <dcterms:created xsi:type="dcterms:W3CDTF">2016-11-22T18:27:00Z</dcterms:created>
  <dcterms:modified xsi:type="dcterms:W3CDTF">2016-11-22T18:27:00Z</dcterms:modified>
</cp:coreProperties>
</file>