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 xml:space="preserve">This demonstrate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DA1B8-6EF5-4912-8327-28AF0419A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22</Words>
  <Characters>125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2017-04-20T09:09:00Z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