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DCA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11917A1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7AAC6116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21594E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E21AF" w:rsidRPr="002774E4" w14:paraId="076B6922" w14:textId="77777777" w:rsidTr="00FE4B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0FD80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095F3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0C5431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BFC4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2FA4D1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9E21AF" w:rsidRPr="002774E4" w14:paraId="28546A4D" w14:textId="77777777" w:rsidTr="00FE4B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FCD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BB20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855D4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1B02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0D2D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97EE5A9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E21AF" w:rsidRPr="002774E4" w14:paraId="63C4B967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3D6E7F" w14:textId="4FF2521F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7160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9E21AF" w:rsidRPr="002774E4" w14:paraId="4422EEC6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099843" w14:textId="2C579B6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="00C37848" w:rsidRPr="00C37848">
              <w:rPr>
                <w:rFonts w:ascii="Times New Roman" w:hAnsi="Times New Roman"/>
                <w:sz w:val="28"/>
              </w:rPr>
              <w:t>Порождающие шаблоны проектирования</w:t>
            </w:r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9E21AF" w:rsidRPr="002774E4" w14:paraId="22D6F940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2EF0C2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9E21AF" w:rsidRPr="002774E4" w14:paraId="1D5700A5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24DDA0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E21AF" w:rsidRPr="002774E4" w14:paraId="4AED4B23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C072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C6857C8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E21AF" w:rsidRPr="002774E4" w14:paraId="2C829FD5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C53D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A5F0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D1F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6071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8229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531CBF" w14:textId="05017AC1" w:rsidR="009E21AF" w:rsidRPr="00D13D39" w:rsidRDefault="00D13D39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9E21AF" w:rsidRPr="002774E4" w14:paraId="1C3BFEB4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A7D0E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DC51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7372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7AF67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EB27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03FC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4A6FC75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52FEFC4" w14:textId="71362B58" w:rsidR="009E21AF" w:rsidRPr="00A33CAB" w:rsidRDefault="009E21AF" w:rsidP="009E21AF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33C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2B0E152F" w14:textId="77777777" w:rsidR="009E21AF" w:rsidRPr="002774E4" w:rsidRDefault="009E21AF" w:rsidP="009E21AF">
      <w:pPr>
        <w:spacing w:after="0" w:line="360" w:lineRule="auto"/>
        <w:rPr>
          <w:rFonts w:ascii="Times New Roman" w:hAnsi="Times New Roman"/>
          <w:sz w:val="28"/>
        </w:rPr>
      </w:pPr>
    </w:p>
    <w:p w14:paraId="564F83E4" w14:textId="77777777" w:rsidR="009E21AF" w:rsidRDefault="009E21AF" w:rsidP="009E21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3972C" w14:textId="77777777" w:rsidR="009E21AF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 исходной формы</w:t>
      </w:r>
    </w:p>
    <w:p w14:paraId="4724C526" w14:textId="77777777" w:rsidR="00706EE5" w:rsidRDefault="00706EE5" w:rsidP="00706E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Делая по шаблону, удалось сделать следующее. </w:t>
      </w:r>
      <w:r w:rsidRPr="009C7422">
        <w:rPr>
          <w:rFonts w:ascii="Times New Roman" w:hAnsi="Times New Roman" w:cs="Times New Roman"/>
          <w:sz w:val="28"/>
          <w:szCs w:val="28"/>
        </w:rPr>
        <w:t>PushButton_Calc и PushButton_Undo используются для выполнения расчета выбранного пользователем и возврата к предыдущему запросу соответственно. LineEdit_owner, LineEdit_age, ComboBox_estateType, LineEdit_residents, LineEdit_area и ComboBox_period предназначены для ввода и выбора пользователем параметров, которые он хочет рассчитать. Label_owner, Label_age, Label_estateType, Label_residents, Label_area, Label_period и Label_cost служат для обеспечения понимания пользователем целей ввода данных и отображения конечной цены соответственно.</w:t>
      </w:r>
    </w:p>
    <w:p w14:paraId="68AC2290" w14:textId="77777777" w:rsidR="00706EE5" w:rsidRPr="0004390F" w:rsidRDefault="00706EE5" w:rsidP="00706E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F4C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B6CD66" wp14:editId="35F288CA">
            <wp:extent cx="5357324" cy="27281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11C7" w14:textId="1943551C" w:rsidR="009E21AF" w:rsidRPr="0004390F" w:rsidRDefault="009E21AF" w:rsidP="009E21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95B829" w14:textId="77777777" w:rsidR="009E21AF" w:rsidRPr="0004390F" w:rsidRDefault="009E21AF" w:rsidP="009E21AF">
      <w:pPr>
        <w:rPr>
          <w:rFonts w:ascii="Times New Roman" w:hAnsi="Times New Roman" w:cs="Times New Roman"/>
          <w:sz w:val="28"/>
          <w:szCs w:val="28"/>
        </w:rPr>
      </w:pPr>
      <w:r w:rsidRPr="0004390F">
        <w:rPr>
          <w:rFonts w:ascii="Times New Roman" w:hAnsi="Times New Roman" w:cs="Times New Roman"/>
          <w:sz w:val="28"/>
          <w:szCs w:val="28"/>
        </w:rPr>
        <w:br w:type="page"/>
      </w:r>
    </w:p>
    <w:p w14:paraId="2604AEF8" w14:textId="3BD82FCC" w:rsidR="00C551F3" w:rsidRDefault="00C551F3" w:rsidP="006F1508">
      <w:pPr>
        <w:rPr>
          <w:b/>
          <w:bCs/>
          <w:lang w:val="en-US"/>
        </w:rPr>
      </w:pPr>
      <w:r>
        <w:rPr>
          <w:b/>
          <w:bCs/>
        </w:rPr>
        <w:lastRenderedPageBreak/>
        <w:t>Код</w:t>
      </w:r>
      <w:r w:rsidRPr="00C551F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abstractcal.h</w:t>
      </w:r>
    </w:p>
    <w:p w14:paraId="5F540703" w14:textId="77777777" w:rsidR="00C551F3" w:rsidRPr="00C551F3" w:rsidRDefault="00C551F3" w:rsidP="00C551F3">
      <w:pPr>
        <w:rPr>
          <w:lang w:val="en-US"/>
        </w:rPr>
      </w:pPr>
      <w:r w:rsidRPr="00C551F3">
        <w:rPr>
          <w:lang w:val="en-US"/>
        </w:rPr>
        <w:t>#</w:t>
      </w:r>
      <w:proofErr w:type="gramStart"/>
      <w:r w:rsidRPr="00C551F3">
        <w:rPr>
          <w:lang w:val="en-US"/>
        </w:rPr>
        <w:t>ifndef</w:t>
      </w:r>
      <w:proofErr w:type="gramEnd"/>
      <w:r w:rsidRPr="00C551F3">
        <w:rPr>
          <w:lang w:val="en-US"/>
        </w:rPr>
        <w:t xml:space="preserve"> ABSTRACTCALC_H</w:t>
      </w:r>
    </w:p>
    <w:p w14:paraId="359DF826" w14:textId="77777777" w:rsidR="00C551F3" w:rsidRPr="00C551F3" w:rsidRDefault="00C551F3" w:rsidP="00C551F3">
      <w:pPr>
        <w:rPr>
          <w:lang w:val="en-US"/>
        </w:rPr>
      </w:pPr>
      <w:r w:rsidRPr="00C551F3">
        <w:rPr>
          <w:lang w:val="en-US"/>
        </w:rPr>
        <w:t>#</w:t>
      </w:r>
      <w:proofErr w:type="gramStart"/>
      <w:r w:rsidRPr="00C551F3">
        <w:rPr>
          <w:lang w:val="en-US"/>
        </w:rPr>
        <w:t>define</w:t>
      </w:r>
      <w:proofErr w:type="gramEnd"/>
      <w:r w:rsidRPr="00C551F3">
        <w:rPr>
          <w:lang w:val="en-US"/>
        </w:rPr>
        <w:t xml:space="preserve"> ABSTRACTCALC_H</w:t>
      </w:r>
    </w:p>
    <w:p w14:paraId="08459F87" w14:textId="77777777" w:rsidR="00C551F3" w:rsidRPr="00C551F3" w:rsidRDefault="00C551F3" w:rsidP="00C551F3">
      <w:pPr>
        <w:rPr>
          <w:lang w:val="en-US"/>
        </w:rPr>
      </w:pPr>
      <w:r w:rsidRPr="00C551F3">
        <w:rPr>
          <w:lang w:val="en-US"/>
        </w:rPr>
        <w:t>#include "estate.h"</w:t>
      </w:r>
    </w:p>
    <w:p w14:paraId="7205A9B9" w14:textId="77777777" w:rsidR="00C551F3" w:rsidRPr="00C551F3" w:rsidRDefault="00C551F3" w:rsidP="00C551F3">
      <w:pPr>
        <w:rPr>
          <w:lang w:val="en-US"/>
        </w:rPr>
      </w:pPr>
    </w:p>
    <w:p w14:paraId="5E4D1A70" w14:textId="77777777" w:rsidR="00C551F3" w:rsidRPr="00C551F3" w:rsidRDefault="00C551F3" w:rsidP="00C551F3">
      <w:pPr>
        <w:rPr>
          <w:lang w:val="en-US"/>
        </w:rPr>
      </w:pPr>
      <w:r w:rsidRPr="00C551F3">
        <w:rPr>
          <w:lang w:val="en-US"/>
        </w:rPr>
        <w:t>class AbstractCalc {</w:t>
      </w:r>
    </w:p>
    <w:p w14:paraId="4EFC1AD2" w14:textId="77777777" w:rsidR="00C551F3" w:rsidRPr="00C551F3" w:rsidRDefault="00C551F3" w:rsidP="00C551F3">
      <w:r w:rsidRPr="00C551F3">
        <w:rPr>
          <w:lang w:val="en-US"/>
        </w:rPr>
        <w:t>public</w:t>
      </w:r>
      <w:r w:rsidRPr="00C551F3">
        <w:t>:</w:t>
      </w:r>
    </w:p>
    <w:p w14:paraId="389DC5DA" w14:textId="646E9D6A" w:rsidR="00C551F3" w:rsidRPr="00C551F3" w:rsidRDefault="00C551F3" w:rsidP="00C551F3">
      <w:r w:rsidRPr="00C551F3">
        <w:t xml:space="preserve">    </w:t>
      </w:r>
      <w:proofErr w:type="gramStart"/>
      <w:r w:rsidRPr="00C551F3">
        <w:rPr>
          <w:lang w:val="en-US"/>
        </w:rPr>
        <w:t>AbstractCalc</w:t>
      </w:r>
      <w:r w:rsidRPr="00C551F3">
        <w:t>(</w:t>
      </w:r>
      <w:proofErr w:type="gramEnd"/>
      <w:r w:rsidRPr="00C551F3">
        <w:t xml:space="preserve">); </w:t>
      </w:r>
    </w:p>
    <w:p w14:paraId="17BC14B0" w14:textId="0299E5F2" w:rsidR="00C551F3" w:rsidRPr="00C551F3" w:rsidRDefault="00C551F3" w:rsidP="00C551F3">
      <w:r w:rsidRPr="00C551F3">
        <w:t xml:space="preserve">    </w:t>
      </w:r>
      <w:r w:rsidRPr="00C551F3">
        <w:rPr>
          <w:lang w:val="en-US"/>
        </w:rPr>
        <w:t>virtual</w:t>
      </w:r>
      <w:r w:rsidRPr="00C551F3">
        <w:t xml:space="preserve"> ~</w:t>
      </w:r>
      <w:proofErr w:type="gramStart"/>
      <w:r w:rsidRPr="00C551F3">
        <w:rPr>
          <w:lang w:val="en-US"/>
        </w:rPr>
        <w:t>AbstractCalc</w:t>
      </w:r>
      <w:r w:rsidRPr="00C551F3">
        <w:t>(</w:t>
      </w:r>
      <w:proofErr w:type="gramEnd"/>
      <w:r w:rsidRPr="00C551F3">
        <w:t xml:space="preserve">); </w:t>
      </w:r>
    </w:p>
    <w:p w14:paraId="25726B45" w14:textId="77777777" w:rsidR="00C551F3" w:rsidRPr="00C551F3" w:rsidRDefault="00C551F3" w:rsidP="00C551F3"/>
    <w:p w14:paraId="318A0CE9" w14:textId="3257B136" w:rsidR="00C551F3" w:rsidRPr="00C551F3" w:rsidRDefault="00C551F3" w:rsidP="00C551F3">
      <w:pPr>
        <w:rPr>
          <w:lang w:val="en-US"/>
        </w:rPr>
      </w:pPr>
      <w:r w:rsidRPr="00C551F3">
        <w:t xml:space="preserve">    </w:t>
      </w:r>
      <w:r w:rsidRPr="00C551F3">
        <w:rPr>
          <w:lang w:val="en-US"/>
        </w:rPr>
        <w:t xml:space="preserve">virtual int </w:t>
      </w:r>
      <w:proofErr w:type="gramStart"/>
      <w:r w:rsidRPr="00C551F3">
        <w:rPr>
          <w:lang w:val="en-US"/>
        </w:rPr>
        <w:t>calculateCost(</w:t>
      </w:r>
      <w:proofErr w:type="gramEnd"/>
      <w:r w:rsidRPr="00C551F3">
        <w:rPr>
          <w:lang w:val="en-US"/>
        </w:rPr>
        <w:t xml:space="preserve">Estate *value) = 0; </w:t>
      </w:r>
    </w:p>
    <w:p w14:paraId="181E0E21" w14:textId="18539764" w:rsidR="00C551F3" w:rsidRDefault="00C551F3" w:rsidP="00C551F3">
      <w:pPr>
        <w:rPr>
          <w:lang w:val="en-US"/>
        </w:rPr>
      </w:pPr>
      <w:r w:rsidRPr="00C551F3">
        <w:rPr>
          <w:lang w:val="en-US"/>
        </w:rPr>
        <w:t>};</w:t>
      </w:r>
    </w:p>
    <w:p w14:paraId="59E3852F" w14:textId="08793C36" w:rsidR="00FC1DF3" w:rsidRDefault="00FC1DF3" w:rsidP="00C551F3">
      <w:pPr>
        <w:rPr>
          <w:lang w:val="en-US"/>
        </w:rPr>
      </w:pPr>
    </w:p>
    <w:p w14:paraId="2E0798D1" w14:textId="1A98839C" w:rsidR="00FC1DF3" w:rsidRDefault="00FC1DF3" w:rsidP="00C551F3">
      <w:pPr>
        <w:rPr>
          <w:b/>
          <w:bCs/>
          <w:lang w:val="en-US"/>
        </w:rPr>
      </w:pPr>
      <w:r>
        <w:rPr>
          <w:b/>
          <w:bCs/>
        </w:rPr>
        <w:t>Код</w:t>
      </w:r>
      <w:r w:rsidRPr="00C551F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abstractcal.</w:t>
      </w:r>
      <w:r>
        <w:rPr>
          <w:b/>
          <w:bCs/>
          <w:lang w:val="en-US"/>
        </w:rPr>
        <w:t>cpp</w:t>
      </w:r>
    </w:p>
    <w:p w14:paraId="6680572E" w14:textId="77777777" w:rsidR="00FC1DF3" w:rsidRPr="00FC1DF3" w:rsidRDefault="00FC1DF3" w:rsidP="00FC1DF3">
      <w:pPr>
        <w:rPr>
          <w:lang w:val="en-US"/>
        </w:rPr>
      </w:pPr>
      <w:r w:rsidRPr="00FC1DF3">
        <w:rPr>
          <w:lang w:val="en-US"/>
        </w:rPr>
        <w:t>#include "abstractcalc.h"</w:t>
      </w:r>
    </w:p>
    <w:p w14:paraId="649D6610" w14:textId="77777777" w:rsidR="00FC1DF3" w:rsidRPr="00FC1DF3" w:rsidRDefault="00FC1DF3" w:rsidP="00FC1DF3">
      <w:pPr>
        <w:rPr>
          <w:lang w:val="en-US"/>
        </w:rPr>
      </w:pPr>
    </w:p>
    <w:p w14:paraId="019F0953" w14:textId="114D5C0F" w:rsidR="00FC1DF3" w:rsidRPr="00FC1DF3" w:rsidRDefault="00FC1DF3" w:rsidP="00FC1DF3">
      <w:pPr>
        <w:rPr>
          <w:lang w:val="en-US"/>
        </w:rPr>
      </w:pPr>
      <w:proofErr w:type="gramStart"/>
      <w:r w:rsidRPr="00FC1DF3">
        <w:rPr>
          <w:lang w:val="en-US"/>
        </w:rPr>
        <w:t>AbstractCalc::</w:t>
      </w:r>
      <w:proofErr w:type="gramEnd"/>
      <w:r w:rsidRPr="00FC1DF3">
        <w:rPr>
          <w:lang w:val="en-US"/>
        </w:rPr>
        <w:t>AbstractCalc() {</w:t>
      </w:r>
    </w:p>
    <w:p w14:paraId="4D357537" w14:textId="77777777" w:rsidR="00FC1DF3" w:rsidRPr="00FC1DF3" w:rsidRDefault="00FC1DF3" w:rsidP="00FC1DF3">
      <w:r w:rsidRPr="00FC1DF3">
        <w:t>}</w:t>
      </w:r>
    </w:p>
    <w:p w14:paraId="16DEA470" w14:textId="77777777" w:rsidR="00FC1DF3" w:rsidRPr="00FC1DF3" w:rsidRDefault="00FC1DF3" w:rsidP="00FC1DF3"/>
    <w:p w14:paraId="76571960" w14:textId="77777777" w:rsidR="00FC1DF3" w:rsidRPr="00FC1DF3" w:rsidRDefault="00FC1DF3" w:rsidP="00FC1DF3">
      <w:proofErr w:type="gramStart"/>
      <w:r w:rsidRPr="00FC1DF3">
        <w:rPr>
          <w:lang w:val="en-US"/>
        </w:rPr>
        <w:t>AbstractCalc</w:t>
      </w:r>
      <w:r w:rsidRPr="00FC1DF3">
        <w:t>::</w:t>
      </w:r>
      <w:proofErr w:type="gramEnd"/>
      <w:r w:rsidRPr="00FC1DF3">
        <w:t>~</w:t>
      </w:r>
      <w:r w:rsidRPr="00FC1DF3">
        <w:rPr>
          <w:lang w:val="en-US"/>
        </w:rPr>
        <w:t>AbstractCalc</w:t>
      </w:r>
      <w:r w:rsidRPr="00FC1DF3">
        <w:t>() {</w:t>
      </w:r>
    </w:p>
    <w:p w14:paraId="67FDAFDE" w14:textId="644A207A" w:rsidR="00FC1DF3" w:rsidRPr="00FC1DF3" w:rsidRDefault="00FC1DF3" w:rsidP="00FC1DF3">
      <w:pPr>
        <w:rPr>
          <w:lang w:val="en-US"/>
        </w:rPr>
      </w:pPr>
      <w:r w:rsidRPr="00FC1DF3">
        <w:rPr>
          <w:lang w:val="en-US"/>
        </w:rPr>
        <w:t>}</w:t>
      </w:r>
    </w:p>
    <w:p w14:paraId="5410C667" w14:textId="77777777" w:rsidR="00C551F3" w:rsidRPr="00C551F3" w:rsidRDefault="00C551F3" w:rsidP="00C551F3">
      <w:pPr>
        <w:rPr>
          <w:lang w:val="en-US"/>
        </w:rPr>
      </w:pPr>
    </w:p>
    <w:p w14:paraId="53F87C25" w14:textId="7D023524" w:rsidR="00296082" w:rsidRPr="00E07099" w:rsidRDefault="00C551F3" w:rsidP="006F1508">
      <w:pPr>
        <w:rPr>
          <w:lang w:val="en-US"/>
        </w:rPr>
      </w:pPr>
      <w:r w:rsidRPr="00C551F3">
        <w:rPr>
          <w:lang w:val="en-US"/>
        </w:rPr>
        <w:t>#endif // ABSTRACTCALC_H</w:t>
      </w:r>
    </w:p>
    <w:p w14:paraId="0FEE39E7" w14:textId="77777777" w:rsidR="00296082" w:rsidRPr="00C551F3" w:rsidRDefault="00296082" w:rsidP="006F1508">
      <w:pPr>
        <w:rPr>
          <w:b/>
          <w:bCs/>
          <w:lang w:val="en-US"/>
        </w:rPr>
      </w:pPr>
    </w:p>
    <w:p w14:paraId="216E8BA1" w14:textId="1CB92ABA" w:rsidR="006F1508" w:rsidRPr="004B4FEE" w:rsidRDefault="006F1508" w:rsidP="006F1508">
      <w:pPr>
        <w:rPr>
          <w:b/>
          <w:bCs/>
          <w:lang w:val="en-US"/>
        </w:rPr>
      </w:pPr>
      <w:r w:rsidRPr="004B4FEE">
        <w:rPr>
          <w:b/>
          <w:bCs/>
        </w:rPr>
        <w:t>Код</w:t>
      </w:r>
      <w:r w:rsidRPr="004B4FEE">
        <w:rPr>
          <w:b/>
          <w:bCs/>
          <w:lang w:val="en-US"/>
        </w:rPr>
        <w:t xml:space="preserve"> apartmentcalc.h</w:t>
      </w:r>
    </w:p>
    <w:p w14:paraId="14B95EE3" w14:textId="77777777" w:rsidR="00123C11" w:rsidRPr="00123C11" w:rsidRDefault="00123C11" w:rsidP="00123C11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APARTMENTCALC_H</w:t>
      </w:r>
    </w:p>
    <w:p w14:paraId="2679E429" w14:textId="77777777" w:rsidR="00123C11" w:rsidRPr="00123C11" w:rsidRDefault="00123C11" w:rsidP="00123C11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APARTMENTCALC_H</w:t>
      </w:r>
    </w:p>
    <w:p w14:paraId="2D32CD7D" w14:textId="77777777" w:rsidR="00123C11" w:rsidRPr="00123C11" w:rsidRDefault="00123C11" w:rsidP="00123C11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021106" w14:textId="4F77A37D" w:rsidR="00123C11" w:rsidRPr="00123C11" w:rsidRDefault="00123C11" w:rsidP="00123C11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#include "abstractcalc.h" </w:t>
      </w:r>
    </w:p>
    <w:p w14:paraId="1753DA24" w14:textId="77777777" w:rsidR="00123C11" w:rsidRPr="00123C11" w:rsidRDefault="00123C11" w:rsidP="00123C11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&lt;estate.h&gt;</w:t>
      </w:r>
    </w:p>
    <w:p w14:paraId="06E44B15" w14:textId="77777777" w:rsidR="00123C11" w:rsidRPr="00123C11" w:rsidRDefault="00123C11" w:rsidP="00123C11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211A59" w14:textId="2A6DC051" w:rsidR="00123C11" w:rsidRPr="00123C11" w:rsidRDefault="00123C11" w:rsidP="00123C11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>ApartmentCalc :</w:t>
      </w:r>
      <w:proofErr w:type="gramEnd"/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 AbstractCalc { </w:t>
      </w:r>
    </w:p>
    <w:p w14:paraId="33FCD19A" w14:textId="77777777" w:rsidR="00123C11" w:rsidRPr="00123C11" w:rsidRDefault="00123C11" w:rsidP="00123C11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0501D1CC" w14:textId="7019D783" w:rsidR="00123C11" w:rsidRPr="00123C11" w:rsidRDefault="00123C11" w:rsidP="00123C11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int </w:t>
      </w:r>
      <w:proofErr w:type="gramStart"/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</w:t>
      </w:r>
      <w:proofErr w:type="gramEnd"/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Estate *estate) override; </w:t>
      </w:r>
    </w:p>
    <w:p w14:paraId="31DA3236" w14:textId="77777777" w:rsidR="00123C11" w:rsidRPr="00123C11" w:rsidRDefault="00123C11" w:rsidP="00123C11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1AC516D0" w14:textId="77777777" w:rsidR="00123C11" w:rsidRPr="00123C11" w:rsidRDefault="00123C11" w:rsidP="00123C11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3CCAE1" w14:textId="1608F132" w:rsidR="006F1508" w:rsidRPr="004B4FEE" w:rsidRDefault="00123C11" w:rsidP="00123C11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3C11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APARTMENTCALC_H</w:t>
      </w:r>
    </w:p>
    <w:p w14:paraId="033FE4E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3CDFC9" w14:textId="77777777" w:rsidR="006F1508" w:rsidRPr="004B4FEE" w:rsidRDefault="006F1508" w:rsidP="006F1508">
      <w:pPr>
        <w:rPr>
          <w:b/>
          <w:bCs/>
          <w:lang w:val="en-US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</w:t>
      </w:r>
      <w:r w:rsidRPr="004B4FEE">
        <w:rPr>
          <w:b/>
          <w:bCs/>
          <w:lang w:val="en-US"/>
        </w:rPr>
        <w:t>apartmentcalc.cpp</w:t>
      </w:r>
    </w:p>
    <w:p w14:paraId="4B61FD8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"apartmentcalc.h"</w:t>
      </w:r>
    </w:p>
    <w:p w14:paraId="09474CC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584A8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ApartmentCalc::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calculateCost(Estate *estate) {</w:t>
      </w:r>
    </w:p>
    <w:p w14:paraId="492EE7CB" w14:textId="77777777" w:rsidR="006F1508" w:rsidRPr="00272E39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double area = estate-&gt;</w:t>
      </w:r>
      <w:proofErr w:type="gramStart"/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getArea(</w:t>
      </w:r>
      <w:proofErr w:type="gramEnd"/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Получаем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площадь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объекта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Estate</w:t>
      </w:r>
    </w:p>
    <w:p w14:paraId="277F21AD" w14:textId="77777777" w:rsidR="006F1508" w:rsidRPr="00272E39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double period = estate-&gt;</w:t>
      </w:r>
      <w:proofErr w:type="gramStart"/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getMonths(</w:t>
      </w:r>
      <w:proofErr w:type="gramEnd"/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Получаем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период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проживания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объекта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Estate</w:t>
      </w:r>
    </w:p>
    <w:p w14:paraId="533BB5E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double pricePerSquareMeter =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10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00.0; // Пример цены за квадратный метр</w:t>
      </w:r>
    </w:p>
    <w:p w14:paraId="34BE206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cost = static_cast&lt;int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area * pricePerSquareMeter * period);</w:t>
      </w:r>
    </w:p>
    <w:p w14:paraId="7CEE062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cost;</w:t>
      </w:r>
    </w:p>
    <w:p w14:paraId="526FE8B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A40157E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77854827" w14:textId="0211D3AB" w:rsidR="006F1508" w:rsidRDefault="00681266" w:rsidP="006F1508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</w:t>
      </w:r>
      <w:r w:rsidRPr="00681266">
        <w:rPr>
          <w:rFonts w:eastAsia="Times New Roman"/>
          <w:b/>
          <w:bCs/>
          <w:lang w:val="en-US" w:eastAsia="ru-RU"/>
        </w:rPr>
        <w:t>calcfactory</w:t>
      </w:r>
      <w:r w:rsidRPr="004B4FEE">
        <w:rPr>
          <w:rFonts w:eastAsia="Times New Roman"/>
          <w:b/>
          <w:bCs/>
          <w:lang w:val="en-US" w:eastAsia="ru-RU"/>
        </w:rPr>
        <w:t>.h</w:t>
      </w:r>
    </w:p>
    <w:p w14:paraId="60142DDD" w14:textId="77777777" w:rsidR="00681266" w:rsidRPr="00681266" w:rsidRDefault="00681266" w:rsidP="00681266">
      <w:pPr>
        <w:rPr>
          <w:rFonts w:eastAsia="Times New Roman"/>
          <w:lang w:val="en-US" w:eastAsia="ru-RU"/>
        </w:rPr>
      </w:pPr>
      <w:r w:rsidRPr="00681266">
        <w:rPr>
          <w:rFonts w:eastAsia="Times New Roman"/>
          <w:lang w:val="en-US" w:eastAsia="ru-RU"/>
        </w:rPr>
        <w:t>#</w:t>
      </w:r>
      <w:proofErr w:type="gramStart"/>
      <w:r w:rsidRPr="00681266">
        <w:rPr>
          <w:rFonts w:eastAsia="Times New Roman"/>
          <w:lang w:val="en-US" w:eastAsia="ru-RU"/>
        </w:rPr>
        <w:t>ifndef</w:t>
      </w:r>
      <w:proofErr w:type="gramEnd"/>
      <w:r w:rsidRPr="00681266">
        <w:rPr>
          <w:rFonts w:eastAsia="Times New Roman"/>
          <w:lang w:val="en-US" w:eastAsia="ru-RU"/>
        </w:rPr>
        <w:t xml:space="preserve"> CALCFACTORY_H</w:t>
      </w:r>
    </w:p>
    <w:p w14:paraId="0130515A" w14:textId="77777777" w:rsidR="00681266" w:rsidRPr="00681266" w:rsidRDefault="00681266" w:rsidP="00681266">
      <w:pPr>
        <w:rPr>
          <w:rFonts w:eastAsia="Times New Roman"/>
          <w:lang w:val="en-US" w:eastAsia="ru-RU"/>
        </w:rPr>
      </w:pPr>
      <w:r w:rsidRPr="00681266">
        <w:rPr>
          <w:rFonts w:eastAsia="Times New Roman"/>
          <w:lang w:val="en-US" w:eastAsia="ru-RU"/>
        </w:rPr>
        <w:t>#</w:t>
      </w:r>
      <w:proofErr w:type="gramStart"/>
      <w:r w:rsidRPr="00681266">
        <w:rPr>
          <w:rFonts w:eastAsia="Times New Roman"/>
          <w:lang w:val="en-US" w:eastAsia="ru-RU"/>
        </w:rPr>
        <w:t>define</w:t>
      </w:r>
      <w:proofErr w:type="gramEnd"/>
      <w:r w:rsidRPr="00681266">
        <w:rPr>
          <w:rFonts w:eastAsia="Times New Roman"/>
          <w:lang w:val="en-US" w:eastAsia="ru-RU"/>
        </w:rPr>
        <w:t xml:space="preserve"> CALCFACTORY_H</w:t>
      </w:r>
    </w:p>
    <w:p w14:paraId="35ADA9E9" w14:textId="77777777" w:rsidR="00681266" w:rsidRPr="00681266" w:rsidRDefault="00681266" w:rsidP="00681266">
      <w:pPr>
        <w:rPr>
          <w:rFonts w:eastAsia="Times New Roman"/>
          <w:lang w:val="en-US" w:eastAsia="ru-RU"/>
        </w:rPr>
      </w:pPr>
    </w:p>
    <w:p w14:paraId="625C1CAC" w14:textId="77777777" w:rsidR="00681266" w:rsidRPr="00681266" w:rsidRDefault="00681266" w:rsidP="00681266">
      <w:pPr>
        <w:rPr>
          <w:rFonts w:eastAsia="Times New Roman"/>
          <w:lang w:val="en-US" w:eastAsia="ru-RU"/>
        </w:rPr>
      </w:pPr>
      <w:r w:rsidRPr="00681266">
        <w:rPr>
          <w:rFonts w:eastAsia="Times New Roman"/>
          <w:lang w:val="en-US" w:eastAsia="ru-RU"/>
        </w:rPr>
        <w:t>#include "abstractcalc.h"</w:t>
      </w:r>
    </w:p>
    <w:p w14:paraId="02C4CD4D" w14:textId="77777777" w:rsidR="00681266" w:rsidRPr="00681266" w:rsidRDefault="00681266" w:rsidP="00681266">
      <w:pPr>
        <w:rPr>
          <w:rFonts w:eastAsia="Times New Roman"/>
          <w:lang w:val="en-US" w:eastAsia="ru-RU"/>
        </w:rPr>
      </w:pPr>
      <w:r w:rsidRPr="00681266">
        <w:rPr>
          <w:rFonts w:eastAsia="Times New Roman"/>
          <w:lang w:val="en-US" w:eastAsia="ru-RU"/>
        </w:rPr>
        <w:t>#include "estate.h"</w:t>
      </w:r>
    </w:p>
    <w:p w14:paraId="5304BC24" w14:textId="77777777" w:rsidR="00681266" w:rsidRPr="00681266" w:rsidRDefault="00681266" w:rsidP="00681266">
      <w:pPr>
        <w:rPr>
          <w:rFonts w:eastAsia="Times New Roman"/>
          <w:lang w:val="en-US" w:eastAsia="ru-RU"/>
        </w:rPr>
      </w:pPr>
    </w:p>
    <w:p w14:paraId="77B2A19F" w14:textId="77777777" w:rsidR="00681266" w:rsidRPr="00681266" w:rsidRDefault="00681266" w:rsidP="00681266">
      <w:pPr>
        <w:rPr>
          <w:rFonts w:eastAsia="Times New Roman"/>
          <w:lang w:val="en-US" w:eastAsia="ru-RU"/>
        </w:rPr>
      </w:pPr>
      <w:r w:rsidRPr="00681266">
        <w:rPr>
          <w:rFonts w:eastAsia="Times New Roman"/>
          <w:lang w:val="en-US" w:eastAsia="ru-RU"/>
        </w:rPr>
        <w:t>class CalcFactory {</w:t>
      </w:r>
    </w:p>
    <w:p w14:paraId="1AEF3ADD" w14:textId="77777777" w:rsidR="00681266" w:rsidRPr="00681266" w:rsidRDefault="00681266" w:rsidP="00681266">
      <w:pPr>
        <w:rPr>
          <w:rFonts w:eastAsia="Times New Roman"/>
          <w:lang w:val="en-US" w:eastAsia="ru-RU"/>
        </w:rPr>
      </w:pPr>
      <w:r w:rsidRPr="00681266">
        <w:rPr>
          <w:rFonts w:eastAsia="Times New Roman"/>
          <w:lang w:val="en-US" w:eastAsia="ru-RU"/>
        </w:rPr>
        <w:t>public:</w:t>
      </w:r>
    </w:p>
    <w:p w14:paraId="66B1EB8D" w14:textId="77777777" w:rsidR="00681266" w:rsidRPr="00681266" w:rsidRDefault="00681266" w:rsidP="00681266">
      <w:pPr>
        <w:rPr>
          <w:rFonts w:eastAsia="Times New Roman"/>
          <w:lang w:val="en-US" w:eastAsia="ru-RU"/>
        </w:rPr>
      </w:pPr>
      <w:r w:rsidRPr="00681266">
        <w:rPr>
          <w:rFonts w:eastAsia="Times New Roman"/>
          <w:lang w:val="en-US" w:eastAsia="ru-RU"/>
        </w:rPr>
        <w:t xml:space="preserve">    static AbstractCalc* </w:t>
      </w:r>
      <w:proofErr w:type="gramStart"/>
      <w:r w:rsidRPr="00681266">
        <w:rPr>
          <w:rFonts w:eastAsia="Times New Roman"/>
          <w:lang w:val="en-US" w:eastAsia="ru-RU"/>
        </w:rPr>
        <w:t>createCalculator(</w:t>
      </w:r>
      <w:proofErr w:type="gramEnd"/>
      <w:r w:rsidRPr="00681266">
        <w:rPr>
          <w:rFonts w:eastAsia="Times New Roman"/>
          <w:lang w:val="en-US" w:eastAsia="ru-RU"/>
        </w:rPr>
        <w:t>EstateType type);</w:t>
      </w:r>
    </w:p>
    <w:p w14:paraId="52A67410" w14:textId="77777777" w:rsidR="00681266" w:rsidRPr="00681266" w:rsidRDefault="00681266" w:rsidP="00681266">
      <w:pPr>
        <w:rPr>
          <w:rFonts w:eastAsia="Times New Roman"/>
          <w:lang w:val="en-US" w:eastAsia="ru-RU"/>
        </w:rPr>
      </w:pPr>
      <w:r w:rsidRPr="00681266">
        <w:rPr>
          <w:rFonts w:eastAsia="Times New Roman"/>
          <w:lang w:val="en-US" w:eastAsia="ru-RU"/>
        </w:rPr>
        <w:t>};</w:t>
      </w:r>
    </w:p>
    <w:p w14:paraId="56BF5C9B" w14:textId="77777777" w:rsidR="00681266" w:rsidRPr="00681266" w:rsidRDefault="00681266" w:rsidP="00681266">
      <w:pPr>
        <w:rPr>
          <w:rFonts w:eastAsia="Times New Roman"/>
          <w:lang w:val="en-US" w:eastAsia="ru-RU"/>
        </w:rPr>
      </w:pPr>
    </w:p>
    <w:p w14:paraId="740A5A24" w14:textId="48EE4E1C" w:rsidR="00681266" w:rsidRDefault="00681266" w:rsidP="00681266">
      <w:pPr>
        <w:rPr>
          <w:rFonts w:eastAsia="Times New Roman"/>
          <w:lang w:val="en-US" w:eastAsia="ru-RU"/>
        </w:rPr>
      </w:pPr>
      <w:r w:rsidRPr="00681266">
        <w:rPr>
          <w:rFonts w:eastAsia="Times New Roman"/>
          <w:lang w:val="en-US" w:eastAsia="ru-RU"/>
        </w:rPr>
        <w:t>#endif // CALCFACTORY_H</w:t>
      </w:r>
    </w:p>
    <w:p w14:paraId="79376022" w14:textId="5C7001FE" w:rsidR="00D55067" w:rsidRDefault="00D55067" w:rsidP="00681266">
      <w:pPr>
        <w:rPr>
          <w:rFonts w:eastAsia="Times New Roman"/>
          <w:lang w:val="en-US" w:eastAsia="ru-RU"/>
        </w:rPr>
      </w:pPr>
    </w:p>
    <w:p w14:paraId="50096109" w14:textId="6BFBDAAB" w:rsidR="00D55067" w:rsidRPr="00D55067" w:rsidRDefault="00D55067" w:rsidP="00681266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</w:t>
      </w:r>
      <w:r w:rsidRPr="00681266">
        <w:rPr>
          <w:rFonts w:eastAsia="Times New Roman"/>
          <w:b/>
          <w:bCs/>
          <w:lang w:val="en-US" w:eastAsia="ru-RU"/>
        </w:rPr>
        <w:t>calcfactory</w:t>
      </w:r>
      <w:r w:rsidRPr="004B4FEE">
        <w:rPr>
          <w:rFonts w:eastAsia="Times New Roman"/>
          <w:b/>
          <w:bCs/>
          <w:lang w:val="en-US" w:eastAsia="ru-RU"/>
        </w:rPr>
        <w:t>.</w:t>
      </w:r>
      <w:r>
        <w:rPr>
          <w:rFonts w:eastAsia="Times New Roman"/>
          <w:b/>
          <w:bCs/>
          <w:lang w:val="en-US" w:eastAsia="ru-RU"/>
        </w:rPr>
        <w:t>cpp</w:t>
      </w:r>
    </w:p>
    <w:p w14:paraId="23DCE873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>#include "calcfactory.h"</w:t>
      </w:r>
    </w:p>
    <w:p w14:paraId="6CCE3BF9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>#include "apartmentcalc.h"</w:t>
      </w:r>
    </w:p>
    <w:p w14:paraId="3EDFA223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lastRenderedPageBreak/>
        <w:t>#include "luxuriousapartmentcalc.h"</w:t>
      </w:r>
    </w:p>
    <w:p w14:paraId="245BFB19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>#include "townhousecalc.h"</w:t>
      </w:r>
    </w:p>
    <w:p w14:paraId="77BCB483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>#include "cottagecalc.h"</w:t>
      </w:r>
    </w:p>
    <w:p w14:paraId="1D65FBE7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</w:p>
    <w:p w14:paraId="6C7D9F90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 xml:space="preserve">AbstractCalc* </w:t>
      </w:r>
      <w:proofErr w:type="gramStart"/>
      <w:r w:rsidRPr="00D55067">
        <w:rPr>
          <w:rFonts w:eastAsia="Times New Roman"/>
          <w:lang w:val="en-US" w:eastAsia="ru-RU"/>
        </w:rPr>
        <w:t>CalcFactory::</w:t>
      </w:r>
      <w:proofErr w:type="gramEnd"/>
      <w:r w:rsidRPr="00D55067">
        <w:rPr>
          <w:rFonts w:eastAsia="Times New Roman"/>
          <w:lang w:val="en-US" w:eastAsia="ru-RU"/>
        </w:rPr>
        <w:t>createCalculator(EstateType type) {</w:t>
      </w:r>
    </w:p>
    <w:p w14:paraId="2A5F3E91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 xml:space="preserve">    switch (type) {</w:t>
      </w:r>
    </w:p>
    <w:p w14:paraId="22EFFFD8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 xml:space="preserve">        case ECONOM:</w:t>
      </w:r>
    </w:p>
    <w:p w14:paraId="6C36B9AA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 xml:space="preserve">            return new </w:t>
      </w:r>
      <w:proofErr w:type="gramStart"/>
      <w:r w:rsidRPr="00D55067">
        <w:rPr>
          <w:rFonts w:eastAsia="Times New Roman"/>
          <w:lang w:val="en-US" w:eastAsia="ru-RU"/>
        </w:rPr>
        <w:t>ApartmentCalc(</w:t>
      </w:r>
      <w:proofErr w:type="gramEnd"/>
      <w:r w:rsidRPr="00D55067">
        <w:rPr>
          <w:rFonts w:eastAsia="Times New Roman"/>
          <w:lang w:val="en-US" w:eastAsia="ru-RU"/>
        </w:rPr>
        <w:t>);</w:t>
      </w:r>
    </w:p>
    <w:p w14:paraId="0A7D9171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 xml:space="preserve">        case LUXURIOUS:</w:t>
      </w:r>
    </w:p>
    <w:p w14:paraId="0E415812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 xml:space="preserve">            return new </w:t>
      </w:r>
      <w:proofErr w:type="gramStart"/>
      <w:r w:rsidRPr="00D55067">
        <w:rPr>
          <w:rFonts w:eastAsia="Times New Roman"/>
          <w:lang w:val="en-US" w:eastAsia="ru-RU"/>
        </w:rPr>
        <w:t>LuxuriousApartmentCalc(</w:t>
      </w:r>
      <w:proofErr w:type="gramEnd"/>
      <w:r w:rsidRPr="00D55067">
        <w:rPr>
          <w:rFonts w:eastAsia="Times New Roman"/>
          <w:lang w:val="en-US" w:eastAsia="ru-RU"/>
        </w:rPr>
        <w:t>);</w:t>
      </w:r>
    </w:p>
    <w:p w14:paraId="7BDC70F8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 xml:space="preserve">        case TOWN_HOUSE:</w:t>
      </w:r>
    </w:p>
    <w:p w14:paraId="52E6D068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 xml:space="preserve">            return new </w:t>
      </w:r>
      <w:proofErr w:type="gramStart"/>
      <w:r w:rsidRPr="00D55067">
        <w:rPr>
          <w:rFonts w:eastAsia="Times New Roman"/>
          <w:lang w:val="en-US" w:eastAsia="ru-RU"/>
        </w:rPr>
        <w:t>TownhouseCalc(</w:t>
      </w:r>
      <w:proofErr w:type="gramEnd"/>
      <w:r w:rsidRPr="00D55067">
        <w:rPr>
          <w:rFonts w:eastAsia="Times New Roman"/>
          <w:lang w:val="en-US" w:eastAsia="ru-RU"/>
        </w:rPr>
        <w:t>);</w:t>
      </w:r>
    </w:p>
    <w:p w14:paraId="7BD5F86D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 xml:space="preserve">        case COTTAGE:</w:t>
      </w:r>
    </w:p>
    <w:p w14:paraId="5AA854D9" w14:textId="77777777" w:rsidR="00D55067" w:rsidRPr="00D55067" w:rsidRDefault="00D55067" w:rsidP="00D55067">
      <w:pPr>
        <w:rPr>
          <w:rFonts w:eastAsia="Times New Roman"/>
          <w:lang w:val="en-US" w:eastAsia="ru-RU"/>
        </w:rPr>
      </w:pPr>
      <w:r w:rsidRPr="00D55067">
        <w:rPr>
          <w:rFonts w:eastAsia="Times New Roman"/>
          <w:lang w:val="en-US" w:eastAsia="ru-RU"/>
        </w:rPr>
        <w:t xml:space="preserve">            return new </w:t>
      </w:r>
      <w:proofErr w:type="gramStart"/>
      <w:r w:rsidRPr="00D55067">
        <w:rPr>
          <w:rFonts w:eastAsia="Times New Roman"/>
          <w:lang w:val="en-US" w:eastAsia="ru-RU"/>
        </w:rPr>
        <w:t>CottageCalc(</w:t>
      </w:r>
      <w:proofErr w:type="gramEnd"/>
      <w:r w:rsidRPr="00D55067">
        <w:rPr>
          <w:rFonts w:eastAsia="Times New Roman"/>
          <w:lang w:val="en-US" w:eastAsia="ru-RU"/>
        </w:rPr>
        <w:t>);</w:t>
      </w:r>
    </w:p>
    <w:p w14:paraId="06CBEE5D" w14:textId="77777777" w:rsidR="00D55067" w:rsidRPr="00D55067" w:rsidRDefault="00D55067" w:rsidP="00D55067">
      <w:pPr>
        <w:rPr>
          <w:rFonts w:eastAsia="Times New Roman"/>
          <w:lang w:eastAsia="ru-RU"/>
        </w:rPr>
      </w:pPr>
      <w:r w:rsidRPr="00D55067">
        <w:rPr>
          <w:rFonts w:eastAsia="Times New Roman"/>
          <w:lang w:val="en-US" w:eastAsia="ru-RU"/>
        </w:rPr>
        <w:t xml:space="preserve">        </w:t>
      </w:r>
      <w:r w:rsidRPr="00D55067">
        <w:rPr>
          <w:rFonts w:eastAsia="Times New Roman"/>
          <w:lang w:eastAsia="ru-RU"/>
        </w:rPr>
        <w:t>default:</w:t>
      </w:r>
    </w:p>
    <w:p w14:paraId="58841DFB" w14:textId="77777777" w:rsidR="00D55067" w:rsidRPr="00D55067" w:rsidRDefault="00D55067" w:rsidP="00D55067">
      <w:pPr>
        <w:rPr>
          <w:rFonts w:eastAsia="Times New Roman"/>
          <w:lang w:eastAsia="ru-RU"/>
        </w:rPr>
      </w:pPr>
      <w:r w:rsidRPr="00D55067">
        <w:rPr>
          <w:rFonts w:eastAsia="Times New Roman"/>
          <w:lang w:eastAsia="ru-RU"/>
        </w:rPr>
        <w:t xml:space="preserve">            return nullptr;</w:t>
      </w:r>
    </w:p>
    <w:p w14:paraId="5F7F08DD" w14:textId="77777777" w:rsidR="00D55067" w:rsidRPr="00D55067" w:rsidRDefault="00D55067" w:rsidP="00D55067">
      <w:pPr>
        <w:rPr>
          <w:rFonts w:eastAsia="Times New Roman"/>
          <w:lang w:eastAsia="ru-RU"/>
        </w:rPr>
      </w:pPr>
      <w:r w:rsidRPr="00D55067">
        <w:rPr>
          <w:rFonts w:eastAsia="Times New Roman"/>
          <w:lang w:eastAsia="ru-RU"/>
        </w:rPr>
        <w:t xml:space="preserve">    }</w:t>
      </w:r>
    </w:p>
    <w:p w14:paraId="7E8F7878" w14:textId="2783E898" w:rsidR="00681266" w:rsidRPr="00D55067" w:rsidRDefault="00D55067" w:rsidP="00D55067">
      <w:pPr>
        <w:rPr>
          <w:rFonts w:eastAsia="Times New Roman"/>
          <w:lang w:eastAsia="ru-RU"/>
        </w:rPr>
      </w:pPr>
      <w:r w:rsidRPr="00D55067">
        <w:rPr>
          <w:rFonts w:eastAsia="Times New Roman"/>
          <w:lang w:eastAsia="ru-RU"/>
        </w:rPr>
        <w:t>}</w:t>
      </w:r>
    </w:p>
    <w:p w14:paraId="0F782F99" w14:textId="77777777" w:rsidR="00D55067" w:rsidRPr="004B4FEE" w:rsidRDefault="00D55067" w:rsidP="006F1508">
      <w:pPr>
        <w:rPr>
          <w:rFonts w:eastAsia="Times New Roman"/>
          <w:lang w:val="en-US" w:eastAsia="ru-RU"/>
        </w:rPr>
      </w:pPr>
    </w:p>
    <w:p w14:paraId="4F2E0803" w14:textId="77777777" w:rsidR="006F1508" w:rsidRPr="004B4FEE" w:rsidRDefault="006F1508" w:rsidP="006F1508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calculationfacade.h</w:t>
      </w:r>
    </w:p>
    <w:p w14:paraId="1B92B67F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CALCULATIONFACADE_H</w:t>
      </w:r>
    </w:p>
    <w:p w14:paraId="666FE440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CALCULATIONFACADE_H</w:t>
      </w:r>
    </w:p>
    <w:p w14:paraId="6D945B57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810E9D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&lt;QObject&gt;</w:t>
      </w:r>
    </w:p>
    <w:p w14:paraId="451AA089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&lt;estate.h&gt;</w:t>
      </w:r>
    </w:p>
    <w:p w14:paraId="298D7938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&lt;apartmentcalc.h&gt;</w:t>
      </w:r>
    </w:p>
    <w:p w14:paraId="33701DD4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&lt;luxuriousapartmentcalc.h&gt;</w:t>
      </w:r>
    </w:p>
    <w:p w14:paraId="6F35289A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&lt;townhousecalc.h&gt;</w:t>
      </w:r>
    </w:p>
    <w:p w14:paraId="65638CEF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&lt;cottagecalc.h&gt;</w:t>
      </w:r>
    </w:p>
    <w:p w14:paraId="3722A9BB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D63CE8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 :</w:t>
      </w:r>
      <w:proofErr w:type="gramEnd"/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 QObject {</w:t>
      </w:r>
    </w:p>
    <w:p w14:paraId="00EB5F2F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Q_OBJECT</w:t>
      </w:r>
    </w:p>
    <w:p w14:paraId="60AF4BD0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FC5E2E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4FB5D411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explicit </w:t>
      </w:r>
      <w:proofErr w:type="gramStart"/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CalculationFacade(</w:t>
      </w:r>
      <w:proofErr w:type="gramEnd"/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QObject *parent = nullptr);</w:t>
      </w:r>
    </w:p>
    <w:p w14:paraId="0D956359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int </w:t>
      </w:r>
      <w:proofErr w:type="gramStart"/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getCost(</w:t>
      </w:r>
      <w:proofErr w:type="gramEnd"/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*value);</w:t>
      </w:r>
    </w:p>
    <w:p w14:paraId="371118A3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25EAEDBF" w14:textId="77777777" w:rsidR="00F0346F" w:rsidRPr="00F0346F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FF3A19" w14:textId="40AF8BA2" w:rsidR="006F1508" w:rsidRPr="004B4FEE" w:rsidRDefault="00F0346F" w:rsidP="00F0346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346F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CALCULATIONFACADE_H</w:t>
      </w:r>
    </w:p>
    <w:p w14:paraId="7A6493EA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7F8B791B" w14:textId="77777777" w:rsidR="006F1508" w:rsidRPr="004B4FEE" w:rsidRDefault="006F1508" w:rsidP="006F1508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calculationfacade.cpp</w:t>
      </w:r>
    </w:p>
    <w:p w14:paraId="6B458455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"calculationfacade.h"</w:t>
      </w:r>
    </w:p>
    <w:p w14:paraId="64F2B3C7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"calcfactory.h"</w:t>
      </w:r>
    </w:p>
    <w:p w14:paraId="4DE7BFB8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B2DB4C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CalculationFacade::</w:t>
      </w:r>
      <w:proofErr w:type="gramEnd"/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CalculationFacade(QObject *parent) : QObject(parent) {</w:t>
      </w:r>
    </w:p>
    <w:p w14:paraId="3E93CA33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6C0ED54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5D9172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CalculationFacade::</w:t>
      </w:r>
      <w:proofErr w:type="gramEnd"/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getCost(Estate *value) {</w:t>
      </w:r>
    </w:p>
    <w:p w14:paraId="0AA1ABC4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AbstractCalc* calc = </w:t>
      </w:r>
      <w:proofErr w:type="gramStart"/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CalcFactory::</w:t>
      </w:r>
      <w:proofErr w:type="gramEnd"/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createCalculator(value-&gt;getType());</w:t>
      </w:r>
    </w:p>
    <w:p w14:paraId="774740A9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(calc) {</w:t>
      </w:r>
    </w:p>
    <w:p w14:paraId="03889806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int cost = calc-&gt;calculateCost(value);</w:t>
      </w:r>
    </w:p>
    <w:p w14:paraId="2A3CBEC6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delete calc;</w:t>
      </w:r>
    </w:p>
    <w:p w14:paraId="776F8C4A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cost;</w:t>
      </w:r>
    </w:p>
    <w:p w14:paraId="0D65F556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else {</w:t>
      </w:r>
    </w:p>
    <w:p w14:paraId="1B81A0DD" w14:textId="397A3044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</w:t>
      </w:r>
      <w:r w:rsidRPr="0029608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-1; </w:t>
      </w:r>
    </w:p>
    <w:p w14:paraId="5704EFBD" w14:textId="77777777" w:rsidR="00296082" w:rsidRPr="00296082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608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A50A90D" w14:textId="736DFB00" w:rsidR="006F1508" w:rsidRPr="004B4FEE" w:rsidRDefault="00296082" w:rsidP="00296082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608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3720B1F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59219554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786A9506" w14:textId="77777777" w:rsidR="006F1508" w:rsidRPr="004B4FEE" w:rsidRDefault="006F1508" w:rsidP="006F1508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cottagecalc.h</w:t>
      </w:r>
    </w:p>
    <w:p w14:paraId="2BE3FB6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COTTAGECALC_H</w:t>
      </w:r>
    </w:p>
    <w:p w14:paraId="6430210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COTTAGECALC_H</w:t>
      </w:r>
    </w:p>
    <w:p w14:paraId="2570643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C039F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&lt;estate.h&gt;</w:t>
      </w:r>
    </w:p>
    <w:p w14:paraId="607C78D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35C91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CottageCalc {</w:t>
      </w:r>
    </w:p>
    <w:p w14:paraId="046F8B0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4634B2E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*estate);</w:t>
      </w:r>
    </w:p>
    <w:p w14:paraId="6EC0265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5C8B394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20839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COTTAGECALC_H</w:t>
      </w:r>
    </w:p>
    <w:p w14:paraId="4E6570A1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249EA77B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758BEF19" w14:textId="77777777" w:rsidR="006F1508" w:rsidRPr="004B4FEE" w:rsidRDefault="006F1508" w:rsidP="006F1508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cottagecalc.cpp</w:t>
      </w:r>
    </w:p>
    <w:p w14:paraId="146094F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"cottagecalc.h"</w:t>
      </w:r>
    </w:p>
    <w:p w14:paraId="5840479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08112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double area = estate-&gt;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getArea(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185D03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double pricePerSquareMeter = </w:t>
      </w:r>
      <w:r w:rsidRPr="006F1508">
        <w:rPr>
          <w:rFonts w:ascii="Courier New" w:eastAsia="Times New Roman" w:hAnsi="Courier New" w:cs="Courier New"/>
          <w:sz w:val="20"/>
          <w:szCs w:val="20"/>
          <w:lang w:val="en-US" w:eastAsia="ru-RU"/>
        </w:rPr>
        <w:t>90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5591B4C8" w14:textId="77777777" w:rsidR="006F1508" w:rsidRPr="00272E39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 period = estate-&gt;</w:t>
      </w:r>
      <w:proofErr w:type="gramStart"/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getMonths(</w:t>
      </w:r>
      <w:proofErr w:type="gramEnd"/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</w:t>
      </w:r>
    </w:p>
    <w:p w14:paraId="51D13E9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cost = static_cast&lt;int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area * pricePerSquareMeter * period);</w:t>
      </w:r>
    </w:p>
    <w:p w14:paraId="635AE9D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cost;</w:t>
      </w:r>
    </w:p>
    <w:p w14:paraId="31C9C5C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4B559FB" w14:textId="77777777" w:rsidR="006F1508" w:rsidRPr="004B4FEE" w:rsidRDefault="006F1508" w:rsidP="006F1508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estate.h</w:t>
      </w:r>
    </w:p>
    <w:p w14:paraId="5C49C13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ESTATE_H</w:t>
      </w:r>
    </w:p>
    <w:p w14:paraId="1486E67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ESTATE_H</w:t>
      </w:r>
    </w:p>
    <w:p w14:paraId="16449B5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07CA8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&lt;QObject&gt;</w:t>
      </w:r>
    </w:p>
    <w:p w14:paraId="02F1247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&lt;QString&gt;</w:t>
      </w:r>
    </w:p>
    <w:p w14:paraId="78109C0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&lt;QMap&gt;</w:t>
      </w:r>
    </w:p>
    <w:p w14:paraId="303EBE9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2295F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 EstateType {</w:t>
      </w:r>
    </w:p>
    <w:p w14:paraId="33E0599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ECONOM,</w:t>
      </w:r>
    </w:p>
    <w:p w14:paraId="40DA7BB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LUXURIOUS,</w:t>
      </w:r>
    </w:p>
    <w:p w14:paraId="18C9886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TOWN_HOUSE,</w:t>
      </w:r>
    </w:p>
    <w:p w14:paraId="0682BE9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COTTAGE</w:t>
      </w:r>
    </w:p>
    <w:p w14:paraId="60D6ABA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2683143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AC05F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 PeriodType {</w:t>
      </w:r>
    </w:p>
    <w:p w14:paraId="1B6E534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SIX_MONTHS,</w:t>
      </w:r>
    </w:p>
    <w:p w14:paraId="727D0C7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ONE_YEAR,</w:t>
      </w:r>
    </w:p>
    <w:p w14:paraId="4253932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EIGHTEEN_MONTHS</w:t>
      </w:r>
    </w:p>
    <w:p w14:paraId="1B42523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5A5896D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9EA86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extern const QMap&lt;QString, EstateType&gt; estateTypeMap;</w:t>
      </w:r>
    </w:p>
    <w:p w14:paraId="48AFD83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extern const QMap&lt;QString, PeriodType&gt; periodTypeMap;</w:t>
      </w:r>
    </w:p>
    <w:p w14:paraId="1D0619B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1608C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 QObject {</w:t>
      </w:r>
    </w:p>
    <w:p w14:paraId="7E5B9F1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Q_OBJECT</w:t>
      </w:r>
    </w:p>
    <w:p w14:paraId="1BF25B2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9F599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6B3D6DD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explicit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QObject *parent = nullptr);</w:t>
      </w:r>
    </w:p>
    <w:p w14:paraId="2EACC05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age, int area, int residents, int months, EstateType type, const QString&amp; owner, QObject *parent = nullptr);</w:t>
      </w:r>
    </w:p>
    <w:p w14:paraId="345B38E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EstateType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getType(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const;</w:t>
      </w:r>
    </w:p>
    <w:p w14:paraId="2AA295F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getAge(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const;</w:t>
      </w:r>
    </w:p>
    <w:p w14:paraId="3A60DAD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getArea(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const;</w:t>
      </w:r>
    </w:p>
    <w:p w14:paraId="30B8FC7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getResidents(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const;</w:t>
      </w:r>
    </w:p>
    <w:p w14:paraId="43BB4E0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getMonths(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const;</w:t>
      </w:r>
    </w:p>
    <w:p w14:paraId="03AE589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QString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getOwner(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const;</w:t>
      </w:r>
    </w:p>
    <w:p w14:paraId="528942B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virtual void </w:t>
      </w:r>
      <w:proofErr w:type="gramStart"/>
      <w:r w:rsidRPr="004B4FE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fillForm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{}</w:t>
      </w:r>
    </w:p>
    <w:p w14:paraId="76D23B1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virtual void </w:t>
      </w:r>
      <w:proofErr w:type="gramStart"/>
      <w:r w:rsidRPr="004B4FE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showCost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{}</w:t>
      </w:r>
    </w:p>
    <w:p w14:paraId="7A324A9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65076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Конструктор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копирования</w:t>
      </w:r>
    </w:p>
    <w:p w14:paraId="1CD903C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Estate &amp;other);</w:t>
      </w:r>
    </w:p>
    <w:p w14:paraId="4C73E18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9F12B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private:</w:t>
      </w:r>
    </w:p>
    <w:p w14:paraId="359EC6A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age;</w:t>
      </w:r>
    </w:p>
    <w:p w14:paraId="2739023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area;</w:t>
      </w:r>
    </w:p>
    <w:p w14:paraId="5117AFC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residents;</w:t>
      </w:r>
    </w:p>
    <w:p w14:paraId="14BE77E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months;</w:t>
      </w:r>
    </w:p>
    <w:p w14:paraId="6A0A84E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EstateType type;</w:t>
      </w:r>
    </w:p>
    <w:p w14:paraId="30995D4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QString owner;</w:t>
      </w:r>
    </w:p>
    <w:p w14:paraId="069CFC1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4F808D4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B96F4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Добавляем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объявление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ConcreteEstate</w:t>
      </w:r>
    </w:p>
    <w:p w14:paraId="11EDF7D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ConcreteEstate 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 Estate {</w:t>
      </w:r>
    </w:p>
    <w:p w14:paraId="714ABEA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5B81506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ConcreteEstate(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age, int area, int residents, int months, EstateType type, const QString&amp; owner, QObject *parent = nullptr)</w:t>
      </w:r>
    </w:p>
    <w:p w14:paraId="0AF5842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: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age, area, residents, months, type, owner, parent) {}</w:t>
      </w:r>
    </w:p>
    <w:p w14:paraId="07DBFA7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1D23FAA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53893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#endif // ESTATE_H</w:t>
      </w:r>
    </w:p>
    <w:p w14:paraId="07C41E29" w14:textId="77777777" w:rsidR="006F1508" w:rsidRPr="004B4FEE" w:rsidRDefault="006F1508" w:rsidP="006F1508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estate.cpp</w:t>
      </w:r>
    </w:p>
    <w:p w14:paraId="09C5C53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"estate.h"</w:t>
      </w:r>
    </w:p>
    <w:p w14:paraId="032AA86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8BCC8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Estate(QObject *parent)</w:t>
      </w:r>
    </w:p>
    <w:p w14:paraId="0C31ADE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: QObject(parent),</w:t>
      </w:r>
    </w:p>
    <w:p w14:paraId="68E998D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age(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0),</w:t>
      </w:r>
    </w:p>
    <w:p w14:paraId="649937B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area(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0),</w:t>
      </w:r>
    </w:p>
    <w:p w14:paraId="64FC1A0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residents(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0),</w:t>
      </w:r>
    </w:p>
    <w:p w14:paraId="367EC27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months(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0),</w:t>
      </w:r>
    </w:p>
    <w:p w14:paraId="37F69C0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ECONOM),</w:t>
      </w:r>
    </w:p>
    <w:p w14:paraId="0ACD9C9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"")</w:t>
      </w:r>
    </w:p>
    <w:p w14:paraId="0CFD9FC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{}</w:t>
      </w:r>
    </w:p>
    <w:p w14:paraId="78E77B5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73C7F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Estate(int age, int area, int residents, int months, EstateType type, const QString&amp; owner, QObject *parent)</w:t>
      </w:r>
    </w:p>
    <w:p w14:paraId="6BCA54D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: QObject(parent),</w:t>
      </w:r>
    </w:p>
    <w:p w14:paraId="4C24E82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age(age),</w:t>
      </w:r>
    </w:p>
    <w:p w14:paraId="3EEC427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area(area),</w:t>
      </w:r>
    </w:p>
    <w:p w14:paraId="08BFB97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residents(residents),</w:t>
      </w:r>
    </w:p>
    <w:p w14:paraId="3E39B31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months(months),</w:t>
      </w:r>
    </w:p>
    <w:p w14:paraId="4699269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type(type),</w:t>
      </w:r>
    </w:p>
    <w:p w14:paraId="7C696A0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owner(owner)</w:t>
      </w:r>
    </w:p>
    <w:p w14:paraId="7314A6B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{}</w:t>
      </w:r>
    </w:p>
    <w:p w14:paraId="7A4BB7B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D45C4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Estate(const Estate &amp;other)</w:t>
      </w:r>
    </w:p>
    <w:p w14:paraId="7EE4AD1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: QObject(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other.parent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()),</w:t>
      </w:r>
    </w:p>
    <w:p w14:paraId="25D1260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age(other.age),</w:t>
      </w:r>
    </w:p>
    <w:p w14:paraId="63AC5F9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area(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other.area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66DAF7A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residents(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other.residents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795C4B9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months(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other.months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64CCABF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other.type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1AEEAB01" w14:textId="77777777" w:rsidR="006F1508" w:rsidRPr="006F1508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6F1508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owner(</w:t>
      </w:r>
      <w:proofErr w:type="gramStart"/>
      <w:r w:rsidRPr="006F1508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other.owner</w:t>
      </w:r>
      <w:proofErr w:type="gramEnd"/>
      <w:r w:rsidRPr="006F1508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12311A4" w14:textId="77777777" w:rsidR="006F1508" w:rsidRPr="006F1508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1508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96896F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C74927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24C2E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EstateType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getType() const {</w:t>
      </w:r>
    </w:p>
    <w:p w14:paraId="30566E5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type;</w:t>
      </w:r>
    </w:p>
    <w:p w14:paraId="7ED4BA1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1F3785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5D859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getAge() const {</w:t>
      </w:r>
    </w:p>
    <w:p w14:paraId="02DACAB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age;</w:t>
      </w:r>
    </w:p>
    <w:p w14:paraId="1E9FDF0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63B850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6C4A7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getArea() const {</w:t>
      </w:r>
    </w:p>
    <w:p w14:paraId="2970C1A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area;</w:t>
      </w:r>
    </w:p>
    <w:p w14:paraId="65C2972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52ECCA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6DEFB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getResidents() const {</w:t>
      </w:r>
    </w:p>
    <w:p w14:paraId="57914F0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residents;</w:t>
      </w:r>
    </w:p>
    <w:p w14:paraId="7C910DA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3C5277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87E6C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getMonths() const {</w:t>
      </w:r>
    </w:p>
    <w:p w14:paraId="01AE603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months;</w:t>
      </w:r>
    </w:p>
    <w:p w14:paraId="19AE606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1B5D06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09B12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QString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getOwner() const {</w:t>
      </w:r>
    </w:p>
    <w:p w14:paraId="59DCF60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owner;</w:t>
      </w:r>
    </w:p>
    <w:p w14:paraId="0CD88AB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A4DA20F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3F4EF9A8" w14:textId="77777777" w:rsidR="006F1508" w:rsidRPr="004B4FEE" w:rsidRDefault="006F1508" w:rsidP="006F1508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luxuriousapartmentcalc.h</w:t>
      </w:r>
    </w:p>
    <w:p w14:paraId="53CC849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LUXURIOUSAPARTMENTCALC_H</w:t>
      </w:r>
    </w:p>
    <w:p w14:paraId="68065CA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LUXURIOUSAPARTMENTCALC_H</w:t>
      </w:r>
    </w:p>
    <w:p w14:paraId="571E6D4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53367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&lt;estate.h&gt;</w:t>
      </w:r>
    </w:p>
    <w:p w14:paraId="245DBF9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8AB79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LuxuriousApartmentCalc {</w:t>
      </w:r>
    </w:p>
    <w:p w14:paraId="53B262F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7D8A82C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*estate);</w:t>
      </w:r>
    </w:p>
    <w:p w14:paraId="45C7F43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22F0DFC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C5FAE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LUXURIOUSAPARTMENTCALC_H</w:t>
      </w:r>
    </w:p>
    <w:p w14:paraId="7F369A45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6CC95807" w14:textId="77777777" w:rsidR="006F1508" w:rsidRPr="004B4FEE" w:rsidRDefault="006F1508" w:rsidP="006F1508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luxuriousapartmentcalc.cpp</w:t>
      </w:r>
    </w:p>
    <w:p w14:paraId="0342F44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"luxuriousapartmentcalc.h"</w:t>
      </w:r>
    </w:p>
    <w:p w14:paraId="3AA1819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F529C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LuxuriousApartmentCalc::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calculateCost(Estate *estate) {</w:t>
      </w:r>
    </w:p>
    <w:p w14:paraId="38501F9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double area = estate-&gt;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getArea(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Получаем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площадь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объекта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Estate</w:t>
      </w:r>
    </w:p>
    <w:p w14:paraId="74D9BAF3" w14:textId="77777777" w:rsidR="006F1508" w:rsidRPr="006F1508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15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r w:rsidRPr="006F15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pricePerSquareMeter</w:t>
      </w:r>
      <w:r w:rsidRPr="006F15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200.0;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Пример</w:t>
      </w:r>
      <w:r w:rsidRPr="006F15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цены</w:t>
      </w:r>
      <w:r w:rsidRPr="006F15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за</w:t>
      </w:r>
      <w:r w:rsidRPr="006F15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квадратный</w:t>
      </w:r>
      <w:r w:rsidRPr="006F15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метр</w:t>
      </w:r>
    </w:p>
    <w:p w14:paraId="5FE5F23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15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double period = estate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-&gt;getMonths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(); // Получаем период проживания из объекта Estate</w:t>
      </w:r>
    </w:p>
    <w:p w14:paraId="1389FE3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cost = static_cast&lt;int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area * pricePerSquareMeter * period);</w:t>
      </w:r>
    </w:p>
    <w:p w14:paraId="2FEAAD2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cost;</w:t>
      </w:r>
    </w:p>
    <w:p w14:paraId="59022A0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3124AF8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2FD2E76F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490550E9" w14:textId="77777777" w:rsidR="006F1508" w:rsidRPr="004B4FEE" w:rsidRDefault="006F1508" w:rsidP="006F1508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states.h</w:t>
      </w:r>
    </w:p>
    <w:p w14:paraId="6BFDCE5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STATES_H</w:t>
      </w:r>
    </w:p>
    <w:p w14:paraId="02E1B55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STATES_H</w:t>
      </w:r>
    </w:p>
    <w:p w14:paraId="27F6033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E5916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&lt;QObject&gt;</w:t>
      </w:r>
    </w:p>
    <w:p w14:paraId="3907C6A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&lt;QStack&gt;</w:t>
      </w:r>
    </w:p>
    <w:p w14:paraId="7A5DC5C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"estate.h"</w:t>
      </w:r>
    </w:p>
    <w:p w14:paraId="7A78F81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D3AA4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 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 QObject {</w:t>
      </w:r>
    </w:p>
    <w:p w14:paraId="0C38711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Q_OBJECT</w:t>
      </w:r>
    </w:p>
    <w:p w14:paraId="6C57262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601CE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1041CFA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explicit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QObject *parent = nullptr);</w:t>
      </w:r>
    </w:p>
    <w:p w14:paraId="47C88F5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~</w:t>
      </w:r>
      <w:proofErr w:type="gramStart"/>
      <w:r w:rsidRPr="004B4FE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States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430BE1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undo(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CFA953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bool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hasStates(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43B0C7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Estate*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getActualData(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859EE8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add(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*value);</w:t>
      </w:r>
    </w:p>
    <w:p w14:paraId="5D20547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55EFA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signals:</w:t>
      </w:r>
    </w:p>
    <w:p w14:paraId="47D825B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stateChanged(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Estate &amp;state);</w:t>
      </w:r>
    </w:p>
    <w:p w14:paraId="4A2B0EC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fillFormRequested(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Estate *state); </w:t>
      </w:r>
    </w:p>
    <w:p w14:paraId="70E3D95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14C22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private:</w:t>
      </w:r>
    </w:p>
    <w:p w14:paraId="6769482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QStack&lt;Estate *&gt; stack;</w:t>
      </w:r>
    </w:p>
    <w:p w14:paraId="4D02E9D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Estate *actualData;</w:t>
      </w:r>
    </w:p>
    <w:p w14:paraId="03D1FB3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299EDDC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AEAD4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STATES_H</w:t>
      </w:r>
    </w:p>
    <w:p w14:paraId="1E3A470D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3CC4716C" w14:textId="77777777" w:rsidR="006F1508" w:rsidRPr="004B4FEE" w:rsidRDefault="006F1508" w:rsidP="006F1508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states.cpp</w:t>
      </w:r>
    </w:p>
    <w:p w14:paraId="574022C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"states.h"</w:t>
      </w:r>
    </w:p>
    <w:p w14:paraId="5284529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&lt;QDebug&gt;</w:t>
      </w:r>
    </w:p>
    <w:p w14:paraId="39613A3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02C47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States(QObject *parent) : QObject(parent) {</w:t>
      </w:r>
    </w:p>
    <w:p w14:paraId="1F36FDF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actualData = nullptr;</w:t>
      </w:r>
    </w:p>
    <w:p w14:paraId="1BB8C6B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AAB3A5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EAAEE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~</w:t>
      </w:r>
      <w:r w:rsidRPr="004B4FE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States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</w:p>
    <w:p w14:paraId="0744480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(actualData) {</w:t>
      </w:r>
    </w:p>
    <w:p w14:paraId="618B2CC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delete actualData;</w:t>
      </w:r>
    </w:p>
    <w:p w14:paraId="33417CA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actualData = nullptr;</w:t>
      </w:r>
    </w:p>
    <w:p w14:paraId="7258BD0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5158C0F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qDeleteAll(stack);</w:t>
      </w:r>
    </w:p>
    <w:p w14:paraId="54F05EB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stack.clear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246F2E5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85068A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CB0A3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undo() {</w:t>
      </w:r>
    </w:p>
    <w:p w14:paraId="4B52862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qDebug(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&lt;&lt; "Undo function called";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Отладочный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</w:p>
    <w:p w14:paraId="37F1D1F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(!stack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.isEmpty()) {</w:t>
      </w:r>
    </w:p>
    <w:p w14:paraId="531119B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Estate *previousState =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stack.pop(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52138C2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emit stateChanged(*previousState);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Отправляем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состояние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через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сигнал</w:t>
      </w:r>
    </w:p>
    <w:p w14:paraId="52F4300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emit fillFormRequested(previousState);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Запрос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заполнение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формы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данными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предыдущего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состояния</w:t>
      </w:r>
    </w:p>
    <w:p w14:paraId="7CE4169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delete previousState; // Не забываем освободить память</w:t>
      </w:r>
    </w:p>
    <w:p w14:paraId="5542D38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FBAB37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else {</w:t>
      </w:r>
    </w:p>
    <w:p w14:paraId="3882F37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qDebug(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) &lt;&lt; "Невозможно вернуть"; // Отладочный вывод</w:t>
      </w:r>
    </w:p>
    <w:p w14:paraId="12C3923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3CD54B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7370F2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4D009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bool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hasStates() {</w:t>
      </w:r>
    </w:p>
    <w:p w14:paraId="531C8E4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!stack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.isEmpty();</w:t>
      </w:r>
    </w:p>
    <w:p w14:paraId="098A0E9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05E421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1A760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Estate*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getActualData() {</w:t>
      </w:r>
    </w:p>
    <w:p w14:paraId="112DAB5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actualData;</w:t>
      </w:r>
    </w:p>
    <w:p w14:paraId="20127A6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FED8BF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1E78F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add(Estate *value) {</w:t>
      </w:r>
    </w:p>
    <w:p w14:paraId="471267A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stack.push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(value); // Здесь просто добавляем указатель на объект</w:t>
      </w:r>
    </w:p>
    <w:p w14:paraId="2820458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918BC56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44FE1D16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63AEB9EB" w14:textId="77777777" w:rsidR="006F1508" w:rsidRPr="004B4FEE" w:rsidRDefault="006F1508" w:rsidP="006F1508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townhousecalc.h</w:t>
      </w:r>
    </w:p>
    <w:p w14:paraId="411F5FE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TOWNHOUSECALC_H</w:t>
      </w:r>
    </w:p>
    <w:p w14:paraId="6BAF4AE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TOWNHOUSECALC_H</w:t>
      </w:r>
    </w:p>
    <w:p w14:paraId="3EDA6BC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65403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&lt;estate.h&gt;</w:t>
      </w:r>
    </w:p>
    <w:p w14:paraId="335CEA5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9741E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TownhouseCalc {</w:t>
      </w:r>
    </w:p>
    <w:p w14:paraId="5BC8387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2B2C4A7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*estate);</w:t>
      </w:r>
    </w:p>
    <w:p w14:paraId="5D31610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4A64A41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F89A1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TOWNHOUSECALC_H</w:t>
      </w:r>
    </w:p>
    <w:p w14:paraId="093C4EFB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69AEB8DD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6EF6F3A3" w14:textId="77777777" w:rsidR="006F1508" w:rsidRPr="004B4FEE" w:rsidRDefault="006F1508" w:rsidP="006F1508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townhousecalc.cpp</w:t>
      </w:r>
    </w:p>
    <w:p w14:paraId="12EDB00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"townhousecalc.h"</w:t>
      </w:r>
    </w:p>
    <w:p w14:paraId="4385A62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44CC5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TownhouseCalc::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calculateCost(Estate *estate) {</w:t>
      </w:r>
    </w:p>
    <w:p w14:paraId="5F5FDDB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559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 area = estate-&gt;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getArea(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BCA045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double pricePerSquareMeter = </w:t>
      </w:r>
      <w:r w:rsidRPr="000A5599">
        <w:rPr>
          <w:rFonts w:ascii="Courier New" w:eastAsia="Times New Roman" w:hAnsi="Courier New" w:cs="Courier New"/>
          <w:sz w:val="20"/>
          <w:szCs w:val="20"/>
          <w:lang w:val="en-US" w:eastAsia="ru-RU"/>
        </w:rPr>
        <w:t>500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0;</w:t>
      </w:r>
    </w:p>
    <w:p w14:paraId="1016047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double period = estate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-&gt;getMonths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(); // Получаем период проживания из объекта Estate</w:t>
      </w:r>
    </w:p>
    <w:p w14:paraId="37B5B77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cost = static_cast&lt;int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area * pricePerSquareMeter * period);</w:t>
      </w:r>
    </w:p>
    <w:p w14:paraId="514C74E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cost;</w:t>
      </w:r>
    </w:p>
    <w:p w14:paraId="7D2E650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7E617C7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512B1884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7D585717" w14:textId="77777777" w:rsidR="006F1508" w:rsidRPr="000A5599" w:rsidRDefault="006F1508" w:rsidP="006F1508">
      <w:pPr>
        <w:rPr>
          <w:rFonts w:eastAsia="Times New Roman"/>
          <w:b/>
          <w:bCs/>
          <w:lang w:val="en-US" w:eastAsia="ru-RU"/>
        </w:rPr>
      </w:pPr>
      <w:r w:rsidRPr="000A5599">
        <w:rPr>
          <w:rFonts w:eastAsia="Times New Roman"/>
          <w:b/>
          <w:bCs/>
          <w:lang w:eastAsia="ru-RU"/>
        </w:rPr>
        <w:t>Код</w:t>
      </w:r>
      <w:r w:rsidRPr="000A5599">
        <w:rPr>
          <w:rFonts w:eastAsia="Times New Roman"/>
          <w:b/>
          <w:bCs/>
          <w:lang w:val="en-US" w:eastAsia="ru-RU"/>
        </w:rPr>
        <w:t xml:space="preserve"> widget.h</w:t>
      </w:r>
    </w:p>
    <w:p w14:paraId="4112171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WIDGET_H</w:t>
      </w:r>
    </w:p>
    <w:p w14:paraId="6E0C085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WIDGET_H</w:t>
      </w:r>
    </w:p>
    <w:p w14:paraId="5EA90D0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64D51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&lt;QWidget&gt;</w:t>
      </w:r>
    </w:p>
    <w:p w14:paraId="354F217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&lt;states.h&gt;</w:t>
      </w:r>
    </w:p>
    <w:p w14:paraId="37C33A0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&lt;estate.h&gt;</w:t>
      </w:r>
    </w:p>
    <w:p w14:paraId="5796050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&lt;calculationfacade.h&gt;</w:t>
      </w:r>
    </w:p>
    <w:p w14:paraId="314C636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8ED35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namespace Ui {</w:t>
      </w:r>
    </w:p>
    <w:p w14:paraId="344E97C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Widget;</w:t>
      </w:r>
    </w:p>
    <w:p w14:paraId="4621B21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5B90AE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E4C3E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 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 QWidget {</w:t>
      </w:r>
    </w:p>
    <w:p w14:paraId="413CF37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Q_OBJECT</w:t>
      </w:r>
    </w:p>
    <w:p w14:paraId="5A545DF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A5A8B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7B475CF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explicit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QWidget *parent = nullptr);</w:t>
      </w:r>
    </w:p>
    <w:p w14:paraId="7BC61E6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~</w:t>
      </w:r>
      <w:proofErr w:type="gramStart"/>
      <w:r w:rsidRPr="004B4FE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Widget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A89824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57B96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slots:</w:t>
      </w:r>
    </w:p>
    <w:p w14:paraId="2871907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7C1225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4E508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 slots:</w:t>
      </w:r>
    </w:p>
    <w:p w14:paraId="5273E90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3BF0B1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btnCalcPressed(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319DDA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btnUndoPressed(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25A320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3D296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private:</w:t>
      </w:r>
    </w:p>
    <w:p w14:paraId="7A693FF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processForm(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2C886E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fillForm(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*value);</w:t>
      </w:r>
    </w:p>
    <w:p w14:paraId="51EC3C8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showCost(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*value);</w:t>
      </w:r>
    </w:p>
    <w:p w14:paraId="6EDB2DD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7A2AF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private:</w:t>
      </w:r>
    </w:p>
    <w:p w14:paraId="0ECEC61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Ui::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 *ui;</w:t>
      </w:r>
    </w:p>
    <w:p w14:paraId="2D92D02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States info;</w:t>
      </w:r>
    </w:p>
    <w:p w14:paraId="74473F0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6C4AD75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34547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WIDGET_H</w:t>
      </w:r>
    </w:p>
    <w:p w14:paraId="089918B3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745538BB" w14:textId="77777777" w:rsidR="006F1508" w:rsidRPr="004B4FEE" w:rsidRDefault="006F1508" w:rsidP="006F1508">
      <w:pPr>
        <w:rPr>
          <w:rFonts w:eastAsia="Times New Roman"/>
          <w:lang w:val="en-US" w:eastAsia="ru-RU"/>
        </w:rPr>
      </w:pPr>
    </w:p>
    <w:p w14:paraId="046E567F" w14:textId="77777777" w:rsidR="006F1508" w:rsidRPr="000A5599" w:rsidRDefault="006F1508" w:rsidP="006F1508">
      <w:pPr>
        <w:rPr>
          <w:rFonts w:eastAsia="Times New Roman"/>
          <w:b/>
          <w:bCs/>
          <w:lang w:val="en-US" w:eastAsia="ru-RU"/>
        </w:rPr>
      </w:pPr>
      <w:r w:rsidRPr="000A5599">
        <w:rPr>
          <w:rFonts w:eastAsia="Times New Roman"/>
          <w:b/>
          <w:bCs/>
          <w:lang w:eastAsia="ru-RU"/>
        </w:rPr>
        <w:t>Код</w:t>
      </w:r>
      <w:r w:rsidRPr="000A5599">
        <w:rPr>
          <w:rFonts w:eastAsia="Times New Roman"/>
          <w:b/>
          <w:bCs/>
          <w:lang w:val="en-US" w:eastAsia="ru-RU"/>
        </w:rPr>
        <w:t xml:space="preserve"> widget.cpp</w:t>
      </w:r>
    </w:p>
    <w:p w14:paraId="17F903A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&lt;QDebug&gt;</w:t>
      </w:r>
    </w:p>
    <w:p w14:paraId="470DFC6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"widget.h"</w:t>
      </w:r>
    </w:p>
    <w:p w14:paraId="7E97DF7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"ui_widget.h"</w:t>
      </w:r>
    </w:p>
    <w:p w14:paraId="2365BED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56FE7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Widget(QWidget *parent) :</w:t>
      </w:r>
    </w:p>
    <w:p w14:paraId="516D1C8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QWidget(parent),</w:t>
      </w:r>
    </w:p>
    <w:p w14:paraId="61ED610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ui(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Ui::Widget),</w:t>
      </w:r>
    </w:p>
    <w:p w14:paraId="6AB13E6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info(this)</w:t>
      </w:r>
    </w:p>
    <w:p w14:paraId="2CB32FD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13DFBD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ui-&gt;setupUi(this);</w:t>
      </w:r>
    </w:p>
    <w:p w14:paraId="71F3CA5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ui-&gt;pushButton_Undo-&gt;setEnabled(false);</w:t>
      </w:r>
    </w:p>
    <w:p w14:paraId="30A7287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connect(ui-&gt;pushButton_Calc,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SIGNAL(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pressed()), this, SLOT(btnCalcPressed()));</w:t>
      </w:r>
    </w:p>
    <w:p w14:paraId="17C8B04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connect(ui-&gt;pushButton_Undo,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SIGNAL(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pressed()), this, SLOT(btnUndoPressed()));</w:t>
      </w:r>
    </w:p>
    <w:p w14:paraId="09206DF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connect(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&amp;info, &amp;States::fillFormRequested, this, &amp;Widget::fillForm);</w:t>
      </w:r>
    </w:p>
    <w:p w14:paraId="3C27571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45470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connect(ui-&gt;lineEdit_owner, &amp;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QLineEdit::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textChanged, this, &amp;Widget::resetCostLabel);</w:t>
      </w:r>
    </w:p>
    <w:p w14:paraId="18C2B56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connect(ui-&gt;comboBox_estateType, static_cast&lt;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QComboBox::*)(int)&gt;(&amp;QComboBox::currentIndexChanged), this, &amp;Widget::resetCostLabel);</w:t>
      </w:r>
    </w:p>
    <w:p w14:paraId="00B7074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connect(ui-&gt;comboBox_period, static_cast&lt;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QComboBox::*)(int)&gt;(&amp;QComboBox::currentIndexChanged), this, &amp;Widget::resetCostLabel);</w:t>
      </w:r>
    </w:p>
    <w:p w14:paraId="089F82E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connect(ui-&gt;lineEdit_residents, &amp;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QLineEdit::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textChanged, this, &amp;Widget::resetCostLabel);</w:t>
      </w:r>
    </w:p>
    <w:p w14:paraId="6A6E2D7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connect(ui-&gt;lineEdit_area, &amp;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QLineEdit::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textChanged, this, &amp;Widget::resetCostLabel);</w:t>
      </w:r>
    </w:p>
    <w:p w14:paraId="1FD3072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connect(ui-&gt;lineEdit_age, &amp;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QLineEdit::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textChanged, this, &amp;Widget::resetCostLabel);</w:t>
      </w:r>
    </w:p>
    <w:p w14:paraId="7DC57DD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7A715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QIntValidator *positiveIntValidator = new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QIntValidator(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1, INT_MAX, this);</w:t>
      </w:r>
    </w:p>
    <w:p w14:paraId="2059BE7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ui-&gt;lineEdit_age-&gt;setValidator(positiveIntValidator);</w:t>
      </w:r>
    </w:p>
    <w:p w14:paraId="2DEBA74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ui-&gt;lineEdit_residents-&gt;setValidator(positiveIntValidator);</w:t>
      </w:r>
    </w:p>
    <w:p w14:paraId="447C36E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ui-&gt;lineEdit_area-&gt;setValidator(positiveIntValidator);</w:t>
      </w:r>
    </w:p>
    <w:p w14:paraId="6C5381B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AA4AAC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38E8B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~</w:t>
      </w:r>
      <w:r w:rsidRPr="004B4FE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Widget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74448C7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4CCD4D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delete ui;</w:t>
      </w:r>
    </w:p>
    <w:p w14:paraId="410E3DC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A65F1C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F97FB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resetCostLabel() {</w:t>
      </w:r>
    </w:p>
    <w:p w14:paraId="65A56532" w14:textId="77777777" w:rsidR="006F1508" w:rsidRPr="006F1508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-&gt;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cost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setText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Стоимость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страхового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взноса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: ...");</w:t>
      </w:r>
    </w:p>
    <w:p w14:paraId="1528279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083084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E11F0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update()</w:t>
      </w:r>
    </w:p>
    <w:p w14:paraId="4071035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A9A4E1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auto value =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info.getActualData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1CB1A8C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 != nullptr){</w:t>
      </w:r>
    </w:p>
    <w:p w14:paraId="66A3F85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fillForm(value);</w:t>
      </w:r>
    </w:p>
    <w:p w14:paraId="3B7BD21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838839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update btnUndo state</w:t>
      </w:r>
    </w:p>
    <w:p w14:paraId="4B1C342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ui-&gt;pushButton_Undo-&gt;setEnabled(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info.hasStates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14:paraId="1408C9C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setting value to NULL</w:t>
      </w:r>
    </w:p>
    <w:p w14:paraId="3030BCF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value = nullptr;</w:t>
      </w:r>
    </w:p>
    <w:p w14:paraId="58CD3C7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496B0E6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0D3C7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btnCalcPressed()</w:t>
      </w:r>
    </w:p>
    <w:p w14:paraId="7AD4D9E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2B8296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Вызываем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processForm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обработки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создания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объекта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ConcreteEstate</w:t>
      </w:r>
    </w:p>
    <w:p w14:paraId="7E18BD4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processForm(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621AEA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536D5B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B200D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processForm()</w:t>
      </w:r>
    </w:p>
    <w:p w14:paraId="1ED7CBE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7B6C19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Извлекаем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значения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элементов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формы</w:t>
      </w:r>
    </w:p>
    <w:p w14:paraId="192DF28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age = ui-&gt;lineEdit_age-&gt;text(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).toInt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12BD3C9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area = ui-&gt;lineEdit_area-&gt;text(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).toInt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00CA651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residents = ui-&gt;lineEdit_residents-&gt;text(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).toInt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6F95F7D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months = ui-&gt;comboBox_period-&gt;currentText(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).toInt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Преобразуем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текст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число</w:t>
      </w:r>
    </w:p>
    <w:p w14:paraId="6751683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EstateType type;</w:t>
      </w:r>
    </w:p>
    <w:p w14:paraId="3918EB0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QString estateTypeText = ui-&gt;comboBox_estateType-&gt;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currentText(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BFCBFC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5658D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if (estateTypeText == "Квартира эконом-класса") {</w:t>
      </w:r>
    </w:p>
    <w:p w14:paraId="5D9BDDC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= ECONOM;</w:t>
      </w:r>
    </w:p>
    <w:p w14:paraId="3F978D2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else if (estateTypeText == "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Роскошная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квартира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") {</w:t>
      </w:r>
    </w:p>
    <w:p w14:paraId="340E1E8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type = LUXURIOUS;</w:t>
      </w:r>
    </w:p>
    <w:p w14:paraId="1CB5FE55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else if (estateTypeText == "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Таунхаус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") {</w:t>
      </w:r>
    </w:p>
    <w:p w14:paraId="0CEABBD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type = TOWN_HOUSE;</w:t>
      </w:r>
    </w:p>
    <w:p w14:paraId="2434694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else if (estateTypeText == "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Коттедж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") {</w:t>
      </w:r>
    </w:p>
    <w:p w14:paraId="09B81B5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type = COTTAGE;</w:t>
      </w:r>
    </w:p>
    <w:p w14:paraId="76FDC22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else {</w:t>
      </w:r>
    </w:p>
    <w:p w14:paraId="000F35E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type = ECONOM;</w:t>
      </w:r>
    </w:p>
    <w:p w14:paraId="6294AF6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7D1A926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6F94E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QString owner = ui-&gt;lineEdit_owner-&gt;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6AFEB6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E7DDD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// Создаем объект ConcreteEstate с полученными значениями</w:t>
      </w:r>
    </w:p>
    <w:p w14:paraId="3B37275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ConcreteEstate *value = new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ConcreteEstate(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age, area, residents, months, type, owner);</w:t>
      </w:r>
    </w:p>
    <w:p w14:paraId="4DED66C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8D049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// Показываем стоимость на форме</w:t>
      </w:r>
    </w:p>
    <w:p w14:paraId="67F6BB7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showCost(value);</w:t>
      </w:r>
    </w:p>
    <w:p w14:paraId="7F82F2E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ACD7D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Добавляем объект в States</w:t>
      </w:r>
    </w:p>
    <w:p w14:paraId="4AE02F6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info.add(value);</w:t>
      </w:r>
    </w:p>
    <w:p w14:paraId="1586C73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95C2E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qDebug(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&lt;&lt; "Added value to info:" &lt;&lt; value;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Отладочный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</w:p>
    <w:p w14:paraId="0261FE2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607597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Включаем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кнопку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Undo</w:t>
      </w:r>
    </w:p>
    <w:p w14:paraId="038BDDA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ui-&gt;pushButton_Undo-&gt;setEnabled(true);</w:t>
      </w:r>
    </w:p>
    <w:p w14:paraId="27C3183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283D3CB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60C3FA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btnUndoPressed()</w:t>
      </w:r>
    </w:p>
    <w:p w14:paraId="194B0E4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F6EF2E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info.undo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0E69B4E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84ED1AD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CE8AB3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fillForm(Estate *value)</w:t>
      </w:r>
    </w:p>
    <w:p w14:paraId="58ABDF5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4A44FD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Заполняем элементы формы данными из объекта Estate</w:t>
      </w:r>
    </w:p>
    <w:p w14:paraId="3E98DF2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ui-&gt;lineEdit_age-&gt;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setText(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QString::number(value-&gt;getAge()));</w:t>
      </w:r>
    </w:p>
    <w:p w14:paraId="09B4A28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ui-&gt;lineEdit_area-&gt;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setText(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QString::number(value-&gt;getArea()));</w:t>
      </w:r>
    </w:p>
    <w:p w14:paraId="71CC991E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ui-&gt;lineEdit_residents-&gt;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setText(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QString::number(value-&gt;getResidents()));</w:t>
      </w:r>
    </w:p>
    <w:p w14:paraId="511AFFF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ui-&gt;comboBox_period-&gt;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setCurrentText(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QString::number(value-&gt;getMonths()));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Устанавливаем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текст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соответствующий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числу</w:t>
      </w:r>
    </w:p>
    <w:p w14:paraId="13D9BE0F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ui-&gt;comboBox_estateType-&gt;setCurrentIndex(static_cast&lt;int&gt;(value-&gt;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getType(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)));</w:t>
      </w:r>
    </w:p>
    <w:p w14:paraId="235D0271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ui-&gt;lineEdit_owner-&gt;setText(value-&gt;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getOwner(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</w:p>
    <w:p w14:paraId="42337D58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C5C8012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AA09F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showCost(Estate *value)</w:t>
      </w:r>
    </w:p>
    <w:p w14:paraId="7D4DBB0C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A0DA589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Получаем стоимость объекта Estate с помощью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</w:t>
      </w:r>
    </w:p>
    <w:p w14:paraId="68943B1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cost =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getCost(value);</w:t>
      </w:r>
    </w:p>
    <w:p w14:paraId="19AB64F4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4CB3B0" w14:textId="77777777" w:rsidR="006F1508" w:rsidRPr="004B4FEE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// Отображаем стоимость на метке формы</w:t>
      </w:r>
    </w:p>
    <w:p w14:paraId="1C9658FB" w14:textId="77777777" w:rsidR="006F1508" w:rsidRPr="006F1508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>ui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-&gt;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>cost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-&gt;</w:t>
      </w:r>
      <w:proofErr w:type="gramStart"/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setText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Стоимость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страхового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взноса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" + 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>QString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272E39">
        <w:rPr>
          <w:rFonts w:ascii="Courier New" w:eastAsia="Times New Roman" w:hAnsi="Courier New" w:cs="Courier New"/>
          <w:sz w:val="20"/>
          <w:szCs w:val="20"/>
          <w:lang w:val="en-US" w:eastAsia="ru-RU"/>
        </w:rPr>
        <w:t>cost</w:t>
      </w:r>
      <w:r w:rsidRPr="006F1508">
        <w:rPr>
          <w:rFonts w:ascii="Courier New" w:eastAsia="Times New Roman" w:hAnsi="Courier New" w:cs="Courier New"/>
          <w:sz w:val="20"/>
          <w:szCs w:val="20"/>
          <w:lang w:eastAsia="ru-RU"/>
        </w:rPr>
        <w:t>));</w:t>
      </w:r>
    </w:p>
    <w:p w14:paraId="4EE05A31" w14:textId="77777777" w:rsidR="006F1508" w:rsidRPr="00B135C0" w:rsidRDefault="006F1508" w:rsidP="006F1508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}</w:t>
      </w:r>
    </w:p>
    <w:p w14:paraId="290628FB" w14:textId="77777777" w:rsidR="006F1508" w:rsidRPr="004D7F81" w:rsidRDefault="006F1508" w:rsidP="006F1508">
      <w:pPr>
        <w:pStyle w:val="HTML"/>
        <w:rPr>
          <w:lang w:val="en-US"/>
        </w:rPr>
      </w:pPr>
    </w:p>
    <w:p w14:paraId="13507C05" w14:textId="77777777" w:rsidR="006F1508" w:rsidRPr="00253611" w:rsidRDefault="006F1508" w:rsidP="006F15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11B27DA6" w14:textId="77777777" w:rsidR="006F1508" w:rsidRDefault="006F1508" w:rsidP="006F15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8AF4C4" w14:textId="77777777" w:rsidR="006F1508" w:rsidRDefault="006F1508" w:rsidP="006F1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9A5C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9C87A8" wp14:editId="760D09C6">
            <wp:extent cx="5342083" cy="296443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C42A" w14:textId="77777777" w:rsidR="006F1508" w:rsidRDefault="006F1508" w:rsidP="006F1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9A5C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3CF7A6" wp14:editId="56F58BEC">
            <wp:extent cx="5342083" cy="29720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6B9B" w14:textId="77777777" w:rsidR="006F1508" w:rsidRDefault="006F1508" w:rsidP="006F1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9A5C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05B6E0" wp14:editId="6745768E">
            <wp:extent cx="5334462" cy="2949196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E5F5" w14:textId="77777777" w:rsidR="006F1508" w:rsidRPr="00D9685A" w:rsidRDefault="006F1508" w:rsidP="006F1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6D3C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E214DA" wp14:editId="7246E548">
            <wp:extent cx="5342083" cy="2964437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E13D" w14:textId="77777777" w:rsidR="006F1508" w:rsidRDefault="006F1508" w:rsidP="006F15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685A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46223518" w14:textId="1C69B6F5" w:rsidR="00140FA8" w:rsidRDefault="006F1508" w:rsidP="006F15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3B6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D6DF30" wp14:editId="623CFACB">
            <wp:extent cx="5940425" cy="18211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E4C3" w14:textId="77777777" w:rsidR="00E87329" w:rsidRDefault="00E87329" w:rsidP="00140FA8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32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E1B4DE" wp14:editId="51E48A34">
            <wp:extent cx="1691787" cy="3558848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B13B" w14:textId="770FF002" w:rsidR="00CE20D1" w:rsidRPr="00C37848" w:rsidRDefault="00594E50" w:rsidP="00140FA8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E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7781E0" wp14:editId="3BA8E5A2">
            <wp:extent cx="5940425" cy="26435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0D1" w:rsidRPr="00C37848">
        <w:rPr>
          <w:rFonts w:ascii="Times New Roman" w:hAnsi="Times New Roman" w:cs="Times New Roman"/>
          <w:sz w:val="28"/>
          <w:szCs w:val="28"/>
        </w:rPr>
        <w:br w:type="page"/>
      </w:r>
    </w:p>
    <w:p w14:paraId="14D549C5" w14:textId="77777777" w:rsidR="009E21AF" w:rsidRPr="009E21AF" w:rsidRDefault="009E21AF" w:rsidP="009E21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9E21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8870AC" w14:textId="40CCF37E" w:rsidR="007A29C6" w:rsidRDefault="006F1508" w:rsidP="007F2CDE">
      <w:pPr>
        <w:jc w:val="both"/>
      </w:pPr>
      <w:r w:rsidRPr="006F1508">
        <w:rPr>
          <w:rFonts w:ascii="Times New Roman" w:hAnsi="Times New Roman" w:cs="Times New Roman"/>
          <w:sz w:val="28"/>
          <w:szCs w:val="28"/>
        </w:rPr>
        <w:t>При выполнении данной лабораторной работы, направленной на создание коллекции данных для множества операций, я углубил свои знания в QtCreator и изучил его многочисленные функции работы с элементами управления, строками, классами и коллекциями и т.д. Теперь я в состоянии получать данные от пользователя и обрабатывать их. Применение фабричного метода в данном контексте способствует повышению гибкости и расширяемости кода. Вместо того чтобы привязываться к конкретным классам калькуляторов внутри CalculationFacade, мы используем абстрактный класс AbstractCalc и его фабрику CalcFactory. Это облегчает добавление новых типов калькуляторов без необходимости изменения кода CalculationFacade, что делает систему более гибкой и легко поддерживаемой. Кроме того, благодаря использованию виртуальных функций и наследования, мы избегаем использования статических методов, что делает код более тестируемым и расширяемым.</w:t>
      </w:r>
    </w:p>
    <w:sectPr w:rsidR="007A2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873DB"/>
    <w:multiLevelType w:val="hybridMultilevel"/>
    <w:tmpl w:val="E0DE3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F"/>
    <w:rsid w:val="0004390F"/>
    <w:rsid w:val="000463C9"/>
    <w:rsid w:val="00123C11"/>
    <w:rsid w:val="00132828"/>
    <w:rsid w:val="00140FA8"/>
    <w:rsid w:val="001D72D5"/>
    <w:rsid w:val="001F1981"/>
    <w:rsid w:val="001F482F"/>
    <w:rsid w:val="00253611"/>
    <w:rsid w:val="00287A2B"/>
    <w:rsid w:val="00296082"/>
    <w:rsid w:val="002D0828"/>
    <w:rsid w:val="00322609"/>
    <w:rsid w:val="003457F5"/>
    <w:rsid w:val="003941D9"/>
    <w:rsid w:val="003A2538"/>
    <w:rsid w:val="005661EF"/>
    <w:rsid w:val="00594E50"/>
    <w:rsid w:val="00600400"/>
    <w:rsid w:val="006214A5"/>
    <w:rsid w:val="00647745"/>
    <w:rsid w:val="00681266"/>
    <w:rsid w:val="006A2075"/>
    <w:rsid w:val="006B5C7D"/>
    <w:rsid w:val="006B70A7"/>
    <w:rsid w:val="006F1508"/>
    <w:rsid w:val="00706EE5"/>
    <w:rsid w:val="007160D7"/>
    <w:rsid w:val="0073079F"/>
    <w:rsid w:val="0078500F"/>
    <w:rsid w:val="007A29C6"/>
    <w:rsid w:val="007F2CDE"/>
    <w:rsid w:val="007F32AB"/>
    <w:rsid w:val="008466B8"/>
    <w:rsid w:val="00911DC8"/>
    <w:rsid w:val="009701C1"/>
    <w:rsid w:val="009A5047"/>
    <w:rsid w:val="009E21AF"/>
    <w:rsid w:val="00A33CAB"/>
    <w:rsid w:val="00A36D4D"/>
    <w:rsid w:val="00AA017F"/>
    <w:rsid w:val="00AC12E9"/>
    <w:rsid w:val="00AD4D03"/>
    <w:rsid w:val="00B135C0"/>
    <w:rsid w:val="00B53F48"/>
    <w:rsid w:val="00C37848"/>
    <w:rsid w:val="00C551F3"/>
    <w:rsid w:val="00C777CF"/>
    <w:rsid w:val="00CB5C47"/>
    <w:rsid w:val="00CE20D1"/>
    <w:rsid w:val="00CF3E99"/>
    <w:rsid w:val="00D13D39"/>
    <w:rsid w:val="00D55067"/>
    <w:rsid w:val="00E07099"/>
    <w:rsid w:val="00E87329"/>
    <w:rsid w:val="00F0346F"/>
    <w:rsid w:val="00FA0F73"/>
    <w:rsid w:val="00FC1DF3"/>
    <w:rsid w:val="00FC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249D7"/>
  <w15:chartTrackingRefBased/>
  <w15:docId w15:val="{A66E8BA9-6D7C-44BC-8535-1F96A3F6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0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E2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21A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9E21AF"/>
    <w:pPr>
      <w:ind w:left="720"/>
      <w:contextualSpacing/>
    </w:pPr>
  </w:style>
  <w:style w:type="paragraph" w:customStyle="1" w:styleId="msonormal0">
    <w:name w:val="msonormal"/>
    <w:basedOn w:val="a"/>
    <w:rsid w:val="009E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22</Pages>
  <Words>2216</Words>
  <Characters>12632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66</cp:revision>
  <dcterms:created xsi:type="dcterms:W3CDTF">2024-02-14T09:47:00Z</dcterms:created>
  <dcterms:modified xsi:type="dcterms:W3CDTF">2024-03-30T13:18:00Z</dcterms:modified>
</cp:coreProperties>
</file>