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8504708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>;</w:t>
      </w:r>
      <w:r w:rsidR="00450B6F">
        <w:t xml:space="preserve"> </w:t>
      </w:r>
      <w:r w:rsidR="007638E6">
        <w:t xml:space="preserve">Has main step (1.0) &amp; </w:t>
      </w:r>
      <w:r w:rsidR="002B138F">
        <w:t xml:space="preserve">its </w:t>
      </w:r>
      <w:r w:rsidR="007638E6">
        <w:t>corresponding sub-steps (</w:t>
      </w:r>
      <w:r w:rsidR="00122B40">
        <w:t>1.0.1, 1.0.2)</w:t>
      </w:r>
      <w:r w:rsidR="00BF7F7E">
        <w:t>;</w:t>
      </w:r>
      <w:r w:rsidR="00593E74">
        <w:t xml:space="preserve">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>;</w:t>
      </w:r>
      <w:r w:rsidR="005E6BE1">
        <w:t xml:space="preserve"> Sometimes </w:t>
      </w:r>
      <w:r w:rsidR="005C5742">
        <w:t xml:space="preserve">it’s shown w. </w:t>
      </w:r>
      <w:r w:rsidR="005C5742" w:rsidRPr="005C5742">
        <w:rPr>
          <w:color w:val="EE0000"/>
        </w:rPr>
        <w:t>*</w:t>
      </w:r>
      <w:r w:rsidR="005C5742">
        <w:t xml:space="preserve"> on a message number;</w:t>
      </w:r>
      <w:r w:rsidR="00C478E9">
        <w:t xml:space="preserve">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6C99C4BC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 w:rsidRPr="00C815B9">
        <w:rPr>
          <w:highlight w:val="yellow"/>
        </w:rPr>
        <w:t>2 small connected circles by a line</w:t>
      </w:r>
      <w:r w:rsidR="00371B11">
        <w:t>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0C3A06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 xml:space="preserve">static method </w:t>
      </w:r>
      <w:r w:rsidR="00CD14E2" w:rsidRPr="00203AE5">
        <w:rPr>
          <w:u w:val="single"/>
        </w:rPr>
        <w:lastRenderedPageBreak/>
        <w:t>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>checks whether 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864880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</w:t>
      </w:r>
      <w:r w:rsidR="00AB25DD" w:rsidRPr="00AB25DD">
        <w:t xml:space="preserve">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95A958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3165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2B40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0A2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138F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0B6F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35D3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B1FBF"/>
    <w:rsid w:val="005B2A96"/>
    <w:rsid w:val="005B311C"/>
    <w:rsid w:val="005B6835"/>
    <w:rsid w:val="005C274A"/>
    <w:rsid w:val="005C5742"/>
    <w:rsid w:val="005C6F3C"/>
    <w:rsid w:val="005D5E4D"/>
    <w:rsid w:val="005E05AB"/>
    <w:rsid w:val="005E05B2"/>
    <w:rsid w:val="005E3BA7"/>
    <w:rsid w:val="005E5575"/>
    <w:rsid w:val="005E6233"/>
    <w:rsid w:val="005E6BE1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8E6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F65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762B7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7F7B"/>
    <w:rsid w:val="008D15D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AD8"/>
    <w:rsid w:val="009B3702"/>
    <w:rsid w:val="009B5CC3"/>
    <w:rsid w:val="009B6A25"/>
    <w:rsid w:val="009C08B6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0495"/>
    <w:rsid w:val="00BC2487"/>
    <w:rsid w:val="00BC40BD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BF7F7E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15B9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B7A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6819</TotalTime>
  <Pages>2</Pages>
  <Words>7361</Words>
  <Characters>44538</Characters>
  <Application>Microsoft Office Word</Application>
  <DocSecurity>0</DocSecurity>
  <Lines>571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936</cp:revision>
  <dcterms:created xsi:type="dcterms:W3CDTF">2026-08-04T06:07:00Z</dcterms:created>
  <dcterms:modified xsi:type="dcterms:W3CDTF">2026-10-29T02:49:00Z</dcterms:modified>
</cp:coreProperties>
</file>