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707A" w14:textId="69DBDF65" w:rsidR="00CC56B2" w:rsidRDefault="00F20311">
      <w:r>
        <w:rPr>
          <w:rFonts w:hint="eastAsia"/>
        </w:rPr>
        <w:t>リターゲット結果のモーションの全体移動が動かない場合</w:t>
      </w:r>
    </w:p>
    <w:p w14:paraId="331602AE" w14:textId="6E7190A5" w:rsidR="00F20311" w:rsidRDefault="00F20311"/>
    <w:p w14:paraId="15C6F611" w14:textId="1B37665A" w:rsidR="00F20311" w:rsidRDefault="00F20311">
      <w:r w:rsidRPr="00F20311">
        <w:rPr>
          <w:rFonts w:hint="eastAsia"/>
          <w:color w:val="C45911" w:themeColor="accent2" w:themeShade="BF"/>
        </w:rPr>
        <w:t>E</w:t>
      </w:r>
      <w:r w:rsidRPr="00F20311">
        <w:rPr>
          <w:color w:val="C45911" w:themeColor="accent2" w:themeShade="BF"/>
        </w:rPr>
        <w:t>ditMot1.2.0.10</w:t>
      </w:r>
      <w:r>
        <w:rPr>
          <w:rFonts w:hint="eastAsia"/>
        </w:rPr>
        <w:t>を使って　こちらの環境でテストした結果をもとにメモ</w:t>
      </w:r>
    </w:p>
    <w:p w14:paraId="375E4A9C" w14:textId="37611A30" w:rsidR="00F20311" w:rsidRDefault="00F20311"/>
    <w:p w14:paraId="23368346" w14:textId="6EFEFC02" w:rsidR="00F20311" w:rsidRDefault="00F20311">
      <w:r>
        <w:rPr>
          <w:rFonts w:hint="eastAsia"/>
        </w:rPr>
        <w:t>モーションの無い</w:t>
      </w:r>
      <w:proofErr w:type="spellStart"/>
      <w:r>
        <w:rPr>
          <w:rFonts w:hint="eastAsia"/>
        </w:rPr>
        <w:t>f</w:t>
      </w:r>
      <w:r>
        <w:t>bx</w:t>
      </w:r>
      <w:proofErr w:type="spellEnd"/>
      <w:r>
        <w:rPr>
          <w:rFonts w:hint="eastAsia"/>
        </w:rPr>
        <w:t>を読み込み、モーションだけの</w:t>
      </w:r>
      <w:proofErr w:type="spellStart"/>
      <w:r>
        <w:rPr>
          <w:rFonts w:hint="eastAsia"/>
        </w:rPr>
        <w:t>f</w:t>
      </w:r>
      <w:r>
        <w:t>bx</w:t>
      </w:r>
      <w:proofErr w:type="spellEnd"/>
      <w:r>
        <w:rPr>
          <w:rFonts w:hint="eastAsia"/>
        </w:rPr>
        <w:t>を読み込んだ後</w:t>
      </w:r>
    </w:p>
    <w:p w14:paraId="4716C8BF" w14:textId="321682C0" w:rsidR="00F20311" w:rsidRDefault="00F20311">
      <w:r>
        <w:rPr>
          <w:rFonts w:hint="eastAsia"/>
        </w:rPr>
        <w:t>リターゲットして確認した</w:t>
      </w:r>
    </w:p>
    <w:p w14:paraId="24A2C55C" w14:textId="137A2A73" w:rsidR="00F20311" w:rsidRDefault="00F20311"/>
    <w:p w14:paraId="50BB30F4" w14:textId="1F8F600C" w:rsidR="00F20311" w:rsidRDefault="00F20311">
      <w:r>
        <w:rPr>
          <w:rFonts w:hint="eastAsia"/>
        </w:rPr>
        <w:t>モーションにはH</w:t>
      </w:r>
      <w:r>
        <w:t>ips</w:t>
      </w:r>
      <w:r>
        <w:rPr>
          <w:rFonts w:hint="eastAsia"/>
        </w:rPr>
        <w:t>の全体移動も含まれているのだが</w:t>
      </w:r>
    </w:p>
    <w:p w14:paraId="5A6477BC" w14:textId="02A8C1BD" w:rsidR="00F20311" w:rsidRDefault="00F20311">
      <w:r>
        <w:rPr>
          <w:rFonts w:hint="eastAsia"/>
        </w:rPr>
        <w:t>リターゲット結果には全体移動が無かった</w:t>
      </w:r>
    </w:p>
    <w:p w14:paraId="1F1D24F0" w14:textId="3C1EC449" w:rsidR="00F20311" w:rsidRDefault="00F20311"/>
    <w:p w14:paraId="035CFEBD" w14:textId="7198DC9D" w:rsidR="00F20311" w:rsidRDefault="00F20311">
      <w:r>
        <w:rPr>
          <w:rFonts w:hint="eastAsia"/>
        </w:rPr>
        <w:t>根本的な解決は</w:t>
      </w:r>
      <w:r>
        <w:t>EditMot1.2.0.10</w:t>
      </w:r>
      <w:r>
        <w:rPr>
          <w:rFonts w:hint="eastAsia"/>
        </w:rPr>
        <w:t>よりも後のバージョンで対応することにして</w:t>
      </w:r>
    </w:p>
    <w:p w14:paraId="105456EB" w14:textId="513A9E22" w:rsidR="00F20311" w:rsidRDefault="00F20311">
      <w:r>
        <w:rPr>
          <w:rFonts w:hint="eastAsia"/>
        </w:rPr>
        <w:t>とりあえずの対処法をみつけた</w:t>
      </w:r>
    </w:p>
    <w:p w14:paraId="50D14EF9" w14:textId="08CF9162" w:rsidR="00F20311" w:rsidRDefault="00F20311"/>
    <w:p w14:paraId="1E0917CC" w14:textId="12874978" w:rsidR="00F20311" w:rsidRDefault="00F20311">
      <w:r w:rsidRPr="00F20311">
        <w:rPr>
          <w:rFonts w:hint="eastAsia"/>
          <w:color w:val="C45911" w:themeColor="accent2" w:themeShade="BF"/>
        </w:rPr>
        <w:t>モーションの無い</w:t>
      </w:r>
      <w:proofErr w:type="spellStart"/>
      <w:r w:rsidRPr="00F20311">
        <w:rPr>
          <w:rFonts w:hint="eastAsia"/>
          <w:color w:val="C45911" w:themeColor="accent2" w:themeShade="BF"/>
        </w:rPr>
        <w:t>f</w:t>
      </w:r>
      <w:r w:rsidRPr="00F20311">
        <w:rPr>
          <w:color w:val="C45911" w:themeColor="accent2" w:themeShade="BF"/>
        </w:rPr>
        <w:t>bx</w:t>
      </w:r>
      <w:proofErr w:type="spellEnd"/>
      <w:r>
        <w:rPr>
          <w:rFonts w:hint="eastAsia"/>
        </w:rPr>
        <w:t>を読み込んだ場合</w:t>
      </w:r>
    </w:p>
    <w:p w14:paraId="6B1A3471" w14:textId="3F43F890" w:rsidR="00F20311" w:rsidRDefault="00F20311">
      <w:r w:rsidRPr="00F20311">
        <w:rPr>
          <w:rFonts w:hint="eastAsia"/>
          <w:color w:val="C45911" w:themeColor="accent2" w:themeShade="BF"/>
        </w:rPr>
        <w:t>リターゲットするよりも前に　一度プロジェクト保存</w:t>
      </w:r>
      <w:r>
        <w:rPr>
          <w:rFonts w:hint="eastAsia"/>
        </w:rPr>
        <w:t>をする</w:t>
      </w:r>
    </w:p>
    <w:p w14:paraId="2DA3942A" w14:textId="61CBDC17" w:rsidR="00F20311" w:rsidRDefault="00F20311">
      <w:r>
        <w:rPr>
          <w:rFonts w:hint="eastAsia"/>
        </w:rPr>
        <w:t>保存したプロジェクトを読み込んで　リターゲットを行う</w:t>
      </w:r>
    </w:p>
    <w:p w14:paraId="64C7533E" w14:textId="275DEFF2" w:rsidR="00F20311" w:rsidRDefault="00F20311">
      <w:r>
        <w:rPr>
          <w:rFonts w:hint="eastAsia"/>
        </w:rPr>
        <w:t>このようにすることで　全体移動はリターゲットされた</w:t>
      </w:r>
    </w:p>
    <w:p w14:paraId="59CADEB2" w14:textId="56CE2CF4" w:rsidR="00F20311" w:rsidRDefault="00F20311"/>
    <w:p w14:paraId="3E9F61C2" w14:textId="77777777" w:rsidR="00F20311" w:rsidRDefault="00F20311">
      <w:pPr>
        <w:rPr>
          <w:rFonts w:hint="eastAsia"/>
        </w:rPr>
      </w:pPr>
    </w:p>
    <w:sectPr w:rsidR="00F203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11"/>
    <w:rsid w:val="00CC56B2"/>
    <w:rsid w:val="00F2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8BDAF4"/>
  <w15:chartTrackingRefBased/>
  <w15:docId w15:val="{49E74E7F-4A3B-4314-B0C4-F2B4F1C6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2023-02-07T11:33:00Z</dcterms:created>
  <dcterms:modified xsi:type="dcterms:W3CDTF">2023-02-07T11:43:00Z</dcterms:modified>
</cp:coreProperties>
</file>